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6750B61" w14:textId="0D866142" w:rsidR="006B6666" w:rsidRPr="00F274AE" w:rsidRDefault="00283AEA" w:rsidP="000D4D94">
      <w:pPr>
        <w:rPr>
          <w:rFonts w:cstheme="minorHAnsi"/>
        </w:rPr>
      </w:pPr>
      <w:r w:rsidRPr="00283AEA">
        <w:rPr>
          <w:rFonts w:ascii="Calibri" w:eastAsia="Times New Roman" w:hAnsi="Calibri" w:cs="Calibri"/>
          <w:b/>
          <w:noProof/>
          <w:spacing w:val="-3"/>
          <w:lang w:eastAsia="en-GB"/>
        </w:rPr>
        <mc:AlternateContent>
          <mc:Choice Requires="wps">
            <w:drawing>
              <wp:anchor distT="0" distB="0" distL="114300" distR="114300" simplePos="0" relativeHeight="251759616" behindDoc="0" locked="0" layoutInCell="1" allowOverlap="1" wp14:anchorId="10A08823" wp14:editId="531ED2CF">
                <wp:simplePos x="0" y="0"/>
                <wp:positionH relativeFrom="column">
                  <wp:posOffset>-19050</wp:posOffset>
                </wp:positionH>
                <wp:positionV relativeFrom="paragraph">
                  <wp:posOffset>75565</wp:posOffset>
                </wp:positionV>
                <wp:extent cx="5867400" cy="1104900"/>
                <wp:effectExtent l="0" t="0" r="0" b="0"/>
                <wp:wrapNone/>
                <wp:docPr id="29"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7400" cy="1104900"/>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22496137" w14:textId="77777777" w:rsidR="00C172B9" w:rsidRDefault="00C172B9" w:rsidP="00283AEA">
                            <w:pPr>
                              <w:widowControl w:val="0"/>
                              <w:rPr>
                                <w:rFonts w:ascii="Arial Narrow" w:hAnsi="Arial Narrow"/>
                                <w:b/>
                                <w:bCs/>
                                <w:sz w:val="44"/>
                                <w:szCs w:val="44"/>
                              </w:rPr>
                            </w:pPr>
                            <w:r>
                              <w:t xml:space="preserve"> </w:t>
                            </w:r>
                            <w:r>
                              <w:rPr>
                                <w:noProof/>
                                <w:lang w:eastAsia="en-GB"/>
                              </w:rPr>
                              <w:t xml:space="preserve">  </w:t>
                            </w:r>
                            <w:r>
                              <w:t xml:space="preserve"> </w:t>
                            </w:r>
                            <w:r w:rsidRPr="004A752C">
                              <w:rPr>
                                <w:noProof/>
                                <w:lang w:eastAsia="en-GB"/>
                              </w:rPr>
                              <w:drawing>
                                <wp:inline distT="0" distB="0" distL="0" distR="0" wp14:anchorId="478FF8E5" wp14:editId="794C54DC">
                                  <wp:extent cx="857250" cy="6858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57250" cy="685800"/>
                                          </a:xfrm>
                                          <a:prstGeom prst="rect">
                                            <a:avLst/>
                                          </a:prstGeom>
                                          <a:noFill/>
                                          <a:ln>
                                            <a:noFill/>
                                          </a:ln>
                                        </pic:spPr>
                                      </pic:pic>
                                    </a:graphicData>
                                  </a:graphic>
                                </wp:inline>
                              </w:drawing>
                            </w:r>
                            <w:r>
                              <w:rPr>
                                <w:noProof/>
                                <w:lang w:eastAsia="en-GB"/>
                              </w:rPr>
                              <w:t xml:space="preserve">  </w:t>
                            </w:r>
                            <w:r w:rsidRPr="002C1180">
                              <w:rPr>
                                <w:rFonts w:ascii="Arial Narrow" w:hAnsi="Arial Narrow"/>
                                <w:b/>
                                <w:bCs/>
                                <w:sz w:val="44"/>
                                <w:szCs w:val="44"/>
                              </w:rPr>
                              <w:t>St John Henry Newman Catholic School</w:t>
                            </w:r>
                          </w:p>
                          <w:p w14:paraId="74233725" w14:textId="77777777" w:rsidR="00C172B9" w:rsidRDefault="00C172B9" w:rsidP="00283AEA">
                            <w:pPr>
                              <w:widowControl w:val="0"/>
                              <w:rPr>
                                <w:rFonts w:ascii="Arial Narrow" w:hAnsi="Arial Narrow"/>
                                <w:b/>
                                <w:bCs/>
                                <w:sz w:val="44"/>
                                <w:szCs w:val="44"/>
                              </w:rPr>
                            </w:pPr>
                          </w:p>
                          <w:p w14:paraId="0607812E" w14:textId="77777777" w:rsidR="00C172B9" w:rsidRDefault="00C172B9" w:rsidP="00283AEA">
                            <w:pPr>
                              <w:widowControl w:val="0"/>
                              <w:rPr>
                                <w:rFonts w:ascii="Arial Narrow" w:hAnsi="Arial Narrow"/>
                                <w:sz w:val="52"/>
                                <w:szCs w:val="52"/>
                              </w:rPr>
                            </w:pPr>
                          </w:p>
                          <w:p w14:paraId="68F36334" w14:textId="77777777" w:rsidR="00C172B9" w:rsidRDefault="00C172B9" w:rsidP="00283AEA">
                            <w:pPr>
                              <w:widowControl w:val="0"/>
                              <w:tabs>
                                <w:tab w:val="left" w:pos="-31680"/>
                                <w:tab w:val="left" w:pos="1469"/>
                              </w:tabs>
                              <w:rPr>
                                <w:rFonts w:ascii="Times New Roman" w:hAnsi="Times New Roman"/>
                                <w:szCs w:val="24"/>
                              </w:rPr>
                            </w:pPr>
                            <w:r>
                              <w:rPr>
                                <w:rFonts w:ascii="Times New Roman" w:hAnsi="Times New Roman" w:cs="Times New Roman"/>
                                <w:sz w:val="24"/>
                                <w:szCs w:val="24"/>
                              </w:rPr>
                              <w:t> </w:t>
                            </w:r>
                          </w:p>
                          <w:p w14:paraId="5C31A325" w14:textId="77777777" w:rsidR="00C172B9" w:rsidRDefault="00C172B9" w:rsidP="00283AEA">
                            <w:pPr>
                              <w:widowControl w:val="0"/>
                              <w:tabs>
                                <w:tab w:val="left" w:pos="-31680"/>
                                <w:tab w:val="left" w:pos="1469"/>
                              </w:tabs>
                              <w:rPr>
                                <w:rFonts w:ascii="Times New Roman" w:hAnsi="Times New Roman"/>
                                <w:szCs w:val="24"/>
                              </w:rPr>
                            </w:pPr>
                          </w:p>
                          <w:p w14:paraId="774CB9CD" w14:textId="77777777" w:rsidR="00C172B9" w:rsidRDefault="00C172B9" w:rsidP="00283AEA">
                            <w:pPr>
                              <w:widowControl w:val="0"/>
                              <w:tabs>
                                <w:tab w:val="left" w:pos="-31680"/>
                                <w:tab w:val="left" w:pos="1469"/>
                              </w:tabs>
                              <w:rPr>
                                <w:rFonts w:ascii="Times New Roman" w:hAnsi="Times New Roman"/>
                                <w:szCs w:val="24"/>
                              </w:rPr>
                            </w:pPr>
                          </w:p>
                          <w:p w14:paraId="5580D4DF" w14:textId="77777777" w:rsidR="00C172B9" w:rsidRDefault="00C172B9" w:rsidP="00283AEA">
                            <w:pPr>
                              <w:widowControl w:val="0"/>
                              <w:tabs>
                                <w:tab w:val="left" w:pos="-31680"/>
                                <w:tab w:val="left" w:pos="1469"/>
                              </w:tabs>
                              <w:rPr>
                                <w:rFonts w:ascii="Times New Roman" w:hAnsi="Times New Roman"/>
                                <w:szCs w:val="24"/>
                              </w:rPr>
                            </w:pPr>
                          </w:p>
                          <w:p w14:paraId="4A736253" w14:textId="77777777" w:rsidR="00C172B9" w:rsidRDefault="00C172B9" w:rsidP="00283AEA">
                            <w:pPr>
                              <w:widowControl w:val="0"/>
                              <w:tabs>
                                <w:tab w:val="left" w:pos="-31680"/>
                                <w:tab w:val="left" w:pos="1469"/>
                              </w:tabs>
                              <w:rPr>
                                <w:rFonts w:ascii="Times New Roman" w:hAnsi="Times New Roman" w:cs="Times New Roman"/>
                                <w:sz w:val="24"/>
                                <w:szCs w:val="24"/>
                              </w:rPr>
                            </w:pPr>
                          </w:p>
                        </w:txbxContent>
                      </wps:txbx>
                      <wps:bodyPr rot="0" vert="horz" wrap="square" lIns="36576" tIns="36576" rIns="36576" bIns="36576" anchor="t" anchorCtr="0" upright="1">
                        <a:noAutofit/>
                      </wps:bodyPr>
                    </wps:wsp>
                  </a:graphicData>
                </a:graphic>
                <wp14:sizeRelH relativeFrom="margin">
                  <wp14:pctWidth>0</wp14:pctWidth>
                </wp14:sizeRelH>
                <wp14:sizeRelV relativeFrom="margin">
                  <wp14:pctHeight>0</wp14:pctHeight>
                </wp14:sizeRelV>
              </wp:anchor>
            </w:drawing>
          </mc:Choice>
          <mc:Fallback xmlns="">
            <w:pict>
              <v:shapetype w14:anchorId="10A08823" id="_x0000_t202" coordsize="21600,21600" o:spt="202" path="m,l,21600r21600,l21600,xe">
                <v:stroke joinstyle="miter"/>
                <v:path gradientshapeok="t" o:connecttype="rect"/>
              </v:shapetype>
              <v:shape id="Text Box 29" o:spid="_x0000_s1026" type="#_x0000_t202" style="position:absolute;margin-left:-1.5pt;margin-top:5.95pt;width:462pt;height:87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VARxCgMAALAGAAAOAAAAZHJzL2Uyb0RvYy54bWysVdtu2zAMfR+wfxD07tpOfEfdIbHjYUB3&#10;AbZ9gGLLsTBb8iSlTjfs30fJaep2exi25cEQKYrkIQ+Z61enoUd3VComeI79Kw8jymvRMH7I8edP&#10;lZNgpDThDekFpzm+pwq/unn54noaM7oSnegbKhE44Sqbxhx3Wo+Z66q6owNRV2KkHC5bIQeiQZQH&#10;t5FkAu9D7648L3InIZtRipoqBdpyvsQ31n/b0lq/b1tFNepzDLlp+5X2uzdf9+aaZAdJxo7V5zTI&#10;X2QxEMYh6MVVSTRBR8l+cTWwWgolWn1Vi8EVbctqajEAGt97huZjR0ZqsUBx1Hgpk/p/but3dx8k&#10;Yk2OVylGnAzQo0/0pNFWnBCooD7TqDIw+ziCoT6BHvpssarxVtRfFOKi6Ag/0I2UYuooaSA/37x0&#10;F09nP8o42U9vRQNxyFEL6+jUysEUD8qBwDv06f7SG5NLDcowieLAg6sa7nzfC1IQTAySPTwfpdKv&#10;qRiQOeRYQvOte3J3q/Rs+mBionFRsb4HPcl6/kQBPmcNtQyaX5MMUoGjsTRJ2e5+T710l+ySwAlW&#10;0c4JvLJ0NlUROFHlx2G5Loui9H+YLPwg61jTUG6CPjDND/6sk2fOzxy5cE2JnjXGnUlJycO+6CW6&#10;I8D0cJtuy/BcnoWZ+zQNWz3A8gySvwq87Sp1qiiJnaAKQieNvcTx/HSbRlD4oKyeQrplnP47JDQB&#10;CUPTY4vnCTizDugFXvNlJmB/HIBJM+TzKIMKBn6hgl7aZWJeW7yLcpBsYBrWT8+GHCee+ZmakcyQ&#10;eMcbe9aE9fN5UT2D+PfV21ShFwfrxInjcO0E653nbJOqcDaFH0Xxbltsd88IsbMkU/9eQNvGBWMX&#10;+Z5jPKYMZXmgs51SM5jziOrT/gTAzejuRXMP8yoFTBNMHqx5OHRCfsNogpWZY/X1SCTFqH/DYebX&#10;URhHsGOXglwK+6VAeA2ucqwxmo+FnvfycZTs0EGkuclcbGBPtMxO8GNWAMUIsBYtqPMKN3t3KVur&#10;xz+am58AAAD//wMAUEsDBBQABgAIAAAAIQBVmECA3QAAAAkBAAAPAAAAZHJzL2Rvd25yZXYueG1s&#10;TI/BTsMwEETvSPyDtZW4oNZJK6BO41QVEhKHXkjD3YlNEtVeR7GbhL9nOcFx34xmZ/Lj4iybzBh6&#10;jxLSTQLMYON1j62E6vK23gMLUaFW1qOR8G0CHIv7u1xl2s/4YaYytoxCMGRKQhfjkHEems44FTZ+&#10;MEjalx+dinSOLdejmincWb5NkmfuVI/0oVODee1Mcy1vToIap1Kc7dlXWL98Pl6refcuTlI+rJbT&#10;AVg0S/wzw299qg4Fdar9DXVgVsJ6R1Mi8VQAI11sUwI1gf2TAF7k/P+C4gcAAP//AwBQSwECLQAU&#10;AAYACAAAACEAtoM4kv4AAADhAQAAEwAAAAAAAAAAAAAAAAAAAAAAW0NvbnRlbnRfVHlwZXNdLnht&#10;bFBLAQItABQABgAIAAAAIQA4/SH/1gAAAJQBAAALAAAAAAAAAAAAAAAAAC8BAABfcmVscy8ucmVs&#10;c1BLAQItABQABgAIAAAAIQA2VARxCgMAALAGAAAOAAAAAAAAAAAAAAAAAC4CAABkcnMvZTJvRG9j&#10;LnhtbFBLAQItABQABgAIAAAAIQBVmECA3QAAAAkBAAAPAAAAAAAAAAAAAAAAAGQFAABkcnMvZG93&#10;bnJldi54bWxQSwUGAAAAAAQABADzAAAAbgYAAAAA&#10;" filled="f" fillcolor="#5b9bd5" stroked="f" strokecolor="black [0]" strokeweight="2pt">
                <v:textbox inset="2.88pt,2.88pt,2.88pt,2.88pt">
                  <w:txbxContent>
                    <w:p w14:paraId="22496137" w14:textId="77777777" w:rsidR="00C172B9" w:rsidRDefault="00C172B9" w:rsidP="00283AEA">
                      <w:pPr>
                        <w:widowControl w:val="0"/>
                        <w:rPr>
                          <w:rFonts w:ascii="Arial Narrow" w:hAnsi="Arial Narrow"/>
                          <w:b/>
                          <w:bCs/>
                          <w:sz w:val="44"/>
                          <w:szCs w:val="44"/>
                        </w:rPr>
                      </w:pPr>
                      <w:r>
                        <w:t xml:space="preserve"> </w:t>
                      </w:r>
                      <w:r>
                        <w:rPr>
                          <w:noProof/>
                          <w:lang w:eastAsia="en-GB"/>
                        </w:rPr>
                        <w:t xml:space="preserve">  </w:t>
                      </w:r>
                      <w:r>
                        <w:t xml:space="preserve"> </w:t>
                      </w:r>
                      <w:r w:rsidRPr="004A752C">
                        <w:rPr>
                          <w:noProof/>
                          <w:lang w:eastAsia="en-GB"/>
                        </w:rPr>
                        <w:drawing>
                          <wp:inline distT="0" distB="0" distL="0" distR="0" wp14:anchorId="478FF8E5" wp14:editId="794C54DC">
                            <wp:extent cx="857250" cy="6858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57250" cy="685800"/>
                                    </a:xfrm>
                                    <a:prstGeom prst="rect">
                                      <a:avLst/>
                                    </a:prstGeom>
                                    <a:noFill/>
                                    <a:ln>
                                      <a:noFill/>
                                    </a:ln>
                                  </pic:spPr>
                                </pic:pic>
                              </a:graphicData>
                            </a:graphic>
                          </wp:inline>
                        </w:drawing>
                      </w:r>
                      <w:r>
                        <w:rPr>
                          <w:noProof/>
                          <w:lang w:eastAsia="en-GB"/>
                        </w:rPr>
                        <w:t xml:space="preserve">  </w:t>
                      </w:r>
                      <w:r w:rsidRPr="002C1180">
                        <w:rPr>
                          <w:rFonts w:ascii="Arial Narrow" w:hAnsi="Arial Narrow"/>
                          <w:b/>
                          <w:bCs/>
                          <w:sz w:val="44"/>
                          <w:szCs w:val="44"/>
                        </w:rPr>
                        <w:t>St John Henry Newman Catholic School</w:t>
                      </w:r>
                    </w:p>
                    <w:p w14:paraId="74233725" w14:textId="77777777" w:rsidR="00C172B9" w:rsidRDefault="00C172B9" w:rsidP="00283AEA">
                      <w:pPr>
                        <w:widowControl w:val="0"/>
                        <w:rPr>
                          <w:rFonts w:ascii="Arial Narrow" w:hAnsi="Arial Narrow"/>
                          <w:b/>
                          <w:bCs/>
                          <w:sz w:val="44"/>
                          <w:szCs w:val="44"/>
                        </w:rPr>
                      </w:pPr>
                    </w:p>
                    <w:p w14:paraId="0607812E" w14:textId="77777777" w:rsidR="00C172B9" w:rsidRDefault="00C172B9" w:rsidP="00283AEA">
                      <w:pPr>
                        <w:widowControl w:val="0"/>
                        <w:rPr>
                          <w:rFonts w:ascii="Arial Narrow" w:hAnsi="Arial Narrow"/>
                          <w:sz w:val="52"/>
                          <w:szCs w:val="52"/>
                        </w:rPr>
                      </w:pPr>
                    </w:p>
                    <w:p w14:paraId="68F36334" w14:textId="77777777" w:rsidR="00C172B9" w:rsidRDefault="00C172B9" w:rsidP="00283AEA">
                      <w:pPr>
                        <w:widowControl w:val="0"/>
                        <w:tabs>
                          <w:tab w:val="left" w:pos="-31680"/>
                          <w:tab w:val="left" w:pos="1469"/>
                        </w:tabs>
                        <w:rPr>
                          <w:rFonts w:ascii="Times New Roman" w:hAnsi="Times New Roman"/>
                          <w:szCs w:val="24"/>
                        </w:rPr>
                      </w:pPr>
                      <w:r>
                        <w:rPr>
                          <w:rFonts w:ascii="Times New Roman" w:hAnsi="Times New Roman" w:cs="Times New Roman"/>
                          <w:sz w:val="24"/>
                          <w:szCs w:val="24"/>
                        </w:rPr>
                        <w:t> </w:t>
                      </w:r>
                    </w:p>
                    <w:p w14:paraId="5C31A325" w14:textId="77777777" w:rsidR="00C172B9" w:rsidRDefault="00C172B9" w:rsidP="00283AEA">
                      <w:pPr>
                        <w:widowControl w:val="0"/>
                        <w:tabs>
                          <w:tab w:val="left" w:pos="-31680"/>
                          <w:tab w:val="left" w:pos="1469"/>
                        </w:tabs>
                        <w:rPr>
                          <w:rFonts w:ascii="Times New Roman" w:hAnsi="Times New Roman"/>
                          <w:szCs w:val="24"/>
                        </w:rPr>
                      </w:pPr>
                    </w:p>
                    <w:p w14:paraId="774CB9CD" w14:textId="77777777" w:rsidR="00C172B9" w:rsidRDefault="00C172B9" w:rsidP="00283AEA">
                      <w:pPr>
                        <w:widowControl w:val="0"/>
                        <w:tabs>
                          <w:tab w:val="left" w:pos="-31680"/>
                          <w:tab w:val="left" w:pos="1469"/>
                        </w:tabs>
                        <w:rPr>
                          <w:rFonts w:ascii="Times New Roman" w:hAnsi="Times New Roman"/>
                          <w:szCs w:val="24"/>
                        </w:rPr>
                      </w:pPr>
                    </w:p>
                    <w:p w14:paraId="5580D4DF" w14:textId="77777777" w:rsidR="00C172B9" w:rsidRDefault="00C172B9" w:rsidP="00283AEA">
                      <w:pPr>
                        <w:widowControl w:val="0"/>
                        <w:tabs>
                          <w:tab w:val="left" w:pos="-31680"/>
                          <w:tab w:val="left" w:pos="1469"/>
                        </w:tabs>
                        <w:rPr>
                          <w:rFonts w:ascii="Times New Roman" w:hAnsi="Times New Roman"/>
                          <w:szCs w:val="24"/>
                        </w:rPr>
                      </w:pPr>
                    </w:p>
                    <w:p w14:paraId="4A736253" w14:textId="77777777" w:rsidR="00C172B9" w:rsidRDefault="00C172B9" w:rsidP="00283AEA">
                      <w:pPr>
                        <w:widowControl w:val="0"/>
                        <w:tabs>
                          <w:tab w:val="left" w:pos="-31680"/>
                          <w:tab w:val="left" w:pos="1469"/>
                        </w:tabs>
                        <w:rPr>
                          <w:rFonts w:ascii="Times New Roman" w:hAnsi="Times New Roman" w:cs="Times New Roman"/>
                          <w:sz w:val="24"/>
                          <w:szCs w:val="24"/>
                        </w:rPr>
                      </w:pPr>
                    </w:p>
                  </w:txbxContent>
                </v:textbox>
              </v:shape>
            </w:pict>
          </mc:Fallback>
        </mc:AlternateContent>
      </w:r>
      <w:r w:rsidR="00696AD7" w:rsidRPr="00F274AE">
        <w:rPr>
          <w:rFonts w:cstheme="minorHAnsi"/>
          <w:noProof/>
          <w:lang w:eastAsia="en-GB"/>
        </w:rPr>
        <mc:AlternateContent>
          <mc:Choice Requires="wps">
            <w:drawing>
              <wp:anchor distT="0" distB="0" distL="114300" distR="114300" simplePos="0" relativeHeight="251662336" behindDoc="0" locked="0" layoutInCell="1" allowOverlap="1" wp14:anchorId="5EF98E11" wp14:editId="27873AEA">
                <wp:simplePos x="0" y="0"/>
                <wp:positionH relativeFrom="margin">
                  <wp:posOffset>-104775</wp:posOffset>
                </wp:positionH>
                <wp:positionV relativeFrom="paragraph">
                  <wp:posOffset>26670</wp:posOffset>
                </wp:positionV>
                <wp:extent cx="6076950" cy="1314450"/>
                <wp:effectExtent l="19050" t="19050" r="38100" b="38100"/>
                <wp:wrapNone/>
                <wp:docPr id="9" name="Rectangle 9"/>
                <wp:cNvGraphicFramePr/>
                <a:graphic xmlns:a="http://schemas.openxmlformats.org/drawingml/2006/main">
                  <a:graphicData uri="http://schemas.microsoft.com/office/word/2010/wordprocessingShape">
                    <wps:wsp>
                      <wps:cNvSpPr/>
                      <wps:spPr>
                        <a:xfrm>
                          <a:off x="0" y="0"/>
                          <a:ext cx="6076950" cy="1314450"/>
                        </a:xfrm>
                        <a:prstGeom prst="rect">
                          <a:avLst/>
                        </a:prstGeom>
                        <a:noFill/>
                        <a:ln w="57150">
                          <a:solidFill>
                            <a:srgbClr val="9A242C"/>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
            <w:pict>
              <v:rect w14:anchorId="6FDD9C78" id="Rectangle 9" o:spid="_x0000_s1026" style="position:absolute;margin-left:-8.25pt;margin-top:2.1pt;width:478.5pt;height:103.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HK9ngIAAJAFAAAOAAAAZHJzL2Uyb0RvYy54bWysVMFu2zAMvQ/YPwi6r46zpG2MOkWQosOA&#10;oi3aDj0rshQbkEVNUuJkXz9Kst2gK3YY5oMsiuSj+ETy6vrQKrIX1jWgS5qfTSgRmkPV6G1Jf7zc&#10;frmkxHmmK6ZAi5IehaPXy8+frjpTiCnUoCphCYJoV3SmpLX3psgyx2vRMncGRmhUSrAt8yjabVZZ&#10;1iF6q7LpZHKedWArY4EL5/D0JinpMuJLKbh/kNIJT1RJ8W4+rjaum7BmyytWbC0zdcP7a7B/uEXL&#10;Go1BR6gb5hnZ2eYPqLbhFhxIf8ahzUDKhouYA2aTT95l81wzI2IuSI4zI03u/8Hy+/2jJU1V0gUl&#10;mrX4RE9IGtNbJcgi0NMZV6DVs3m0veRwG3I9SNuGP2ZBDpHS40ipOHjC8fB8cnG+mCPzHHX513w2&#10;QwFxsjd3Y53/JqAlYVNSi+EjlWx/53wyHUxCNA23jVJ4zgqlSVfS+UWOmEF2oJoqaKNgt5u1smTP&#10;8OkXq+lsuu4Dn5jhNZTG24QkU1px549KpABPQiI7mMg0RQh1KUZYxrnQPk+qmlUiRZtP8BuCDR4x&#10;Z6URMCBLvOWI3QMMlglkwE4M9PbBVcSyHp371P/mPHrEyKD96Nw2GuxHmSnMqo+c7AeSEjWBpQ1U&#10;R6wdC6mpnOG3Db7gHXP+kVnsInx1nAz+ARepAF8K+h0lNdhfH50Heyxu1FLSYVeW1P3cMSsoUd81&#10;lv0CCyi0cRRm84spCvZUsznV6F27Bnz9HGeQ4XEb7L0attJC+4oDZBWiooppjrFLyr0dhLVP0wJH&#10;EBerVTTD1jXM3+lnwwN4YDVU6MvhlVnTl7HHDriHoYNZ8a6ak23w1LDaeZBNLPU3Xnu+se1j4fQj&#10;KsyVUzlavQ3S5W8AAAD//wMAUEsDBBQABgAIAAAAIQDsT+Uz3AAAAAkBAAAPAAAAZHJzL2Rvd25y&#10;ZXYueG1sTI/NTsMwEITvSLyDtUjcWidRSUuIUxUkHoBSIY5OvI3T+ieK3cZ9e5YTHEczmvmm3iZr&#10;2BWnMHgnIF9mwNB1Xg2uF3D4fF9sgIUonZLGOxRwwwDb5v6ulpXys/vA6z72jEpcqKQAHeNYcR46&#10;jVaGpR/RkXf0k5WR5NRzNcmZyq3hRZaV3MrB0YKWI75p7M77i6URq18TP5UzX3/tUrv+vpnNcRDi&#10;8SHtXoBFTPEvDL/4hA4NMbX+4lRgRsAiL58oKmBVACP/eZWRbgUUeV4Ab2r+/0HzAwAA//8DAFBL&#10;AQItABQABgAIAAAAIQC2gziS/gAAAOEBAAATAAAAAAAAAAAAAAAAAAAAAABbQ29udGVudF9UeXBl&#10;c10ueG1sUEsBAi0AFAAGAAgAAAAhADj9If/WAAAAlAEAAAsAAAAAAAAAAAAAAAAALwEAAF9yZWxz&#10;Ly5yZWxzUEsBAi0AFAAGAAgAAAAhAOOAcr2eAgAAkAUAAA4AAAAAAAAAAAAAAAAALgIAAGRycy9l&#10;Mm9Eb2MueG1sUEsBAi0AFAAGAAgAAAAhAOxP5TPcAAAACQEAAA8AAAAAAAAAAAAAAAAA+AQAAGRy&#10;cy9kb3ducmV2LnhtbFBLBQYAAAAABAAEAPMAAAABBgAAAAA=&#10;" filled="f" strokecolor="#9a242c" strokeweight="4.5pt">
                <w10:wrap anchorx="margin"/>
              </v:rect>
            </w:pict>
          </mc:Fallback>
        </mc:AlternateContent>
      </w:r>
      <w:r w:rsidR="000D4D94" w:rsidRPr="00F274AE">
        <w:rPr>
          <w:rFonts w:cstheme="minorHAnsi"/>
        </w:rPr>
        <w:tab/>
      </w:r>
      <w:r w:rsidR="000D4D94" w:rsidRPr="00F274AE">
        <w:rPr>
          <w:rFonts w:cstheme="minorHAnsi"/>
        </w:rPr>
        <w:tab/>
      </w:r>
    </w:p>
    <w:p w14:paraId="675DCA68" w14:textId="4F125652" w:rsidR="00F471EE" w:rsidRDefault="00F471EE" w:rsidP="00F274AE">
      <w:pPr>
        <w:widowControl w:val="0"/>
        <w:rPr>
          <w:rFonts w:cstheme="minorHAnsi"/>
          <w:b/>
          <w:bCs/>
          <w:sz w:val="28"/>
          <w:szCs w:val="28"/>
        </w:rPr>
      </w:pPr>
    </w:p>
    <w:p w14:paraId="0DA5B486" w14:textId="5CE4A96A" w:rsidR="00275400" w:rsidRDefault="00275400" w:rsidP="00275400">
      <w:pPr>
        <w:widowControl w:val="0"/>
        <w:jc w:val="center"/>
        <w:rPr>
          <w:rFonts w:cstheme="minorHAnsi"/>
          <w:b/>
          <w:bCs/>
          <w:sz w:val="28"/>
          <w:szCs w:val="28"/>
        </w:rPr>
      </w:pPr>
    </w:p>
    <w:p w14:paraId="63426EAA" w14:textId="7948F12B" w:rsidR="006B6666" w:rsidRPr="00F274AE" w:rsidRDefault="006B6666" w:rsidP="00696AD7">
      <w:pPr>
        <w:widowControl w:val="0"/>
        <w:jc w:val="center"/>
        <w:rPr>
          <w:rFonts w:cstheme="minorHAnsi"/>
          <w:sz w:val="28"/>
          <w:szCs w:val="28"/>
        </w:rPr>
      </w:pPr>
      <w:r w:rsidRPr="00F274AE">
        <w:rPr>
          <w:rFonts w:cstheme="minorHAnsi"/>
          <w:b/>
          <w:bCs/>
          <w:sz w:val="28"/>
          <w:szCs w:val="28"/>
        </w:rPr>
        <w:t xml:space="preserve">Headteacher: </w:t>
      </w:r>
      <w:r w:rsidRPr="00F274AE">
        <w:rPr>
          <w:rFonts w:cstheme="minorHAnsi"/>
          <w:sz w:val="28"/>
          <w:szCs w:val="28"/>
        </w:rPr>
        <w:t>Mr John McAuley BA (Hons) MEd</w:t>
      </w:r>
    </w:p>
    <w:p w14:paraId="6509C304" w14:textId="6CDAFF1E" w:rsidR="000F69F8" w:rsidRPr="00F274AE" w:rsidRDefault="000F69F8" w:rsidP="000F69F8">
      <w:pPr>
        <w:widowControl w:val="0"/>
        <w:rPr>
          <w:rFonts w:cstheme="minorHAnsi"/>
        </w:rPr>
      </w:pPr>
      <w:r w:rsidRPr="00F274AE">
        <w:rPr>
          <w:rFonts w:cstheme="minorHAnsi"/>
          <w:noProof/>
          <w:lang w:eastAsia="en-GB"/>
        </w:rPr>
        <mc:AlternateContent>
          <mc:Choice Requires="wps">
            <w:drawing>
              <wp:anchor distT="0" distB="0" distL="114300" distR="114300" simplePos="0" relativeHeight="251660288" behindDoc="0" locked="0" layoutInCell="1" allowOverlap="1" wp14:anchorId="7F5B5FE6" wp14:editId="28F7F41C">
                <wp:simplePos x="0" y="0"/>
                <wp:positionH relativeFrom="column">
                  <wp:posOffset>-114300</wp:posOffset>
                </wp:positionH>
                <wp:positionV relativeFrom="paragraph">
                  <wp:posOffset>153035</wp:posOffset>
                </wp:positionV>
                <wp:extent cx="6086475" cy="7696200"/>
                <wp:effectExtent l="19050" t="19050" r="47625" b="38100"/>
                <wp:wrapNone/>
                <wp:docPr id="8" name="Rectangle 8"/>
                <wp:cNvGraphicFramePr/>
                <a:graphic xmlns:a="http://schemas.openxmlformats.org/drawingml/2006/main">
                  <a:graphicData uri="http://schemas.microsoft.com/office/word/2010/wordprocessingShape">
                    <wps:wsp>
                      <wps:cNvSpPr/>
                      <wps:spPr>
                        <a:xfrm>
                          <a:off x="0" y="0"/>
                          <a:ext cx="6086475" cy="7696200"/>
                        </a:xfrm>
                        <a:prstGeom prst="rect">
                          <a:avLst/>
                        </a:prstGeom>
                        <a:noFill/>
                        <a:ln w="57150">
                          <a:solidFill>
                            <a:srgbClr val="9A242C"/>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
            <w:pict>
              <v:rect w14:anchorId="5512D68A" id="Rectangle 8" o:spid="_x0000_s1026" style="position:absolute;margin-left:-9pt;margin-top:12.05pt;width:479.25pt;height:60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fICnwIAAJAFAAAOAAAAZHJzL2Uyb0RvYy54bWysVN1v2yAQf5+0/wHxvtqJ8tFadaooVadJ&#10;VVe1nfpMMMSWMMeAxMn++h1gu1FX7WGaHzBwd7/jfvdxfXNsFTkI6xrQJZ1c5JQIzaFq9K6kP17u&#10;vlxS4jzTFVOgRUlPwtGb1edP150pxBRqUJWwBEG0KzpT0tp7U2SZ47VombsAIzQKJdiWeTzaXVZZ&#10;1iF6q7Jpni+yDmxlLHDhHN7eJiFdRXwpBfffpXTCE1VSfJuPq43rNqzZ6poVO8tM3fD+GewfXtGy&#10;RqPTEeqWeUb2tvkDqm24BQfSX3BoM5Cy4SLGgNFM8nfRPNfMiBgLkuPMSJP7f7D84fBoSVOVFBOl&#10;WYspekLSmN4pQS4DPZ1xBWo9m0fbnxxuQ6xHadvwxyjIMVJ6GikVR084Xi7yy8VsOaeEo2y5uFpg&#10;0gJq9mZurPNfBbQkbEpq0X2kkh3unU+qg0rwpuGuUQrvWaE06Uo6X07mebRwoJoqSIPQ2d12oyw5&#10;MEz91Xo6m256x2dq+Ayl8TUhyBRW3PmTEsnBk5DIDgYyTR5CXYoRlnEutJ8kUc0qkbzNc/wGZ4NF&#10;jFlpBAzIEl85YvcAg2YCGbATA71+MBWxrEfjPvS/GY8W0TNoPxq3jQb7UWQKo+o9J/2BpERNYGkL&#10;1Qlrx0JqKmf4XYMZvGfOPzKLXYT9hpPBf8dFKsBMQb+jpAb766P7oI/FjVJKOuzKkrqfe2YFJeqb&#10;xrK/msxmoY3jYTZfTvFgzyXbc4netxvA7E9wBhket0Hfq2ErLbSvOEDWwSuKmObou6Tc2+Gw8Wla&#10;4AjiYr2Oati6hvl7/Wx4AA+shgp9Ob4ya/oy9tgBDzB0MCveVXPSDZYa1nsPsoml/sZrzze2fSyc&#10;fkSFuXJ+jlpvg3T1GwAA//8DAFBLAwQUAAYACAAAACEASmvehd4AAAALAQAADwAAAGRycy9kb3du&#10;cmV2LnhtbEyPy07DMBBF90j8gzVI7FonoaQhxKkKEh9AQYilE0/jgB9R7Dbu3zOsYDmao3vPbXbJ&#10;GnbGOYzeCcjXGTB0vVejGwS8v72sKmAhSqek8Q4FXDDArr2+amSt/OJe8XyIA6MQF2opQMc41ZyH&#10;XqOVYe0ndPQ7+tnKSOc8cDXLhcKt4UWWldzK0VGDlhM+a+y/DydLJVY/Jf5VLnz7sU/d9vNiquMo&#10;xO1N2j8Ci5jiHwy/+qQOLTl1/uRUYEbAKq9oSxRQbHJgBDxssntgHZHFXZkDbxv+f0P7AwAA//8D&#10;AFBLAQItABQABgAIAAAAIQC2gziS/gAAAOEBAAATAAAAAAAAAAAAAAAAAAAAAABbQ29udGVudF9U&#10;eXBlc10ueG1sUEsBAi0AFAAGAAgAAAAhADj9If/WAAAAlAEAAAsAAAAAAAAAAAAAAAAALwEAAF9y&#10;ZWxzLy5yZWxzUEsBAi0AFAAGAAgAAAAhAAkV8gKfAgAAkAUAAA4AAAAAAAAAAAAAAAAALgIAAGRy&#10;cy9lMm9Eb2MueG1sUEsBAi0AFAAGAAgAAAAhAEpr3oXeAAAACwEAAA8AAAAAAAAAAAAAAAAA+QQA&#10;AGRycy9kb3ducmV2LnhtbFBLBQYAAAAABAAEAPMAAAAEBgAAAAA=&#10;" filled="f" strokecolor="#9a242c" strokeweight="4.5pt"/>
            </w:pict>
          </mc:Fallback>
        </mc:AlternateContent>
      </w:r>
      <w:r w:rsidR="006B6666" w:rsidRPr="00F274AE">
        <w:rPr>
          <w:rFonts w:cstheme="minorHAnsi"/>
        </w:rPr>
        <w:t> </w:t>
      </w:r>
    </w:p>
    <w:p w14:paraId="428B59CD" w14:textId="5A7035AD" w:rsidR="006B6666" w:rsidRPr="00FA68EB" w:rsidRDefault="00C172B9" w:rsidP="00FA68EB">
      <w:pPr>
        <w:widowControl w:val="0"/>
        <w:jc w:val="center"/>
        <w:rPr>
          <w:rFonts w:cstheme="minorHAnsi"/>
          <w:b/>
          <w:color w:val="C00000"/>
          <w:sz w:val="36"/>
          <w:szCs w:val="36"/>
          <w14:textFill>
            <w14:gradFill>
              <w14:gsLst>
                <w14:gs w14:pos="0">
                  <w14:srgbClr w14:val="C00000">
                    <w14:shade w14:val="30000"/>
                    <w14:satMod w14:val="115000"/>
                  </w14:srgbClr>
                </w14:gs>
                <w14:gs w14:pos="50000">
                  <w14:srgbClr w14:val="C00000">
                    <w14:shade w14:val="67500"/>
                    <w14:satMod w14:val="115000"/>
                  </w14:srgbClr>
                </w14:gs>
                <w14:gs w14:pos="100000">
                  <w14:srgbClr w14:val="C00000">
                    <w14:shade w14:val="100000"/>
                    <w14:satMod w14:val="115000"/>
                  </w14:srgbClr>
                </w14:gs>
              </w14:gsLst>
              <w14:lin w14:ang="2700000" w14:scaled="0"/>
            </w14:gradFill>
          </w14:textFill>
        </w:rPr>
      </w:pPr>
      <w:r>
        <w:rPr>
          <w:rFonts w:cstheme="minorHAnsi"/>
          <w:b/>
          <w:color w:val="C00000"/>
          <w:sz w:val="36"/>
          <w:szCs w:val="36"/>
          <w14:textFill>
            <w14:gradFill>
              <w14:gsLst>
                <w14:gs w14:pos="0">
                  <w14:srgbClr w14:val="C00000">
                    <w14:shade w14:val="30000"/>
                    <w14:satMod w14:val="115000"/>
                  </w14:srgbClr>
                </w14:gs>
                <w14:gs w14:pos="50000">
                  <w14:srgbClr w14:val="C00000">
                    <w14:shade w14:val="67500"/>
                    <w14:satMod w14:val="115000"/>
                  </w14:srgbClr>
                </w14:gs>
                <w14:gs w14:pos="100000">
                  <w14:srgbClr w14:val="C00000">
                    <w14:shade w14:val="100000"/>
                    <w14:satMod w14:val="115000"/>
                  </w14:srgbClr>
                </w14:gs>
              </w14:gsLst>
              <w14:lin w14:ang="2700000" w14:scaled="0"/>
            </w14:gradFill>
          </w14:textFill>
        </w:rPr>
        <w:t>Science Teacher</w:t>
      </w:r>
      <w:r w:rsidR="00FA68EB" w:rsidRPr="00FA68EB">
        <w:rPr>
          <w:rFonts w:cstheme="minorHAnsi"/>
          <w:b/>
          <w:color w:val="C00000"/>
          <w:sz w:val="36"/>
          <w:szCs w:val="36"/>
          <w14:textFill>
            <w14:gradFill>
              <w14:gsLst>
                <w14:gs w14:pos="0">
                  <w14:srgbClr w14:val="C00000">
                    <w14:shade w14:val="30000"/>
                    <w14:satMod w14:val="115000"/>
                  </w14:srgbClr>
                </w14:gs>
                <w14:gs w14:pos="50000">
                  <w14:srgbClr w14:val="C00000">
                    <w14:shade w14:val="67500"/>
                    <w14:satMod w14:val="115000"/>
                  </w14:srgbClr>
                </w14:gs>
                <w14:gs w14:pos="100000">
                  <w14:srgbClr w14:val="C00000">
                    <w14:shade w14:val="100000"/>
                    <w14:satMod w14:val="115000"/>
                  </w14:srgbClr>
                </w14:gs>
              </w14:gsLst>
              <w14:lin w14:ang="2700000" w14:scaled="0"/>
            </w14:gradFill>
          </w14:textFill>
        </w:rPr>
        <w:t xml:space="preserve"> Candidate Brochure</w:t>
      </w:r>
    </w:p>
    <w:p w14:paraId="6B40B08A" w14:textId="521700E2" w:rsidR="00ED43FE" w:rsidRDefault="00ED43FE" w:rsidP="00ED43FE">
      <w:pPr>
        <w:widowControl w:val="0"/>
        <w:jc w:val="center"/>
        <w:rPr>
          <w:rFonts w:cstheme="minorHAnsi"/>
          <w:b/>
          <w:color w:val="FF0000"/>
        </w:rPr>
      </w:pPr>
      <w:r>
        <w:rPr>
          <w:noProof/>
          <w:lang w:eastAsia="en-GB"/>
        </w:rPr>
        <w:drawing>
          <wp:inline distT="0" distB="0" distL="0" distR="0" wp14:anchorId="0E675B10" wp14:editId="25C119B0">
            <wp:extent cx="2295525" cy="183769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331910" cy="1866818"/>
                    </a:xfrm>
                    <a:prstGeom prst="rect">
                      <a:avLst/>
                    </a:prstGeom>
                    <a:noFill/>
                    <a:ln>
                      <a:noFill/>
                    </a:ln>
                  </pic:spPr>
                </pic:pic>
              </a:graphicData>
            </a:graphic>
          </wp:inline>
        </w:drawing>
      </w:r>
      <w:r>
        <w:rPr>
          <w:rFonts w:cstheme="minorHAnsi"/>
          <w:b/>
          <w:color w:val="FF0000"/>
        </w:rPr>
        <w:t xml:space="preserve"> </w:t>
      </w:r>
      <w:r w:rsidR="002772D4">
        <w:rPr>
          <w:rFonts w:cstheme="minorHAnsi"/>
          <w:b/>
          <w:color w:val="FF0000"/>
        </w:rPr>
        <w:t xml:space="preserve"> </w:t>
      </w:r>
      <w:r w:rsidR="00E91679">
        <w:rPr>
          <w:rFonts w:cstheme="minorHAnsi"/>
          <w:b/>
          <w:color w:val="FF0000"/>
        </w:rPr>
        <w:t xml:space="preserve">  </w:t>
      </w:r>
      <w:r w:rsidR="002772D4">
        <w:rPr>
          <w:rFonts w:cstheme="minorHAnsi"/>
          <w:b/>
          <w:color w:val="FF0000"/>
        </w:rPr>
        <w:t xml:space="preserve">  </w:t>
      </w:r>
      <w:r w:rsidR="00E91679">
        <w:rPr>
          <w:rFonts w:cstheme="minorHAnsi"/>
          <w:b/>
          <w:color w:val="FF0000"/>
        </w:rPr>
        <w:t xml:space="preserve">     </w:t>
      </w:r>
      <w:r w:rsidR="002772D4">
        <w:rPr>
          <w:rFonts w:cstheme="minorHAnsi"/>
          <w:b/>
          <w:color w:val="FF0000"/>
        </w:rPr>
        <w:t xml:space="preserve"> </w:t>
      </w:r>
      <w:r>
        <w:rPr>
          <w:rFonts w:cstheme="minorHAnsi"/>
          <w:b/>
          <w:color w:val="FF0000"/>
        </w:rPr>
        <w:t xml:space="preserve"> </w:t>
      </w:r>
      <w:r>
        <w:rPr>
          <w:noProof/>
          <w:lang w:eastAsia="en-GB"/>
        </w:rPr>
        <w:drawing>
          <wp:inline distT="0" distB="0" distL="0" distR="0" wp14:anchorId="32EC8A89" wp14:editId="7C066895">
            <wp:extent cx="2533650" cy="1876425"/>
            <wp:effectExtent l="0" t="0" r="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46879" cy="1886222"/>
                    </a:xfrm>
                    <a:prstGeom prst="rect">
                      <a:avLst/>
                    </a:prstGeom>
                    <a:noFill/>
                    <a:ln>
                      <a:noFill/>
                    </a:ln>
                  </pic:spPr>
                </pic:pic>
              </a:graphicData>
            </a:graphic>
          </wp:inline>
        </w:drawing>
      </w:r>
    </w:p>
    <w:p w14:paraId="7BBC703D" w14:textId="77777777" w:rsidR="002772D4" w:rsidRPr="002772D4" w:rsidRDefault="002772D4" w:rsidP="002772D4">
      <w:pPr>
        <w:widowControl w:val="0"/>
        <w:rPr>
          <w:rFonts w:cstheme="minorHAnsi"/>
          <w:b/>
          <w:color w:val="C00000"/>
          <w14:textFill>
            <w14:gradFill>
              <w14:gsLst>
                <w14:gs w14:pos="0">
                  <w14:srgbClr w14:val="C00000">
                    <w14:shade w14:val="30000"/>
                    <w14:satMod w14:val="115000"/>
                  </w14:srgbClr>
                </w14:gs>
                <w14:gs w14:pos="50000">
                  <w14:srgbClr w14:val="C00000">
                    <w14:shade w14:val="67500"/>
                    <w14:satMod w14:val="115000"/>
                  </w14:srgbClr>
                </w14:gs>
                <w14:gs w14:pos="100000">
                  <w14:srgbClr w14:val="C00000">
                    <w14:shade w14:val="100000"/>
                    <w14:satMod w14:val="115000"/>
                  </w14:srgbClr>
                </w14:gs>
              </w14:gsLst>
              <w14:lin w14:ang="2700000" w14:scaled="0"/>
            </w14:gradFill>
          </w14:textFill>
        </w:rPr>
      </w:pPr>
    </w:p>
    <w:p w14:paraId="2BC18E14" w14:textId="3B1B572A" w:rsidR="00ED43FE" w:rsidRDefault="00ED43FE" w:rsidP="00ED43FE">
      <w:pPr>
        <w:tabs>
          <w:tab w:val="left" w:pos="3079"/>
        </w:tabs>
        <w:ind w:right="-188"/>
        <w:jc w:val="center"/>
        <w:rPr>
          <w:rFonts w:cstheme="minorHAnsi"/>
          <w:b/>
          <w:color w:val="FF0000"/>
        </w:rPr>
      </w:pPr>
      <w:r>
        <w:rPr>
          <w:noProof/>
          <w:lang w:eastAsia="en-GB"/>
        </w:rPr>
        <w:drawing>
          <wp:inline distT="0" distB="0" distL="0" distR="0" wp14:anchorId="7ADAF0A8" wp14:editId="754A70B1">
            <wp:extent cx="4410075" cy="1771650"/>
            <wp:effectExtent l="0" t="0" r="952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484118" cy="1801395"/>
                    </a:xfrm>
                    <a:prstGeom prst="rect">
                      <a:avLst/>
                    </a:prstGeom>
                    <a:noFill/>
                    <a:ln>
                      <a:noFill/>
                    </a:ln>
                  </pic:spPr>
                </pic:pic>
              </a:graphicData>
            </a:graphic>
          </wp:inline>
        </w:drawing>
      </w:r>
    </w:p>
    <w:p w14:paraId="22EBC7D1" w14:textId="77777777" w:rsidR="002772D4" w:rsidRDefault="002772D4" w:rsidP="00ED43FE">
      <w:pPr>
        <w:tabs>
          <w:tab w:val="left" w:pos="3079"/>
        </w:tabs>
        <w:ind w:right="-188"/>
        <w:jc w:val="center"/>
        <w:rPr>
          <w:rFonts w:cstheme="minorHAnsi"/>
          <w:b/>
          <w:color w:val="FF0000"/>
        </w:rPr>
      </w:pPr>
    </w:p>
    <w:p w14:paraId="3B745721" w14:textId="636E5995" w:rsidR="00ED43FE" w:rsidRPr="008042A7" w:rsidRDefault="00ED43FE" w:rsidP="00ED43FE">
      <w:pPr>
        <w:tabs>
          <w:tab w:val="left" w:pos="3079"/>
        </w:tabs>
        <w:ind w:right="-188"/>
        <w:rPr>
          <w:rFonts w:cstheme="minorHAnsi"/>
          <w:b/>
          <w:color w:val="FF0000"/>
        </w:rPr>
      </w:pPr>
      <w:r>
        <w:rPr>
          <w:rFonts w:cstheme="minorHAnsi"/>
          <w:b/>
          <w:color w:val="FF0000"/>
        </w:rPr>
        <w:t xml:space="preserve">    </w:t>
      </w:r>
      <w:r>
        <w:rPr>
          <w:rFonts w:cstheme="minorHAnsi"/>
          <w:b/>
          <w:noProof/>
          <w:color w:val="FF0000"/>
          <w:lang w:eastAsia="en-GB"/>
        </w:rPr>
        <w:drawing>
          <wp:inline distT="0" distB="0" distL="0" distR="0" wp14:anchorId="49AD7015" wp14:editId="285751E3">
            <wp:extent cx="2343150" cy="194881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30728" cy="2104825"/>
                    </a:xfrm>
                    <a:prstGeom prst="rect">
                      <a:avLst/>
                    </a:prstGeom>
                    <a:noFill/>
                  </pic:spPr>
                </pic:pic>
              </a:graphicData>
            </a:graphic>
          </wp:inline>
        </w:drawing>
      </w:r>
      <w:r w:rsidR="002772D4">
        <w:rPr>
          <w:rFonts w:cstheme="minorHAnsi"/>
          <w:b/>
          <w:color w:val="FF0000"/>
        </w:rPr>
        <w:t xml:space="preserve">     </w:t>
      </w:r>
      <w:r w:rsidR="00E91679">
        <w:rPr>
          <w:rFonts w:cstheme="minorHAnsi"/>
          <w:b/>
          <w:color w:val="FF0000"/>
        </w:rPr>
        <w:t xml:space="preserve">       </w:t>
      </w:r>
      <w:r w:rsidR="002772D4">
        <w:rPr>
          <w:rFonts w:cstheme="minorHAnsi"/>
          <w:b/>
          <w:color w:val="FF0000"/>
        </w:rPr>
        <w:t xml:space="preserve"> </w:t>
      </w:r>
      <w:r w:rsidR="00E91679">
        <w:rPr>
          <w:rFonts w:cstheme="minorHAnsi"/>
          <w:b/>
          <w:color w:val="FF0000"/>
        </w:rPr>
        <w:t xml:space="preserve"> </w:t>
      </w:r>
      <w:r w:rsidR="002772D4">
        <w:rPr>
          <w:rFonts w:cstheme="minorHAnsi"/>
          <w:b/>
          <w:color w:val="FF0000"/>
        </w:rPr>
        <w:t xml:space="preserve"> </w:t>
      </w:r>
      <w:r>
        <w:rPr>
          <w:rFonts w:cstheme="minorHAnsi"/>
          <w:b/>
          <w:color w:val="FF0000"/>
        </w:rPr>
        <w:t xml:space="preserve">  </w:t>
      </w:r>
      <w:r>
        <w:rPr>
          <w:noProof/>
          <w:lang w:eastAsia="en-GB"/>
        </w:rPr>
        <w:drawing>
          <wp:inline distT="0" distB="0" distL="0" distR="0" wp14:anchorId="430A52C2" wp14:editId="31E867D7">
            <wp:extent cx="2398877" cy="1927860"/>
            <wp:effectExtent l="0" t="0" r="190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413613" cy="1939703"/>
                    </a:xfrm>
                    <a:prstGeom prst="rect">
                      <a:avLst/>
                    </a:prstGeom>
                    <a:noFill/>
                    <a:ln>
                      <a:noFill/>
                    </a:ln>
                  </pic:spPr>
                </pic:pic>
              </a:graphicData>
            </a:graphic>
          </wp:inline>
        </w:drawing>
      </w:r>
    </w:p>
    <w:p w14:paraId="793F59DD" w14:textId="77777777" w:rsidR="00ED43FE" w:rsidRPr="00F274AE" w:rsidRDefault="00ED43FE" w:rsidP="00ED43FE">
      <w:pPr>
        <w:tabs>
          <w:tab w:val="left" w:pos="3079"/>
        </w:tabs>
        <w:rPr>
          <w:rFonts w:cstheme="minorHAnsi"/>
        </w:rPr>
      </w:pPr>
    </w:p>
    <w:p w14:paraId="4547AD4F" w14:textId="666963AE" w:rsidR="005514A5" w:rsidRDefault="005514A5" w:rsidP="006B6666">
      <w:pPr>
        <w:tabs>
          <w:tab w:val="left" w:pos="3079"/>
        </w:tabs>
        <w:rPr>
          <w:rFonts w:cstheme="minorHAnsi"/>
        </w:rPr>
      </w:pPr>
    </w:p>
    <w:p w14:paraId="7421E9E4" w14:textId="43D21CF4" w:rsidR="00ED43FE" w:rsidRDefault="00ED43FE" w:rsidP="006B6666">
      <w:pPr>
        <w:tabs>
          <w:tab w:val="left" w:pos="3079"/>
        </w:tabs>
        <w:rPr>
          <w:rFonts w:cstheme="minorHAnsi"/>
        </w:rPr>
      </w:pPr>
    </w:p>
    <w:p w14:paraId="6EAD90C8" w14:textId="77777777" w:rsidR="002772D4" w:rsidRDefault="002772D4" w:rsidP="006B6666">
      <w:pPr>
        <w:tabs>
          <w:tab w:val="left" w:pos="3079"/>
        </w:tabs>
        <w:rPr>
          <w:rFonts w:cstheme="minorHAnsi"/>
        </w:rPr>
      </w:pPr>
    </w:p>
    <w:p w14:paraId="457FEABD" w14:textId="743B2485" w:rsidR="000F69F8" w:rsidRPr="00F274AE" w:rsidRDefault="00283AEA" w:rsidP="006B6666">
      <w:pPr>
        <w:tabs>
          <w:tab w:val="left" w:pos="3079"/>
        </w:tabs>
        <w:rPr>
          <w:rFonts w:cstheme="minorHAnsi"/>
        </w:rPr>
      </w:pPr>
      <w:r w:rsidRPr="00283AEA">
        <w:rPr>
          <w:rFonts w:ascii="Calibri" w:eastAsia="Times New Roman" w:hAnsi="Calibri" w:cs="Calibri"/>
          <w:b/>
          <w:noProof/>
          <w:spacing w:val="-3"/>
          <w:lang w:eastAsia="en-GB"/>
        </w:rPr>
        <w:lastRenderedPageBreak/>
        <mc:AlternateContent>
          <mc:Choice Requires="wps">
            <w:drawing>
              <wp:anchor distT="0" distB="0" distL="114300" distR="114300" simplePos="0" relativeHeight="251761664" behindDoc="0" locked="0" layoutInCell="1" allowOverlap="1" wp14:anchorId="56DFFFFA" wp14:editId="306BFAD4">
                <wp:simplePos x="0" y="0"/>
                <wp:positionH relativeFrom="column">
                  <wp:posOffset>-133350</wp:posOffset>
                </wp:positionH>
                <wp:positionV relativeFrom="paragraph">
                  <wp:posOffset>8890</wp:posOffset>
                </wp:positionV>
                <wp:extent cx="5867400" cy="1104900"/>
                <wp:effectExtent l="0" t="0" r="0" b="0"/>
                <wp:wrapNone/>
                <wp:docPr id="33"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7400" cy="1104900"/>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53184B1B" w14:textId="77777777" w:rsidR="00C172B9" w:rsidRDefault="00C172B9" w:rsidP="00283AEA">
                            <w:pPr>
                              <w:widowControl w:val="0"/>
                              <w:rPr>
                                <w:rFonts w:ascii="Arial Narrow" w:hAnsi="Arial Narrow"/>
                                <w:b/>
                                <w:bCs/>
                                <w:sz w:val="44"/>
                                <w:szCs w:val="44"/>
                              </w:rPr>
                            </w:pPr>
                            <w:r>
                              <w:t xml:space="preserve"> </w:t>
                            </w:r>
                            <w:r>
                              <w:rPr>
                                <w:noProof/>
                                <w:lang w:eastAsia="en-GB"/>
                              </w:rPr>
                              <w:t xml:space="preserve">  </w:t>
                            </w:r>
                            <w:r>
                              <w:t xml:space="preserve"> </w:t>
                            </w:r>
                            <w:r w:rsidRPr="004A752C">
                              <w:rPr>
                                <w:noProof/>
                                <w:lang w:eastAsia="en-GB"/>
                              </w:rPr>
                              <w:drawing>
                                <wp:inline distT="0" distB="0" distL="0" distR="0" wp14:anchorId="0E9C34F7" wp14:editId="19A8A686">
                                  <wp:extent cx="857250" cy="6858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57250" cy="685800"/>
                                          </a:xfrm>
                                          <a:prstGeom prst="rect">
                                            <a:avLst/>
                                          </a:prstGeom>
                                          <a:noFill/>
                                          <a:ln>
                                            <a:noFill/>
                                          </a:ln>
                                        </pic:spPr>
                                      </pic:pic>
                                    </a:graphicData>
                                  </a:graphic>
                                </wp:inline>
                              </w:drawing>
                            </w:r>
                            <w:r>
                              <w:rPr>
                                <w:noProof/>
                                <w:lang w:eastAsia="en-GB"/>
                              </w:rPr>
                              <w:t xml:space="preserve">  </w:t>
                            </w:r>
                            <w:r w:rsidRPr="002C1180">
                              <w:rPr>
                                <w:rFonts w:ascii="Arial Narrow" w:hAnsi="Arial Narrow"/>
                                <w:b/>
                                <w:bCs/>
                                <w:sz w:val="44"/>
                                <w:szCs w:val="44"/>
                              </w:rPr>
                              <w:t>St John Henry Newman Catholic School</w:t>
                            </w:r>
                          </w:p>
                          <w:p w14:paraId="66063B0D" w14:textId="77777777" w:rsidR="00C172B9" w:rsidRDefault="00C172B9" w:rsidP="00283AEA">
                            <w:pPr>
                              <w:widowControl w:val="0"/>
                              <w:rPr>
                                <w:rFonts w:ascii="Arial Narrow" w:hAnsi="Arial Narrow"/>
                                <w:b/>
                                <w:bCs/>
                                <w:sz w:val="44"/>
                                <w:szCs w:val="44"/>
                              </w:rPr>
                            </w:pPr>
                          </w:p>
                          <w:p w14:paraId="18143F50" w14:textId="77777777" w:rsidR="00C172B9" w:rsidRDefault="00C172B9" w:rsidP="00283AEA">
                            <w:pPr>
                              <w:widowControl w:val="0"/>
                              <w:rPr>
                                <w:rFonts w:ascii="Arial Narrow" w:hAnsi="Arial Narrow"/>
                                <w:sz w:val="52"/>
                                <w:szCs w:val="52"/>
                              </w:rPr>
                            </w:pPr>
                          </w:p>
                          <w:p w14:paraId="5BCD8E84" w14:textId="77777777" w:rsidR="00C172B9" w:rsidRDefault="00C172B9" w:rsidP="00283AEA">
                            <w:pPr>
                              <w:widowControl w:val="0"/>
                              <w:tabs>
                                <w:tab w:val="left" w:pos="-31680"/>
                                <w:tab w:val="left" w:pos="1469"/>
                              </w:tabs>
                              <w:rPr>
                                <w:rFonts w:ascii="Times New Roman" w:hAnsi="Times New Roman"/>
                                <w:szCs w:val="24"/>
                              </w:rPr>
                            </w:pPr>
                            <w:r>
                              <w:rPr>
                                <w:rFonts w:ascii="Times New Roman" w:hAnsi="Times New Roman" w:cs="Times New Roman"/>
                                <w:sz w:val="24"/>
                                <w:szCs w:val="24"/>
                              </w:rPr>
                              <w:t> </w:t>
                            </w:r>
                          </w:p>
                          <w:p w14:paraId="77E14F77" w14:textId="77777777" w:rsidR="00C172B9" w:rsidRDefault="00C172B9" w:rsidP="00283AEA">
                            <w:pPr>
                              <w:widowControl w:val="0"/>
                              <w:tabs>
                                <w:tab w:val="left" w:pos="-31680"/>
                                <w:tab w:val="left" w:pos="1469"/>
                              </w:tabs>
                              <w:rPr>
                                <w:rFonts w:ascii="Times New Roman" w:hAnsi="Times New Roman"/>
                                <w:szCs w:val="24"/>
                              </w:rPr>
                            </w:pPr>
                          </w:p>
                          <w:p w14:paraId="19B28F8E" w14:textId="77777777" w:rsidR="00C172B9" w:rsidRDefault="00C172B9" w:rsidP="00283AEA">
                            <w:pPr>
                              <w:widowControl w:val="0"/>
                              <w:tabs>
                                <w:tab w:val="left" w:pos="-31680"/>
                                <w:tab w:val="left" w:pos="1469"/>
                              </w:tabs>
                              <w:rPr>
                                <w:rFonts w:ascii="Times New Roman" w:hAnsi="Times New Roman"/>
                                <w:szCs w:val="24"/>
                              </w:rPr>
                            </w:pPr>
                          </w:p>
                          <w:p w14:paraId="7239EFDB" w14:textId="77777777" w:rsidR="00C172B9" w:rsidRDefault="00C172B9" w:rsidP="00283AEA">
                            <w:pPr>
                              <w:widowControl w:val="0"/>
                              <w:tabs>
                                <w:tab w:val="left" w:pos="-31680"/>
                                <w:tab w:val="left" w:pos="1469"/>
                              </w:tabs>
                              <w:rPr>
                                <w:rFonts w:ascii="Times New Roman" w:hAnsi="Times New Roman"/>
                                <w:szCs w:val="24"/>
                              </w:rPr>
                            </w:pPr>
                          </w:p>
                          <w:p w14:paraId="33B3AA62" w14:textId="77777777" w:rsidR="00C172B9" w:rsidRDefault="00C172B9" w:rsidP="00283AEA">
                            <w:pPr>
                              <w:widowControl w:val="0"/>
                              <w:tabs>
                                <w:tab w:val="left" w:pos="-31680"/>
                                <w:tab w:val="left" w:pos="1469"/>
                              </w:tabs>
                              <w:rPr>
                                <w:rFonts w:ascii="Times New Roman" w:hAnsi="Times New Roman" w:cs="Times New Roman"/>
                                <w:sz w:val="24"/>
                                <w:szCs w:val="24"/>
                              </w:rPr>
                            </w:pPr>
                          </w:p>
                        </w:txbxContent>
                      </wps:txbx>
                      <wps:bodyPr rot="0" vert="horz" wrap="square" lIns="36576" tIns="36576" rIns="36576" bIns="36576" anchor="t" anchorCtr="0" upright="1">
                        <a:noAutofit/>
                      </wps:bodyPr>
                    </wps:wsp>
                  </a:graphicData>
                </a:graphic>
                <wp14:sizeRelH relativeFrom="margin">
                  <wp14:pctWidth>0</wp14:pctWidth>
                </wp14:sizeRelH>
                <wp14:sizeRelV relativeFrom="margin">
                  <wp14:pctHeight>0</wp14:pctHeight>
                </wp14:sizeRelV>
              </wp:anchor>
            </w:drawing>
          </mc:Choice>
          <mc:Fallback xmlns="">
            <w:pict>
              <v:shape w14:anchorId="56DFFFFA" id="Text Box 33" o:spid="_x0000_s1027" type="#_x0000_t202" style="position:absolute;margin-left:-10.5pt;margin-top:.7pt;width:462pt;height:87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ClwDQMAALcGAAAOAAAAZHJzL2Uyb0RvYy54bWysVW1vmzAQ/j5p/8HydwokvAWVVgmEaVL3&#10;IrX7AQ6YYA1sZjsl3bT/vrNJU9rtw7QuH5DvfL6757mXXF4f+w7dU6mY4Bn2LzyMKK9Ezfg+w1/u&#10;SifBSGnCa9IJTjP8QBW+vnr75nIcUroQrehqKhE44Sodhwy3Wg+p66qqpT1RF2KgHC4bIXuiQZR7&#10;t5ZkBO995y48L3JHIetBiooqBdpiusRX1n/T0Ep/ahpFNeoyDLlp+5X2uzNf9+qSpHtJhpZVpzTI&#10;P2TRE8Yh6NlVQTRBB8l+c9WzSgolGn1Rid4VTcMqajEAGt97gea2JQO1WIAcNZxpUv/PbfXx/rNE&#10;rM7wcokRJz3U6I4eNdqIIwIV8DMOKgWz2wEM9RH0UGeLVQ03ovqqEBd5S/ierqUUY0tJDfn55qU7&#10;ezr5UcbJbvwgaohDDlpYR8dG9oY8oAOBd6jTw7k2JpcKlGESxYEHVxXc+b4XrEAwMUj6+HyQSr+j&#10;okfmkGEJxbfuyf2N0pPpo4mJxkXJug70JO34MwX4nDTUdtD0mqSQChyNpUnKVvfHylttk20SOMEi&#10;2jqBVxTOuswDJyr9OCyWRZ4X/k+ThR+kLatryk3Qx07zg7+r5Knnpx4595oSHauNO5OSkvtd3kl0&#10;T6DTw81qU4QnemZm7vM0LHuA5QUkfxF4m8XKKaMkdoIyCJ1V7CWO5682qwiID4ryOaQbxunrIaEx&#10;w4vQ1NjieQbOrAN6hld/nRqwO/TQSRPk0yiDCgZ+poJa2mViXlu8MzpI2jMN66djfYYTz/wMZyQ1&#10;TbzltT1rwrrpPGPPIP4ze+sy9OJgmThxHC6dYLn1nE1S5s4696Mo3m7yzfZFQ2xtk6nXE2jLOOvY&#10;Wb6nGE8pAy2P7Wyn1AzmNKL6uDvahWBH2EzwTtQPMLZSwFDBAMK2h0Mr5HeMRticGVbfDkRSjLr3&#10;HEZ/GYVxBKt2Lsi5sJsLhFfgKsMao+mY62k9HwbJ9i1EmmrNxRrWRcPsID9lBYiMANvRYjttcrN+&#10;57K1evq/ufoFAAD//wMAUEsDBBQABgAIAAAAIQBWQEnp3QAAAAkBAAAPAAAAZHJzL2Rvd25yZXYu&#10;eG1sTI/LTsMwEEX3SPyDNUhsUOv0AW1CnKpCQmLRTUPYO7GbRLXHke0m4e8ZVrA8uqM75+aH2Ro2&#10;ah96hwJWywSYxsapHlsB1ef7Yg8sRIlKGodawLcOcCju73KZKTfhWY9lbBmVYMikgC7GIeM8NJ22&#10;MizdoJGyi/NWRkLfcuXlROXW8HWSvHAre6QPnRz0W6eba3mzAqQfy/RkTq7Cevf1dK2mzUd6FOLx&#10;YT6+Aot6jn/H8KtP6lCQU+1uqAIzAhbrFW2JFGyBUZ4mG+KaePe8BV7k/P+C4gcAAP//AwBQSwEC&#10;LQAUAAYACAAAACEAtoM4kv4AAADhAQAAEwAAAAAAAAAAAAAAAAAAAAAAW0NvbnRlbnRfVHlwZXNd&#10;LnhtbFBLAQItABQABgAIAAAAIQA4/SH/1gAAAJQBAAALAAAAAAAAAAAAAAAAAC8BAABfcmVscy8u&#10;cmVsc1BLAQItABQABgAIAAAAIQCsLClwDQMAALcGAAAOAAAAAAAAAAAAAAAAAC4CAABkcnMvZTJv&#10;RG9jLnhtbFBLAQItABQABgAIAAAAIQBWQEnp3QAAAAkBAAAPAAAAAAAAAAAAAAAAAGcFAABkcnMv&#10;ZG93bnJldi54bWxQSwUGAAAAAAQABADzAAAAcQYAAAAA&#10;" filled="f" fillcolor="#5b9bd5" stroked="f" strokecolor="black [0]" strokeweight="2pt">
                <v:textbox inset="2.88pt,2.88pt,2.88pt,2.88pt">
                  <w:txbxContent>
                    <w:p w14:paraId="53184B1B" w14:textId="77777777" w:rsidR="00C172B9" w:rsidRDefault="00C172B9" w:rsidP="00283AEA">
                      <w:pPr>
                        <w:widowControl w:val="0"/>
                        <w:rPr>
                          <w:rFonts w:ascii="Arial Narrow" w:hAnsi="Arial Narrow"/>
                          <w:b/>
                          <w:bCs/>
                          <w:sz w:val="44"/>
                          <w:szCs w:val="44"/>
                        </w:rPr>
                      </w:pPr>
                      <w:r>
                        <w:t xml:space="preserve"> </w:t>
                      </w:r>
                      <w:r>
                        <w:rPr>
                          <w:noProof/>
                          <w:lang w:eastAsia="en-GB"/>
                        </w:rPr>
                        <w:t xml:space="preserve">  </w:t>
                      </w:r>
                      <w:r>
                        <w:t xml:space="preserve"> </w:t>
                      </w:r>
                      <w:r w:rsidRPr="004A752C">
                        <w:rPr>
                          <w:noProof/>
                          <w:lang w:eastAsia="en-GB"/>
                        </w:rPr>
                        <w:drawing>
                          <wp:inline distT="0" distB="0" distL="0" distR="0" wp14:anchorId="0E9C34F7" wp14:editId="19A8A686">
                            <wp:extent cx="857250" cy="6858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57250" cy="685800"/>
                                    </a:xfrm>
                                    <a:prstGeom prst="rect">
                                      <a:avLst/>
                                    </a:prstGeom>
                                    <a:noFill/>
                                    <a:ln>
                                      <a:noFill/>
                                    </a:ln>
                                  </pic:spPr>
                                </pic:pic>
                              </a:graphicData>
                            </a:graphic>
                          </wp:inline>
                        </w:drawing>
                      </w:r>
                      <w:r>
                        <w:rPr>
                          <w:noProof/>
                          <w:lang w:eastAsia="en-GB"/>
                        </w:rPr>
                        <w:t xml:space="preserve">  </w:t>
                      </w:r>
                      <w:r w:rsidRPr="002C1180">
                        <w:rPr>
                          <w:rFonts w:ascii="Arial Narrow" w:hAnsi="Arial Narrow"/>
                          <w:b/>
                          <w:bCs/>
                          <w:sz w:val="44"/>
                          <w:szCs w:val="44"/>
                        </w:rPr>
                        <w:t>St John Henry Newman Catholic School</w:t>
                      </w:r>
                    </w:p>
                    <w:p w14:paraId="66063B0D" w14:textId="77777777" w:rsidR="00C172B9" w:rsidRDefault="00C172B9" w:rsidP="00283AEA">
                      <w:pPr>
                        <w:widowControl w:val="0"/>
                        <w:rPr>
                          <w:rFonts w:ascii="Arial Narrow" w:hAnsi="Arial Narrow"/>
                          <w:b/>
                          <w:bCs/>
                          <w:sz w:val="44"/>
                          <w:szCs w:val="44"/>
                        </w:rPr>
                      </w:pPr>
                    </w:p>
                    <w:p w14:paraId="18143F50" w14:textId="77777777" w:rsidR="00C172B9" w:rsidRDefault="00C172B9" w:rsidP="00283AEA">
                      <w:pPr>
                        <w:widowControl w:val="0"/>
                        <w:rPr>
                          <w:rFonts w:ascii="Arial Narrow" w:hAnsi="Arial Narrow"/>
                          <w:sz w:val="52"/>
                          <w:szCs w:val="52"/>
                        </w:rPr>
                      </w:pPr>
                    </w:p>
                    <w:p w14:paraId="5BCD8E84" w14:textId="77777777" w:rsidR="00C172B9" w:rsidRDefault="00C172B9" w:rsidP="00283AEA">
                      <w:pPr>
                        <w:widowControl w:val="0"/>
                        <w:tabs>
                          <w:tab w:val="left" w:pos="-31680"/>
                          <w:tab w:val="left" w:pos="1469"/>
                        </w:tabs>
                        <w:rPr>
                          <w:rFonts w:ascii="Times New Roman" w:hAnsi="Times New Roman"/>
                          <w:szCs w:val="24"/>
                        </w:rPr>
                      </w:pPr>
                      <w:r>
                        <w:rPr>
                          <w:rFonts w:ascii="Times New Roman" w:hAnsi="Times New Roman" w:cs="Times New Roman"/>
                          <w:sz w:val="24"/>
                          <w:szCs w:val="24"/>
                        </w:rPr>
                        <w:t> </w:t>
                      </w:r>
                    </w:p>
                    <w:p w14:paraId="77E14F77" w14:textId="77777777" w:rsidR="00C172B9" w:rsidRDefault="00C172B9" w:rsidP="00283AEA">
                      <w:pPr>
                        <w:widowControl w:val="0"/>
                        <w:tabs>
                          <w:tab w:val="left" w:pos="-31680"/>
                          <w:tab w:val="left" w:pos="1469"/>
                        </w:tabs>
                        <w:rPr>
                          <w:rFonts w:ascii="Times New Roman" w:hAnsi="Times New Roman"/>
                          <w:szCs w:val="24"/>
                        </w:rPr>
                      </w:pPr>
                    </w:p>
                    <w:p w14:paraId="19B28F8E" w14:textId="77777777" w:rsidR="00C172B9" w:rsidRDefault="00C172B9" w:rsidP="00283AEA">
                      <w:pPr>
                        <w:widowControl w:val="0"/>
                        <w:tabs>
                          <w:tab w:val="left" w:pos="-31680"/>
                          <w:tab w:val="left" w:pos="1469"/>
                        </w:tabs>
                        <w:rPr>
                          <w:rFonts w:ascii="Times New Roman" w:hAnsi="Times New Roman"/>
                          <w:szCs w:val="24"/>
                        </w:rPr>
                      </w:pPr>
                    </w:p>
                    <w:p w14:paraId="7239EFDB" w14:textId="77777777" w:rsidR="00C172B9" w:rsidRDefault="00C172B9" w:rsidP="00283AEA">
                      <w:pPr>
                        <w:widowControl w:val="0"/>
                        <w:tabs>
                          <w:tab w:val="left" w:pos="-31680"/>
                          <w:tab w:val="left" w:pos="1469"/>
                        </w:tabs>
                        <w:rPr>
                          <w:rFonts w:ascii="Times New Roman" w:hAnsi="Times New Roman"/>
                          <w:szCs w:val="24"/>
                        </w:rPr>
                      </w:pPr>
                    </w:p>
                    <w:p w14:paraId="33B3AA62" w14:textId="77777777" w:rsidR="00C172B9" w:rsidRDefault="00C172B9" w:rsidP="00283AEA">
                      <w:pPr>
                        <w:widowControl w:val="0"/>
                        <w:tabs>
                          <w:tab w:val="left" w:pos="-31680"/>
                          <w:tab w:val="left" w:pos="1469"/>
                        </w:tabs>
                        <w:rPr>
                          <w:rFonts w:ascii="Times New Roman" w:hAnsi="Times New Roman" w:cs="Times New Roman"/>
                          <w:sz w:val="24"/>
                          <w:szCs w:val="24"/>
                        </w:rPr>
                      </w:pPr>
                    </w:p>
                  </w:txbxContent>
                </v:textbox>
              </v:shape>
            </w:pict>
          </mc:Fallback>
        </mc:AlternateContent>
      </w:r>
    </w:p>
    <w:p w14:paraId="575D2F79" w14:textId="3A589AE5" w:rsidR="000F69F8" w:rsidRPr="00F274AE" w:rsidRDefault="000F69F8" w:rsidP="006B6666">
      <w:pPr>
        <w:tabs>
          <w:tab w:val="left" w:pos="3079"/>
        </w:tabs>
        <w:rPr>
          <w:rFonts w:cstheme="minorHAnsi"/>
        </w:rPr>
      </w:pPr>
    </w:p>
    <w:p w14:paraId="2CF3147E" w14:textId="77777777" w:rsidR="000F69F8" w:rsidRPr="00F274AE" w:rsidRDefault="000F69F8" w:rsidP="006B6666">
      <w:pPr>
        <w:tabs>
          <w:tab w:val="left" w:pos="3079"/>
        </w:tabs>
        <w:rPr>
          <w:rFonts w:cstheme="minorHAnsi"/>
        </w:rPr>
      </w:pPr>
    </w:p>
    <w:p w14:paraId="0465EFF5" w14:textId="77777777" w:rsidR="002F6924" w:rsidRPr="00F274AE" w:rsidRDefault="002F6924" w:rsidP="000F69F8">
      <w:pPr>
        <w:spacing w:after="0" w:line="240" w:lineRule="auto"/>
        <w:rPr>
          <w:rFonts w:cstheme="minorHAnsi"/>
          <w:b/>
          <w:sz w:val="32"/>
          <w:szCs w:val="24"/>
          <w:u w:val="single"/>
        </w:rPr>
      </w:pPr>
    </w:p>
    <w:p w14:paraId="55B336BC" w14:textId="77777777" w:rsidR="000F69F8" w:rsidRPr="00011B7E" w:rsidRDefault="000F69F8" w:rsidP="000F69F8">
      <w:pPr>
        <w:spacing w:after="0" w:line="240" w:lineRule="auto"/>
        <w:rPr>
          <w:rFonts w:cstheme="minorHAnsi"/>
          <w:b/>
          <w:color w:val="C00000"/>
          <w:sz w:val="32"/>
          <w:szCs w:val="24"/>
          <w:u w:val="single"/>
        </w:rPr>
      </w:pPr>
      <w:r w:rsidRPr="00011B7E">
        <w:rPr>
          <w:rFonts w:cstheme="minorHAnsi"/>
          <w:b/>
          <w:color w:val="C00000"/>
          <w:sz w:val="32"/>
          <w:szCs w:val="24"/>
          <w:u w:val="single"/>
        </w:rPr>
        <w:t xml:space="preserve">Contents </w:t>
      </w:r>
    </w:p>
    <w:p w14:paraId="5747B4FE" w14:textId="77777777" w:rsidR="000F69F8" w:rsidRPr="00F274AE" w:rsidRDefault="000F69F8" w:rsidP="000F69F8">
      <w:pPr>
        <w:spacing w:after="0" w:line="240" w:lineRule="auto"/>
        <w:rPr>
          <w:rFonts w:cstheme="minorHAnsi"/>
        </w:rPr>
      </w:pPr>
    </w:p>
    <w:tbl>
      <w:tblPr>
        <w:tblStyle w:val="TableGrid"/>
        <w:tblW w:w="8552" w:type="dxa"/>
        <w:tblLook w:val="04A0" w:firstRow="1" w:lastRow="0" w:firstColumn="1" w:lastColumn="0" w:noHBand="0" w:noVBand="1"/>
      </w:tblPr>
      <w:tblGrid>
        <w:gridCol w:w="2093"/>
        <w:gridCol w:w="6459"/>
      </w:tblGrid>
      <w:tr w:rsidR="000F69F8" w:rsidRPr="00F274AE" w14:paraId="55BA460E" w14:textId="77777777" w:rsidTr="000F69F8">
        <w:trPr>
          <w:trHeight w:val="495"/>
        </w:trPr>
        <w:tc>
          <w:tcPr>
            <w:tcW w:w="2093" w:type="dxa"/>
            <w:hideMark/>
          </w:tcPr>
          <w:p w14:paraId="74F76749" w14:textId="77777777" w:rsidR="000F69F8" w:rsidRPr="00F274AE" w:rsidRDefault="000F69F8" w:rsidP="000F69F8">
            <w:pPr>
              <w:widowControl w:val="0"/>
              <w:rPr>
                <w:rFonts w:cstheme="minorHAnsi"/>
              </w:rPr>
            </w:pPr>
            <w:r w:rsidRPr="00F274AE">
              <w:rPr>
                <w:rFonts w:cstheme="minorHAnsi"/>
              </w:rPr>
              <w:t>Page 3</w:t>
            </w:r>
          </w:p>
        </w:tc>
        <w:tc>
          <w:tcPr>
            <w:tcW w:w="6459" w:type="dxa"/>
            <w:hideMark/>
          </w:tcPr>
          <w:p w14:paraId="524254C1" w14:textId="4EB10613" w:rsidR="000F69F8" w:rsidRPr="00F274AE" w:rsidRDefault="00011B7E" w:rsidP="000F69F8">
            <w:pPr>
              <w:widowControl w:val="0"/>
              <w:rPr>
                <w:rFonts w:cstheme="minorHAnsi"/>
              </w:rPr>
            </w:pPr>
            <w:r>
              <w:rPr>
                <w:rFonts w:cstheme="minorHAnsi"/>
              </w:rPr>
              <w:t>W</w:t>
            </w:r>
            <w:r w:rsidR="000F69F8" w:rsidRPr="00F274AE">
              <w:rPr>
                <w:rFonts w:cstheme="minorHAnsi"/>
              </w:rPr>
              <w:t>elcome from the Headteacher</w:t>
            </w:r>
          </w:p>
        </w:tc>
      </w:tr>
      <w:tr w:rsidR="004737A4" w:rsidRPr="00F274AE" w14:paraId="55A2183B" w14:textId="77777777" w:rsidTr="000F69F8">
        <w:trPr>
          <w:trHeight w:val="495"/>
        </w:trPr>
        <w:tc>
          <w:tcPr>
            <w:tcW w:w="2093" w:type="dxa"/>
          </w:tcPr>
          <w:p w14:paraId="4522FB1B" w14:textId="275AF407" w:rsidR="004737A4" w:rsidRPr="00F274AE" w:rsidRDefault="004737A4" w:rsidP="000F69F8">
            <w:pPr>
              <w:widowControl w:val="0"/>
              <w:rPr>
                <w:rFonts w:cstheme="minorHAnsi"/>
              </w:rPr>
            </w:pPr>
            <w:r w:rsidRPr="00F274AE">
              <w:rPr>
                <w:rFonts w:cstheme="minorHAnsi"/>
              </w:rPr>
              <w:t>Page 4</w:t>
            </w:r>
            <w:r>
              <w:rPr>
                <w:rFonts w:cstheme="minorHAnsi"/>
              </w:rPr>
              <w:t>-5</w:t>
            </w:r>
          </w:p>
        </w:tc>
        <w:tc>
          <w:tcPr>
            <w:tcW w:w="6459" w:type="dxa"/>
          </w:tcPr>
          <w:p w14:paraId="6A0825E1" w14:textId="72A58F3D" w:rsidR="004737A4" w:rsidRDefault="004737A4" w:rsidP="000F69F8">
            <w:pPr>
              <w:widowControl w:val="0"/>
              <w:rPr>
                <w:rFonts w:cstheme="minorHAnsi"/>
              </w:rPr>
            </w:pPr>
            <w:r w:rsidRPr="00F274AE">
              <w:rPr>
                <w:rFonts w:cstheme="minorHAnsi"/>
              </w:rPr>
              <w:t>Mission Statement</w:t>
            </w:r>
          </w:p>
        </w:tc>
      </w:tr>
      <w:tr w:rsidR="000F69F8" w:rsidRPr="00F274AE" w14:paraId="453302D2" w14:textId="77777777" w:rsidTr="000F69F8">
        <w:trPr>
          <w:trHeight w:val="519"/>
        </w:trPr>
        <w:tc>
          <w:tcPr>
            <w:tcW w:w="2093" w:type="dxa"/>
            <w:hideMark/>
          </w:tcPr>
          <w:p w14:paraId="661E6E09" w14:textId="13A0D3E7" w:rsidR="000F69F8" w:rsidRPr="00F274AE" w:rsidRDefault="004737A4" w:rsidP="000F69F8">
            <w:pPr>
              <w:widowControl w:val="0"/>
              <w:rPr>
                <w:rFonts w:cstheme="minorHAnsi"/>
              </w:rPr>
            </w:pPr>
            <w:r w:rsidRPr="00F274AE">
              <w:rPr>
                <w:rFonts w:cstheme="minorHAnsi"/>
              </w:rPr>
              <w:t xml:space="preserve">Page </w:t>
            </w:r>
            <w:r>
              <w:rPr>
                <w:rFonts w:cstheme="minorHAnsi"/>
              </w:rPr>
              <w:t>6</w:t>
            </w:r>
          </w:p>
        </w:tc>
        <w:tc>
          <w:tcPr>
            <w:tcW w:w="6459" w:type="dxa"/>
            <w:hideMark/>
          </w:tcPr>
          <w:p w14:paraId="38703F23" w14:textId="2D78680F" w:rsidR="000F69F8" w:rsidRPr="00F274AE" w:rsidRDefault="005514A5" w:rsidP="000F69F8">
            <w:pPr>
              <w:widowControl w:val="0"/>
              <w:rPr>
                <w:rFonts w:cstheme="minorHAnsi"/>
              </w:rPr>
            </w:pPr>
            <w:r>
              <w:rPr>
                <w:rFonts w:cstheme="minorHAnsi"/>
              </w:rPr>
              <w:t xml:space="preserve">Why Choose this Location </w:t>
            </w:r>
            <w:r w:rsidR="000F69F8" w:rsidRPr="00F274AE">
              <w:rPr>
                <w:rFonts w:cstheme="minorHAnsi"/>
              </w:rPr>
              <w:t xml:space="preserve"> </w:t>
            </w:r>
          </w:p>
        </w:tc>
      </w:tr>
      <w:tr w:rsidR="000F69F8" w:rsidRPr="00F274AE" w14:paraId="42A7790B" w14:textId="77777777" w:rsidTr="000F69F8">
        <w:trPr>
          <w:trHeight w:val="519"/>
        </w:trPr>
        <w:tc>
          <w:tcPr>
            <w:tcW w:w="2093" w:type="dxa"/>
            <w:hideMark/>
          </w:tcPr>
          <w:p w14:paraId="51001BB6" w14:textId="158CB347" w:rsidR="000F69F8" w:rsidRPr="00F274AE" w:rsidRDefault="004737A4" w:rsidP="00885846">
            <w:pPr>
              <w:widowControl w:val="0"/>
              <w:rPr>
                <w:rFonts w:cstheme="minorHAnsi"/>
              </w:rPr>
            </w:pPr>
            <w:r w:rsidRPr="00F274AE">
              <w:rPr>
                <w:rFonts w:cstheme="minorHAnsi"/>
              </w:rPr>
              <w:t xml:space="preserve">Page </w:t>
            </w:r>
            <w:r>
              <w:rPr>
                <w:rFonts w:cstheme="minorHAnsi"/>
              </w:rPr>
              <w:t>7</w:t>
            </w:r>
          </w:p>
        </w:tc>
        <w:tc>
          <w:tcPr>
            <w:tcW w:w="6459" w:type="dxa"/>
            <w:hideMark/>
          </w:tcPr>
          <w:p w14:paraId="0C3404C4" w14:textId="77DB5712" w:rsidR="000F69F8" w:rsidRPr="00F274AE" w:rsidRDefault="005514A5" w:rsidP="000F69F8">
            <w:pPr>
              <w:widowControl w:val="0"/>
              <w:rPr>
                <w:rFonts w:cstheme="minorHAnsi"/>
              </w:rPr>
            </w:pPr>
            <w:r>
              <w:rPr>
                <w:rFonts w:cstheme="minorHAnsi"/>
              </w:rPr>
              <w:t>About our School</w:t>
            </w:r>
            <w:r w:rsidR="000F69F8" w:rsidRPr="00F274AE">
              <w:rPr>
                <w:rFonts w:cstheme="minorHAnsi"/>
              </w:rPr>
              <w:t xml:space="preserve"> </w:t>
            </w:r>
          </w:p>
        </w:tc>
      </w:tr>
      <w:tr w:rsidR="000F69F8" w:rsidRPr="00F274AE" w14:paraId="55D3C818" w14:textId="77777777" w:rsidTr="000F69F8">
        <w:trPr>
          <w:trHeight w:val="519"/>
        </w:trPr>
        <w:tc>
          <w:tcPr>
            <w:tcW w:w="2093" w:type="dxa"/>
            <w:hideMark/>
          </w:tcPr>
          <w:p w14:paraId="2DDB6A6C" w14:textId="7FAD4AA5" w:rsidR="000F69F8" w:rsidRPr="00F274AE" w:rsidRDefault="004737A4" w:rsidP="00885846">
            <w:pPr>
              <w:widowControl w:val="0"/>
              <w:rPr>
                <w:rFonts w:cstheme="minorHAnsi"/>
              </w:rPr>
            </w:pPr>
            <w:r w:rsidRPr="00F274AE">
              <w:rPr>
                <w:rFonts w:cstheme="minorHAnsi"/>
              </w:rPr>
              <w:t xml:space="preserve">Page </w:t>
            </w:r>
            <w:r>
              <w:rPr>
                <w:rFonts w:cstheme="minorHAnsi"/>
              </w:rPr>
              <w:t xml:space="preserve">8 </w:t>
            </w:r>
          </w:p>
        </w:tc>
        <w:tc>
          <w:tcPr>
            <w:tcW w:w="6459" w:type="dxa"/>
            <w:hideMark/>
          </w:tcPr>
          <w:p w14:paraId="558E7964" w14:textId="77777777" w:rsidR="000F69F8" w:rsidRPr="00F274AE" w:rsidRDefault="000F69F8" w:rsidP="000F69F8">
            <w:pPr>
              <w:widowControl w:val="0"/>
              <w:rPr>
                <w:rFonts w:cstheme="minorHAnsi"/>
              </w:rPr>
            </w:pPr>
            <w:r w:rsidRPr="00F274AE">
              <w:rPr>
                <w:rFonts w:cstheme="minorHAnsi"/>
              </w:rPr>
              <w:t>Advert</w:t>
            </w:r>
          </w:p>
        </w:tc>
      </w:tr>
      <w:tr w:rsidR="000F69F8" w:rsidRPr="00F274AE" w14:paraId="6B41F320" w14:textId="77777777" w:rsidTr="000F69F8">
        <w:trPr>
          <w:trHeight w:val="519"/>
        </w:trPr>
        <w:tc>
          <w:tcPr>
            <w:tcW w:w="2093" w:type="dxa"/>
            <w:hideMark/>
          </w:tcPr>
          <w:p w14:paraId="38B02799" w14:textId="2D175F98" w:rsidR="000F69F8" w:rsidRPr="00F274AE" w:rsidRDefault="004737A4" w:rsidP="00885846">
            <w:pPr>
              <w:widowControl w:val="0"/>
              <w:rPr>
                <w:rFonts w:cstheme="minorHAnsi"/>
              </w:rPr>
            </w:pPr>
            <w:r w:rsidRPr="00F274AE">
              <w:rPr>
                <w:rFonts w:cstheme="minorHAnsi"/>
              </w:rPr>
              <w:t xml:space="preserve">Page </w:t>
            </w:r>
            <w:r w:rsidR="00620B8C">
              <w:rPr>
                <w:rFonts w:cstheme="minorHAnsi"/>
              </w:rPr>
              <w:t>9 - 11</w:t>
            </w:r>
          </w:p>
        </w:tc>
        <w:tc>
          <w:tcPr>
            <w:tcW w:w="6459" w:type="dxa"/>
            <w:hideMark/>
          </w:tcPr>
          <w:p w14:paraId="58EBDB1E" w14:textId="247BFB73" w:rsidR="000F69F8" w:rsidRPr="00F274AE" w:rsidRDefault="000F69F8" w:rsidP="00620B8C">
            <w:pPr>
              <w:widowControl w:val="0"/>
              <w:rPr>
                <w:rFonts w:cstheme="minorHAnsi"/>
              </w:rPr>
            </w:pPr>
            <w:r w:rsidRPr="00F274AE">
              <w:rPr>
                <w:rFonts w:cstheme="minorHAnsi"/>
              </w:rPr>
              <w:t>Job Description</w:t>
            </w:r>
            <w:r w:rsidR="007E4352" w:rsidRPr="00F274AE">
              <w:rPr>
                <w:rFonts w:cstheme="minorHAnsi"/>
              </w:rPr>
              <w:t xml:space="preserve"> </w:t>
            </w:r>
          </w:p>
        </w:tc>
      </w:tr>
    </w:tbl>
    <w:p w14:paraId="0F8C3EDF" w14:textId="77777777" w:rsidR="000F69F8" w:rsidRPr="00F274AE" w:rsidRDefault="000F69F8" w:rsidP="006B6666">
      <w:pPr>
        <w:tabs>
          <w:tab w:val="left" w:pos="3079"/>
        </w:tabs>
        <w:rPr>
          <w:rFonts w:cstheme="minorHAnsi"/>
        </w:rPr>
      </w:pPr>
    </w:p>
    <w:p w14:paraId="1254A52A" w14:textId="77777777" w:rsidR="000F69F8" w:rsidRPr="00F274AE" w:rsidRDefault="000F69F8" w:rsidP="006B6666">
      <w:pPr>
        <w:tabs>
          <w:tab w:val="left" w:pos="3079"/>
        </w:tabs>
        <w:rPr>
          <w:rFonts w:cstheme="minorHAnsi"/>
        </w:rPr>
      </w:pPr>
      <w:r w:rsidRPr="00F274AE">
        <w:rPr>
          <w:rFonts w:cstheme="minorHAnsi"/>
        </w:rPr>
        <w:t xml:space="preserve">Also included </w:t>
      </w:r>
      <w:r w:rsidR="009163CD" w:rsidRPr="00F274AE">
        <w:rPr>
          <w:rFonts w:cstheme="minorHAnsi"/>
        </w:rPr>
        <w:t>with this</w:t>
      </w:r>
      <w:r w:rsidRPr="00F274AE">
        <w:rPr>
          <w:rFonts w:cstheme="minorHAnsi"/>
        </w:rPr>
        <w:t xml:space="preserve"> application pack</w:t>
      </w:r>
      <w:r w:rsidR="009163CD" w:rsidRPr="00F274AE">
        <w:rPr>
          <w:rFonts w:cstheme="minorHAnsi"/>
        </w:rPr>
        <w:t>:</w:t>
      </w:r>
    </w:p>
    <w:p w14:paraId="10A9B66C" w14:textId="77777777" w:rsidR="000614D7" w:rsidRPr="00F274AE" w:rsidRDefault="000614D7" w:rsidP="000614D7">
      <w:pPr>
        <w:pStyle w:val="ListParagraph"/>
        <w:widowControl w:val="0"/>
        <w:numPr>
          <w:ilvl w:val="0"/>
          <w:numId w:val="1"/>
        </w:numPr>
        <w:rPr>
          <w:rFonts w:cstheme="minorHAnsi"/>
        </w:rPr>
      </w:pPr>
      <w:r w:rsidRPr="00F274AE">
        <w:rPr>
          <w:rFonts w:cstheme="minorHAnsi"/>
        </w:rPr>
        <w:t>Attachments - Notes to Applicant</w:t>
      </w:r>
    </w:p>
    <w:p w14:paraId="59C80D26" w14:textId="18738F1B" w:rsidR="000614D7" w:rsidRDefault="000614D7" w:rsidP="000614D7">
      <w:pPr>
        <w:pStyle w:val="ListParagraph"/>
        <w:widowControl w:val="0"/>
        <w:numPr>
          <w:ilvl w:val="0"/>
          <w:numId w:val="1"/>
        </w:numPr>
        <w:rPr>
          <w:rFonts w:cstheme="minorHAnsi"/>
        </w:rPr>
      </w:pPr>
      <w:r w:rsidRPr="00F274AE">
        <w:rPr>
          <w:rFonts w:cstheme="minorHAnsi"/>
        </w:rPr>
        <w:t>Application Form</w:t>
      </w:r>
      <w:r>
        <w:rPr>
          <w:rFonts w:cstheme="minorHAnsi"/>
        </w:rPr>
        <w:t xml:space="preserve"> </w:t>
      </w:r>
      <w:r w:rsidR="00C172B9">
        <w:rPr>
          <w:rFonts w:cstheme="minorHAnsi"/>
        </w:rPr>
        <w:t>Teacher</w:t>
      </w:r>
    </w:p>
    <w:p w14:paraId="32F1C48A" w14:textId="77777777" w:rsidR="000614D7" w:rsidRPr="00F274AE" w:rsidRDefault="000614D7" w:rsidP="000614D7">
      <w:pPr>
        <w:pStyle w:val="ListParagraph"/>
        <w:widowControl w:val="0"/>
        <w:numPr>
          <w:ilvl w:val="0"/>
          <w:numId w:val="1"/>
        </w:numPr>
        <w:rPr>
          <w:rFonts w:cstheme="minorHAnsi"/>
        </w:rPr>
      </w:pPr>
      <w:r w:rsidRPr="00F274AE">
        <w:rPr>
          <w:rFonts w:cstheme="minorHAnsi"/>
        </w:rPr>
        <w:t xml:space="preserve">Rehabilitation of Offenders Form – issued at shortlisting stage </w:t>
      </w:r>
    </w:p>
    <w:p w14:paraId="000DA7F8" w14:textId="77777777" w:rsidR="000614D7" w:rsidRPr="00F274AE" w:rsidRDefault="000614D7" w:rsidP="000614D7">
      <w:pPr>
        <w:pStyle w:val="ListParagraph"/>
        <w:widowControl w:val="0"/>
        <w:numPr>
          <w:ilvl w:val="0"/>
          <w:numId w:val="1"/>
        </w:numPr>
        <w:rPr>
          <w:rFonts w:cstheme="minorHAnsi"/>
        </w:rPr>
      </w:pPr>
      <w:r w:rsidRPr="00F274AE">
        <w:rPr>
          <w:rFonts w:cstheme="minorHAnsi"/>
        </w:rPr>
        <w:t xml:space="preserve">Self-Disclosure Form – issued at shortlisting stage </w:t>
      </w:r>
    </w:p>
    <w:p w14:paraId="26F193A9" w14:textId="77777777" w:rsidR="000614D7" w:rsidRPr="00F274AE" w:rsidRDefault="000614D7" w:rsidP="000614D7">
      <w:pPr>
        <w:pStyle w:val="ListParagraph"/>
        <w:widowControl w:val="0"/>
        <w:numPr>
          <w:ilvl w:val="0"/>
          <w:numId w:val="1"/>
        </w:numPr>
        <w:rPr>
          <w:rFonts w:cstheme="minorHAnsi"/>
        </w:rPr>
      </w:pPr>
      <w:r w:rsidRPr="00F274AE">
        <w:rPr>
          <w:rFonts w:cstheme="minorHAnsi"/>
        </w:rPr>
        <w:t>Recruitment Monitoring Form</w:t>
      </w:r>
    </w:p>
    <w:p w14:paraId="1CBA8793" w14:textId="0F963C9A" w:rsidR="000614D7" w:rsidRDefault="000614D7" w:rsidP="000614D7">
      <w:pPr>
        <w:pStyle w:val="ListParagraph"/>
        <w:widowControl w:val="0"/>
        <w:numPr>
          <w:ilvl w:val="0"/>
          <w:numId w:val="1"/>
        </w:numPr>
        <w:rPr>
          <w:rFonts w:cstheme="minorHAnsi"/>
        </w:rPr>
      </w:pPr>
      <w:r w:rsidRPr="00F274AE">
        <w:rPr>
          <w:rFonts w:cstheme="minorHAnsi"/>
        </w:rPr>
        <w:t>Consent to Obtain Reference Form</w:t>
      </w:r>
    </w:p>
    <w:p w14:paraId="119FA136" w14:textId="74792774" w:rsidR="00C172B9" w:rsidRDefault="00C172B9" w:rsidP="000614D7">
      <w:pPr>
        <w:pStyle w:val="ListParagraph"/>
        <w:widowControl w:val="0"/>
        <w:numPr>
          <w:ilvl w:val="0"/>
          <w:numId w:val="1"/>
        </w:numPr>
        <w:rPr>
          <w:rFonts w:cstheme="minorHAnsi"/>
        </w:rPr>
      </w:pPr>
      <w:r>
        <w:rPr>
          <w:rFonts w:cstheme="minorHAnsi"/>
        </w:rPr>
        <w:t>School Privacy Notice – Staff</w:t>
      </w:r>
    </w:p>
    <w:p w14:paraId="2727106D" w14:textId="229B9460" w:rsidR="00C172B9" w:rsidRDefault="00C172B9" w:rsidP="000614D7">
      <w:pPr>
        <w:pStyle w:val="ListParagraph"/>
        <w:widowControl w:val="0"/>
        <w:numPr>
          <w:ilvl w:val="0"/>
          <w:numId w:val="1"/>
        </w:numPr>
        <w:rPr>
          <w:rFonts w:cstheme="minorHAnsi"/>
        </w:rPr>
      </w:pPr>
      <w:r>
        <w:rPr>
          <w:rFonts w:cstheme="minorHAnsi"/>
        </w:rPr>
        <w:t>Staff Code of Conduct Policy</w:t>
      </w:r>
    </w:p>
    <w:p w14:paraId="44DCA7EF" w14:textId="70EA1CC1" w:rsidR="000614D7" w:rsidRDefault="000614D7" w:rsidP="000614D7">
      <w:pPr>
        <w:pStyle w:val="ListParagraph"/>
        <w:widowControl w:val="0"/>
        <w:numPr>
          <w:ilvl w:val="0"/>
          <w:numId w:val="1"/>
        </w:numPr>
        <w:rPr>
          <w:rFonts w:cstheme="minorHAnsi"/>
        </w:rPr>
      </w:pPr>
      <w:r>
        <w:rPr>
          <w:rFonts w:cstheme="minorHAnsi"/>
        </w:rPr>
        <w:t>Overarching Safeguarding Statement</w:t>
      </w:r>
    </w:p>
    <w:p w14:paraId="605E1864" w14:textId="45ADEC84" w:rsidR="000614D7" w:rsidRPr="00F274AE" w:rsidRDefault="00C172B9" w:rsidP="000614D7">
      <w:pPr>
        <w:pStyle w:val="ListParagraph"/>
        <w:widowControl w:val="0"/>
        <w:numPr>
          <w:ilvl w:val="0"/>
          <w:numId w:val="1"/>
        </w:numPr>
        <w:rPr>
          <w:rFonts w:cstheme="minorHAnsi"/>
        </w:rPr>
      </w:pPr>
      <w:r>
        <w:rPr>
          <w:rFonts w:cstheme="minorHAnsi"/>
        </w:rPr>
        <w:t>Equality Act Reasonable Adjustment Statement</w:t>
      </w:r>
    </w:p>
    <w:p w14:paraId="0DC8C339" w14:textId="5698A4CF" w:rsidR="00197D8C" w:rsidRPr="00F274AE" w:rsidRDefault="00197D8C" w:rsidP="000F69F8">
      <w:pPr>
        <w:tabs>
          <w:tab w:val="left" w:pos="3079"/>
        </w:tabs>
        <w:rPr>
          <w:rFonts w:cstheme="minorHAnsi"/>
        </w:rPr>
      </w:pPr>
    </w:p>
    <w:p w14:paraId="69F60DFD" w14:textId="7FAEA056" w:rsidR="00197D8C" w:rsidRDefault="00AB4990" w:rsidP="00AB4990">
      <w:pPr>
        <w:tabs>
          <w:tab w:val="left" w:pos="3079"/>
        </w:tabs>
        <w:jc w:val="center"/>
        <w:rPr>
          <w:rFonts w:cstheme="minorHAnsi"/>
        </w:rPr>
      </w:pPr>
      <w:r>
        <w:rPr>
          <w:noProof/>
          <w:lang w:eastAsia="en-GB"/>
        </w:rPr>
        <w:drawing>
          <wp:inline distT="0" distB="0" distL="0" distR="0" wp14:anchorId="7171C7D3" wp14:editId="3EAEDEB8">
            <wp:extent cx="4118291" cy="2280285"/>
            <wp:effectExtent l="152400" t="152400" r="358775" b="36766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118291" cy="2280285"/>
                    </a:xfrm>
                    <a:prstGeom prst="rect">
                      <a:avLst/>
                    </a:prstGeom>
                    <a:ln>
                      <a:noFill/>
                    </a:ln>
                    <a:effectLst>
                      <a:outerShdw blurRad="292100" dist="139700" dir="2700000" algn="tl" rotWithShape="0">
                        <a:srgbClr val="333333">
                          <a:alpha val="65000"/>
                        </a:srgbClr>
                      </a:outerShdw>
                    </a:effectLst>
                  </pic:spPr>
                </pic:pic>
              </a:graphicData>
            </a:graphic>
          </wp:inline>
        </w:drawing>
      </w:r>
    </w:p>
    <w:p w14:paraId="694A0A1C" w14:textId="77777777" w:rsidR="005514A5" w:rsidRPr="00F274AE" w:rsidRDefault="005514A5" w:rsidP="00AB4990">
      <w:pPr>
        <w:tabs>
          <w:tab w:val="left" w:pos="3079"/>
        </w:tabs>
        <w:jc w:val="center"/>
        <w:rPr>
          <w:rFonts w:cstheme="minorHAnsi"/>
        </w:rPr>
      </w:pPr>
    </w:p>
    <w:p w14:paraId="073C04C1" w14:textId="468717BC" w:rsidR="00197D8C" w:rsidRPr="00F274AE" w:rsidRDefault="00283AEA" w:rsidP="000F69F8">
      <w:pPr>
        <w:tabs>
          <w:tab w:val="left" w:pos="3079"/>
        </w:tabs>
        <w:rPr>
          <w:rFonts w:cstheme="minorHAnsi"/>
        </w:rPr>
      </w:pPr>
      <w:r w:rsidRPr="00283AEA">
        <w:rPr>
          <w:rFonts w:ascii="Calibri" w:eastAsia="Times New Roman" w:hAnsi="Calibri" w:cs="Calibri"/>
          <w:b/>
          <w:noProof/>
          <w:spacing w:val="-3"/>
          <w:lang w:eastAsia="en-GB"/>
        </w:rPr>
        <w:lastRenderedPageBreak/>
        <mc:AlternateContent>
          <mc:Choice Requires="wps">
            <w:drawing>
              <wp:anchor distT="0" distB="0" distL="114300" distR="114300" simplePos="0" relativeHeight="251763712" behindDoc="0" locked="0" layoutInCell="1" allowOverlap="1" wp14:anchorId="47A673B8" wp14:editId="64C93CA4">
                <wp:simplePos x="0" y="0"/>
                <wp:positionH relativeFrom="margin">
                  <wp:align>left</wp:align>
                </wp:positionH>
                <wp:positionV relativeFrom="paragraph">
                  <wp:posOffset>1270</wp:posOffset>
                </wp:positionV>
                <wp:extent cx="5867400" cy="962025"/>
                <wp:effectExtent l="0" t="0" r="0" b="9525"/>
                <wp:wrapNone/>
                <wp:docPr id="3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7400" cy="962025"/>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68223E60" w14:textId="77777777" w:rsidR="00C172B9" w:rsidRDefault="00C172B9" w:rsidP="00283AEA">
                            <w:pPr>
                              <w:widowControl w:val="0"/>
                              <w:rPr>
                                <w:rFonts w:ascii="Arial Narrow" w:hAnsi="Arial Narrow"/>
                                <w:b/>
                                <w:bCs/>
                                <w:sz w:val="44"/>
                                <w:szCs w:val="44"/>
                              </w:rPr>
                            </w:pPr>
                            <w:r>
                              <w:t xml:space="preserve"> </w:t>
                            </w:r>
                            <w:r>
                              <w:rPr>
                                <w:noProof/>
                                <w:lang w:eastAsia="en-GB"/>
                              </w:rPr>
                              <w:t xml:space="preserve">  </w:t>
                            </w:r>
                            <w:r>
                              <w:t xml:space="preserve"> </w:t>
                            </w:r>
                            <w:r w:rsidRPr="004A752C">
                              <w:rPr>
                                <w:noProof/>
                                <w:lang w:eastAsia="en-GB"/>
                              </w:rPr>
                              <w:drawing>
                                <wp:inline distT="0" distB="0" distL="0" distR="0" wp14:anchorId="5F76231D" wp14:editId="522DEA6C">
                                  <wp:extent cx="857250" cy="68580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57250" cy="685800"/>
                                          </a:xfrm>
                                          <a:prstGeom prst="rect">
                                            <a:avLst/>
                                          </a:prstGeom>
                                          <a:noFill/>
                                          <a:ln>
                                            <a:noFill/>
                                          </a:ln>
                                        </pic:spPr>
                                      </pic:pic>
                                    </a:graphicData>
                                  </a:graphic>
                                </wp:inline>
                              </w:drawing>
                            </w:r>
                            <w:r>
                              <w:rPr>
                                <w:noProof/>
                                <w:lang w:eastAsia="en-GB"/>
                              </w:rPr>
                              <w:t xml:space="preserve">  </w:t>
                            </w:r>
                            <w:r w:rsidRPr="002C1180">
                              <w:rPr>
                                <w:rFonts w:ascii="Arial Narrow" w:hAnsi="Arial Narrow"/>
                                <w:b/>
                                <w:bCs/>
                                <w:sz w:val="44"/>
                                <w:szCs w:val="44"/>
                              </w:rPr>
                              <w:t>St John Henry Newman Catholic School</w:t>
                            </w:r>
                          </w:p>
                          <w:p w14:paraId="04BFCCC2" w14:textId="77777777" w:rsidR="00C172B9" w:rsidRDefault="00C172B9" w:rsidP="00283AEA">
                            <w:pPr>
                              <w:widowControl w:val="0"/>
                              <w:rPr>
                                <w:rFonts w:ascii="Arial Narrow" w:hAnsi="Arial Narrow"/>
                                <w:b/>
                                <w:bCs/>
                                <w:sz w:val="44"/>
                                <w:szCs w:val="44"/>
                              </w:rPr>
                            </w:pPr>
                          </w:p>
                          <w:p w14:paraId="4D1EE6D2" w14:textId="77777777" w:rsidR="00C172B9" w:rsidRDefault="00C172B9" w:rsidP="00283AEA">
                            <w:pPr>
                              <w:widowControl w:val="0"/>
                              <w:rPr>
                                <w:rFonts w:ascii="Arial Narrow" w:hAnsi="Arial Narrow"/>
                                <w:sz w:val="52"/>
                                <w:szCs w:val="52"/>
                              </w:rPr>
                            </w:pPr>
                          </w:p>
                          <w:p w14:paraId="3589F6E8" w14:textId="77777777" w:rsidR="00C172B9" w:rsidRDefault="00C172B9" w:rsidP="00283AEA">
                            <w:pPr>
                              <w:widowControl w:val="0"/>
                              <w:tabs>
                                <w:tab w:val="left" w:pos="-31680"/>
                                <w:tab w:val="left" w:pos="1469"/>
                              </w:tabs>
                              <w:rPr>
                                <w:rFonts w:ascii="Times New Roman" w:hAnsi="Times New Roman"/>
                                <w:szCs w:val="24"/>
                              </w:rPr>
                            </w:pPr>
                            <w:r>
                              <w:rPr>
                                <w:rFonts w:ascii="Times New Roman" w:hAnsi="Times New Roman" w:cs="Times New Roman"/>
                                <w:sz w:val="24"/>
                                <w:szCs w:val="24"/>
                              </w:rPr>
                              <w:t> </w:t>
                            </w:r>
                          </w:p>
                          <w:p w14:paraId="08D1FC59" w14:textId="77777777" w:rsidR="00C172B9" w:rsidRDefault="00C172B9" w:rsidP="00283AEA">
                            <w:pPr>
                              <w:widowControl w:val="0"/>
                              <w:tabs>
                                <w:tab w:val="left" w:pos="-31680"/>
                                <w:tab w:val="left" w:pos="1469"/>
                              </w:tabs>
                              <w:rPr>
                                <w:rFonts w:ascii="Times New Roman" w:hAnsi="Times New Roman"/>
                                <w:szCs w:val="24"/>
                              </w:rPr>
                            </w:pPr>
                          </w:p>
                          <w:p w14:paraId="7ACAA28B" w14:textId="77777777" w:rsidR="00C172B9" w:rsidRDefault="00C172B9" w:rsidP="00283AEA">
                            <w:pPr>
                              <w:widowControl w:val="0"/>
                              <w:tabs>
                                <w:tab w:val="left" w:pos="-31680"/>
                                <w:tab w:val="left" w:pos="1469"/>
                              </w:tabs>
                              <w:rPr>
                                <w:rFonts w:ascii="Times New Roman" w:hAnsi="Times New Roman"/>
                                <w:szCs w:val="24"/>
                              </w:rPr>
                            </w:pPr>
                          </w:p>
                          <w:p w14:paraId="4ACAA1E3" w14:textId="77777777" w:rsidR="00C172B9" w:rsidRDefault="00C172B9" w:rsidP="00283AEA">
                            <w:pPr>
                              <w:widowControl w:val="0"/>
                              <w:tabs>
                                <w:tab w:val="left" w:pos="-31680"/>
                                <w:tab w:val="left" w:pos="1469"/>
                              </w:tabs>
                              <w:rPr>
                                <w:rFonts w:ascii="Times New Roman" w:hAnsi="Times New Roman"/>
                                <w:szCs w:val="24"/>
                              </w:rPr>
                            </w:pPr>
                          </w:p>
                          <w:p w14:paraId="5AB150D0" w14:textId="77777777" w:rsidR="00C172B9" w:rsidRDefault="00C172B9" w:rsidP="00283AEA">
                            <w:pPr>
                              <w:widowControl w:val="0"/>
                              <w:tabs>
                                <w:tab w:val="left" w:pos="-31680"/>
                                <w:tab w:val="left" w:pos="1469"/>
                              </w:tabs>
                              <w:rPr>
                                <w:rFonts w:ascii="Times New Roman" w:hAnsi="Times New Roman" w:cs="Times New Roman"/>
                                <w:sz w:val="24"/>
                                <w:szCs w:val="24"/>
                              </w:rPr>
                            </w:pPr>
                          </w:p>
                        </w:txbxContent>
                      </wps:txbx>
                      <wps:bodyPr rot="0" vert="horz" wrap="square" lIns="36576" tIns="36576" rIns="36576" bIns="36576" anchor="t" anchorCtr="0" upright="1">
                        <a:noAutofit/>
                      </wps:bodyPr>
                    </wps:wsp>
                  </a:graphicData>
                </a:graphic>
                <wp14:sizeRelH relativeFrom="margin">
                  <wp14:pctWidth>0</wp14:pctWidth>
                </wp14:sizeRelH>
                <wp14:sizeRelV relativeFrom="margin">
                  <wp14:pctHeight>0</wp14:pctHeight>
                </wp14:sizeRelV>
              </wp:anchor>
            </w:drawing>
          </mc:Choice>
          <mc:Fallback xmlns="">
            <w:pict>
              <v:shape w14:anchorId="47A673B8" id="Text Box 35" o:spid="_x0000_s1028" type="#_x0000_t202" style="position:absolute;margin-left:0;margin-top:.1pt;width:462pt;height:75.75pt;z-index:25176371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EOeDwMAALYGAAAOAAAAZHJzL2Uyb0RvYy54bWysVduO2zYQfS/QfyD4rtXFumO1gS1ZRYFt&#10;EiDJB9ASZRGRSJWkV94G/fcMKdvRbvIQNPWDQA6Hw3Pmcnz/5jwO6IlKxQQvsH/nYUR5I1rGjwX+&#10;9LF2UoyUJrwlg+C0wM9U4TcPv/92P085DUQvhpZKBEG4yuepwL3WU+66qunpSNSdmCiHw07IkWjY&#10;yqPbSjJD9HFwA8+L3VnIdpKioUqBtVoO8YON33W00e+6TlGNhgIDNm2/0n4P5us+3JP8KMnUs+YC&#10;g/wHFCNhHB69haqIJugk2XehRtZIoUSn7xoxuqLrWEMtB2Dje6/YfOjJRC0XSI6abmlS/1/Y5u3T&#10;e4lYW+BNhBEnI9ToIz1rtBNnBCbIzzypHNw+TOCoz2CHOluuanoUzWeFuCh7wo90K6WYe0pawOeb&#10;m+7q6hJHmSCH+S/RwjvkpIUNdO7kaJIH6UAQHer0fKuNwdKAMUrjJPTgqIGzLA68wIJzSX69PUml&#10;/6BiRGZRYAm1t9HJ06PSBg3Jry7mMS5qNgy2/gN/YQDHxUJtAy23SQ5IYGk8DSZb3C+Zl+3TfRo6&#10;YRDvndCrKmdbl6ET134SVZuqLCv/X4PCD/OetS3l5tFro/nhzxXy0vJLi9xaTYmBtSacgaTk8VAO&#10;Ej0RaPRol+2qa3pWbu5LGDYlwOUVJT8IvV2QOXWcJk5Yh5GTJV7qeH62y2IvzMKqfknpkXH665TQ&#10;XOAgMiW2fF6QM2pAb/Taz0v/DacRGmmhfJlkMMG8r0xQS6sl5rblu0oHyUemQX0GNhY49cxv0QPT&#10;w3ve2t7QhA3LepU9w/jH2dvWkZeEm9RJkmjjhJu95+zSunS2pR/HyX5X7vavGmJvm0z9egJtGVcd&#10;u8J7eeMbZEjLtZ3tkJq5XCZUnw9nqwfBdfYPon2GqZUChgrmD8QeFr2Q/2A0g3AWWP19IpJiNPzJ&#10;YfI3cZTEoLTrjVxvDusN4Q2EKrDGaFmWelHn0yTZsYeXllpzsQW16JgdZCMrCypgZDYgjpbbRciN&#10;+q731uvb383DVwAAAP//AwBQSwMEFAAGAAgAAAAhAJ8tSWHaAAAABQEAAA8AAABkcnMvZG93bnJl&#10;di54bWxMj09PhDAUxO8mfofmmXgxbln8s4KUzcbExMNeRLw/aAWy9JW0XcBv7/Okx8lMZn5T7Fc7&#10;itn4MDhSsN0kIAy1Tg/UKag/Xm+fQISIpHF0ZBR8mwD78vKiwFy7hd7NXMVOcAmFHBX0MU65lKHt&#10;jcWwcZMh9r6ctxhZ+k5qjwuX21GmSfIoLQ7ECz1O5qU37ak6WwXo5yo7jkdXU7P7vDnVy91bdlDq&#10;+mo9PIOIZo1/YfjFZ3QomalxZ9JBjAr4SFSQgmAvS+9ZNhx62O5AloX8T1/+AAAA//8DAFBLAQIt&#10;ABQABgAIAAAAIQC2gziS/gAAAOEBAAATAAAAAAAAAAAAAAAAAAAAAABbQ29udGVudF9UeXBlc10u&#10;eG1sUEsBAi0AFAAGAAgAAAAhADj9If/WAAAAlAEAAAsAAAAAAAAAAAAAAAAALwEAAF9yZWxzLy5y&#10;ZWxzUEsBAi0AFAAGAAgAAAAhAIWwQ54PAwAAtgYAAA4AAAAAAAAAAAAAAAAALgIAAGRycy9lMm9E&#10;b2MueG1sUEsBAi0AFAAGAAgAAAAhAJ8tSWHaAAAABQEAAA8AAAAAAAAAAAAAAAAAaQUAAGRycy9k&#10;b3ducmV2LnhtbFBLBQYAAAAABAAEAPMAAABwBgAAAAA=&#10;" filled="f" fillcolor="#5b9bd5" stroked="f" strokecolor="black [0]" strokeweight="2pt">
                <v:textbox inset="2.88pt,2.88pt,2.88pt,2.88pt">
                  <w:txbxContent>
                    <w:p w14:paraId="68223E60" w14:textId="77777777" w:rsidR="00C172B9" w:rsidRDefault="00C172B9" w:rsidP="00283AEA">
                      <w:pPr>
                        <w:widowControl w:val="0"/>
                        <w:rPr>
                          <w:rFonts w:ascii="Arial Narrow" w:hAnsi="Arial Narrow"/>
                          <w:b/>
                          <w:bCs/>
                          <w:sz w:val="44"/>
                          <w:szCs w:val="44"/>
                        </w:rPr>
                      </w:pPr>
                      <w:r>
                        <w:t xml:space="preserve"> </w:t>
                      </w:r>
                      <w:r>
                        <w:rPr>
                          <w:noProof/>
                          <w:lang w:eastAsia="en-GB"/>
                        </w:rPr>
                        <w:t xml:space="preserve">  </w:t>
                      </w:r>
                      <w:r>
                        <w:t xml:space="preserve"> </w:t>
                      </w:r>
                      <w:r w:rsidRPr="004A752C">
                        <w:rPr>
                          <w:noProof/>
                          <w:lang w:eastAsia="en-GB"/>
                        </w:rPr>
                        <w:drawing>
                          <wp:inline distT="0" distB="0" distL="0" distR="0" wp14:anchorId="5F76231D" wp14:editId="522DEA6C">
                            <wp:extent cx="857250" cy="68580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57250" cy="685800"/>
                                    </a:xfrm>
                                    <a:prstGeom prst="rect">
                                      <a:avLst/>
                                    </a:prstGeom>
                                    <a:noFill/>
                                    <a:ln>
                                      <a:noFill/>
                                    </a:ln>
                                  </pic:spPr>
                                </pic:pic>
                              </a:graphicData>
                            </a:graphic>
                          </wp:inline>
                        </w:drawing>
                      </w:r>
                      <w:r>
                        <w:rPr>
                          <w:noProof/>
                          <w:lang w:eastAsia="en-GB"/>
                        </w:rPr>
                        <w:t xml:space="preserve">  </w:t>
                      </w:r>
                      <w:r w:rsidRPr="002C1180">
                        <w:rPr>
                          <w:rFonts w:ascii="Arial Narrow" w:hAnsi="Arial Narrow"/>
                          <w:b/>
                          <w:bCs/>
                          <w:sz w:val="44"/>
                          <w:szCs w:val="44"/>
                        </w:rPr>
                        <w:t>St John Henry Newman Catholic School</w:t>
                      </w:r>
                    </w:p>
                    <w:p w14:paraId="04BFCCC2" w14:textId="77777777" w:rsidR="00C172B9" w:rsidRDefault="00C172B9" w:rsidP="00283AEA">
                      <w:pPr>
                        <w:widowControl w:val="0"/>
                        <w:rPr>
                          <w:rFonts w:ascii="Arial Narrow" w:hAnsi="Arial Narrow"/>
                          <w:b/>
                          <w:bCs/>
                          <w:sz w:val="44"/>
                          <w:szCs w:val="44"/>
                        </w:rPr>
                      </w:pPr>
                    </w:p>
                    <w:p w14:paraId="4D1EE6D2" w14:textId="77777777" w:rsidR="00C172B9" w:rsidRDefault="00C172B9" w:rsidP="00283AEA">
                      <w:pPr>
                        <w:widowControl w:val="0"/>
                        <w:rPr>
                          <w:rFonts w:ascii="Arial Narrow" w:hAnsi="Arial Narrow"/>
                          <w:sz w:val="52"/>
                          <w:szCs w:val="52"/>
                        </w:rPr>
                      </w:pPr>
                    </w:p>
                    <w:p w14:paraId="3589F6E8" w14:textId="77777777" w:rsidR="00C172B9" w:rsidRDefault="00C172B9" w:rsidP="00283AEA">
                      <w:pPr>
                        <w:widowControl w:val="0"/>
                        <w:tabs>
                          <w:tab w:val="left" w:pos="-31680"/>
                          <w:tab w:val="left" w:pos="1469"/>
                        </w:tabs>
                        <w:rPr>
                          <w:rFonts w:ascii="Times New Roman" w:hAnsi="Times New Roman"/>
                          <w:szCs w:val="24"/>
                        </w:rPr>
                      </w:pPr>
                      <w:r>
                        <w:rPr>
                          <w:rFonts w:ascii="Times New Roman" w:hAnsi="Times New Roman" w:cs="Times New Roman"/>
                          <w:sz w:val="24"/>
                          <w:szCs w:val="24"/>
                        </w:rPr>
                        <w:t> </w:t>
                      </w:r>
                    </w:p>
                    <w:p w14:paraId="08D1FC59" w14:textId="77777777" w:rsidR="00C172B9" w:rsidRDefault="00C172B9" w:rsidP="00283AEA">
                      <w:pPr>
                        <w:widowControl w:val="0"/>
                        <w:tabs>
                          <w:tab w:val="left" w:pos="-31680"/>
                          <w:tab w:val="left" w:pos="1469"/>
                        </w:tabs>
                        <w:rPr>
                          <w:rFonts w:ascii="Times New Roman" w:hAnsi="Times New Roman"/>
                          <w:szCs w:val="24"/>
                        </w:rPr>
                      </w:pPr>
                    </w:p>
                    <w:p w14:paraId="7ACAA28B" w14:textId="77777777" w:rsidR="00C172B9" w:rsidRDefault="00C172B9" w:rsidP="00283AEA">
                      <w:pPr>
                        <w:widowControl w:val="0"/>
                        <w:tabs>
                          <w:tab w:val="left" w:pos="-31680"/>
                          <w:tab w:val="left" w:pos="1469"/>
                        </w:tabs>
                        <w:rPr>
                          <w:rFonts w:ascii="Times New Roman" w:hAnsi="Times New Roman"/>
                          <w:szCs w:val="24"/>
                        </w:rPr>
                      </w:pPr>
                    </w:p>
                    <w:p w14:paraId="4ACAA1E3" w14:textId="77777777" w:rsidR="00C172B9" w:rsidRDefault="00C172B9" w:rsidP="00283AEA">
                      <w:pPr>
                        <w:widowControl w:val="0"/>
                        <w:tabs>
                          <w:tab w:val="left" w:pos="-31680"/>
                          <w:tab w:val="left" w:pos="1469"/>
                        </w:tabs>
                        <w:rPr>
                          <w:rFonts w:ascii="Times New Roman" w:hAnsi="Times New Roman"/>
                          <w:szCs w:val="24"/>
                        </w:rPr>
                      </w:pPr>
                    </w:p>
                    <w:p w14:paraId="5AB150D0" w14:textId="77777777" w:rsidR="00C172B9" w:rsidRDefault="00C172B9" w:rsidP="00283AEA">
                      <w:pPr>
                        <w:widowControl w:val="0"/>
                        <w:tabs>
                          <w:tab w:val="left" w:pos="-31680"/>
                          <w:tab w:val="left" w:pos="1469"/>
                        </w:tabs>
                        <w:rPr>
                          <w:rFonts w:ascii="Times New Roman" w:hAnsi="Times New Roman" w:cs="Times New Roman"/>
                          <w:sz w:val="24"/>
                          <w:szCs w:val="24"/>
                        </w:rPr>
                      </w:pPr>
                    </w:p>
                  </w:txbxContent>
                </v:textbox>
                <w10:wrap anchorx="margin"/>
              </v:shape>
            </w:pict>
          </mc:Fallback>
        </mc:AlternateContent>
      </w:r>
    </w:p>
    <w:p w14:paraId="248F1C35" w14:textId="7FA9A8FA" w:rsidR="00197D8C" w:rsidRPr="00F274AE" w:rsidRDefault="00197D8C" w:rsidP="000F69F8">
      <w:pPr>
        <w:tabs>
          <w:tab w:val="left" w:pos="3079"/>
        </w:tabs>
        <w:rPr>
          <w:rFonts w:cstheme="minorHAnsi"/>
        </w:rPr>
      </w:pPr>
    </w:p>
    <w:p w14:paraId="6DE36B1E" w14:textId="77777777" w:rsidR="00F274AE" w:rsidRPr="00F274AE" w:rsidRDefault="00F274AE" w:rsidP="000F69F8">
      <w:pPr>
        <w:tabs>
          <w:tab w:val="left" w:pos="3079"/>
        </w:tabs>
        <w:rPr>
          <w:rFonts w:cstheme="minorHAnsi"/>
        </w:rPr>
      </w:pPr>
    </w:p>
    <w:p w14:paraId="1D2A374F" w14:textId="77777777" w:rsidR="00846D4B" w:rsidRDefault="00011B7E" w:rsidP="00197D8C">
      <w:pPr>
        <w:tabs>
          <w:tab w:val="left" w:pos="3079"/>
        </w:tabs>
        <w:rPr>
          <w:rFonts w:cstheme="minorHAnsi"/>
          <w:b/>
          <w:color w:val="C00000"/>
          <w:sz w:val="32"/>
          <w:szCs w:val="32"/>
          <w:u w:val="single"/>
        </w:rPr>
      </w:pPr>
      <w:r w:rsidRPr="00011B7E">
        <w:rPr>
          <w:rFonts w:cstheme="minorHAnsi"/>
          <w:b/>
          <w:color w:val="C00000"/>
          <w:sz w:val="32"/>
          <w:szCs w:val="32"/>
          <w:u w:val="single"/>
        </w:rPr>
        <w:t>Welcome from the Headteacher</w:t>
      </w:r>
    </w:p>
    <w:p w14:paraId="108406CD" w14:textId="45C47786" w:rsidR="00011B7E" w:rsidRPr="00846D4B" w:rsidRDefault="00011B7E" w:rsidP="004737A4">
      <w:pPr>
        <w:tabs>
          <w:tab w:val="left" w:pos="3079"/>
        </w:tabs>
        <w:jc w:val="both"/>
        <w:rPr>
          <w:rFonts w:cstheme="minorHAnsi"/>
          <w:b/>
          <w:color w:val="C00000"/>
          <w:sz w:val="32"/>
          <w:szCs w:val="32"/>
          <w:u w:val="single"/>
        </w:rPr>
      </w:pPr>
      <w:r w:rsidRPr="00B30F5A">
        <w:rPr>
          <w:rFonts w:cstheme="minorHAnsi"/>
        </w:rPr>
        <w:t>Dear Applicant</w:t>
      </w:r>
    </w:p>
    <w:p w14:paraId="35C1FA8B" w14:textId="7E49B23A" w:rsidR="00011B7E" w:rsidRPr="00B30F5A" w:rsidRDefault="00011B7E" w:rsidP="004737A4">
      <w:pPr>
        <w:tabs>
          <w:tab w:val="left" w:pos="3079"/>
        </w:tabs>
        <w:jc w:val="both"/>
        <w:rPr>
          <w:rFonts w:cstheme="minorHAnsi"/>
        </w:rPr>
      </w:pPr>
      <w:r w:rsidRPr="00B30F5A">
        <w:rPr>
          <w:rFonts w:cstheme="minorHAnsi"/>
        </w:rPr>
        <w:t xml:space="preserve">Thank you for your interest in the position of </w:t>
      </w:r>
      <w:r w:rsidR="00C172B9">
        <w:rPr>
          <w:rFonts w:cstheme="minorHAnsi"/>
        </w:rPr>
        <w:t>Science Teacher</w:t>
      </w:r>
      <w:r w:rsidRPr="00B30F5A">
        <w:rPr>
          <w:rFonts w:cstheme="minorHAnsi"/>
        </w:rPr>
        <w:t xml:space="preserve"> at St John Henry Newman Catholic School.  </w:t>
      </w:r>
    </w:p>
    <w:p w14:paraId="45EBFADC" w14:textId="4780DD98" w:rsidR="00197D8C" w:rsidRPr="00B30F5A" w:rsidRDefault="00197D8C" w:rsidP="004737A4">
      <w:pPr>
        <w:tabs>
          <w:tab w:val="left" w:pos="3079"/>
        </w:tabs>
        <w:jc w:val="both"/>
        <w:rPr>
          <w:rFonts w:cstheme="minorHAnsi"/>
        </w:rPr>
      </w:pPr>
      <w:r w:rsidRPr="00B30F5A">
        <w:rPr>
          <w:rFonts w:cstheme="minorHAnsi"/>
        </w:rPr>
        <w:t>We are a genuinely comprehensive school and believe that our mission is to nurture each child by placing Christ and the teaching of the Catholic Church at the centre of their lives.</w:t>
      </w:r>
    </w:p>
    <w:p w14:paraId="09039CDF" w14:textId="77777777" w:rsidR="00197D8C" w:rsidRPr="00B30F5A" w:rsidRDefault="00197D8C" w:rsidP="004737A4">
      <w:pPr>
        <w:widowControl w:val="0"/>
        <w:spacing w:after="150"/>
        <w:jc w:val="both"/>
        <w:rPr>
          <w:rFonts w:cstheme="minorHAnsi"/>
        </w:rPr>
      </w:pPr>
      <w:r w:rsidRPr="00B30F5A">
        <w:rPr>
          <w:rFonts w:cstheme="minorHAnsi"/>
        </w:rPr>
        <w:t>We integrate Gospel values and the teachings of the Catholic Church into every aspect of learning, teaching and the totality of school life.</w:t>
      </w:r>
    </w:p>
    <w:p w14:paraId="6AA5CD68" w14:textId="1C99AF2C" w:rsidR="00197D8C" w:rsidRPr="00B30F5A" w:rsidRDefault="00197D8C" w:rsidP="004737A4">
      <w:pPr>
        <w:widowControl w:val="0"/>
        <w:spacing w:after="150"/>
        <w:jc w:val="both"/>
        <w:rPr>
          <w:rFonts w:cstheme="minorHAnsi"/>
        </w:rPr>
      </w:pPr>
      <w:r w:rsidRPr="00B30F5A">
        <w:rPr>
          <w:rFonts w:cstheme="minorHAnsi"/>
        </w:rPr>
        <w:t xml:space="preserve">In the words of our patron </w:t>
      </w:r>
      <w:r w:rsidR="00A41CB2" w:rsidRPr="00B30F5A">
        <w:rPr>
          <w:rFonts w:cstheme="minorHAnsi"/>
        </w:rPr>
        <w:t>St</w:t>
      </w:r>
      <w:r w:rsidRPr="00B30F5A">
        <w:rPr>
          <w:rFonts w:cstheme="minorHAnsi"/>
        </w:rPr>
        <w:t xml:space="preserve"> John Henry Newman, “To live is to change and to be perfect is to have changed often”; and so we have high expectations of our</w:t>
      </w:r>
      <w:r w:rsidR="00A31EF3" w:rsidRPr="00B30F5A">
        <w:rPr>
          <w:rFonts w:cstheme="minorHAnsi"/>
        </w:rPr>
        <w:t xml:space="preserve"> pupils</w:t>
      </w:r>
      <w:r w:rsidRPr="00B30F5A">
        <w:rPr>
          <w:rFonts w:cstheme="minorHAnsi"/>
        </w:rPr>
        <w:t xml:space="preserve">; we expect them to work hard, to play hard and to take a full part in the life of the school.  In return, we strive to provide the best teaching and guidance in a caring and supportive environment, where </w:t>
      </w:r>
      <w:r w:rsidR="00A31EF3" w:rsidRPr="00B30F5A">
        <w:rPr>
          <w:rFonts w:cstheme="minorHAnsi"/>
        </w:rPr>
        <w:t>pupils</w:t>
      </w:r>
      <w:r w:rsidRPr="00B30F5A">
        <w:rPr>
          <w:rFonts w:cstheme="minorHAnsi"/>
        </w:rPr>
        <w:t xml:space="preserve"> are challenged and give of their best.</w:t>
      </w:r>
    </w:p>
    <w:p w14:paraId="75C60A09" w14:textId="358280C9" w:rsidR="00197D8C" w:rsidRPr="00B30F5A" w:rsidRDefault="00197D8C" w:rsidP="004737A4">
      <w:pPr>
        <w:widowControl w:val="0"/>
        <w:jc w:val="both"/>
        <w:rPr>
          <w:rFonts w:cstheme="minorHAnsi"/>
        </w:rPr>
      </w:pPr>
      <w:r w:rsidRPr="00B30F5A">
        <w:rPr>
          <w:rFonts w:cstheme="minorHAnsi"/>
        </w:rPr>
        <w:t xml:space="preserve">Strong pastoral care is vital to our success and creates a happy and caring atmosphere. As a smaller school, we get to know our </w:t>
      </w:r>
      <w:r w:rsidR="00A31EF3" w:rsidRPr="00B30F5A">
        <w:rPr>
          <w:rFonts w:cstheme="minorHAnsi"/>
        </w:rPr>
        <w:t>pupil</w:t>
      </w:r>
      <w:r w:rsidRPr="00B30F5A">
        <w:rPr>
          <w:rFonts w:cstheme="minorHAnsi"/>
        </w:rPr>
        <w:t xml:space="preserve">s well; their well-being is our foundation.  This strong pastoral care enables us to support our </w:t>
      </w:r>
      <w:r w:rsidR="00A31EF3" w:rsidRPr="00B30F5A">
        <w:rPr>
          <w:rFonts w:cstheme="minorHAnsi"/>
        </w:rPr>
        <w:t>pupil</w:t>
      </w:r>
      <w:r w:rsidRPr="00B30F5A">
        <w:rPr>
          <w:rFonts w:cstheme="minorHAnsi"/>
        </w:rPr>
        <w:t xml:space="preserve">s, not only with their academic work, but also in the varied extra-curricular activities, which are </w:t>
      </w:r>
      <w:r w:rsidR="003A2E8D" w:rsidRPr="00B30F5A">
        <w:rPr>
          <w:rFonts w:cstheme="minorHAnsi"/>
        </w:rPr>
        <w:t>hugely</w:t>
      </w:r>
      <w:r w:rsidRPr="00B30F5A">
        <w:rPr>
          <w:rFonts w:cstheme="minorHAnsi"/>
        </w:rPr>
        <w:t xml:space="preserve"> important as they develop into young adults. </w:t>
      </w:r>
    </w:p>
    <w:p w14:paraId="497BF3C1" w14:textId="505EBDAD" w:rsidR="00197D8C" w:rsidRPr="00B30F5A" w:rsidRDefault="00197D8C" w:rsidP="004737A4">
      <w:pPr>
        <w:widowControl w:val="0"/>
        <w:spacing w:after="150"/>
        <w:jc w:val="both"/>
        <w:rPr>
          <w:rFonts w:cstheme="minorHAnsi"/>
        </w:rPr>
      </w:pPr>
      <w:r w:rsidRPr="00B30F5A">
        <w:rPr>
          <w:rFonts w:cstheme="minorHAnsi"/>
        </w:rPr>
        <w:t xml:space="preserve">It is an exciting time to join </w:t>
      </w:r>
      <w:r w:rsidR="00AC5761" w:rsidRPr="00B30F5A">
        <w:rPr>
          <w:rFonts w:cstheme="minorHAnsi"/>
        </w:rPr>
        <w:t>St John Henry Newman Catholic School</w:t>
      </w:r>
      <w:r w:rsidRPr="00B30F5A">
        <w:rPr>
          <w:rFonts w:cstheme="minorHAnsi"/>
        </w:rPr>
        <w:t>.  Following the flooding of our site in Carlisle we  move</w:t>
      </w:r>
      <w:r w:rsidR="00004BE4" w:rsidRPr="00B30F5A">
        <w:rPr>
          <w:rFonts w:cstheme="minorHAnsi"/>
        </w:rPr>
        <w:t>d</w:t>
      </w:r>
      <w:r w:rsidRPr="00B30F5A">
        <w:rPr>
          <w:rFonts w:cstheme="minorHAnsi"/>
        </w:rPr>
        <w:t xml:space="preserve"> to a purpose-built modern school in a developing area of Carlisle</w:t>
      </w:r>
      <w:r w:rsidR="001E086C" w:rsidRPr="00B30F5A">
        <w:rPr>
          <w:rFonts w:cstheme="minorHAnsi"/>
        </w:rPr>
        <w:t xml:space="preserve"> in September 2020</w:t>
      </w:r>
      <w:r w:rsidRPr="00B30F5A">
        <w:rPr>
          <w:rFonts w:cstheme="minorHAnsi"/>
        </w:rPr>
        <w:t xml:space="preserve">.  After a turbulent time following the flood, the school </w:t>
      </w:r>
      <w:r w:rsidR="001B536F" w:rsidRPr="00B30F5A">
        <w:rPr>
          <w:rFonts w:cstheme="minorHAnsi"/>
        </w:rPr>
        <w:t>is rapidly improving</w:t>
      </w:r>
      <w:r w:rsidRPr="00B30F5A">
        <w:rPr>
          <w:rFonts w:cstheme="minorHAnsi"/>
        </w:rPr>
        <w:t xml:space="preserve"> and was recently commended by Ofsted for the improvements being made in the quality of teaching, the progress of </w:t>
      </w:r>
      <w:r w:rsidR="00A31EF3" w:rsidRPr="00B30F5A">
        <w:rPr>
          <w:rFonts w:cstheme="minorHAnsi"/>
        </w:rPr>
        <w:t>pupil</w:t>
      </w:r>
      <w:r w:rsidRPr="00B30F5A">
        <w:rPr>
          <w:rFonts w:cstheme="minorHAnsi"/>
        </w:rPr>
        <w:t xml:space="preserve">s, and for the highly effective pastoral support.  Inspectors’ findings confirmed that a journey of school improvement is underway. </w:t>
      </w:r>
    </w:p>
    <w:p w14:paraId="41892FAE" w14:textId="0C2397D1" w:rsidR="00011B7E" w:rsidRPr="00B30F5A" w:rsidRDefault="00011B7E" w:rsidP="004737A4">
      <w:pPr>
        <w:widowControl w:val="0"/>
        <w:spacing w:after="150"/>
        <w:jc w:val="both"/>
        <w:rPr>
          <w:rFonts w:cstheme="minorHAnsi"/>
        </w:rPr>
      </w:pPr>
      <w:r w:rsidRPr="00B30F5A">
        <w:rPr>
          <w:rFonts w:cstheme="minorHAnsi"/>
        </w:rPr>
        <w:t xml:space="preserve">You will find here a wonderful and vibrant community of teachers and support staff committed to improve the life chances of all pupils and to develop a school that embraces the teachings of the </w:t>
      </w:r>
      <w:r w:rsidR="005514A5" w:rsidRPr="00B30F5A">
        <w:rPr>
          <w:rFonts w:cstheme="minorHAnsi"/>
        </w:rPr>
        <w:t>Catholic</w:t>
      </w:r>
      <w:r w:rsidRPr="00B30F5A">
        <w:rPr>
          <w:rFonts w:cstheme="minorHAnsi"/>
        </w:rPr>
        <w:t xml:space="preserve"> Church.</w:t>
      </w:r>
    </w:p>
    <w:p w14:paraId="33430FF3" w14:textId="5D2B4B8E" w:rsidR="00197D8C" w:rsidRPr="00B30F5A" w:rsidRDefault="00197D8C" w:rsidP="004737A4">
      <w:pPr>
        <w:widowControl w:val="0"/>
        <w:jc w:val="both"/>
        <w:rPr>
          <w:rFonts w:cstheme="minorHAnsi"/>
        </w:rPr>
      </w:pPr>
      <w:r w:rsidRPr="00B30F5A">
        <w:rPr>
          <w:rFonts w:cstheme="minorHAnsi"/>
        </w:rPr>
        <w:t xml:space="preserve">We want our </w:t>
      </w:r>
      <w:r w:rsidR="00A31EF3" w:rsidRPr="00B30F5A">
        <w:rPr>
          <w:rFonts w:cstheme="minorHAnsi"/>
        </w:rPr>
        <w:t>pupils</w:t>
      </w:r>
      <w:r w:rsidRPr="00B30F5A">
        <w:rPr>
          <w:rFonts w:cstheme="minorHAnsi"/>
        </w:rPr>
        <w:t xml:space="preserve"> to enjoy their education – to be happy, safe and secure and to grow in God’s love so that when they leave the school, they are equipped to change the world and make it a better place.</w:t>
      </w:r>
    </w:p>
    <w:p w14:paraId="60FE7029" w14:textId="3CB6ABEA" w:rsidR="005514A5" w:rsidRPr="00B30F5A" w:rsidRDefault="005514A5" w:rsidP="004737A4">
      <w:pPr>
        <w:widowControl w:val="0"/>
        <w:jc w:val="both"/>
        <w:rPr>
          <w:rFonts w:cstheme="minorHAnsi"/>
        </w:rPr>
      </w:pPr>
      <w:r w:rsidRPr="00B30F5A">
        <w:rPr>
          <w:rFonts w:cstheme="minorHAnsi"/>
        </w:rPr>
        <w:t>This would be the ideal opportunity for an experienced teacher</w:t>
      </w:r>
      <w:r w:rsidR="00C172B9">
        <w:rPr>
          <w:rFonts w:cstheme="minorHAnsi"/>
        </w:rPr>
        <w:t xml:space="preserve"> or an early career teacher </w:t>
      </w:r>
      <w:r w:rsidRPr="00B30F5A">
        <w:rPr>
          <w:rFonts w:cstheme="minorHAnsi"/>
        </w:rPr>
        <w:t>seeking their next exciting challenge in a g</w:t>
      </w:r>
      <w:r w:rsidR="00AC5761" w:rsidRPr="00B30F5A">
        <w:rPr>
          <w:rFonts w:cstheme="minorHAnsi"/>
        </w:rPr>
        <w:t>rowing</w:t>
      </w:r>
      <w:r w:rsidRPr="00B30F5A">
        <w:rPr>
          <w:rFonts w:cstheme="minorHAnsi"/>
        </w:rPr>
        <w:t xml:space="preserve"> school</w:t>
      </w:r>
      <w:r w:rsidR="001E086C" w:rsidRPr="00B30F5A">
        <w:rPr>
          <w:rFonts w:cstheme="minorHAnsi"/>
        </w:rPr>
        <w:t>, on a clear pat</w:t>
      </w:r>
      <w:r w:rsidR="00C172B9">
        <w:rPr>
          <w:rFonts w:cstheme="minorHAnsi"/>
        </w:rPr>
        <w:t>h to their own future career development</w:t>
      </w:r>
      <w:r w:rsidR="001E086C" w:rsidRPr="00B30F5A">
        <w:rPr>
          <w:rFonts w:cstheme="minorHAnsi"/>
        </w:rPr>
        <w:t>.</w:t>
      </w:r>
    </w:p>
    <w:p w14:paraId="1196707D" w14:textId="0F69F766" w:rsidR="005514A5" w:rsidRPr="00B30F5A" w:rsidRDefault="005514A5" w:rsidP="004737A4">
      <w:pPr>
        <w:widowControl w:val="0"/>
        <w:jc w:val="both"/>
        <w:rPr>
          <w:rFonts w:cstheme="minorHAnsi"/>
        </w:rPr>
      </w:pPr>
      <w:r w:rsidRPr="00B30F5A">
        <w:rPr>
          <w:rFonts w:cstheme="minorHAnsi"/>
        </w:rPr>
        <w:t>Yours</w:t>
      </w:r>
    </w:p>
    <w:p w14:paraId="2EC7B924" w14:textId="06F8F94E" w:rsidR="00197D8C" w:rsidRPr="00B30F5A" w:rsidRDefault="00197D8C" w:rsidP="004737A4">
      <w:pPr>
        <w:widowControl w:val="0"/>
        <w:jc w:val="both"/>
        <w:rPr>
          <w:rFonts w:cstheme="minorHAnsi"/>
        </w:rPr>
      </w:pPr>
      <w:r w:rsidRPr="00B30F5A">
        <w:rPr>
          <w:rFonts w:cstheme="minorHAnsi"/>
        </w:rPr>
        <w:t> </w:t>
      </w:r>
      <w:r w:rsidR="009C1E4C">
        <w:rPr>
          <w:noProof/>
          <w:lang w:eastAsia="en-GB"/>
        </w:rPr>
        <w:drawing>
          <wp:inline distT="0" distB="0" distL="0" distR="0" wp14:anchorId="1880E900" wp14:editId="179A9D28">
            <wp:extent cx="1095375" cy="285749"/>
            <wp:effectExtent l="0" t="0" r="0" b="635"/>
            <wp:docPr id="4" name="Picture 4" descr="531136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531136CD"/>
                    <pic:cNvPicPr>
                      <a:picLocks noChangeAspect="1" noChangeArrowheads="1"/>
                    </pic:cNvPicPr>
                  </pic:nvPicPr>
                  <pic:blipFill>
                    <a:blip r:embed="rId19" cstate="print">
                      <a:extLst>
                        <a:ext uri="{28A0092B-C50C-407E-A947-70E740481C1C}">
                          <a14:useLocalDpi xmlns:a14="http://schemas.microsoft.com/office/drawing/2010/main" val="0"/>
                        </a:ext>
                      </a:extLst>
                    </a:blip>
                    <a:srcRect l="28015" t="90277" r="39299" b="1389"/>
                    <a:stretch>
                      <a:fillRect/>
                    </a:stretch>
                  </pic:blipFill>
                  <pic:spPr bwMode="auto">
                    <a:xfrm>
                      <a:off x="0" y="0"/>
                      <a:ext cx="1134205" cy="295878"/>
                    </a:xfrm>
                    <a:prstGeom prst="rect">
                      <a:avLst/>
                    </a:prstGeom>
                    <a:noFill/>
                    <a:ln>
                      <a:noFill/>
                    </a:ln>
                  </pic:spPr>
                </pic:pic>
              </a:graphicData>
            </a:graphic>
          </wp:inline>
        </w:drawing>
      </w:r>
    </w:p>
    <w:p w14:paraId="3F166814" w14:textId="77777777" w:rsidR="00197D8C" w:rsidRPr="00F274AE" w:rsidRDefault="00197D8C" w:rsidP="004737A4">
      <w:pPr>
        <w:widowControl w:val="0"/>
        <w:spacing w:after="0"/>
        <w:jc w:val="both"/>
        <w:rPr>
          <w:rFonts w:cstheme="minorHAnsi"/>
        </w:rPr>
      </w:pPr>
      <w:r w:rsidRPr="00F274AE">
        <w:rPr>
          <w:rFonts w:cstheme="minorHAnsi"/>
        </w:rPr>
        <w:t>John McAuley</w:t>
      </w:r>
    </w:p>
    <w:p w14:paraId="5CF269D8" w14:textId="3E2AB2A4" w:rsidR="00F274AE" w:rsidRDefault="00197D8C" w:rsidP="004737A4">
      <w:pPr>
        <w:widowControl w:val="0"/>
        <w:spacing w:after="0"/>
        <w:jc w:val="both"/>
        <w:rPr>
          <w:rFonts w:cstheme="minorHAnsi"/>
        </w:rPr>
      </w:pPr>
      <w:r w:rsidRPr="00F274AE">
        <w:rPr>
          <w:rFonts w:cstheme="minorHAnsi"/>
        </w:rPr>
        <w:t>Headteacher</w:t>
      </w:r>
    </w:p>
    <w:p w14:paraId="07141ADE" w14:textId="38871261" w:rsidR="00C172B9" w:rsidRDefault="00C172B9" w:rsidP="004737A4">
      <w:pPr>
        <w:widowControl w:val="0"/>
        <w:spacing w:after="0"/>
        <w:jc w:val="both"/>
        <w:rPr>
          <w:rFonts w:cstheme="minorHAnsi"/>
        </w:rPr>
      </w:pPr>
    </w:p>
    <w:p w14:paraId="30D8D806" w14:textId="0E525B92" w:rsidR="00C172B9" w:rsidRDefault="00C172B9" w:rsidP="004737A4">
      <w:pPr>
        <w:widowControl w:val="0"/>
        <w:spacing w:after="0"/>
        <w:jc w:val="both"/>
        <w:rPr>
          <w:rFonts w:cstheme="minorHAnsi"/>
        </w:rPr>
      </w:pPr>
    </w:p>
    <w:p w14:paraId="088F97C1" w14:textId="77777777" w:rsidR="00C172B9" w:rsidRPr="005514A5" w:rsidRDefault="00C172B9" w:rsidP="004737A4">
      <w:pPr>
        <w:widowControl w:val="0"/>
        <w:spacing w:after="0"/>
        <w:jc w:val="both"/>
        <w:rPr>
          <w:rFonts w:cstheme="minorHAnsi"/>
          <w:b/>
          <w:bCs/>
          <w:u w:val="single"/>
        </w:rPr>
      </w:pPr>
    </w:p>
    <w:p w14:paraId="5296CDE6" w14:textId="0FDCEBA8" w:rsidR="00A41CB2" w:rsidRPr="00F274AE" w:rsidRDefault="00283AEA" w:rsidP="000F69F8">
      <w:pPr>
        <w:tabs>
          <w:tab w:val="left" w:pos="3079"/>
        </w:tabs>
        <w:rPr>
          <w:rFonts w:cstheme="minorHAnsi"/>
          <w:b/>
          <w:bCs/>
          <w:sz w:val="52"/>
          <w:szCs w:val="52"/>
        </w:rPr>
      </w:pPr>
      <w:r w:rsidRPr="00283AEA">
        <w:rPr>
          <w:rFonts w:ascii="Calibri" w:eastAsia="Times New Roman" w:hAnsi="Calibri" w:cs="Calibri"/>
          <w:b/>
          <w:noProof/>
          <w:spacing w:val="-3"/>
          <w:lang w:eastAsia="en-GB"/>
        </w:rPr>
        <w:lastRenderedPageBreak/>
        <mc:AlternateContent>
          <mc:Choice Requires="wps">
            <w:drawing>
              <wp:anchor distT="0" distB="0" distL="114300" distR="114300" simplePos="0" relativeHeight="251765760" behindDoc="0" locked="0" layoutInCell="1" allowOverlap="1" wp14:anchorId="29494FB1" wp14:editId="7C8313F6">
                <wp:simplePos x="0" y="0"/>
                <wp:positionH relativeFrom="column">
                  <wp:posOffset>0</wp:posOffset>
                </wp:positionH>
                <wp:positionV relativeFrom="paragraph">
                  <wp:posOffset>-635</wp:posOffset>
                </wp:positionV>
                <wp:extent cx="5867400" cy="1104900"/>
                <wp:effectExtent l="0" t="0" r="0" b="0"/>
                <wp:wrapNone/>
                <wp:docPr id="38"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7400" cy="1104900"/>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4B0405C3" w14:textId="77777777" w:rsidR="00C172B9" w:rsidRDefault="00C172B9" w:rsidP="00283AEA">
                            <w:pPr>
                              <w:widowControl w:val="0"/>
                              <w:rPr>
                                <w:rFonts w:ascii="Arial Narrow" w:hAnsi="Arial Narrow"/>
                                <w:b/>
                                <w:bCs/>
                                <w:sz w:val="44"/>
                                <w:szCs w:val="44"/>
                              </w:rPr>
                            </w:pPr>
                            <w:bookmarkStart w:id="0" w:name="_Hlk97275705"/>
                            <w:r>
                              <w:t xml:space="preserve"> </w:t>
                            </w:r>
                            <w:r>
                              <w:rPr>
                                <w:noProof/>
                                <w:lang w:eastAsia="en-GB"/>
                              </w:rPr>
                              <w:t xml:space="preserve">  </w:t>
                            </w:r>
                            <w:r>
                              <w:t xml:space="preserve"> </w:t>
                            </w:r>
                            <w:r w:rsidRPr="004A752C">
                              <w:rPr>
                                <w:noProof/>
                                <w:lang w:eastAsia="en-GB"/>
                              </w:rPr>
                              <w:drawing>
                                <wp:inline distT="0" distB="0" distL="0" distR="0" wp14:anchorId="4ED04268" wp14:editId="26907B75">
                                  <wp:extent cx="857250" cy="68580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57250" cy="685800"/>
                                          </a:xfrm>
                                          <a:prstGeom prst="rect">
                                            <a:avLst/>
                                          </a:prstGeom>
                                          <a:noFill/>
                                          <a:ln>
                                            <a:noFill/>
                                          </a:ln>
                                        </pic:spPr>
                                      </pic:pic>
                                    </a:graphicData>
                                  </a:graphic>
                                </wp:inline>
                              </w:drawing>
                            </w:r>
                            <w:r>
                              <w:rPr>
                                <w:noProof/>
                                <w:lang w:eastAsia="en-GB"/>
                              </w:rPr>
                              <w:t xml:space="preserve">  </w:t>
                            </w:r>
                            <w:r w:rsidRPr="002C1180">
                              <w:rPr>
                                <w:rFonts w:ascii="Arial Narrow" w:hAnsi="Arial Narrow"/>
                                <w:b/>
                                <w:bCs/>
                                <w:sz w:val="44"/>
                                <w:szCs w:val="44"/>
                              </w:rPr>
                              <w:t>St John Henry Newman Catholic School</w:t>
                            </w:r>
                          </w:p>
                          <w:bookmarkEnd w:id="0"/>
                          <w:p w14:paraId="745DEF4A" w14:textId="0A471B6C" w:rsidR="00C172B9" w:rsidRDefault="00C172B9" w:rsidP="00283AEA">
                            <w:pPr>
                              <w:widowControl w:val="0"/>
                              <w:rPr>
                                <w:rFonts w:ascii="Arial Narrow" w:hAnsi="Arial Narrow"/>
                                <w:b/>
                                <w:bCs/>
                                <w:sz w:val="44"/>
                                <w:szCs w:val="44"/>
                              </w:rPr>
                            </w:pPr>
                          </w:p>
                          <w:p w14:paraId="64F3C75D" w14:textId="77341F69" w:rsidR="00C172B9" w:rsidRDefault="00C172B9" w:rsidP="00283AEA">
                            <w:pPr>
                              <w:widowControl w:val="0"/>
                              <w:rPr>
                                <w:rFonts w:ascii="Arial Narrow" w:hAnsi="Arial Narrow"/>
                                <w:b/>
                                <w:bCs/>
                                <w:sz w:val="44"/>
                                <w:szCs w:val="44"/>
                              </w:rPr>
                            </w:pPr>
                          </w:p>
                          <w:p w14:paraId="25A5FD2D" w14:textId="77777777" w:rsidR="00C172B9" w:rsidRDefault="00C172B9" w:rsidP="00283AEA">
                            <w:pPr>
                              <w:widowControl w:val="0"/>
                              <w:rPr>
                                <w:rFonts w:ascii="Arial Narrow" w:hAnsi="Arial Narrow"/>
                                <w:b/>
                                <w:bCs/>
                                <w:sz w:val="44"/>
                                <w:szCs w:val="44"/>
                              </w:rPr>
                            </w:pPr>
                          </w:p>
                          <w:p w14:paraId="52B1E7D6" w14:textId="77777777" w:rsidR="00C172B9" w:rsidRDefault="00C172B9" w:rsidP="00283AEA">
                            <w:pPr>
                              <w:widowControl w:val="0"/>
                              <w:rPr>
                                <w:rFonts w:ascii="Arial Narrow" w:hAnsi="Arial Narrow"/>
                                <w:sz w:val="52"/>
                                <w:szCs w:val="52"/>
                              </w:rPr>
                            </w:pPr>
                          </w:p>
                          <w:p w14:paraId="0E17E39F" w14:textId="77777777" w:rsidR="00C172B9" w:rsidRDefault="00C172B9" w:rsidP="00283AEA">
                            <w:pPr>
                              <w:widowControl w:val="0"/>
                              <w:tabs>
                                <w:tab w:val="left" w:pos="-31680"/>
                                <w:tab w:val="left" w:pos="1469"/>
                              </w:tabs>
                              <w:rPr>
                                <w:rFonts w:ascii="Times New Roman" w:hAnsi="Times New Roman"/>
                                <w:szCs w:val="24"/>
                              </w:rPr>
                            </w:pPr>
                            <w:r>
                              <w:rPr>
                                <w:rFonts w:ascii="Times New Roman" w:hAnsi="Times New Roman" w:cs="Times New Roman"/>
                                <w:sz w:val="24"/>
                                <w:szCs w:val="24"/>
                              </w:rPr>
                              <w:t> </w:t>
                            </w:r>
                          </w:p>
                          <w:p w14:paraId="45840D4C" w14:textId="77777777" w:rsidR="00C172B9" w:rsidRDefault="00C172B9" w:rsidP="00283AEA">
                            <w:pPr>
                              <w:widowControl w:val="0"/>
                              <w:tabs>
                                <w:tab w:val="left" w:pos="-31680"/>
                                <w:tab w:val="left" w:pos="1469"/>
                              </w:tabs>
                              <w:rPr>
                                <w:rFonts w:ascii="Times New Roman" w:hAnsi="Times New Roman"/>
                                <w:szCs w:val="24"/>
                              </w:rPr>
                            </w:pPr>
                          </w:p>
                          <w:p w14:paraId="75FF01D6" w14:textId="77777777" w:rsidR="00C172B9" w:rsidRDefault="00C172B9" w:rsidP="00283AEA">
                            <w:pPr>
                              <w:widowControl w:val="0"/>
                              <w:tabs>
                                <w:tab w:val="left" w:pos="-31680"/>
                                <w:tab w:val="left" w:pos="1469"/>
                              </w:tabs>
                              <w:rPr>
                                <w:rFonts w:ascii="Times New Roman" w:hAnsi="Times New Roman"/>
                                <w:szCs w:val="24"/>
                              </w:rPr>
                            </w:pPr>
                          </w:p>
                          <w:p w14:paraId="52F657CA" w14:textId="77777777" w:rsidR="00C172B9" w:rsidRDefault="00C172B9" w:rsidP="00283AEA">
                            <w:pPr>
                              <w:widowControl w:val="0"/>
                              <w:tabs>
                                <w:tab w:val="left" w:pos="-31680"/>
                                <w:tab w:val="left" w:pos="1469"/>
                              </w:tabs>
                              <w:rPr>
                                <w:rFonts w:ascii="Times New Roman" w:hAnsi="Times New Roman"/>
                                <w:szCs w:val="24"/>
                              </w:rPr>
                            </w:pPr>
                          </w:p>
                          <w:p w14:paraId="4F92D3B2" w14:textId="77777777" w:rsidR="00C172B9" w:rsidRDefault="00C172B9" w:rsidP="00283AEA">
                            <w:pPr>
                              <w:widowControl w:val="0"/>
                              <w:tabs>
                                <w:tab w:val="left" w:pos="-31680"/>
                                <w:tab w:val="left" w:pos="1469"/>
                              </w:tabs>
                              <w:rPr>
                                <w:rFonts w:ascii="Times New Roman" w:hAnsi="Times New Roman" w:cs="Times New Roman"/>
                                <w:sz w:val="24"/>
                                <w:szCs w:val="24"/>
                              </w:rPr>
                            </w:pPr>
                          </w:p>
                        </w:txbxContent>
                      </wps:txbx>
                      <wps:bodyPr rot="0" vert="horz" wrap="square" lIns="36576" tIns="36576" rIns="36576" bIns="36576" anchor="t" anchorCtr="0" upright="1">
                        <a:noAutofit/>
                      </wps:bodyPr>
                    </wps:wsp>
                  </a:graphicData>
                </a:graphic>
                <wp14:sizeRelH relativeFrom="margin">
                  <wp14:pctWidth>0</wp14:pctWidth>
                </wp14:sizeRelH>
                <wp14:sizeRelV relativeFrom="margin">
                  <wp14:pctHeight>0</wp14:pctHeight>
                </wp14:sizeRelV>
              </wp:anchor>
            </w:drawing>
          </mc:Choice>
          <mc:Fallback xmlns="">
            <w:pict>
              <v:shape w14:anchorId="29494FB1" id="Text Box 38" o:spid="_x0000_s1029" type="#_x0000_t202" style="position:absolute;margin-left:0;margin-top:-.05pt;width:462pt;height:87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c+0pDQMAALcGAAAOAAAAZHJzL2Uyb0RvYy54bWysVW1vmzAQ/j5p/8HydwokvAWVVgmEaVL3&#10;IrX7AQ6YYA1sZjsl3bT/vrNJU9rtw7QuH5DvfL6757mXXF4f+w7dU6mY4Bn2LzyMKK9Ezfg+w1/u&#10;SifBSGnCa9IJTjP8QBW+vnr75nIcUroQrehqKhE44Sodhwy3Wg+p66qqpT1RF2KgHC4bIXuiQZR7&#10;t5ZkBO995y48L3JHIetBiooqBdpiusRX1n/T0Ep/ahpFNeoyDLlp+5X2uzNf9+qSpHtJhpZVpzTI&#10;P2TRE8Yh6NlVQTRBB8l+c9WzSgolGn1Rid4VTcMqajEAGt97gea2JQO1WIAcNZxpUv/PbfXx/rNE&#10;rM7wEirFSQ81uqNHjTbiiEAF/IyDSsHsdgBDfQQ91NliVcONqL4qxEXeEr6naynF2FJSQ36+eenO&#10;nk5+lHGyGz+IGuKQgxbW0bGRvSEP6EDgHer0cK6NyaUCZZhEceDBVQV3vu8FKxBMDJI+Ph+k0u+o&#10;6JE5ZFhC8a17cn+j9GT6aGKicVGyrgM9STv+TAE+Jw21HTS9JimkAkdjaZKy1f2x8lbbZJsETrCI&#10;tk7gFYWzLvPAiUo/DotlkeeF/9Nk4Qdpy+qachP0sdP84O8qeer5qUfOvaZEx2rjzqSk5H6XdxLd&#10;E+j0cLPaFOGJnpmZ+zwNyx5geQHJXwTeZrFyyiiJnaAMQmcVe4nj+avNKgLig6J8DumGcfp6SGjM&#10;8CI0NbZ4noEz64Ce4dVfpwbsDj100gT5NMqggoGfqaCWdpmY1xbvjA6S9kzD+ulYn+HEMz/DGUlN&#10;E295bc+asG46z9gziP/M3roMvThYJk4ch0snWG49Z5OUubPO/SiKt5t8s33REFvbZOr1BNoyzjp2&#10;lu8pxlPKQMtjO9spNYM5jag+7o7TQjBcmAneifoBxlYKGCoYQNj2cGiF/I7RCJszw+rbgUiKUfee&#10;w+gvozCOYNXOBTkXdnOB8ApcZVhjNB1zPa3nwyDZvoVIU625WMO6aJgd5KesAJERYDtabKdNbtbv&#10;XLZWT/83V78AAAD//wMAUEsDBBQABgAIAAAAIQDSlU+g2wAAAAYBAAAPAAAAZHJzL2Rvd25yZXYu&#10;eG1sTI/BTsMwEETvSPyDtUhcUOu0RZSEOFWFhMShF9Jw38QmiWqvo9hNwt+znOA4mtHMm/ywOCsm&#10;M4bek4LNOgFhqPG6p1ZBdX5bPYMIEUmj9WQUfJsAh+L2JsdM+5k+zFTGVnAJhQwVdDEOmZSh6YzD&#10;sPaDIfa+/OgwshxbqUecudxZuU2SJ+mwJ17ocDCvnWku5dUpwHEq05M9+Yrq/efDpZp37+lRqfu7&#10;5fgCIpol/oXhF5/RoWCm2l9JB2EV8JGoYLUBwWa6fWRdc2q/S0EWufyPX/wAAAD//wMAUEsBAi0A&#10;FAAGAAgAAAAhALaDOJL+AAAA4QEAABMAAAAAAAAAAAAAAAAAAAAAAFtDb250ZW50X1R5cGVzXS54&#10;bWxQSwECLQAUAAYACAAAACEAOP0h/9YAAACUAQAACwAAAAAAAAAAAAAAAAAvAQAAX3JlbHMvLnJl&#10;bHNQSwECLQAUAAYACAAAACEAfHPtKQ0DAAC3BgAADgAAAAAAAAAAAAAAAAAuAgAAZHJzL2Uyb0Rv&#10;Yy54bWxQSwECLQAUAAYACAAAACEA0pVPoNsAAAAGAQAADwAAAAAAAAAAAAAAAABnBQAAZHJzL2Rv&#10;d25yZXYueG1sUEsFBgAAAAAEAAQA8wAAAG8GAAAAAA==&#10;" filled="f" fillcolor="#5b9bd5" stroked="f" strokecolor="black [0]" strokeweight="2pt">
                <v:textbox inset="2.88pt,2.88pt,2.88pt,2.88pt">
                  <w:txbxContent>
                    <w:p w14:paraId="4B0405C3" w14:textId="77777777" w:rsidR="00C172B9" w:rsidRDefault="00C172B9" w:rsidP="00283AEA">
                      <w:pPr>
                        <w:widowControl w:val="0"/>
                        <w:rPr>
                          <w:rFonts w:ascii="Arial Narrow" w:hAnsi="Arial Narrow"/>
                          <w:b/>
                          <w:bCs/>
                          <w:sz w:val="44"/>
                          <w:szCs w:val="44"/>
                        </w:rPr>
                      </w:pPr>
                      <w:bookmarkStart w:id="2" w:name="_Hlk97275705"/>
                      <w:r>
                        <w:t xml:space="preserve"> </w:t>
                      </w:r>
                      <w:r>
                        <w:rPr>
                          <w:noProof/>
                          <w:lang w:eastAsia="en-GB"/>
                        </w:rPr>
                        <w:t xml:space="preserve">  </w:t>
                      </w:r>
                      <w:r>
                        <w:t xml:space="preserve"> </w:t>
                      </w:r>
                      <w:r w:rsidRPr="004A752C">
                        <w:rPr>
                          <w:noProof/>
                          <w:lang w:eastAsia="en-GB"/>
                        </w:rPr>
                        <w:drawing>
                          <wp:inline distT="0" distB="0" distL="0" distR="0" wp14:anchorId="4ED04268" wp14:editId="26907B75">
                            <wp:extent cx="857250" cy="68580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57250" cy="685800"/>
                                    </a:xfrm>
                                    <a:prstGeom prst="rect">
                                      <a:avLst/>
                                    </a:prstGeom>
                                    <a:noFill/>
                                    <a:ln>
                                      <a:noFill/>
                                    </a:ln>
                                  </pic:spPr>
                                </pic:pic>
                              </a:graphicData>
                            </a:graphic>
                          </wp:inline>
                        </w:drawing>
                      </w:r>
                      <w:r>
                        <w:rPr>
                          <w:noProof/>
                          <w:lang w:eastAsia="en-GB"/>
                        </w:rPr>
                        <w:t xml:space="preserve">  </w:t>
                      </w:r>
                      <w:r w:rsidRPr="002C1180">
                        <w:rPr>
                          <w:rFonts w:ascii="Arial Narrow" w:hAnsi="Arial Narrow"/>
                          <w:b/>
                          <w:bCs/>
                          <w:sz w:val="44"/>
                          <w:szCs w:val="44"/>
                        </w:rPr>
                        <w:t>St John Henry Newman Catholic School</w:t>
                      </w:r>
                    </w:p>
                    <w:bookmarkEnd w:id="2"/>
                    <w:p w14:paraId="745DEF4A" w14:textId="0A471B6C" w:rsidR="00C172B9" w:rsidRDefault="00C172B9" w:rsidP="00283AEA">
                      <w:pPr>
                        <w:widowControl w:val="0"/>
                        <w:rPr>
                          <w:rFonts w:ascii="Arial Narrow" w:hAnsi="Arial Narrow"/>
                          <w:b/>
                          <w:bCs/>
                          <w:sz w:val="44"/>
                          <w:szCs w:val="44"/>
                        </w:rPr>
                      </w:pPr>
                    </w:p>
                    <w:p w14:paraId="64F3C75D" w14:textId="77341F69" w:rsidR="00C172B9" w:rsidRDefault="00C172B9" w:rsidP="00283AEA">
                      <w:pPr>
                        <w:widowControl w:val="0"/>
                        <w:rPr>
                          <w:rFonts w:ascii="Arial Narrow" w:hAnsi="Arial Narrow"/>
                          <w:b/>
                          <w:bCs/>
                          <w:sz w:val="44"/>
                          <w:szCs w:val="44"/>
                        </w:rPr>
                      </w:pPr>
                    </w:p>
                    <w:p w14:paraId="25A5FD2D" w14:textId="77777777" w:rsidR="00C172B9" w:rsidRDefault="00C172B9" w:rsidP="00283AEA">
                      <w:pPr>
                        <w:widowControl w:val="0"/>
                        <w:rPr>
                          <w:rFonts w:ascii="Arial Narrow" w:hAnsi="Arial Narrow"/>
                          <w:b/>
                          <w:bCs/>
                          <w:sz w:val="44"/>
                          <w:szCs w:val="44"/>
                        </w:rPr>
                      </w:pPr>
                    </w:p>
                    <w:p w14:paraId="52B1E7D6" w14:textId="77777777" w:rsidR="00C172B9" w:rsidRDefault="00C172B9" w:rsidP="00283AEA">
                      <w:pPr>
                        <w:widowControl w:val="0"/>
                        <w:rPr>
                          <w:rFonts w:ascii="Arial Narrow" w:hAnsi="Arial Narrow"/>
                          <w:sz w:val="52"/>
                          <w:szCs w:val="52"/>
                        </w:rPr>
                      </w:pPr>
                    </w:p>
                    <w:p w14:paraId="0E17E39F" w14:textId="77777777" w:rsidR="00C172B9" w:rsidRDefault="00C172B9" w:rsidP="00283AEA">
                      <w:pPr>
                        <w:widowControl w:val="0"/>
                        <w:tabs>
                          <w:tab w:val="left" w:pos="-31680"/>
                          <w:tab w:val="left" w:pos="1469"/>
                        </w:tabs>
                        <w:rPr>
                          <w:rFonts w:ascii="Times New Roman" w:hAnsi="Times New Roman"/>
                          <w:szCs w:val="24"/>
                        </w:rPr>
                      </w:pPr>
                      <w:r>
                        <w:rPr>
                          <w:rFonts w:ascii="Times New Roman" w:hAnsi="Times New Roman" w:cs="Times New Roman"/>
                          <w:sz w:val="24"/>
                          <w:szCs w:val="24"/>
                        </w:rPr>
                        <w:t> </w:t>
                      </w:r>
                    </w:p>
                    <w:p w14:paraId="45840D4C" w14:textId="77777777" w:rsidR="00C172B9" w:rsidRDefault="00C172B9" w:rsidP="00283AEA">
                      <w:pPr>
                        <w:widowControl w:val="0"/>
                        <w:tabs>
                          <w:tab w:val="left" w:pos="-31680"/>
                          <w:tab w:val="left" w:pos="1469"/>
                        </w:tabs>
                        <w:rPr>
                          <w:rFonts w:ascii="Times New Roman" w:hAnsi="Times New Roman"/>
                          <w:szCs w:val="24"/>
                        </w:rPr>
                      </w:pPr>
                    </w:p>
                    <w:p w14:paraId="75FF01D6" w14:textId="77777777" w:rsidR="00C172B9" w:rsidRDefault="00C172B9" w:rsidP="00283AEA">
                      <w:pPr>
                        <w:widowControl w:val="0"/>
                        <w:tabs>
                          <w:tab w:val="left" w:pos="-31680"/>
                          <w:tab w:val="left" w:pos="1469"/>
                        </w:tabs>
                        <w:rPr>
                          <w:rFonts w:ascii="Times New Roman" w:hAnsi="Times New Roman"/>
                          <w:szCs w:val="24"/>
                        </w:rPr>
                      </w:pPr>
                    </w:p>
                    <w:p w14:paraId="52F657CA" w14:textId="77777777" w:rsidR="00C172B9" w:rsidRDefault="00C172B9" w:rsidP="00283AEA">
                      <w:pPr>
                        <w:widowControl w:val="0"/>
                        <w:tabs>
                          <w:tab w:val="left" w:pos="-31680"/>
                          <w:tab w:val="left" w:pos="1469"/>
                        </w:tabs>
                        <w:rPr>
                          <w:rFonts w:ascii="Times New Roman" w:hAnsi="Times New Roman"/>
                          <w:szCs w:val="24"/>
                        </w:rPr>
                      </w:pPr>
                    </w:p>
                    <w:p w14:paraId="4F92D3B2" w14:textId="77777777" w:rsidR="00C172B9" w:rsidRDefault="00C172B9" w:rsidP="00283AEA">
                      <w:pPr>
                        <w:widowControl w:val="0"/>
                        <w:tabs>
                          <w:tab w:val="left" w:pos="-31680"/>
                          <w:tab w:val="left" w:pos="1469"/>
                        </w:tabs>
                        <w:rPr>
                          <w:rFonts w:ascii="Times New Roman" w:hAnsi="Times New Roman" w:cs="Times New Roman"/>
                          <w:sz w:val="24"/>
                          <w:szCs w:val="24"/>
                        </w:rPr>
                      </w:pPr>
                    </w:p>
                  </w:txbxContent>
                </v:textbox>
              </v:shape>
            </w:pict>
          </mc:Fallback>
        </mc:AlternateContent>
      </w:r>
    </w:p>
    <w:p w14:paraId="7E65C91E" w14:textId="77777777" w:rsidR="00197D8C" w:rsidRPr="00F274AE" w:rsidRDefault="00197D8C" w:rsidP="000F69F8">
      <w:pPr>
        <w:tabs>
          <w:tab w:val="left" w:pos="3079"/>
        </w:tabs>
        <w:rPr>
          <w:rFonts w:cstheme="minorHAnsi"/>
        </w:rPr>
      </w:pPr>
    </w:p>
    <w:p w14:paraId="35217FAA" w14:textId="77777777" w:rsidR="00846D4B" w:rsidRDefault="00846D4B" w:rsidP="00197D8C">
      <w:pPr>
        <w:rPr>
          <w:rFonts w:cstheme="minorHAnsi"/>
        </w:rPr>
      </w:pPr>
    </w:p>
    <w:p w14:paraId="156A4D80" w14:textId="77777777" w:rsidR="00846D4B" w:rsidRPr="00846D4B" w:rsidRDefault="00846D4B" w:rsidP="00846D4B">
      <w:pPr>
        <w:widowControl w:val="0"/>
        <w:jc w:val="center"/>
        <w:rPr>
          <w:rFonts w:cstheme="minorHAnsi"/>
          <w:b/>
          <w:bCs/>
          <w:sz w:val="28"/>
          <w:szCs w:val="28"/>
        </w:rPr>
      </w:pPr>
      <w:r w:rsidRPr="00846D4B">
        <w:rPr>
          <w:rFonts w:cstheme="minorHAnsi"/>
          <w:b/>
          <w:bCs/>
          <w:sz w:val="28"/>
          <w:szCs w:val="28"/>
        </w:rPr>
        <w:t>Mission Statement</w:t>
      </w:r>
    </w:p>
    <w:p w14:paraId="2A2BD416" w14:textId="77777777" w:rsidR="00846D4B" w:rsidRPr="00846D4B" w:rsidRDefault="00846D4B" w:rsidP="00846D4B">
      <w:pPr>
        <w:widowControl w:val="0"/>
        <w:spacing w:after="150"/>
        <w:jc w:val="center"/>
        <w:rPr>
          <w:rFonts w:cstheme="minorHAnsi"/>
          <w:b/>
          <w:sz w:val="28"/>
          <w:szCs w:val="28"/>
        </w:rPr>
      </w:pPr>
      <w:r w:rsidRPr="00846D4B">
        <w:rPr>
          <w:rFonts w:cstheme="minorHAnsi"/>
          <w:b/>
          <w:i/>
          <w:iCs/>
          <w:sz w:val="28"/>
          <w:szCs w:val="28"/>
        </w:rPr>
        <w:t xml:space="preserve"> Our mission is to educate our pupils in the wholeness of mind, body and spirit through the teachings of Jesus Christ as proclaimed by the Catholic Church by placing Him at the centre of pupils' lives.</w:t>
      </w:r>
    </w:p>
    <w:p w14:paraId="6E740663" w14:textId="77777777" w:rsidR="00846D4B" w:rsidRPr="00846D4B" w:rsidRDefault="00846D4B" w:rsidP="00846D4B">
      <w:pPr>
        <w:widowControl w:val="0"/>
        <w:spacing w:after="150"/>
        <w:jc w:val="center"/>
        <w:rPr>
          <w:rFonts w:cstheme="minorHAnsi"/>
          <w:b/>
          <w:sz w:val="28"/>
          <w:szCs w:val="28"/>
        </w:rPr>
      </w:pPr>
      <w:r w:rsidRPr="00846D4B">
        <w:rPr>
          <w:rFonts w:cstheme="minorHAnsi"/>
          <w:b/>
          <w:i/>
          <w:iCs/>
          <w:sz w:val="28"/>
          <w:szCs w:val="28"/>
        </w:rPr>
        <w:t>Our school commits itself to the principles of Catholic education and academic excellence, leading our pupils from shadows and images to the fullness of the Truth, as envisioned by the St John Henry Newman. The school community recognises that excellence in education can best be achieved, and future leaders nurtured, within a living tradition rooted in the Love and Truth of Christ.</w:t>
      </w:r>
    </w:p>
    <w:p w14:paraId="7425FF38" w14:textId="77777777" w:rsidR="00846D4B" w:rsidRPr="00846D4B" w:rsidRDefault="00846D4B" w:rsidP="00846D4B">
      <w:pPr>
        <w:widowControl w:val="0"/>
        <w:spacing w:after="150"/>
        <w:jc w:val="center"/>
        <w:rPr>
          <w:rFonts w:cstheme="minorHAnsi"/>
          <w:b/>
          <w:sz w:val="28"/>
          <w:szCs w:val="28"/>
        </w:rPr>
      </w:pPr>
      <w:r w:rsidRPr="00846D4B">
        <w:rPr>
          <w:rFonts w:cstheme="minorHAnsi"/>
          <w:b/>
          <w:i/>
          <w:iCs/>
          <w:sz w:val="28"/>
          <w:szCs w:val="28"/>
        </w:rPr>
        <w:t>We encourage pupils to cultivate Christian virtue and an appropriate sense of social responsibility.</w:t>
      </w:r>
    </w:p>
    <w:p w14:paraId="128D513D" w14:textId="2764CF9A" w:rsidR="00846D4B" w:rsidRPr="00846D4B" w:rsidRDefault="00846D4B" w:rsidP="00846D4B">
      <w:pPr>
        <w:widowControl w:val="0"/>
        <w:spacing w:after="150"/>
        <w:jc w:val="center"/>
        <w:rPr>
          <w:rFonts w:cstheme="minorHAnsi"/>
          <w:b/>
          <w:i/>
          <w:iCs/>
          <w:sz w:val="28"/>
          <w:szCs w:val="28"/>
        </w:rPr>
      </w:pPr>
      <w:r w:rsidRPr="00846D4B">
        <w:rPr>
          <w:rFonts w:cstheme="minorHAnsi"/>
          <w:b/>
          <w:i/>
          <w:iCs/>
          <w:sz w:val="28"/>
          <w:szCs w:val="28"/>
        </w:rPr>
        <w:t>We inspire an enthusiasm for life-long learning and are committed to success for all.</w:t>
      </w:r>
    </w:p>
    <w:p w14:paraId="06805EB7" w14:textId="77777777" w:rsidR="00846D4B" w:rsidRDefault="00846D4B" w:rsidP="00846D4B">
      <w:pPr>
        <w:widowControl w:val="0"/>
        <w:spacing w:after="150"/>
        <w:jc w:val="center"/>
        <w:rPr>
          <w:rFonts w:cstheme="minorHAnsi"/>
          <w:i/>
          <w:iCs/>
        </w:rPr>
      </w:pPr>
    </w:p>
    <w:p w14:paraId="1DB224CD" w14:textId="52725053" w:rsidR="00846D4B" w:rsidRPr="00F274AE" w:rsidRDefault="00846D4B" w:rsidP="00846D4B">
      <w:pPr>
        <w:widowControl w:val="0"/>
        <w:spacing w:after="150"/>
        <w:jc w:val="center"/>
        <w:rPr>
          <w:rFonts w:cstheme="minorHAnsi"/>
          <w:b/>
          <w:bCs/>
        </w:rPr>
      </w:pPr>
      <w:r w:rsidRPr="00F274AE">
        <w:rPr>
          <w:rFonts w:cstheme="minorHAnsi"/>
          <w:i/>
          <w:iCs/>
        </w:rPr>
        <w:br/>
      </w:r>
      <w:r w:rsidRPr="00F274AE">
        <w:rPr>
          <w:rFonts w:cstheme="minorHAnsi"/>
          <w:b/>
          <w:bCs/>
        </w:rPr>
        <w:t xml:space="preserve">St John Henry Newman Catholic School  </w:t>
      </w:r>
    </w:p>
    <w:p w14:paraId="563A84E5" w14:textId="08FBD177" w:rsidR="00846D4B" w:rsidRPr="00F274AE" w:rsidRDefault="00846D4B" w:rsidP="00846D4B">
      <w:pPr>
        <w:widowControl w:val="0"/>
        <w:spacing w:after="150"/>
        <w:jc w:val="center"/>
        <w:rPr>
          <w:rFonts w:cstheme="minorHAnsi"/>
          <w:b/>
          <w:bCs/>
        </w:rPr>
      </w:pPr>
      <w:r w:rsidRPr="00F274AE">
        <w:rPr>
          <w:rFonts w:cstheme="minorHAnsi"/>
          <w:b/>
          <w:bCs/>
        </w:rPr>
        <w:t>Governors’ Strategic Vision 2018-202</w:t>
      </w:r>
      <w:r w:rsidR="003F23A1">
        <w:rPr>
          <w:rFonts w:cstheme="minorHAnsi"/>
          <w:b/>
          <w:bCs/>
        </w:rPr>
        <w:t>4</w:t>
      </w:r>
    </w:p>
    <w:p w14:paraId="1E09166B" w14:textId="77777777" w:rsidR="00846D4B" w:rsidRPr="00F274AE" w:rsidRDefault="00846D4B" w:rsidP="00A06B4E">
      <w:pPr>
        <w:widowControl w:val="0"/>
        <w:spacing w:after="150"/>
        <w:ind w:left="142" w:hanging="142"/>
        <w:jc w:val="both"/>
        <w:rPr>
          <w:rFonts w:cstheme="minorHAnsi"/>
          <w:bCs/>
        </w:rPr>
      </w:pPr>
      <w:r w:rsidRPr="00F274AE">
        <w:rPr>
          <w:rFonts w:cstheme="minorHAnsi"/>
          <w:bCs/>
        </w:rPr>
        <w:t xml:space="preserve">  This text sets out our aspirations for St John Henry Newman Catholic School and provides a description of the school the governors would like to see evolve as the manifestation of their ambitions.</w:t>
      </w:r>
    </w:p>
    <w:p w14:paraId="5DADB673" w14:textId="77777777" w:rsidR="00846D4B" w:rsidRPr="00F274AE" w:rsidRDefault="00846D4B" w:rsidP="00A06B4E">
      <w:pPr>
        <w:widowControl w:val="0"/>
        <w:spacing w:after="150"/>
        <w:ind w:left="142" w:hanging="142"/>
        <w:jc w:val="both"/>
        <w:rPr>
          <w:rFonts w:cstheme="minorHAnsi"/>
          <w:bCs/>
        </w:rPr>
      </w:pPr>
      <w:r w:rsidRPr="00F274AE">
        <w:rPr>
          <w:rFonts w:cstheme="minorHAnsi"/>
          <w:bCs/>
        </w:rPr>
        <w:t xml:space="preserve">  Each year’s School Improvement Plan will take us closer to achieving these goals and will   represent the practical steps required to deliver this vision.    </w:t>
      </w:r>
    </w:p>
    <w:p w14:paraId="6C3D40BA" w14:textId="77777777" w:rsidR="00846D4B" w:rsidRPr="00F274AE" w:rsidRDefault="00846D4B" w:rsidP="00A06B4E">
      <w:pPr>
        <w:widowControl w:val="0"/>
        <w:spacing w:after="150"/>
        <w:jc w:val="both"/>
        <w:rPr>
          <w:rFonts w:cstheme="minorHAnsi"/>
          <w:b/>
          <w:bCs/>
        </w:rPr>
      </w:pPr>
      <w:r w:rsidRPr="00F274AE">
        <w:rPr>
          <w:rFonts w:cstheme="minorHAnsi"/>
          <w:b/>
          <w:bCs/>
        </w:rPr>
        <w:t xml:space="preserve"> We will develop a school which is characterised by:</w:t>
      </w:r>
    </w:p>
    <w:p w14:paraId="04E90F71" w14:textId="77777777" w:rsidR="00846D4B" w:rsidRPr="00F274AE" w:rsidRDefault="00846D4B" w:rsidP="00A06B4E">
      <w:pPr>
        <w:pStyle w:val="ListParagraph"/>
        <w:widowControl w:val="0"/>
        <w:numPr>
          <w:ilvl w:val="0"/>
          <w:numId w:val="2"/>
        </w:numPr>
        <w:tabs>
          <w:tab w:val="left" w:pos="-43"/>
          <w:tab w:val="left" w:pos="0"/>
        </w:tabs>
        <w:spacing w:line="360" w:lineRule="auto"/>
        <w:jc w:val="both"/>
        <w:rPr>
          <w:rFonts w:cstheme="minorHAnsi"/>
          <w:lang w:val="en-US"/>
        </w:rPr>
      </w:pPr>
      <w:r w:rsidRPr="00F274AE">
        <w:rPr>
          <w:rFonts w:cstheme="minorHAnsi"/>
          <w:lang w:val="en-US"/>
        </w:rPr>
        <w:t>Christian values, where Catholic teaching is at the centre of every aspect of school life, and kindness and compassion are qualities which are shared by the whole school community</w:t>
      </w:r>
    </w:p>
    <w:p w14:paraId="7C021CDE" w14:textId="77777777" w:rsidR="00846D4B" w:rsidRPr="00F274AE" w:rsidRDefault="00846D4B" w:rsidP="00A06B4E">
      <w:pPr>
        <w:pStyle w:val="ListParagraph"/>
        <w:widowControl w:val="0"/>
        <w:numPr>
          <w:ilvl w:val="0"/>
          <w:numId w:val="2"/>
        </w:numPr>
        <w:tabs>
          <w:tab w:val="left" w:pos="-43"/>
          <w:tab w:val="left" w:pos="0"/>
        </w:tabs>
        <w:spacing w:line="360" w:lineRule="auto"/>
        <w:jc w:val="both"/>
        <w:rPr>
          <w:rFonts w:cstheme="minorHAnsi"/>
          <w:lang w:val="en-US"/>
        </w:rPr>
      </w:pPr>
      <w:r w:rsidRPr="00F274AE">
        <w:rPr>
          <w:rFonts w:cstheme="minorHAnsi"/>
          <w:lang w:val="en-US"/>
        </w:rPr>
        <w:t>equal respect for all members of the school community in which diversity is welcomed and celebrated  </w:t>
      </w:r>
    </w:p>
    <w:p w14:paraId="781A610A" w14:textId="77777777" w:rsidR="00846D4B" w:rsidRPr="00F274AE" w:rsidRDefault="00846D4B" w:rsidP="00A06B4E">
      <w:pPr>
        <w:pStyle w:val="ListParagraph"/>
        <w:widowControl w:val="0"/>
        <w:numPr>
          <w:ilvl w:val="0"/>
          <w:numId w:val="2"/>
        </w:numPr>
        <w:tabs>
          <w:tab w:val="left" w:pos="-43"/>
          <w:tab w:val="left" w:pos="0"/>
        </w:tabs>
        <w:spacing w:line="360" w:lineRule="auto"/>
        <w:jc w:val="both"/>
        <w:rPr>
          <w:rFonts w:cstheme="minorHAnsi"/>
          <w:lang w:val="en-US"/>
        </w:rPr>
      </w:pPr>
      <w:r w:rsidRPr="00F274AE">
        <w:rPr>
          <w:rFonts w:cstheme="minorHAnsi"/>
          <w:lang w:val="en-US"/>
        </w:rPr>
        <w:t>dedicated, highly professional and committed staff who fulfil their various roles to the highest of standards and work effectively as a team</w:t>
      </w:r>
    </w:p>
    <w:p w14:paraId="2709A828" w14:textId="77777777" w:rsidR="00846D4B" w:rsidRPr="00F274AE" w:rsidRDefault="00846D4B" w:rsidP="00A06B4E">
      <w:pPr>
        <w:pStyle w:val="ListParagraph"/>
        <w:widowControl w:val="0"/>
        <w:numPr>
          <w:ilvl w:val="0"/>
          <w:numId w:val="2"/>
        </w:numPr>
        <w:tabs>
          <w:tab w:val="left" w:pos="-43"/>
          <w:tab w:val="left" w:pos="0"/>
        </w:tabs>
        <w:spacing w:line="360" w:lineRule="auto"/>
        <w:jc w:val="both"/>
        <w:rPr>
          <w:rFonts w:cstheme="minorHAnsi"/>
          <w:lang w:val="en-US"/>
        </w:rPr>
      </w:pPr>
      <w:r w:rsidRPr="00F274AE">
        <w:rPr>
          <w:rFonts w:cstheme="minorHAnsi"/>
          <w:lang w:val="en-US"/>
        </w:rPr>
        <w:t>fostering high aspirations and determination in our pupils, and driving them to be high achievers in all aspects of their learning and development</w:t>
      </w:r>
    </w:p>
    <w:p w14:paraId="3884D32F" w14:textId="77777777" w:rsidR="00846D4B" w:rsidRPr="00F274AE" w:rsidRDefault="00846D4B" w:rsidP="00A06B4E">
      <w:pPr>
        <w:pStyle w:val="ListParagraph"/>
        <w:widowControl w:val="0"/>
        <w:numPr>
          <w:ilvl w:val="0"/>
          <w:numId w:val="2"/>
        </w:numPr>
        <w:tabs>
          <w:tab w:val="left" w:pos="-43"/>
          <w:tab w:val="left" w:pos="0"/>
        </w:tabs>
        <w:spacing w:line="360" w:lineRule="auto"/>
        <w:jc w:val="both"/>
        <w:rPr>
          <w:rFonts w:cstheme="minorHAnsi"/>
          <w:lang w:val="en-US"/>
        </w:rPr>
      </w:pPr>
      <w:r w:rsidRPr="00F274AE">
        <w:rPr>
          <w:rFonts w:cstheme="minorHAnsi"/>
          <w:lang w:val="en-US"/>
        </w:rPr>
        <w:t>a safe, nurturing and inclusive outlook</w:t>
      </w:r>
    </w:p>
    <w:p w14:paraId="7C0CF119" w14:textId="77777777" w:rsidR="006A49AD" w:rsidRDefault="00846D4B" w:rsidP="00A06B4E">
      <w:pPr>
        <w:widowControl w:val="0"/>
        <w:spacing w:after="150"/>
        <w:jc w:val="both"/>
        <w:rPr>
          <w:rFonts w:cstheme="minorHAnsi"/>
          <w:b/>
          <w:bCs/>
        </w:rPr>
      </w:pPr>
      <w:r w:rsidRPr="00F274AE">
        <w:rPr>
          <w:rFonts w:cstheme="minorHAnsi"/>
          <w:b/>
          <w:bCs/>
        </w:rPr>
        <w:lastRenderedPageBreak/>
        <w:t xml:space="preserve"> </w:t>
      </w:r>
    </w:p>
    <w:p w14:paraId="5AA684F2" w14:textId="0B8EB045" w:rsidR="00846D4B" w:rsidRPr="00F274AE" w:rsidRDefault="00846D4B" w:rsidP="00A06B4E">
      <w:pPr>
        <w:widowControl w:val="0"/>
        <w:spacing w:after="150"/>
        <w:jc w:val="both"/>
        <w:rPr>
          <w:rFonts w:cstheme="minorHAnsi"/>
        </w:rPr>
      </w:pPr>
      <w:r w:rsidRPr="00F274AE">
        <w:rPr>
          <w:rFonts w:cstheme="minorHAnsi"/>
          <w:b/>
          <w:bCs/>
        </w:rPr>
        <w:t>As a result of our collective efforts, we expect our pupils to be:</w:t>
      </w:r>
    </w:p>
    <w:p w14:paraId="41470DB5" w14:textId="6DBBBF80" w:rsidR="00846D4B" w:rsidRPr="001E5E11" w:rsidRDefault="00846D4B" w:rsidP="00A06B4E">
      <w:pPr>
        <w:pStyle w:val="ListParagraph"/>
        <w:widowControl w:val="0"/>
        <w:numPr>
          <w:ilvl w:val="0"/>
          <w:numId w:val="2"/>
        </w:numPr>
        <w:tabs>
          <w:tab w:val="left" w:pos="-43"/>
          <w:tab w:val="left" w:pos="0"/>
        </w:tabs>
        <w:spacing w:line="360" w:lineRule="auto"/>
        <w:jc w:val="both"/>
        <w:rPr>
          <w:rFonts w:cstheme="minorHAnsi"/>
          <w:lang w:val="en-US"/>
        </w:rPr>
      </w:pPr>
      <w:r w:rsidRPr="00F274AE">
        <w:rPr>
          <w:rFonts w:cstheme="minorHAnsi"/>
          <w:lang w:val="en-US"/>
        </w:rPr>
        <w:t>well</w:t>
      </w:r>
      <w:r w:rsidR="002772D4">
        <w:rPr>
          <w:rFonts w:cstheme="minorHAnsi"/>
          <w:lang w:val="en-US"/>
        </w:rPr>
        <w:t>-</w:t>
      </w:r>
      <w:r w:rsidRPr="00F274AE">
        <w:rPr>
          <w:rFonts w:cstheme="minorHAnsi"/>
          <w:lang w:val="en-US"/>
        </w:rPr>
        <w:t>rounded young people, independent, confident and articulate, outward facing and ready to make a positive difference in the world as responsible citizens in a tolerant and democratic society</w:t>
      </w:r>
    </w:p>
    <w:p w14:paraId="5DE5B1C4" w14:textId="77777777" w:rsidR="00846D4B" w:rsidRPr="00F274AE" w:rsidRDefault="00846D4B" w:rsidP="00A06B4E">
      <w:pPr>
        <w:pStyle w:val="ListParagraph"/>
        <w:widowControl w:val="0"/>
        <w:numPr>
          <w:ilvl w:val="0"/>
          <w:numId w:val="2"/>
        </w:numPr>
        <w:tabs>
          <w:tab w:val="left" w:pos="-43"/>
          <w:tab w:val="left" w:pos="0"/>
        </w:tabs>
        <w:spacing w:line="360" w:lineRule="auto"/>
        <w:jc w:val="both"/>
        <w:rPr>
          <w:rFonts w:cstheme="minorHAnsi"/>
          <w:lang w:val="en-US"/>
        </w:rPr>
      </w:pPr>
      <w:r w:rsidRPr="00F274AE">
        <w:rPr>
          <w:rFonts w:cstheme="minorHAnsi"/>
          <w:lang w:val="en-US"/>
        </w:rPr>
        <w:t>happy and able to fulfil all dimensions of their human potential: spiritual, academic, personal and social</w:t>
      </w:r>
    </w:p>
    <w:p w14:paraId="4FE1A450" w14:textId="77777777" w:rsidR="00846D4B" w:rsidRPr="00F274AE" w:rsidRDefault="00846D4B" w:rsidP="00A06B4E">
      <w:pPr>
        <w:pStyle w:val="ListParagraph"/>
        <w:widowControl w:val="0"/>
        <w:numPr>
          <w:ilvl w:val="0"/>
          <w:numId w:val="2"/>
        </w:numPr>
        <w:tabs>
          <w:tab w:val="left" w:pos="-43"/>
          <w:tab w:val="left" w:pos="0"/>
        </w:tabs>
        <w:spacing w:line="360" w:lineRule="auto"/>
        <w:jc w:val="both"/>
        <w:rPr>
          <w:rFonts w:cstheme="minorHAnsi"/>
          <w:lang w:val="en-US"/>
        </w:rPr>
      </w:pPr>
      <w:r w:rsidRPr="00F274AE">
        <w:rPr>
          <w:rFonts w:cstheme="minorHAnsi"/>
          <w:lang w:val="en-US"/>
        </w:rPr>
        <w:t>shaped by Christian values, and willing to contribute actively in their faith and secular communities, providing a positive example to others</w:t>
      </w:r>
    </w:p>
    <w:p w14:paraId="1E69716C" w14:textId="77777777" w:rsidR="00846D4B" w:rsidRPr="00F274AE" w:rsidRDefault="00846D4B" w:rsidP="00A06B4E">
      <w:pPr>
        <w:pStyle w:val="ListParagraph"/>
        <w:widowControl w:val="0"/>
        <w:numPr>
          <w:ilvl w:val="0"/>
          <w:numId w:val="2"/>
        </w:numPr>
        <w:tabs>
          <w:tab w:val="left" w:pos="-43"/>
          <w:tab w:val="left" w:pos="0"/>
        </w:tabs>
        <w:spacing w:line="360" w:lineRule="auto"/>
        <w:jc w:val="both"/>
        <w:rPr>
          <w:rFonts w:cstheme="minorHAnsi"/>
          <w:lang w:val="en-US"/>
        </w:rPr>
      </w:pPr>
      <w:r w:rsidRPr="00F274AE">
        <w:rPr>
          <w:rFonts w:cstheme="minorHAnsi"/>
          <w:lang w:val="en-US"/>
        </w:rPr>
        <w:t>confident in their abilities and equipped to achieve excellence in their studies leading to success in continuing education or training and future careers</w:t>
      </w:r>
    </w:p>
    <w:p w14:paraId="4E310657" w14:textId="77777777" w:rsidR="00846D4B" w:rsidRPr="00F274AE" w:rsidRDefault="00846D4B" w:rsidP="00A06B4E">
      <w:pPr>
        <w:pStyle w:val="ListParagraph"/>
        <w:widowControl w:val="0"/>
        <w:numPr>
          <w:ilvl w:val="0"/>
          <w:numId w:val="2"/>
        </w:numPr>
        <w:tabs>
          <w:tab w:val="left" w:pos="-43"/>
          <w:tab w:val="left" w:pos="0"/>
        </w:tabs>
        <w:spacing w:line="360" w:lineRule="auto"/>
        <w:jc w:val="both"/>
        <w:rPr>
          <w:rFonts w:cstheme="minorHAnsi"/>
          <w:lang w:val="en-US"/>
        </w:rPr>
      </w:pPr>
      <w:r w:rsidRPr="00F274AE">
        <w:rPr>
          <w:rFonts w:cstheme="minorHAnsi"/>
          <w:lang w:val="en-US"/>
        </w:rPr>
        <w:t>both leaders and good team players with a strong sense of self-esteem as well as respect for others</w:t>
      </w:r>
    </w:p>
    <w:p w14:paraId="49CD03BB" w14:textId="77777777" w:rsidR="00846D4B" w:rsidRPr="00F274AE" w:rsidRDefault="00846D4B" w:rsidP="00A06B4E">
      <w:pPr>
        <w:pStyle w:val="ListParagraph"/>
        <w:widowControl w:val="0"/>
        <w:numPr>
          <w:ilvl w:val="0"/>
          <w:numId w:val="2"/>
        </w:numPr>
        <w:tabs>
          <w:tab w:val="left" w:pos="-43"/>
          <w:tab w:val="left" w:pos="0"/>
        </w:tabs>
        <w:spacing w:line="360" w:lineRule="auto"/>
        <w:jc w:val="both"/>
        <w:rPr>
          <w:rFonts w:cstheme="minorHAnsi"/>
          <w:lang w:val="en-US"/>
        </w:rPr>
      </w:pPr>
      <w:r w:rsidRPr="00F274AE">
        <w:rPr>
          <w:rFonts w:cstheme="minorHAnsi"/>
          <w:lang w:val="en-US"/>
        </w:rPr>
        <w:t>the best that they can be, behaving in such a way that all can be proud of them</w:t>
      </w:r>
    </w:p>
    <w:p w14:paraId="59150BC0" w14:textId="77777777" w:rsidR="00846D4B" w:rsidRPr="00F274AE" w:rsidRDefault="00846D4B" w:rsidP="00A06B4E">
      <w:pPr>
        <w:pStyle w:val="ListParagraph"/>
        <w:widowControl w:val="0"/>
        <w:numPr>
          <w:ilvl w:val="0"/>
          <w:numId w:val="2"/>
        </w:numPr>
        <w:tabs>
          <w:tab w:val="left" w:pos="-43"/>
          <w:tab w:val="left" w:pos="0"/>
        </w:tabs>
        <w:spacing w:line="360" w:lineRule="auto"/>
        <w:jc w:val="both"/>
        <w:rPr>
          <w:rFonts w:cstheme="minorHAnsi"/>
          <w:lang w:val="en-US"/>
        </w:rPr>
      </w:pPr>
      <w:r w:rsidRPr="00F274AE">
        <w:rPr>
          <w:rFonts w:cstheme="minorHAnsi"/>
          <w:lang w:val="en-US"/>
        </w:rPr>
        <w:t>self-disciplined and courteous, setting an example to others</w:t>
      </w:r>
    </w:p>
    <w:p w14:paraId="1770B765" w14:textId="77777777" w:rsidR="00846D4B" w:rsidRPr="00F274AE" w:rsidRDefault="00846D4B" w:rsidP="00A06B4E">
      <w:pPr>
        <w:widowControl w:val="0"/>
        <w:spacing w:after="150"/>
        <w:jc w:val="both"/>
        <w:rPr>
          <w:rFonts w:cstheme="minorHAnsi"/>
        </w:rPr>
      </w:pPr>
      <w:r w:rsidRPr="00F274AE">
        <w:rPr>
          <w:rFonts w:cstheme="minorHAnsi"/>
          <w:b/>
          <w:bCs/>
        </w:rPr>
        <w:t>The school will provide an environment which is:</w:t>
      </w:r>
    </w:p>
    <w:p w14:paraId="5A384DB8" w14:textId="77777777" w:rsidR="00846D4B" w:rsidRPr="00F274AE" w:rsidRDefault="00846D4B" w:rsidP="00A06B4E">
      <w:pPr>
        <w:pStyle w:val="ListParagraph"/>
        <w:widowControl w:val="0"/>
        <w:numPr>
          <w:ilvl w:val="0"/>
          <w:numId w:val="2"/>
        </w:numPr>
        <w:tabs>
          <w:tab w:val="left" w:pos="-43"/>
          <w:tab w:val="left" w:pos="0"/>
        </w:tabs>
        <w:spacing w:line="360" w:lineRule="auto"/>
        <w:jc w:val="both"/>
        <w:rPr>
          <w:rFonts w:cstheme="minorHAnsi"/>
          <w:lang w:val="en-US"/>
        </w:rPr>
      </w:pPr>
      <w:r w:rsidRPr="00F274AE">
        <w:rPr>
          <w:rFonts w:cstheme="minorHAnsi"/>
          <w:lang w:val="en-US"/>
        </w:rPr>
        <w:t>an inspirational place in which to learn: spacious, light, attractive and stimulating</w:t>
      </w:r>
    </w:p>
    <w:p w14:paraId="3D0A763E" w14:textId="77777777" w:rsidR="00846D4B" w:rsidRPr="00F274AE" w:rsidRDefault="00846D4B" w:rsidP="00A06B4E">
      <w:pPr>
        <w:pStyle w:val="ListParagraph"/>
        <w:widowControl w:val="0"/>
        <w:numPr>
          <w:ilvl w:val="0"/>
          <w:numId w:val="2"/>
        </w:numPr>
        <w:tabs>
          <w:tab w:val="left" w:pos="-43"/>
          <w:tab w:val="left" w:pos="0"/>
        </w:tabs>
        <w:spacing w:line="360" w:lineRule="auto"/>
        <w:jc w:val="both"/>
        <w:rPr>
          <w:rFonts w:cstheme="minorHAnsi"/>
          <w:lang w:val="en-US"/>
        </w:rPr>
      </w:pPr>
      <w:r w:rsidRPr="00F274AE">
        <w:rPr>
          <w:rFonts w:cstheme="minorHAnsi"/>
          <w:lang w:val="en-US"/>
        </w:rPr>
        <w:t>suitable to meet all needs – physical, academic, personal, social and spiritual</w:t>
      </w:r>
    </w:p>
    <w:p w14:paraId="5566FFAA" w14:textId="77777777" w:rsidR="00846D4B" w:rsidRPr="00F274AE" w:rsidRDefault="00846D4B" w:rsidP="00A06B4E">
      <w:pPr>
        <w:pStyle w:val="ListParagraph"/>
        <w:widowControl w:val="0"/>
        <w:numPr>
          <w:ilvl w:val="0"/>
          <w:numId w:val="2"/>
        </w:numPr>
        <w:tabs>
          <w:tab w:val="left" w:pos="-43"/>
          <w:tab w:val="left" w:pos="0"/>
        </w:tabs>
        <w:spacing w:line="360" w:lineRule="auto"/>
        <w:jc w:val="both"/>
        <w:rPr>
          <w:rFonts w:cstheme="minorHAnsi"/>
          <w:lang w:val="en-US"/>
        </w:rPr>
      </w:pPr>
      <w:r w:rsidRPr="00F274AE">
        <w:rPr>
          <w:rFonts w:cstheme="minorHAnsi"/>
          <w:lang w:val="en-US"/>
        </w:rPr>
        <w:t>furnished with a distinctive and prominent working chapel open to all, at all times, with regular Masses</w:t>
      </w:r>
    </w:p>
    <w:p w14:paraId="6B6B001C" w14:textId="77777777" w:rsidR="00846D4B" w:rsidRPr="00F274AE" w:rsidRDefault="00846D4B" w:rsidP="00A06B4E">
      <w:pPr>
        <w:pStyle w:val="ListParagraph"/>
        <w:widowControl w:val="0"/>
        <w:numPr>
          <w:ilvl w:val="0"/>
          <w:numId w:val="2"/>
        </w:numPr>
        <w:tabs>
          <w:tab w:val="left" w:pos="-43"/>
          <w:tab w:val="left" w:pos="0"/>
        </w:tabs>
        <w:spacing w:line="360" w:lineRule="auto"/>
        <w:jc w:val="both"/>
        <w:rPr>
          <w:rFonts w:cstheme="minorHAnsi"/>
          <w:lang w:val="en-US"/>
        </w:rPr>
      </w:pPr>
      <w:r w:rsidRPr="00F274AE">
        <w:rPr>
          <w:rFonts w:cstheme="minorHAnsi"/>
          <w:lang w:val="en-US"/>
        </w:rPr>
        <w:t>supportive of learning in all domains, flexible and responsive to the changing curricular requirements of the 21st Century</w:t>
      </w:r>
    </w:p>
    <w:p w14:paraId="02F02CD5" w14:textId="77777777" w:rsidR="00846D4B" w:rsidRPr="00F274AE" w:rsidRDefault="00846D4B" w:rsidP="00A06B4E">
      <w:pPr>
        <w:pStyle w:val="ListParagraph"/>
        <w:widowControl w:val="0"/>
        <w:numPr>
          <w:ilvl w:val="0"/>
          <w:numId w:val="2"/>
        </w:numPr>
        <w:tabs>
          <w:tab w:val="left" w:pos="-43"/>
          <w:tab w:val="left" w:pos="0"/>
        </w:tabs>
        <w:spacing w:line="360" w:lineRule="auto"/>
        <w:jc w:val="both"/>
        <w:rPr>
          <w:rFonts w:cstheme="minorHAnsi"/>
          <w:lang w:val="en-US"/>
        </w:rPr>
      </w:pPr>
      <w:r w:rsidRPr="00F274AE">
        <w:rPr>
          <w:rFonts w:cstheme="minorHAnsi"/>
          <w:lang w:val="en-US"/>
        </w:rPr>
        <w:t>responsive to the progression routes of all pupils, including the provision of high quality post-16 programs within its own distinctive sixth form.</w:t>
      </w:r>
    </w:p>
    <w:p w14:paraId="52F4A831" w14:textId="77777777" w:rsidR="00846D4B" w:rsidRPr="00F274AE" w:rsidRDefault="00846D4B" w:rsidP="00A06B4E">
      <w:pPr>
        <w:pStyle w:val="ListParagraph"/>
        <w:widowControl w:val="0"/>
        <w:numPr>
          <w:ilvl w:val="0"/>
          <w:numId w:val="2"/>
        </w:numPr>
        <w:tabs>
          <w:tab w:val="left" w:pos="-43"/>
          <w:tab w:val="left" w:pos="0"/>
        </w:tabs>
        <w:spacing w:line="360" w:lineRule="auto"/>
        <w:jc w:val="both"/>
        <w:rPr>
          <w:rFonts w:cstheme="minorHAnsi"/>
          <w:lang w:val="en-US"/>
        </w:rPr>
      </w:pPr>
      <w:r w:rsidRPr="00F274AE">
        <w:rPr>
          <w:rFonts w:cstheme="minorHAnsi"/>
          <w:lang w:val="en-US"/>
        </w:rPr>
        <w:t>an environment which brings pupils together, with communal and recreational spaces conducive to a civilised experience</w:t>
      </w:r>
    </w:p>
    <w:p w14:paraId="0EE53E37" w14:textId="77777777" w:rsidR="00846D4B" w:rsidRPr="00F274AE" w:rsidRDefault="00846D4B" w:rsidP="00A06B4E">
      <w:pPr>
        <w:pStyle w:val="ListParagraph"/>
        <w:widowControl w:val="0"/>
        <w:numPr>
          <w:ilvl w:val="0"/>
          <w:numId w:val="2"/>
        </w:numPr>
        <w:tabs>
          <w:tab w:val="left" w:pos="-43"/>
          <w:tab w:val="left" w:pos="0"/>
        </w:tabs>
        <w:spacing w:line="360" w:lineRule="auto"/>
        <w:jc w:val="both"/>
        <w:rPr>
          <w:rFonts w:cstheme="minorHAnsi"/>
          <w:lang w:val="en-US"/>
        </w:rPr>
      </w:pPr>
      <w:r w:rsidRPr="00F274AE">
        <w:rPr>
          <w:rFonts w:cstheme="minorHAnsi"/>
          <w:lang w:val="en-US"/>
        </w:rPr>
        <w:t>safe, secure and appropriate to the diverse needs of the pupil’s community</w:t>
      </w:r>
    </w:p>
    <w:p w14:paraId="0B90895E" w14:textId="77777777" w:rsidR="00846D4B" w:rsidRPr="00F274AE" w:rsidRDefault="00846D4B" w:rsidP="00A06B4E">
      <w:pPr>
        <w:pStyle w:val="ListParagraph"/>
        <w:widowControl w:val="0"/>
        <w:numPr>
          <w:ilvl w:val="0"/>
          <w:numId w:val="2"/>
        </w:numPr>
        <w:tabs>
          <w:tab w:val="left" w:pos="-43"/>
          <w:tab w:val="left" w:pos="0"/>
        </w:tabs>
        <w:spacing w:line="360" w:lineRule="auto"/>
        <w:jc w:val="both"/>
        <w:rPr>
          <w:rFonts w:cstheme="minorHAnsi"/>
          <w:lang w:val="en-US"/>
        </w:rPr>
      </w:pPr>
      <w:r w:rsidRPr="00F274AE">
        <w:rPr>
          <w:rFonts w:cstheme="minorHAnsi"/>
          <w:lang w:val="en-US"/>
        </w:rPr>
        <w:t>well-resourced with the equipment and materials required to provide the best contemporary education possible</w:t>
      </w:r>
    </w:p>
    <w:p w14:paraId="42F29644" w14:textId="77777777" w:rsidR="00846D4B" w:rsidRPr="00F274AE" w:rsidRDefault="00846D4B" w:rsidP="00846D4B">
      <w:pPr>
        <w:widowControl w:val="0"/>
        <w:tabs>
          <w:tab w:val="left" w:pos="-43"/>
          <w:tab w:val="left" w:pos="0"/>
        </w:tabs>
        <w:spacing w:line="360" w:lineRule="auto"/>
        <w:rPr>
          <w:rFonts w:cstheme="minorHAnsi"/>
          <w:sz w:val="24"/>
          <w:szCs w:val="24"/>
          <w:lang w:val="en-US"/>
        </w:rPr>
      </w:pPr>
    </w:p>
    <w:p w14:paraId="6F7B949A" w14:textId="77777777" w:rsidR="00846D4B" w:rsidRPr="00F274AE" w:rsidRDefault="00846D4B" w:rsidP="00846D4B">
      <w:pPr>
        <w:widowControl w:val="0"/>
        <w:tabs>
          <w:tab w:val="left" w:pos="-43"/>
          <w:tab w:val="left" w:pos="0"/>
        </w:tabs>
        <w:rPr>
          <w:rFonts w:cstheme="minorHAnsi"/>
          <w:sz w:val="24"/>
          <w:szCs w:val="24"/>
          <w:lang w:val="en-US"/>
        </w:rPr>
      </w:pPr>
    </w:p>
    <w:p w14:paraId="7300D958" w14:textId="77777777" w:rsidR="00846D4B" w:rsidRPr="00F274AE" w:rsidRDefault="00846D4B" w:rsidP="00846D4B">
      <w:pPr>
        <w:widowControl w:val="0"/>
        <w:tabs>
          <w:tab w:val="left" w:pos="-43"/>
          <w:tab w:val="left" w:pos="0"/>
        </w:tabs>
        <w:rPr>
          <w:rFonts w:cstheme="minorHAnsi"/>
          <w:lang w:val="en-US"/>
        </w:rPr>
      </w:pPr>
    </w:p>
    <w:p w14:paraId="029EF97C" w14:textId="77777777" w:rsidR="00846D4B" w:rsidRPr="00F274AE" w:rsidRDefault="00846D4B" w:rsidP="00846D4B">
      <w:pPr>
        <w:widowControl w:val="0"/>
        <w:tabs>
          <w:tab w:val="left" w:pos="-43"/>
          <w:tab w:val="left" w:pos="0"/>
        </w:tabs>
        <w:rPr>
          <w:rFonts w:cstheme="minorHAnsi"/>
          <w:lang w:val="en-US"/>
        </w:rPr>
      </w:pPr>
    </w:p>
    <w:p w14:paraId="5C9C8FCD" w14:textId="27D5CEE8" w:rsidR="00846D4B" w:rsidRDefault="00846D4B" w:rsidP="00197D8C">
      <w:pPr>
        <w:rPr>
          <w:rFonts w:cstheme="minorHAnsi"/>
        </w:rPr>
      </w:pPr>
    </w:p>
    <w:p w14:paraId="506F7159" w14:textId="5E5C56B8" w:rsidR="00846D4B" w:rsidRDefault="00846D4B" w:rsidP="00197D8C">
      <w:pPr>
        <w:rPr>
          <w:rFonts w:cstheme="minorHAnsi"/>
        </w:rPr>
      </w:pPr>
    </w:p>
    <w:p w14:paraId="4D531298" w14:textId="06FD2E6F" w:rsidR="00846D4B" w:rsidRDefault="00846D4B" w:rsidP="00197D8C">
      <w:pPr>
        <w:rPr>
          <w:rFonts w:cstheme="minorHAnsi"/>
        </w:rPr>
      </w:pPr>
    </w:p>
    <w:p w14:paraId="23508311" w14:textId="77777777" w:rsidR="00846D4B" w:rsidRDefault="00846D4B" w:rsidP="00846D4B">
      <w:pPr>
        <w:widowControl w:val="0"/>
        <w:rPr>
          <w:rFonts w:ascii="Arial Narrow" w:hAnsi="Arial Narrow"/>
          <w:b/>
          <w:bCs/>
          <w:sz w:val="44"/>
          <w:szCs w:val="44"/>
        </w:rPr>
      </w:pPr>
      <w:r>
        <w:t xml:space="preserve"> </w:t>
      </w:r>
      <w:r>
        <w:rPr>
          <w:noProof/>
          <w:lang w:eastAsia="en-GB"/>
        </w:rPr>
        <w:t xml:space="preserve">  </w:t>
      </w:r>
      <w:r>
        <w:t xml:space="preserve"> </w:t>
      </w:r>
      <w:r w:rsidRPr="004A752C">
        <w:rPr>
          <w:noProof/>
          <w:lang w:eastAsia="en-GB"/>
        </w:rPr>
        <w:drawing>
          <wp:inline distT="0" distB="0" distL="0" distR="0" wp14:anchorId="62C0EB8E" wp14:editId="1E199243">
            <wp:extent cx="857250" cy="6858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57250" cy="685800"/>
                    </a:xfrm>
                    <a:prstGeom prst="rect">
                      <a:avLst/>
                    </a:prstGeom>
                    <a:noFill/>
                    <a:ln>
                      <a:noFill/>
                    </a:ln>
                  </pic:spPr>
                </pic:pic>
              </a:graphicData>
            </a:graphic>
          </wp:inline>
        </w:drawing>
      </w:r>
      <w:r>
        <w:rPr>
          <w:noProof/>
          <w:lang w:eastAsia="en-GB"/>
        </w:rPr>
        <w:t xml:space="preserve">  </w:t>
      </w:r>
      <w:r w:rsidRPr="002C1180">
        <w:rPr>
          <w:rFonts w:ascii="Arial Narrow" w:hAnsi="Arial Narrow"/>
          <w:b/>
          <w:bCs/>
          <w:sz w:val="44"/>
          <w:szCs w:val="44"/>
        </w:rPr>
        <w:t>St John Henry Newman Catholic School</w:t>
      </w:r>
    </w:p>
    <w:p w14:paraId="1ADFE50E" w14:textId="560CC87D" w:rsidR="00846D4B" w:rsidRPr="00846D4B" w:rsidRDefault="00197D8C" w:rsidP="00846D4B">
      <w:pPr>
        <w:rPr>
          <w:rFonts w:cstheme="minorHAnsi"/>
        </w:rPr>
      </w:pPr>
      <w:r w:rsidRPr="00F274AE">
        <w:rPr>
          <w:rFonts w:cstheme="minorHAnsi"/>
          <w:noProof/>
          <w:lang w:eastAsia="en-GB"/>
        </w:rPr>
        <w:drawing>
          <wp:anchor distT="0" distB="0" distL="114300" distR="114300" simplePos="0" relativeHeight="251684864" behindDoc="1" locked="0" layoutInCell="1" allowOverlap="1" wp14:anchorId="2866406D" wp14:editId="75C25090">
            <wp:simplePos x="0" y="0"/>
            <wp:positionH relativeFrom="column">
              <wp:posOffset>-5080</wp:posOffset>
            </wp:positionH>
            <wp:positionV relativeFrom="paragraph">
              <wp:posOffset>267970</wp:posOffset>
            </wp:positionV>
            <wp:extent cx="5731510" cy="1506855"/>
            <wp:effectExtent l="133350" t="57150" r="78740" b="131445"/>
            <wp:wrapTight wrapText="bothSides">
              <wp:wrapPolygon edited="0">
                <wp:start x="215" y="-819"/>
                <wp:lineTo x="-503" y="-273"/>
                <wp:lineTo x="-503" y="20480"/>
                <wp:lineTo x="-144" y="21573"/>
                <wp:lineTo x="359" y="22665"/>
                <wp:lineTo x="431" y="23211"/>
                <wp:lineTo x="20892" y="23211"/>
                <wp:lineTo x="20963" y="22665"/>
                <wp:lineTo x="21466" y="21573"/>
                <wp:lineTo x="21825" y="17477"/>
                <wp:lineTo x="21825" y="4096"/>
                <wp:lineTo x="21179" y="0"/>
                <wp:lineTo x="21107" y="-819"/>
                <wp:lineTo x="215" y="-819"/>
              </wp:wrapPolygon>
            </wp:wrapTight>
            <wp:docPr id="27" name="Picture 27" descr="Image result for lake district bann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 result for lake district banne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31510" cy="1506855"/>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14:sizeRelV relativeFrom="margin">
              <wp14:pctHeight>0</wp14:pctHeight>
            </wp14:sizeRelV>
          </wp:anchor>
        </w:drawing>
      </w:r>
    </w:p>
    <w:p w14:paraId="61DAFF1B" w14:textId="00D8DE97" w:rsidR="00197D8C" w:rsidRPr="005514A5" w:rsidRDefault="00197D8C" w:rsidP="00846D4B">
      <w:pPr>
        <w:rPr>
          <w:rFonts w:cstheme="minorHAnsi"/>
          <w:b/>
          <w:color w:val="C00000"/>
          <w:sz w:val="32"/>
          <w:szCs w:val="32"/>
          <w:u w:val="single"/>
        </w:rPr>
      </w:pPr>
      <w:r w:rsidRPr="005514A5">
        <w:rPr>
          <w:rFonts w:cstheme="minorHAnsi"/>
          <w:b/>
          <w:color w:val="C00000"/>
          <w:sz w:val="32"/>
          <w:szCs w:val="32"/>
          <w:u w:val="single"/>
        </w:rPr>
        <w:t>Why choose this location</w:t>
      </w:r>
    </w:p>
    <w:p w14:paraId="2979A400" w14:textId="77777777" w:rsidR="00197D8C" w:rsidRPr="00F274AE" w:rsidRDefault="002C1180" w:rsidP="00A06B4E">
      <w:pPr>
        <w:widowControl w:val="0"/>
        <w:jc w:val="both"/>
        <w:rPr>
          <w:rFonts w:cstheme="minorHAnsi"/>
        </w:rPr>
      </w:pPr>
      <w:r w:rsidRPr="00F274AE">
        <w:rPr>
          <w:rFonts w:cstheme="minorHAnsi"/>
        </w:rPr>
        <w:t>St John Henry Newman Catholic School</w:t>
      </w:r>
      <w:r w:rsidR="00197D8C" w:rsidRPr="00F274AE">
        <w:rPr>
          <w:rFonts w:cstheme="minorHAnsi"/>
        </w:rPr>
        <w:t xml:space="preserve"> is located in Carlisle - the Border City - which is the main shopping, commercial and industrial centre in the north Cumbria.  The city sits on the doorstep of both the Lake</w:t>
      </w:r>
      <w:r w:rsidR="003A2E8D" w:rsidRPr="00F274AE">
        <w:rPr>
          <w:rFonts w:cstheme="minorHAnsi"/>
        </w:rPr>
        <w:t xml:space="preserve"> District</w:t>
      </w:r>
      <w:r w:rsidR="00197D8C" w:rsidRPr="00F274AE">
        <w:rPr>
          <w:rFonts w:cstheme="minorHAnsi"/>
        </w:rPr>
        <w:t xml:space="preserve"> and Hadrian’s Wall and blends 2000 years of history with a vibrant 21st century city.  </w:t>
      </w:r>
    </w:p>
    <w:p w14:paraId="3A954AC6" w14:textId="577B3C68" w:rsidR="00197D8C" w:rsidRPr="00F274AE" w:rsidRDefault="00197D8C" w:rsidP="00A06B4E">
      <w:pPr>
        <w:widowControl w:val="0"/>
        <w:jc w:val="both"/>
        <w:rPr>
          <w:rFonts w:cstheme="minorHAnsi"/>
        </w:rPr>
      </w:pPr>
      <w:r w:rsidRPr="00F274AE">
        <w:rPr>
          <w:rFonts w:cstheme="minorHAnsi"/>
        </w:rPr>
        <w:t xml:space="preserve">The school </w:t>
      </w:r>
      <w:r w:rsidR="001B536F" w:rsidRPr="00F274AE">
        <w:rPr>
          <w:rFonts w:cstheme="minorHAnsi"/>
        </w:rPr>
        <w:t>has moved</w:t>
      </w:r>
      <w:r w:rsidRPr="00F274AE">
        <w:rPr>
          <w:rFonts w:cstheme="minorHAnsi"/>
        </w:rPr>
        <w:t xml:space="preserve"> to a brand new build, located in the south of the city in a developing area known as the garden village. </w:t>
      </w:r>
    </w:p>
    <w:p w14:paraId="0C625F4E" w14:textId="77777777" w:rsidR="00197D8C" w:rsidRPr="00F274AE" w:rsidRDefault="00197D8C" w:rsidP="00A06B4E">
      <w:pPr>
        <w:widowControl w:val="0"/>
        <w:jc w:val="both"/>
        <w:rPr>
          <w:rFonts w:cstheme="minorHAnsi"/>
        </w:rPr>
      </w:pPr>
      <w:r w:rsidRPr="00F274AE">
        <w:rPr>
          <w:rFonts w:cstheme="minorHAnsi"/>
        </w:rPr>
        <w:t xml:space="preserve">The district of Carlisle, with a population of over 100,000, lies 10 miles south of the Scottish borders at the confluence of three rivers.  </w:t>
      </w:r>
    </w:p>
    <w:p w14:paraId="34EEF0DA" w14:textId="07FDA9D8" w:rsidR="00197D8C" w:rsidRPr="00F274AE" w:rsidRDefault="00197D8C" w:rsidP="00A06B4E">
      <w:pPr>
        <w:widowControl w:val="0"/>
        <w:jc w:val="both"/>
        <w:rPr>
          <w:rFonts w:cstheme="minorHAnsi"/>
        </w:rPr>
      </w:pPr>
      <w:r w:rsidRPr="00F274AE">
        <w:rPr>
          <w:rFonts w:cstheme="minorHAnsi"/>
        </w:rPr>
        <w:t xml:space="preserve">Originally established as a Roman settlement to serve the forts on nearby Hadrian’s Wall, it is the main commercial centre for north Cumbria.  It has a long and interesting history, with Cumbria’s only cathedral and Carlisle Castle, a medieval fortress.  </w:t>
      </w:r>
    </w:p>
    <w:p w14:paraId="4D9AB9E7" w14:textId="77777777" w:rsidR="00197D8C" w:rsidRPr="00F274AE" w:rsidRDefault="00197D8C" w:rsidP="00A06B4E">
      <w:pPr>
        <w:widowControl w:val="0"/>
        <w:spacing w:line="276" w:lineRule="auto"/>
        <w:jc w:val="both"/>
        <w:rPr>
          <w:rFonts w:cstheme="minorHAnsi"/>
        </w:rPr>
      </w:pPr>
      <w:r w:rsidRPr="00F274AE">
        <w:rPr>
          <w:rFonts w:cstheme="minorHAnsi"/>
        </w:rPr>
        <w:t xml:space="preserve">Easily accessed from the M6 motorway and A69 east-west route, Carlisle is also a major railway junction, with routes to London, Scotland, Newcastle, west Cumbria and the famous Settle-Carlisle railway.  </w:t>
      </w:r>
    </w:p>
    <w:p w14:paraId="43DAC389" w14:textId="4997D895" w:rsidR="00197D8C" w:rsidRPr="00F274AE" w:rsidRDefault="00197D8C" w:rsidP="00A06B4E">
      <w:pPr>
        <w:widowControl w:val="0"/>
        <w:jc w:val="both"/>
        <w:rPr>
          <w:rFonts w:cstheme="minorHAnsi"/>
        </w:rPr>
      </w:pPr>
      <w:r w:rsidRPr="00F274AE">
        <w:rPr>
          <w:rFonts w:cstheme="minorHAnsi"/>
        </w:rPr>
        <w:t xml:space="preserve">Cumbria is predominantly a rural county, considered one of the most beautiful regions of the UK, and includes the whole of the Lake District National Park, the Eden Valley, the North Pennines, the Furness Peninsula, and part of the Yorkshire Dales.  The area has provided inspiration for generations of artists, writers and musicians.  The county has some beautiful coastlines, vibrant towns and idyllic rural villages.  </w:t>
      </w:r>
    </w:p>
    <w:p w14:paraId="3A8C38D6" w14:textId="0A31A697" w:rsidR="00197D8C" w:rsidRDefault="00045253" w:rsidP="00A06B4E">
      <w:pPr>
        <w:widowControl w:val="0"/>
        <w:jc w:val="both"/>
        <w:rPr>
          <w:rFonts w:cstheme="minorHAnsi"/>
        </w:rPr>
      </w:pPr>
      <w:r w:rsidRPr="00F274AE">
        <w:rPr>
          <w:rFonts w:cstheme="minorHAnsi"/>
          <w:noProof/>
          <w:lang w:eastAsia="en-GB"/>
        </w:rPr>
        <mc:AlternateContent>
          <mc:Choice Requires="wpg">
            <w:drawing>
              <wp:anchor distT="0" distB="0" distL="114300" distR="114300" simplePos="0" relativeHeight="251683840" behindDoc="0" locked="0" layoutInCell="1" allowOverlap="1" wp14:anchorId="3A99A2A4" wp14:editId="33015102">
                <wp:simplePos x="0" y="0"/>
                <wp:positionH relativeFrom="margin">
                  <wp:align>right</wp:align>
                </wp:positionH>
                <wp:positionV relativeFrom="paragraph">
                  <wp:posOffset>427393</wp:posOffset>
                </wp:positionV>
                <wp:extent cx="5660390" cy="1124803"/>
                <wp:effectExtent l="133350" t="76200" r="73660" b="132715"/>
                <wp:wrapNone/>
                <wp:docPr id="28" name="Group 28"/>
                <wp:cNvGraphicFramePr/>
                <a:graphic xmlns:a="http://schemas.openxmlformats.org/drawingml/2006/main">
                  <a:graphicData uri="http://schemas.microsoft.com/office/word/2010/wordprocessingGroup">
                    <wpg:wgp>
                      <wpg:cNvGrpSpPr/>
                      <wpg:grpSpPr>
                        <a:xfrm>
                          <a:off x="0" y="0"/>
                          <a:ext cx="5660390" cy="1124803"/>
                          <a:chOff x="0" y="0"/>
                          <a:chExt cx="5660936" cy="1218713"/>
                        </a:xfrm>
                      </wpg:grpSpPr>
                      <pic:pic xmlns:pic="http://schemas.openxmlformats.org/drawingml/2006/picture">
                        <pic:nvPicPr>
                          <pic:cNvPr id="26" name="Picture 26" descr="Image result for pictures of carlisle"/>
                          <pic:cNvPicPr>
                            <a:picLocks noChangeAspect="1"/>
                          </pic:cNvPicPr>
                        </pic:nvPicPr>
                        <pic:blipFill>
                          <a:blip r:embed="rId21">
                            <a:extLst>
                              <a:ext uri="{28A0092B-C50C-407E-A947-70E740481C1C}">
                                <a14:useLocalDpi xmlns:a14="http://schemas.microsoft.com/office/drawing/2010/main" val="0"/>
                              </a:ext>
                            </a:extLst>
                          </a:blip>
                          <a:srcRect/>
                          <a:stretch>
                            <a:fillRect/>
                          </a:stretch>
                        </pic:blipFill>
                        <pic:spPr bwMode="auto">
                          <a:xfrm>
                            <a:off x="0" y="31898"/>
                            <a:ext cx="1769745" cy="1186815"/>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pic:pic xmlns:pic="http://schemas.openxmlformats.org/drawingml/2006/picture">
                        <pic:nvPicPr>
                          <pic:cNvPr id="25" name="Picture 25" descr="Image result for pictures of the lake district"/>
                          <pic:cNvPicPr>
                            <a:picLocks noChangeAspect="1"/>
                          </pic:cNvPicPr>
                        </pic:nvPicPr>
                        <pic:blipFill>
                          <a:blip r:embed="rId22">
                            <a:extLst>
                              <a:ext uri="{28A0092B-C50C-407E-A947-70E740481C1C}">
                                <a14:useLocalDpi xmlns:a14="http://schemas.microsoft.com/office/drawing/2010/main" val="0"/>
                              </a:ext>
                            </a:extLst>
                          </a:blip>
                          <a:srcRect l="7788" r="7788"/>
                          <a:stretch>
                            <a:fillRect/>
                          </a:stretch>
                        </pic:blipFill>
                        <pic:spPr bwMode="auto">
                          <a:xfrm>
                            <a:off x="1988288" y="21265"/>
                            <a:ext cx="1769745" cy="1177925"/>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pic:pic xmlns:pic="http://schemas.openxmlformats.org/drawingml/2006/picture">
                        <pic:nvPicPr>
                          <pic:cNvPr id="24" name="Picture 24" descr="Image result for images of cumbria"/>
                          <pic:cNvPicPr>
                            <a:picLocks noChangeAspect="1"/>
                          </pic:cNvPicPr>
                        </pic:nvPicPr>
                        <pic:blipFill>
                          <a:blip r:embed="rId23">
                            <a:extLst>
                              <a:ext uri="{28A0092B-C50C-407E-A947-70E740481C1C}">
                                <a14:useLocalDpi xmlns:a14="http://schemas.microsoft.com/office/drawing/2010/main" val="0"/>
                              </a:ext>
                            </a:extLst>
                          </a:blip>
                          <a:srcRect/>
                          <a:stretch>
                            <a:fillRect/>
                          </a:stretch>
                        </pic:blipFill>
                        <pic:spPr bwMode="auto">
                          <a:xfrm>
                            <a:off x="3912781" y="0"/>
                            <a:ext cx="1748155" cy="1156335"/>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wpg:wgp>
                  </a:graphicData>
                </a:graphic>
                <wp14:sizeRelV relativeFrom="margin">
                  <wp14:pctHeight>0</wp14:pctHeight>
                </wp14:sizeRelV>
              </wp:anchor>
            </w:drawing>
          </mc:Choice>
          <mc:Fallback xmlns="">
            <w:pict>
              <v:group w14:anchorId="28E46411" id="Group 28" o:spid="_x0000_s1026" style="position:absolute;margin-left:394.5pt;margin-top:33.65pt;width:445.7pt;height:88.55pt;z-index:251683840;mso-position-horizontal:right;mso-position-horizontal-relative:margin;mso-height-relative:margin" coordsize="56609,12187"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CC6/zogEAABEEwAADgAAAGRycy9lMm9Eb2MueG1s7Fjb&#10;buM2EH0v0H8g9O5YF1uSjTiL1Llggd02SLboM01REhtKJEjKTlD03ztD0a5zWXSxaFEEiINIJEUN&#10;z5yZOaJ0+uGhk2TLjRWqX0XJSRwR3jNVib5ZRb9+uZqUEbGO9hWVquer6JHb6MPZjz+c7vSSp6pV&#10;suKGgJHeLnd6FbXO6eV0alnLO2pPlOY9XKyV6aiDrmmmlaE7sN7JaRrH+XSnTKWNYtxaGL0YL0Zn&#10;3n5dc+Z+qWvLHZGrCLA5fzT+uMHj9OyULhtDdStYgEG/A0VHRQ+LHkxdUEfJYMQLU51gRllVuxOm&#10;uqmqa8G49wG8SeJn3lwbNWjvS7PcNfpAE1D7jKfvNst+3t4YIqpVlEKketpBjPyyBPpAzk43S5hz&#10;bfSdvjFhoBl76O9DbTo8gyfkwdP6eKCVPzjCYHCe53G2APYZXEuSdFbG2Ug8ayE6L+5j7eXRnYss&#10;D3emSVkk/s7pfuEp4jvA0YIt4T/wBK0XPP1zPsFdbjA8Cka6b7LRUXM/6AmEVFMnNkIK9+jTE4KH&#10;oPrtjWA3ZuwcUQ6ejZTDZVyVpDBSccsgQz92tOHEcDtIR6AASEBmiaoJo0YKKznSiAugzXEFigx8&#10;Uuzekl6tW9o3/NxqqAOgHmdPn0733SfwNlLoKyElRhXbgQhA9CznXuFyzOcLxYaO924sUMMlcKJ6&#10;2wptI2KWvNtwyDfzsUp8yUCafLIOl8OE8UXzR1qex/Ei/WmynsfrySwuLifni1kxKeLLYhbPymSd&#10;rP/Eu5PZcrAc/KXyQouAFUZfoH21QoKWjLXna5hsqVcKZMoD2p89RBhCShCrNewWWIV50HaGO9Zi&#10;swbmwjhMPlzwNP/NLMbAQj2Rze6zqqDk6OCUJ+PVesqScuGrcaQIayop8kUxm+9rqszLZO7Du68M&#10;yANj3TVXHcEG8K2GvkJofh26DZw3VUhBWv0ekbqTIH/AAUnyPC+CxTAZHNrbRFdlj8deYbKMdI0j&#10;3MtuMK8Gx81dW+3IRg7mlkLgixyEG9JcIKqsTMYO5FdRxviLCJUNPEychGxR7jfh2ruWamAp9tCt&#10;aTZraUKkxlsQCZW6pePozNsZQYXpPo4HNGNUj4FaxnueVWiIgQoaGmhTxrUqPCCujOodcgLOi6Z1&#10;t6IhRoAaMxg31Dp4AqFj4MvIMsAnkP1eF+H558+Gb1fRDCiAX+B3b8yjOgJidVZ5GJ8psCgwM7XE&#10;ZZgnYsO3XH4hu8AiENeivs4y5DAEHYrvgVcfe3gEjsARqhoMEIhuPOFykeNfwHQ8DzMZoAC8feKG&#10;JnRH/YHG21FdqJpnqgsj36K6ruUQznvuc9eAZCNXSMnblN/UZ9Gbll/c1hVFCVsX1A9s+Oo86O6/&#10;LsjJoixTXA+2MmmS5l50vyrLRbFI32X5XZbfZRnf1UBuUCyf7DaPNsOzF7IMI1+TZYG743ErPHQb&#10;eDa+bSnO3r4U/8fCmy2StCgTL7zhtR1fF8a9MLwQzA974XmeZe+i+y66/4fo+u8R8KnG7+TDWwN+&#10;CzruQ/v449fZXwAAAP//AwBQSwMEFAAGAAgAAAAhAHe/97DQAAAAKwIAABkAAABkcnMvX3JlbHMv&#10;ZTJvRG9jLnhtbC5yZWxzvJHBasMwDIbvg76D0b1xkkIpo04vZdDr6B5A2IrjNpaN7Y317WcYjBVa&#10;eutREvr+D2m7+/az+KKUXWAFXdOCINbBOLYKPo5vyw2IXJANzoFJwYUy7IbFy/adZix1KU8uZlEp&#10;nBVMpcRXKbOeyGNuQiSukzEkj6WWycqI+oyWZN+2a5n+M2C4YoqDUZAOZgXieIk1+TE7jKPTtA/6&#10;0xOXGxHS+ZpdgZgsFQWejMPf5qo5RbIgb0v0z5Hom8h3HbrnOHR/h5BXLx5+AAAA//8DAFBLAwQK&#10;AAAAAAAAACEALTgsvBslAAAbJQAAFQAAAGRycy9tZWRpYS9pbWFnZTMuanBlZ//Y/+AAEEpGSUYA&#10;AQEAAAEAAQAA/9sAhAAJBgcSExIVExMTFhYVFxcYFxcXFxgYGhoYGBcXGBgXGBgYGx4oIBgaJRsY&#10;FSExISUpKy4uLhcfMzgzLTcoLS4rAQoKCg4NDhsQEBswJSAlLS0tLS0tLy8tLS0tLS0vLS0tLS0v&#10;Ly8tLS0tLS0tLS0tLS0tLS0tLS0tLS0tLS0tLS3/wAARCACfATwDASIAAhEBAxEB/8QAGwAAAgID&#10;AQAAAAAAAAAAAAAAAwQCBQEGBwD/xABFEAABAgMFBQUFBAgFBAMAAAABAhEAAyEEEjFBUQVhcYGR&#10;BhMiMqFCscHR8BRScuEHFSMzYpLC8UNTgqLSFyQ0sxZzo//EABoBAAMBAQEBAAAAAAAAAAAAAAEC&#10;AwAEBgX/xAAuEQACAQIEAwcEAwEAAAAAAAAAAQIDERIhMVEEE0EiMmFxwdHwFJGhsUKB4VL/2gAM&#10;AwEAAhEDEQA/ALMKJgyUht8Wp2Q2cROy1NTGL40SwspVyDi0C+zHSNhlWNYxEOCzXiLwoMRrG5tj&#10;cu5qsuS0My1ARb2zZVXQPDCX2HfBxJgw2BfaYnZ7YQYONmC64VWBS7OxgrCxXiRbSLckjGDyrSFR&#10;TiWBhDdmUBEpQSKxnctEyxpEiGhf7SAMYQtFvUaYDdCRg2NKcYl2hQ1iRXGuic1RjBZW0iDUQXRf&#10;QHORbmyJOKRi/OB2yykgXDcI6GJWe3pMFnzkFLO294W8k8xuy0a5tOxTXDkka6RXr2XMNQCRrGwW&#10;u2tQEK9YQXaVD2RwNGjrhOVjkqQg2UhsyhiCOUFVYVhIUU0OePuh+ZMOaGfOuG6sNSlS2AFQ2DYf&#10;OKuoyUaUWVdlkJJ8WGsbXs2WhIdKhwDRWy7Ig1AKepizscoAswPpHPVniOmlDCW8pcBt8krSUpXd&#10;3gPESsJFaCF5+0EgOAaYlqRzpO+RdtWzKO2bCmIwAU5e+HcUzEUM5KifEXO+NmndoF4JA41iltMw&#10;rJJAc6R30nP+RwVVD+IhciSUwbuYNZQUnAc4q5EVHMDNsykhykjkffhAXjaLPtNJcTBRmGcJW5El&#10;QJTed8CMuMSVV3s0WlTVrplMAYKJRxyg6ZEFRIhnIRRF0ogiUQyJMT7uEch1EDJDQ9KtSmxwy1gK&#10;ZZiSZcJKzKRuhpG01gvloYPadrlSLoSxOtRCQSDSMKlxPDG5TFKxCWUgvdBizRtdgAU9DFUqI92d&#10;3UQzinqKptaFi5HmDQeXEZiyaGB84hhuWx2Y3ciJKRjChMRKo2A3NGzaEtCSkBR0jxMGupYF2OkF&#10;LCDE5AFy7pYFxE1S0Eb4PIQkgkwvOQBgYNzWsgC5LREJiZVERalJyHSHuxLIJ3BIfHdnA1Wc6QP9&#10;ZVqkcqRNW1zlA7QbRILkkZQMogh2g+6DWWeFYn0g4mgctPQW7s6RBaTGzSZwZix5R60SJZHlAOrQ&#10;vPzzQ3IyyZrCFlODcYwZpd1B+vpFnNQ2KUwFNnvVaj6xVTRJwayK+eoqzLb4giWRF4vZQaigTpAD&#10;YSIKqx6CulLVhtm7QuhjTQ4+kWn2i9Upcag/RijXZymrekZCy2MSlFPNFYzksmXVqloWlkn1ikEg&#10;ChJ5f3hO3W9SaJB4n4QtYbUoqcmu+DGLijSakyz+xcTyiIswwYvDP62KRUiE1bQSS98iuQgqUmZ0&#10;4oKbDWoIfUQ3K2MCHvekJzrUVBgtRG+MS5sygBJgOUtwqEdhg7JU+TawaXso6iCypU1QAKoIpRFH&#10;hHVluMqUdgP6qI9oRBdgI9tIGpLDrA7asqoxPCKC2WJZwC+DGGi29WCUUtEXa5YB86DvCk/OJWZK&#10;FHzekaorZ8zMKhiz7NmfxCKNZaiJZ6G4JsiGoovGPsg1HQxVWTZyhis+sWCLN/EepiDlbqWUFsYX&#10;Z/pj8oz9j4evygiJZHtEwwg74GNm5aFBsxRzAjH6oXu6w/3mhjIWdY3NkblRKH7conymHUOQ8Ody&#10;nIiJGSlqEE6RlNAlTk8xEojHdw5cjKZJNBDYieBiPdxkpMWRsJyYtiPrGF5su75g3GkBSTC4tail&#10;2IlETmWqWmhWkcxEU2qWcFJPMQwpHu4wZcFEwHAjrEFrGojGF58gNg8VlqlNWLtCXwj0yQc4KlYN&#10;ma2mY0WdgnJepENfZhmKQpadnipCm44dYLaYVkXku0IAxHWMTNooGYjV1WdacQ43QElRpCcpbj81&#10;l1a9ppehELydsBJcsYo5oMLqBGPuiypqxJzdzap/aQeykcYEO0CyGcdI1tKYkFNG5cQ45GyK2tOm&#10;OO9uhsAAYTtb4GcTTJLe6KpNo0aCItTloyjbQzd9Qa5BJook748kqSaw2ls4T2ntCVJ83iUcEjHi&#10;RkIbELhsWNntCDi8PCZLyA6CNE/+S+L9ym7o5frh6RuezLJKnIEyWtwWzDg6KGRiUrDxd9ByVPS9&#10;A0XFmWNIrJWyAPahhFkWKCZ6RKVn1LRuizVPA/KF12kb+kKCwTH8/vgyLHMzU8KkkFtsYll8oKOs&#10;BCGYFQBOT48oYSkiAzJglSAY8LPvg7RKNcDYv9mOohVRVlFm8RJEZMxWJSrN4MlG8w4YDMAEa5gd&#10;1owFnQwdKy3ljHcJ0jX3MzWpu1V5iM/rxQDRrv63RgQroPnERtP+E9Y7OWtjl5j3L47dWnBukQHa&#10;WaMFNFP9vScaRnvEk5DmIPLjsK6ktyytPaCeoMFlO9NCeeMVc61rPmmKVxJPvhoWVRFExhFlILFB&#10;hkorQDxvUSTNOLxL7QYsl2WYBRPhGLtTrhCE6Yh/EtD7i/qKQU0wOLQ1ZlPm0PC2zE1C34xW2KzK&#10;mVQAwzeB7R2jJs5urXfVjdlsW/ESWHV4RpN2HWSubNY+0AJAWlt9GiyRPQvBQ6iOcq7aDASEkZXl&#10;V3YCEp/a2eXuBCBuS56n5RPk7Kw/O3dzqCVG+QUgJairwc8tIWtO0EJe/cABo6013tlHJ7Vti0rD&#10;KmrbR2HQNFfeOvSGVDdiOt4HT7T2kRUCZLTpUEwrO7Z2aWm66pitUop/uIJjnSioxDumxhuVHqLz&#10;JdDYbb2qveRNTmpqch84Aja80gXlobgIpO6jPcE/3EGTS8AK7LmZbppDBdP4aQjaJg9tRJ3kkwsh&#10;d0UVgWx9AMIVkJmKUVXg/wCIPwjmqVlDqVhDFqPJUkuwNKUjN9i4KgdQW9YBJmku/rlHptpAHiPC&#10;kFVlZZglTaeRZo21Nu3Qs/HmWeElrJLlyTrjCCbeGok8zBk2ghnG6js8CVWKCoTYcvwg9hts2Su/&#10;KWUq3Z7iMCNxhRU4Xbw6fLWFF21TUYPSBzY2Bhlc6PYP0hEBp0l1NigsDyOEGl/pHqwsxI17yrcL&#10;scsTaCKvXfnFlIt6Wrwp72ieKN80VbktGdPnfpEl3XTJWV5BRSBzIfo0attXttbJoKQsS0n/ACwx&#10;b8RdQ5GNYtk8ggPxgkiekhzTdBcoQA8clclMmLUbylEnUkk9Y2XZPbm1yk3SoTAMDMqf5gQTzeNd&#10;WkNeGG/EQnbpwACcX5CkPiUo3EV07Hddg7dlWlAKVJC2daHqnVsHTviO0O0llkuJk9Dj2U+JXRLt&#10;zjhKbVdDAM+uHGMJtBArXSJxw/yKycuh1e1/pHkgtLkrXvUQj0qYR/6mJJ/8ZTbpgPQFEc8mWgaU&#10;NH37xGSU0qKx0w+nZzylWR27s52ls9rdMoqC0hyhYZTahqKD6aiLsojgVhtEySsTJaihYqFDL5jc&#10;Y6DZP0mNLaZIebqlTIO84lPCvGFqUGn2NClOurds34Ij1yNAlfpFm1eTLOjFQp1LxZyv0iSGF6RN&#10;Bzu3SORJHuiboVF0KKtB9TnJtDpCt7EO/CPJnHI0irs1qIDAn8JqCKUMOrLMR5TV/hG4TisXYlqS&#10;rUbdpD9mmqJYHqaQ8lSR5g5GbRSKnvXOArtJ1wjutchisbbI2qRgTu+TdYlN2uSHE0h8mDj0jTVz&#10;lHOkRQoisDAguqzYbdbLwdUxSjoSogHnjCC541hMTXGMDUrfFFZE22xy0bWVdKEBgaE5tu0isul4&#10;KlI1goQSPCzbvyhHOMdR8LkKXImmQc6QxJlkijGILSRUt7/WFVWLdkzODWqIpRvpBPCK++BicNCY&#10;km0g40pSj1ypGbMiSSScKfWEAtawCxJ1/LjEk2tWnUYcoqbZOvKKolUk4jwVwhtpenIY9YCqeQHd&#10;uGUCD6U1iKVORpHK+1qWWWhOzpDY61G6MhZBbkN+kRUrPlEnapxyGn5wrQUxkzC+vDN4Wtyi7HlE&#10;Zc31iK3URSvCFUbMZswhUWKCRnz9YVRZ2BcEHIkdKx5C/C59PSNJp6Bixi1TWKUgMKnn9e+EZs2p&#10;EMzCVC84+VfziM2xgi8DXFiceFMY0bLUDzYrMUw/KDWY1xw0gaZBUBVqxKX4QGFc4pcRhVklWJck&#10;VONeEYRPYCvGIon1D6g+sQRZVkPS67RrJ6hV7Ddm2mfE4ejDDOK60WgqLvhGO4UMAdcD8ohLTiek&#10;NFJaG8xlYKm4A+gwg0g0Dg7oGk5aMOUTM3QO+XpCsZbhh5d0ekLPtVevCsQmSlFJo/DGmUEsYCmG&#10;5zXTCEegeo3IthBCaH88KxYhKTR/RoqCsPqcRmRXDhDyZoUxYO0PTrSg/AnOkpBjJL0POkQWog1V&#10;0VT3wpMnEKwbXOMm2HQGOpV5bEeVHcYslnThfSXQVFiHcJWQORSOsXPZ+ygrSlRSq8AaFxRaS55A&#10;+sWM/YxBzHStGphkYlZ7NcnSUhDFSZoeoKmS+fwjz+NPQ+2qOHUXk7ASpKgldfCQqhcPMBAyrdBi&#10;c7sziRNoA/lBIo5z4w1shDJnIUpQKCGYqBBCVlv95OlYntMzBZ03Vm+Sm8kEAlwL1KOPNmcHyj6F&#10;LiZXze/octTh42tbb1K+b2ZuEFUxxeAa6zu+bnSBSuzt1aLyyoKXcIZvaZ3eLGdLmBVme0FXeTbq&#10;5ailRQPEUrBBrhFJsnbFqVPUicCBLvqSSi66kl3BZicaVgVK9TO0srBhQp5XQyrsyvDvB5Ct7mQI&#10;H3s3PSCnsmok3ZrM9CmtFEa7hGvWftZajMQFKRUCWSpIBuEi9ozNi0W6+0doCnBRdICnN3FTk+pM&#10;UlxMlJZiLhYtWIzOzSwS8x0pSs0BB8Mtaxu9hoyrsvOlrUUrRdBJGLtlkzs0Sse1lKWoKW96VOJY&#10;hqSVgBsR5izb90WlptkwLUL1VzVpQFAuQFUZktdYEBzgkxGVaTeupaPCx0SE7FZJF898pQdNAkhP&#10;lKrx8SWNAMwzF4PtOyWAC9KnTFKUUpIZCk1YEqKKpAbzYP1hPasoom+O4lRlkI8WN4G8QMWDgHP3&#10;whZ0TEJCkJvgAUBwxSSVAMGqWJzDVaJxk77FuRFO0kEV2fOInyjwJrWg4nEasYnI7O33uzUFg/BV&#10;4pKTXGjwn3WiD5kkbinBT8h1MH2XaE91OKEFQ7yUgpugkEGYpWeFG5tF/qqmHFfb9nP9JTxWaZK2&#10;dmbQlLouzFOzIa9vZy3KKVfZ+diJalCjXQT4SHCuBr0MbBZlS79+ZIo7CjAD72bVLNuh0IQm/dAZ&#10;MsBJoCpbrGPC70g8/GxXwqjoma5s7swqckqWvuvEhKUmWpV+8fvOAGf0i2k9gElS0i2S/Ddukyyk&#10;KKg9PEcAx5xDsvZEichRSQu+kqLKAIK0NXBRd+sbXLVL/aF6FaQKnKWmJuq33WOqEV3kzlSdlWl3&#10;+zT9T+ymf8YkvZdoYK7qYxCiPAr2Q5y0w1jrUxUu6Kl3S1crzt0i22RJlLUb1Ei61cHx+MF1Ja2X&#10;3/wH08N39v8ATh8nZc4pK+7UGUlDFKgXUFNQjDwkPrElWWai4bimUHDJU9CUl6ULg0jtu2ZSUrcZ&#10;ypJLnPv8fUwhYEeA0f8AaTf/AGqhoSxvP5kTnSUfnicitEtZRgp30PuaEkWOYRdKVYj2S3M5CO3T&#10;ZY0EVW3AE2ecWFJSzT8Jzi8aSSIvNnL0WCdf7rulAhRTUFnwxwI3wOVLmBNEL5pV1wjrVuXLJswE&#10;xN8JkkgKT4mLFxiWDfGB92N0aEFJteQaiw5nMJFlmKPkUFGnlIx3tAZlhnrUEiWt6jAivHB46Moh&#10;54ZrrF+KAfnGbDaCZ89JUDcnyqB6Ba0tj/CBhSFdle3zUpGldarp+be5zeybPmEhwRXNKh7xD0yT&#10;NShSRLKgVEggGmBIpxEdR8Cnwpj0/tC0kAA4edR9Ep/piuHNWZFaHM/sU7OWohnAAUQRk5AxhBVk&#10;m3qyljXwq+UdYspAlS/wI9Uj4xlaH0h4RxRTBOTTaOVKsswj92uj+yflEbPZZrk92t/wq+UdT7oR&#10;kJH1SDyVuTxHOJNmm492sf6T8oZk2CeSCJUzN/CeUdElvp6wcLOg6xN0FuOpnNh2ftJVeElZO8CH&#10;5HZi3KDdwWbG8gf1R0BFpOnJzBVW1WTM2ZOrCNyUHGaf/wBP5ygCZiQWDhnIpmQWjI/R9O/zU/y/&#10;nG3HaJDOw5npjHjtBeh5MR7xFFGysK2ijloL/vVkPRTMHwYl4qZtrV9ulpvlSQFtn/hK8rjMgQnZ&#10;ZFnYtKI4CuvsmmOULLs0q+FeNBGV6YCHDUUSGxj4kYpX8rH25J5eZtCkrlhV1he8Z8OJ1VT6aGET&#10;FEBpwBNW9zMdI1mRtIJHiWojf4tPaxJ5xOTtJIwmF6nyGhoeWPpCuk9wqReTrHMKgtUxCik3kmpY&#10;ti1+piuNttCrUiWQghJKndjeuKD+Y+0QKwRO01EO9GJ8rAkADIUr7oFZrUAoqUkX3DMFAYC85JY0&#10;bAawLOKd88g4cTVmOTdgTVXvCkuxJ7xeBzw1hKfYzL8tllqP4QaDQlgzYchFlI2ypXlluAai8zaO&#10;G4xhe1VV8DnCqxUaGkBVqiBKlC9ij2zY7gC0S5d5QTRIIISlKlKUMmYklndhpHvtQMxHeG6k2olw&#10;pim9OnAggmjJSMsVbxHrTaXnBN0JS0xvE9VS1ApAYXRUGmfU7NPsMgi8WBVV6XgSxxZzWOyipTWe&#10;xzTkoPI023bTlTpSFFF6eSpCVMykJAF0ea6AStVToWZgAumbKSiWspWDMSq8kEq8qmBBPlLpfA14&#10;CNutthkolFTJP7SWXOP71L+jxKy2azLSXai1gVNReJDGmuekGVKXdv8AMwc1NuTNT+1ytJ3VvhDG&#10;w5/7Kae7WAqahQCVOS6ZlfLh8o2abY5AFAaY0Vgd7tCPZdcopIOSEB64hc7IDQg84V8O0sN9Rufe&#10;Sewsm0vhLmHTxD3XIJsy2LmIvCUsVoDMBdJAIIZGb+kbGZskO56J476xVdmLclCKpwly0l0kVF4K&#10;DZDDqYR8ItCn1UtxaZtJUsXjLNFJLX3chQYeXVoLYdpzShRVJUlXeKdJWKAIlsXCWrHttT5ZlqKU&#10;kl0kYN4ZgUXfhDFgtiSqZ4CxUmlH8iQX3U98FcLFZCviZPMFatrLlpCjLJdQSAFuSpRYDytjDNg2&#10;nNmJB7lSS5BBmMUsc/AQaMecLbbKlpRcll0zpS8GcIWCRnk8ObOtUwXj3XmWVAEsQLqRXmIo+Eik&#10;kL9XO7JL21NRMKfs6pi7l4ICn8KVYvcbFQj2zrbPmJStElKLxmX0rLKCu9X4XphwgdotE8WlCxKS&#10;CZKkkOc5iCC7bjGdmWieygEprMmKq9Ly1Kb1hqdCMXk+voTqV5yWfzMFY+0c1dz/ALdSkqUU96mi&#10;AQSliCH8wZ83EF27NmdxNvS0hNxV437zJZ1MLtSzwKwbLtCJaJXeIuCZfCglTj9p3l1i4Iej7o9t&#10;azT1yZiVLSQpBSboqxBBaOhRlu9PD2INq2hU7PmKlkSlWdQM1X78nAhBKUgAapGEWBtsyUEIWi+t&#10;T3bqsbocv4cg0ImXaFiUpa3KFXkshi5SU1q1Aow5O2dMWUKM0hSL10gJFVBjjjQQtOl2m4t9Ng1J&#10;vClJISTaZhTaZi5RlgI8QUqoSlCjeBAN5/FT+GByrYpFoSPs6wqeqWpSrxNJa0XaYMCQP9Y0hybY&#10;FLE5Kpq2UhKS4ABDKDMPxHrA0bLVfdUxZ7spCHODqSSwDfdFd0NKErPN9dgKSuv6IyJtplTZ6xLX&#10;O8YBQFMEm4khKHoKGtM90MK23MCQE2ZZvArIcG6FKONMiFjfdh2RsUpVMJmzWWoKPjNSwS/QAcoz&#10;I2MhF4gl2Z7xqkOQDWodSsdYKpyTWf69gOaaeRKQod3L/Aln/CI8Z2/oD84NZpIShKRkAK6Cnw9I&#10;8pB3dH+MdFPKKRCecmxLvw7OeLH4lvWJiaBS9vwPzMTMoPU03A/AxBcsfewOb++KEzInB3o2IZL1&#10;5mIm0j7q9aJx54AwREglmIGvhV74hLsu8Cuij6MPfAyNYIicMyzalPwJiS7U6gKgPiRRm3j4xDuS&#10;qhpvAIfi9RGVSWwqA+NW+fSMY8J4c+InQAEEaYAxkzkqqVrHInpSBCSXfNnowDHj84kAvLhUt8C/&#10;GCA1iXLWQXFnByP7QZaBmPI4wU2SashpUo776/8Alu00gptMpy9mmJG5Sjxr0g4VII/xkHeo/FJj&#10;yjnJO9vn3PWYIta/PsBFhWkH9mkBnLKo9XoY9L2YF4SU5EuU1dnILtp1iUwS/ZnTicg8ljuLpFIL&#10;LtstALTFipb92+ObHByfSMpy6epnCPX0G7L2aQoJJSQK+Fybr5UpluhxXZ5JN4TF6MJZLEZlwSXg&#10;ErtACGBOYyPoHeLmxbUQUuqbVjTupmIwwSRCOdW+fz7jKFO2RUzbPKs/iUklSgwuyCFLUHdgVuok&#10;NTJozZUSph8s1CiP3c2WEEciTk9BoYbmbUB/z66Sw2/L6aM99KBKgJ7qAcpFS1QCWi1Kvpj0+eBG&#10;tw+Tw6/PEqrfZpakoXLLhyHSHYsQdGI0hqy2ehfANjer6EYwVU1NAmTOUkVAX3lObVfQwc7QUAAJ&#10;Uw7rqB0vLDR3U+Ipt7LxscM+GqRt18ivlWBwAbwdTlzUkHN0/GF7XIIUio828kkncGcmL9FqlOAp&#10;aAouAD4cCU0IJGIjM+xoKklgWIOCj7h746Uk0rEJS7TugJsQJdRGGYwBFccOsUXZ/Z1ybNN4uTqH&#10;u8lno+EbNa0Lum4UhWTkgYh6NpCthszKJCiK43gsEZNgR+UPKNyUWMpkIYC8eYr6hol3KWASAGbM&#10;cNzcIKpZyam/+ke+MKU4xHq/UVAhsIMTK62SEkEE1cVHHjEJUsXlZ4dWGO+GFrJOR3v8G+MCUrNx&#10;WGwZi4sjEyuQicglmHHLF4CpcTlRS2RMOo+K9mzUfUPQco9JQQ9Wck4dG0j2WLPGQqgqGrr8YSw9&#10;wsvEEF/rCFZ5Boc8a++DhTUf6EAnOcA+Oh9WhkBmJkpISlIBDNp9PAHxgqhRLnhj84WJDn5dYMUL&#10;Nk5cFlJZROpGn0YEjVsNDBJU0ODpjUt7oLQEyxT9N+cCUnH5/GJFiMq1GJf0gE48Bz+QgILIFPzx&#10;iN2n5AxlQxdj9UiDA6c2hkKzzGo+A+UYKM+efvERWDphokn3U9YIVDMHdRRyzbGCKQTUtXmT6Vgq&#10;5X8WGTUPJowg6XuaVdMIXmgkuynGDGaPrlGMMSpTEebgxO7IRKYoN7P8pbkCB74WN5x5waYqmseT&#10;iJ2iXNIbwkPmJnxPpujBBKs5Vg38g/4mseuXaEVGOXuAiMyzF2SoE5i9TdQHdBSZn3Ad7p/5GCKa&#10;nID1VYlf6Zy2cZteMHmTfCwkTUF6l72uT79YVk9lFGqJkhW9Kz8EweX2btN0KSsBwCPGoFjXMR5q&#10;U6d+9+X7npoxn/z+vY9JtoUbq0in3VKQrmmrnDOG0WGUllETcBmsHAgt5gccyHivX2fnEX1EMxLl&#10;STQVxI3QTZ+zbWUhUvxJOFU/FUbmRSvFo2Bt2kmWMnupYJCCqjALWQXOrMGaIzrYFOEyyk694KNu&#10;vGEpdjtRUT3YUQ4LkEb6XmMY+xTXcyEi6SaKWGJFS15id7QdXdtmvlZBlS1GveKDYsp3FK1PGBlN&#10;P366/wAVRzBxrAZlompcFIoA7rOdByeDSL5H/ipDeZ5mJNaeI6bseUUz1v8Ar2EbWnuDXKB/xJp3&#10;lbhurwVc6TW+l88SccRFVaLKpa2KEIyupWVVppGJeypTkLL5YqFc8juh8lrJ/PInibeSXzzLuzTZ&#10;KVXkyASzVIchx4bxOFIa2nt4+FKSlN1quFFmb7qg+bxTSLNY0kG6pwQXvqNfQZGGhNsqlOmUtagl&#10;JLKUzF/ZExqGhpjGjVtfDf55sEqeLvW+eSLezbfXdSVLl3bzKKlFDpGLJulzhoIMO0VlSsIEx1KJ&#10;LITl95TCo4Rr9q2pKQPFZqAOO9CRQ6AhR67oxYbalCr8tKpYUCVSwQAsAE3kJHiHEAJPGKw4ipn2&#10;f0Slw9PLP9m9ImpZ1KDUZTtiaMQaPSsZUjGrHUgH4fGNZG1bTPSAmyFQcEGY4S4II8zA1rjD6DbM&#10;Z8yzoTmlKFrXuAZQCTweLPjKUe9IguEqy7qGlOS7g/DpECrVukSmzK4O+Zd6bjAlH6f0juRxMwVQ&#10;WWX+usArVx6Hn9ViUtW/1HugsCG0qp1141iSltWvr1gfeNT3/wBnNYVtW1ZUopStRBUKEAtTeAfW&#10;EHGzOFWdnzHygcwgYCmrKG7FsI9ZrcJiAtJN2oFAPKSC4PCIqWBnXeCPfBTM0YWvhTfCylPv+UEm&#10;AAH4H84ARWgOHX1xiiJsYlDL69IYkqctR+J+MIt0hqW3F8SAfVjAZkNlZ1AP1SITTqQaZuYinUNT&#10;R2iAnXmprh/ekKMQWGxPoKOMqx5C6mocah65VGHOMqetQMq+/U8oiiYWYtxYs+D1HGGFM3jqd/lp&#10;wf6rEnZ/Ulm5mFxNLYgtngW3U9IneLe0NfM3on0g2FuTWRmkci+m6JKWsYVyIfpR4HMvsxKCOKk/&#10;Eb49KwYO/wDC6m5hUAIwucM1hKs73ydngUhcxZPj3UTNu9RN+ETlTpmASrD7r/GsSvTQGShT70Sz&#10;6XiR0jBMnvLtVF/xTaa4EkDrA5SiKXlDnaD7njKrTP8AKZSmOqEn+oQN7T/lK/kSP6owGc/NnmNW&#10;Ug6EEhXE1aPWdVoHtTEtpeUD/KQ3rF8q3S14pPFk5dILLErC9XQhQ9zx5qXENdD00aC3BWJVoVLY&#10;WlnFUzEkcqkv0gkq2W1KWSpF1NGSaBtPCBGbWsSmer1DVw1dozJ2hJLPeDh8NeERdaVr4ciqpxT7&#10;2YBO1LafLLBzchHuNYGraNqHnQw/+lLci0Wf2mTcoo55GJ7OkgBws1fAGB9TZd2xuTd2xXNdCJc4&#10;qJQS7FRdSQ6QSnAgO+kOjayiCE2dGTq7tRyYHA1Lc4sJttuqYAqwd1NjhlCu0trTAGSGChdxOJOL&#10;xaNdzsmn+PYnKkqd2rfn3AytqzJb/wDby6saINKNgSGdvfHrLbZpBIlF7odkjxHDw1pn66RK07V7&#10;tpbXlBizULOaurD5RCy2yawSqaEBTEBCQ4SXITeIyDac4Z1Ha9vn2ESs0r/PuHmWSZNR4pKwoEeZ&#10;xrUvRsesFsnZ1bhXcgAVBE0IBOpCVV5g4xky0CWCS9MSkknqaUgaZ0qTUOlTVLqwdwKO0JLiW1aP&#10;r6NDRoZ3fp7M2my2SdMQCkSkk1vOVBuIAJPyjK9jzE1NqSk1cIQkF2xcuecU1g7QoVRIUs6fmoj3&#10;Q4VWpdEy0oo9VAm6/wDDTHjEHUqN937/AOnQqK/69P0FXsKQpjMtFqm44zCBngE3Q2+sKrmoSpEq&#10;QggVqTiWN0OSLxocDo8NzdnKUU31ULg1wYaAB8DFTtiXZpCSsklaVA3ReYh83c+sdNLFiTl0ayIV&#10;YpReHqnmCXOtyif2cmUxPmUVEthRDAQOXb5yaTpF8H2pLq5lB8XR4uVWqWUGYmWpVWqQkZDLj6Qp&#10;LnzV0lypaXpmcjSpGkfZfExWlz430z62/PoekzAoBSfKahsKcWeDGaBiWBfdj64Qpa7LMIUb5AqW&#10;lskkByA9K0apziss9olWdYmTbLOUsChmLlzADkw7xhUO4D0hXx0drv8AoP0Uursv7NhStJAc57+Q&#10;ybi8eKUFQKkAkYHwuATvimldrrMpVZikkk0KC1cR4Xpzi9kznYhTvUMD4gM6kNHSpJnK4tBEyg3h&#10;DuaYNV8DUUgMx0sLzavX/c/08ZmT5ZwB4mtd7VZ4HNtJQrxM6h4SHL7qhxxw3QyABLCvTE9MICij&#10;4mtBu9W6xicSoXgig/CSRnpHlLcYHi8URNhVzvlhQHUnOJJJJZK04aEdP7QjMTQpSoA63fjDNnlq&#10;CWLLJOB4AM5cnDWFd00khlZq7Y4Cp8iNdctI8qZXH+zZtBBZrwwZTMQ+HAv9PCxkJdiWOtCN9Lvx&#10;gZBZWztuy0qCTfUS2CdaipZqNSHLHaO8QlZoSHIvOBufA0aM2jwt93cTXeA7CByihrqVJAGFFdMG&#10;EMkxW0MZ0IG58+ADx5YVqWxNR8qQNRU5JqBi+A1o7mAInJJZ0O33W4MQhx1hhR5EwgsO7VhmH6Bo&#10;zfmeylP8zvuoYChBVgEUoS6/ceOQiRkS711SUlWLC8Ohf4QuQQgmTsbiQNPGPiHj01U3HuyBmQop&#10;5EKVWAz7LKastLM7gqf4ZtrB0WSXLCaLS7EftFgFw9Agt1jZBzMKtKiX8SOquuMZKn9mbyRMA9IK&#10;q3AYTlAcH9SHgI2pI/z/AP8ANUa/gax//9lQSwMECgAAAAAAAAAhAGbVueFRWgEAUVoBABQAAABk&#10;cnMvbWVkaWEvaW1hZ2UyLnBuZ4lQTkcNChoKAAAADUlIRFIAAAErAAAAqAgCAAAAN5VfIQAAAAFz&#10;UkdCAK7OHOkAAP/KSURBVHhexP0HfGPXeeANgyBAohAAe+91+oxm1JtVbEmWJfcm27tx1rGzqev3&#10;27Td/d6N7cRxiuOS2HG3YyeyXNRtyaqjMpKm9xmSw94BEiCJDhAgwO//nIeE6NGM19ny7f1hMJcX&#10;t5x7ztNr0dxy3vJ/dCu69P1LS4t5bFHR+rN1p2jNspZfK+Y/sxVt/MxOLpfTg2tr67/qTiaTueTw&#10;9Xwu1K1wt6I16yXPz2azenO9bWGnyGK75PHCeDbfnDNLSt3m/tbCfSwWZiBvtVotRbkiXq1otcjK&#10;kVVOyhfZLGse/9x8ta+svaUiF48UO/OWcGA1GpyZuLAwO+mwFQ0NDjrttoGBAR7kLXNZ1jLJRGzX&#10;rl2RSGR2dpanVFZWOp1Oj8djt9tXV1fLy8tjsRg7nOByuTrb2peXl0OhUHV19YkTJ+rr66OxcCKR&#10;4M+VlZUtW7YsLS01NjZWVFS8/PLLjb1XnF2ytu+4dv+zL37t698tsRZz/wqf1+kq6e5s2bV7R+/W&#10;3oB/YWBwtLtry+xM6Mixw9m1lb6tPW6Pb2pqKhgMzc3NrVlsTz75ZDazNjg4eP0NNzc3N99551uH&#10;h4e3bNvR0tQwcO5sPBqOpxKlpaV79+4pKSnhJvl8fm0txzgzq5lvfvMbb7rlZgYcCAZCy/Hu3iv6&#10;B4ff+863//3f/FVgenxi5MJKPGq1rKVXkk5XWUVV9eSMn/MsttJkKs08JJeX7MVFvJfP55uamGTa&#10;y8u9vGMmneRdaqtrmKXiYoEBHldcXNzS3MwscRqTFk8kWNbV1RxAtZpb40g0Eeccn6+irKzMaivm&#10;1/ngIuczt+xzQ1kUr5f55BLO4XU4ziWMhJdKJpMcYS24JB6PM+E8KJVa4U8u5AQ5+T//2Z//H0VA&#10;wapLbQwFUFdsKuxYgE/Qhv9+Gf0248BmJGR/HRPAK0Hf17+LLMVFVou1yGa1FvGt+0XsbkLLAn7q&#10;dGxG+E0kwIzoDeNhlnkFNt0p/AnSr0FF5MX4AtP09deKrBtHivJrlo0TGFSRrbmxKh6LvHbgxTMn&#10;D08OnH7t5efPnjoSmJnoP3dmMTh/6NWX8vnVtvZWyIinzFVXV9Pe3sZacvd0Oh0MBtva2gAmwIWD&#10;uvbABz8BE7zR5MQEO4yQfS5pamryeMsY0OTk5O4r9mVXsi6PB9A7eux4ZVW11eFx1rZPzIU+97kv&#10;NjXURWIx5rTM5aqo8F2574qtO7b5/YHTp0+nUpmG+ubJiRkuLPO63GWu2Tn/wsLCnj17stnc1PTM&#10;xz/+8bm5AEe2bt3OqP71X+8H31Zz+fmAfyWd8pS57aUlN9xwAzMH2vMIsAJoTKVSuXz+3nvvae9o&#10;B3YTyVRmJbsYTrS0tjXW1z34kx9VlZdn0onI0mJDfV0qlS51lOZyRQwylkiBMdnVfDabKfeUVVdV&#10;gn480eV0Av3xeIz3dTkdPMVTJnSqtLTE7XaDG1ArSA/PAj2EahYXM1rubIBBZqzEUQpp83i8TGAi&#10;mQiHw0vLYe6g5BWqzf2Zc8U6nsg3x202G/ucxlWGuMgLcjKnGV6S5wQBDoOBl2YI/2dx0tx9dTXP&#10;BzqyuiofONbqqhzM5y2reUturUi/daewr0c2f/IWGIo1L2zll76LbPaiYvtF30zQZqzbvK8wqkhV&#10;2NF9QN8wUQje6zs2W7F+ACP91p382uqaBUDiTVah67qjc8232VnL5yy8JjuW3GpuNbmSTjTUe599&#10;5tGaGndLS/XuXb1vuuW6q67e/dsf/+jNN11TXVOxsOBfy6XLvc7VbHolnZyZmYHognUNDQ233nor&#10;PLCqqmrr1q1Aw9jYGNyGnxS8eGhdfU1zU0NDY12xraik1La0HJr1z/vng+2d3aHF5Zyl6Hz/4PxC&#10;qLOrJzAfnJqdi0SW/+uffaqxrnzOPw9w+Dxeh8MBtpT5vNyW+88HQzMzcydPnpyZm4Xqs4XD0cnJ&#10;qVtvvY2Xgi1DAsB/wDYajQJ2AB9cAqoPI+IIHCgSCd95550QjgMHDnCEwRcEGUOL+SeTbpbC5ih1&#10;ZVIZ+Ab4yR1sthKH0x1PpoqL7RCZ6enpSCTGQSCeJxYVFXMaS8WZICbYxeBBMJ6uG9MiN7XZwEBF&#10;P8P0VlcyGT6ZDEiSX2OtrUWcLJjnLXe7PXC/LOtkEBUU5TzWkVfTHdZe76b3VxjTtRb4WQPHWOw8&#10;FFiIcA7c5hULEHIZkez/DxjIm+vL6876n/lcHjmUj6CfYKN+6xG+Yfsc4XvjHCPvweAMl9n8bZZP&#10;iFBRMWxQZp1dCyTqMii4mY8pHhaw8SJRVv8sCMMXzdUaGChIKHgon02bIYdyofyfZ0fWyeu2JWLz&#10;Tz35UGBupKa6rL6uctfOvppqX9eVuyPR0He/96221sa333uHE3nUspqIhwFuABopC9gCJeCBAL3S&#10;VOBpr9kQ/AAFIcPW4lJ7CT/Fo8IHeCOd59q6hrr6RofLHQiGtmzd0bttx3IsUdPQ1NHZ/ZV/+Mfq&#10;SsfCQhhiDoXh2re//e0lJQ4Esv7BC7FEMhaN9/cP9/cPVlZUe8srs5nchQsX3vOe99TU1MDQGBU4&#10;AOACvsDiSibFMBgMJIO1BhthI/v27WPATz31FNAM+gUCgY6ODkZnZIV1+b9IBguBs6nIV+HzVFXV&#10;zAeC0SjMqsjrKecRTocbdIBqM4ZUMm0rLimx2Wtra3mKYBOS5MamzIe76UQpNeRHJnN+fp4jDJLB&#10;gLTsQ0H4E6SylZaoJAmZYPzsc2cojnI/RXWYLfI8pFAxUNGPXzkfdOValdF4ljI9dlRwU0zmTMS2&#10;/P/Zz2WwuQCZyqaVZgiC5aEPUIrXvxHaOGJEN/mV701HRG695MciYh88S75F/hM5Ulb5V/BARULd&#10;Cgh5ufN/ma1t8Ld8FqJnLcqZTx6YMn+aD0MRCVVGIzsylmKOR5YDDXVlp0++tmdX39e/+oVP/fmf&#10;fuc7X3th/1Pf+/u/8c9N+TxOa3HePzcdXg45Su0etzOXXclnV198fr9/ZtZZIjjW190DDV9BZkul&#10;+SwuBBf8gcDsHEcgQRDubDoVCy+jO7HeIIayi7Pn+xOptKW4ZCkaW44lHWW+zJrt0LHjI+Mpy1oO&#10;RanEXmTJ5+65+22xRHw5HIYJZLKryGCDQ5PI1nX19V1dXdxwcXFx964927Zte/DBBwFBYI7ZY0E5&#10;DqUQnM9n4/EorNXhLGEwnAOWPv3003By0A8cKC8XPbagAkBqAQMjEtphbinuCA5EkpHlKIiDKjE1&#10;M7cQCoUj0WRyJc80o26soWDYKisqwGQIgSoUIBtIAvJDj6BNIA/PZdPhKZIIq4zHE8kk4iSsF15n&#10;K0FAdvJBAmZs3IHXh/qkkisQTbutFExTNOOGSB96c9C1gFSK9SAYGwd5EKCcWUkxf0xFJpvWg4jO&#10;YCiP/r8mhRYQU6deAZ0d4XWgn1ER+db9wjfUQo/zLZSDH4wJ543fhlVyrUFvo2rKVYiql9kKitxF&#10;v18OAy8nJhTbgJ0i1oiPtRimK9Lp65scgTPbYM3CnYusleXuxx/5SXTZn12JwgA/+hsf3tLTuWfX&#10;zvxqdnxiFK0kGAhEwxEIyVIwCIGHBjMkbCcq10HCJyYmlHiLtIApqKSkpaUFqizGA0sRKOpwlgKO&#10;0K1UIgn6cdb07BwCQnNLG9J7MpOz2UvdnvJUOvvN775SUmSJLCOMWXLZtauvuYoLuWESUFzJLC4u&#10;nzp1Jpu33HTjdUAemiRP95ZXXH/99V/84hfXQbzUBfKoaKN8GDwE7pUBssMrvPrqq3AVQJlvwLeu&#10;rm5qakYW0ayikmbekRWBrbG0DrvT4XCVub0TE1NjE9NwkdGRyaXl2PTMXGg5zOvAHltb22GMHpcb&#10;yEYuUP4Dv2X83F8ZFBPCN0f0KQyJcxghqMhIGC2D4U/hkEUWKAg3yaxmVdhR9sWmCh634p5QEHgg&#10;P3Em56voqzqhyrqcnEmvKEKCdWxgNX+K+IouYoDz/xoGbhbzNtQtEf3RmQrq30U7b1QCOWKkl0t8&#10;VNEy+KxK17rqpSLkJT9irYRZYbPZ9DFMFEAVU0phnyOwFz7g0C/t2MA3qK8FPORjdtbknHVFscBi&#10;X9+JLgVfeO7Jvt6uV196ESNnTVWligMf+53fe89v/+5dd95ZiuHAVtLU0ORxe2anZ5B55hf8dtQN&#10;WxFcBQUvmYoj7EFhnK5ScH4RTA3Ncw4mvYaGutVsZiHgj0bCyHJAEtADl4DnwC6OHDkC1JaWOsKR&#10;+PSc/ycP/cxXBuuzOO0WRNDrr72i3IP+hh6VdrvLxscmzw8OROKrb7njTX3btgH65wcHAcS+vr4H&#10;HvgxYiqn7dyxG1hUGU+lNcBabELZtMvtQA8AXjFyApf19bUwRv5kMAixRg80i7iGfU7kcxBQdIbi&#10;YkeJ4DCSKlQalBseHa2va/RVVtlKHayKEUd9sCAki+nJSW7FayoOG96ZVHEUBGAkbAyJfUUDpftG&#10;1rVjcSnFVGMr5aErqyJhCslZzTGeYqtdpBokiHyODzdRy7MaOcFecA91gB0ep4YZJhn0UyRUUTON&#10;mslKgIw5MX+kV7JlZV5feUVVTc3/NQws8JbN6GfYoK4BhEcM+ht0Ub0Wv3REz7kcL9JlUGjeEHTl&#10;yOXOfyOv0xUqfOuFhSOqVLxh423ggRs4DBtUZOaIfmR7nQ8j7L3y8stIRcsLoEkgvLgUWQ53dnZD&#10;OzLxhGUxMjE+U1NT19XVg72h0lfZ1tyWjIsjAShHBAKYRkdHW1tb4UisvZrmAA6wAh4IWGAv6e7u&#10;5h04nkonc5kV7JPptAAK1BokFDO9ccMA8bfe9qbGxuKGWktJsWXPjuYtvT0IybAsLkmmM2OTE8vh&#10;aGtb/V133bW4FJ6dCwD327fvGOi/wOVwm2uvvRZYhDMoxwDKgUXA9Pz58yCGMU7aU+lEdjXDhSwE&#10;A+OEkZERBgzaFKRQhD2xaZshgSCgX3Bh4bd/6+Pf/fa36uoayr3lMPrlpUgouMRpbR0dsDheB743&#10;NzebTMAA5wVQmGWLhTszHmgBzIo/VVBUDQ3EUE5rtFYvhIClVLmRM2XwdqGaqvArCBl0tYJ+cHKI&#10;CLPNW0NQ+FY3g2ouin76OFkUjG1rYrbJrQoOI4QhHsD7amrra+oaauubsfVdmiFgs+IDJos0pRqM&#10;8Wtd7vzLHb8cxBeOb1YIec+CGqaigqpbhrSIXMd49KPD42Mux+AhHx2hDlJNkQWjE7K3fPKroIEO&#10;ldM2/4qKwieVSvABRhH/Mhkx6OtyGhO2bOzzPBHuNyHzZuwVmlyGwd/ldpaipxmbNOzKYrcWOUvs&#10;kNlcJruSStiLravgQ2D+xef2X3sV/rf905MYHsv/7m+/YFmzdXRvtVhKLVV1xVaucKdTqzPTAUzo&#10;sBpgmmtL7bapifH62pqmhvqZqcnQwvxKKongWoLPKpvhT2+Z2+cpA4sOHHipsrJ869Y+4J7JRAzD&#10;cZeIxVEdodkKggAQU9rU1PCHf/B7f//5v/nmP/3NFTt3eD1u1oLz3WVlwNxCMFTqdL/lzrdi+v/S&#10;P3wFnaa3b+v45ASCKNC1fdtOJMaxsYlQaIl7gt7MM/x5aOjCv/zLD1wuZygUXMnAebIGB8RxAtwr&#10;O2KSwZBkIl1RXlXm8XE3mIeai1miCwMD//VP/+TMmTPYOwEDtA5jG5cfu3p6IDTsgvm4Byt8Ph7N&#10;rRiteiPAQDWB8KYMCWwBUUEh5pBLOBlxvaqmushqi8eSfGLJBA5A5gPc5HXQOeF+aOtGEncgq6Mm&#10;MmZQDpsw36pM8g0FQY5luri5WoB4EJDDQ+2lzuDSciK9gtoK/CG0t3d0b9+1p7K2rqKm3ltR/T/g&#10;IW+Es/8hRv0vn6BYpHiiEqOQALVTX/Rt5BVxEhgLy/o3FIN9/Rb7B/5A86s5YlRHg9ibMf/yvBHz&#10;l1jkVLK/iCsqEVXSqMwQdNs0ZrlC9ECbqDT8wToBl4iLFRXlDNvrLfvFEz/vaG078MLL27fu+Phv&#10;3X3Vlde+613vq6mpR123o1DFUg6nJx5Dibds2bItGFwcHhoFn7FhsPzt7e0AkI4ctRBWwDdPAShB&#10;KnUDAAE7duzAS45zvKqi/I4738JE1lRWdXa01TfUJeLR7Cr+ObzGtgX/XDSyjL9uacEfDYe8Hkw+&#10;mb27d509exYtK7Qkfovb3/KWvVdeiUKD7A8HxosyNTmDTRImA5+E36oDWg2JcBX+vP/++/FAol+B&#10;b0wC1M3n89x4440Mvr+/H0iFezNm2HVPTw8vpZTO2PTx3XmHhkY+85lPY8CAHCDE4Y3jJuA8SMi7&#10;A/1wVxwS3DaPxFiUx4QSC4svlPswGwyDcxAT2DiofEzQ2Fg11SYkaGZ0Qk5QwVW2dEoXl9NUfGWQ&#10;XKUoVxA1GYzqh3xzK9APbgGDZf45yHKDh1iMjBsCjwWyyfbm1nabw+mtrMmtWXv7trzvgx9Wf9cl&#10;tgKA6hpf7rT/7ceNNpDHvKUfm9WiH+xylvzqRd+8vhg0jFXRBpPc2NcjfNtAgM2/IuBsoN9mAXXz&#10;y160b3iyCiPrHFV34Kjq6zPxLmCa8meR/sE2RAf5oKxZi0FhO/9Zcf7BVjGaM6q10hJr//nTw8MX&#10;Otrb4dmrmfyuXXtwmNXWNWIWAf2KvD4MlfFkOhKLQ5iJZUH4LK/wQmvZAbxYFOAeeIXqAxbs82ho&#10;M4EvQIDf7+cgcC/BKFu27N61ixFjO4FCNzbVM/5MOgULtRflXSXFUxOj7a1NDTVV7lJbPLJoXcth&#10;PnWUiHyhETbj4+O4yrZt39nS2o4gZSnC7WkJBBZCy0tE59RU12H/wAUPpoGNKrMMDQ2dOnWK+ejo&#10;aANzkCnGxka4G64If2CWsQGyLAFgisevtaU9EJjHr7m8tIxDHGna5yt/9NHHP//5z0MXSmy2aDRi&#10;WVtNpZJujwtjpcfnRaSZDwb9C4FsfhWTMNaNVCKOWx40wEjL/IA2cnNj/ORximDMHkwM3ghdgE+y&#10;D/IvhuUTjkXhx/BWeB1+DpEp7ZBUyIEDGgwCIDwaG2aMb5U2VdQ0/HgdQXgQdIRvjkdjUWYJK0Jj&#10;UzNWG+5bXOqwOdy1jc1btu/8oz/9r+/94Ie3777isjxQb63gWFCBCsL6/zKj+xU3EMslUqThWkiA&#10;RLXAQ1BJ1o/rr+vnWMBSC+ICMh7Gc75FdGBnY1+PlBRb18/hbDB5U2ib7he42RsJimo1ClVs6k9T&#10;cqh/FvTM9VkSHwgoK2iIEl9QFBHlamqqYYCwPrnl2uoLLz7X3dXxyCOPPPvs89u3bz954lRDY6PT&#10;7cYzbnGUWrI5rCLLkXCZryy1kh6fHCuy5txuZ3d3p+paauQApAAsUI6FR1SDE8J8QFcwE/YicV6Z&#10;DOeAQoDj9OQUkurE2OjczBSyLCCLpeWm66/pbGrAXxHyzzhsSL32VCy6tpqBasxMT7qdTnDJasQw&#10;tYSVV1ZjmcQ8z1NRzJxOl8IcoA/7BTRVQTp8+DC8l/diJKoTonaCrnNzMxhvTehJCi4E64ObAdZo&#10;pP6Av7auTiwc2fxnPv2XDzzwAHO7bduWxaX5eHS5gdChqkruZgybDmwzaLbrjjubbTW3kl/LltqK&#10;a+uqVanjxbmnmmQhDRxEp9UIPlaZIXGHwaEh5Xkqiot5xlrEPUVSNTE0nFlYcRV2DMMzZvYNbzYH&#10;9R1Vw8TIqfzWrFFpR0d3bq24qqahb8sOq61067btH/7IR6+8+triUmc4sTI1Ny+i2iU/QJ1+jC9t&#10;PRzkcidf/vi/lUeKxwAsQfwG55SzAch865GLvy1roBZoJafpyRvfABD60huPiOFHTCNMp/HQmX3x&#10;H6yzLWVeGx8TcKRGDt34U9FVF+aNm5ry1ICkpFGCAtD6VteMLwhFKJVdTR848OJyOJjJpJ599pWe&#10;no75ef/uPbtgcU6Xo8RhT8bCzzz1xMvPPBGKBJvamxqba1OZxExgkgvxwiAfhpcWsytp0ElIymo2&#10;EYu6nY7e7i6it/i1vbWltrpqcnwMYg8DBBiQpQC+trYWzDaIam0tzcvBgK0o19vZNnDutM2aK1pN&#10;97Q3x5dDltUVQuFQX3EqApRwVF4BoRFtEJridLorq2tW1/KotJiIAGsY3ejoOO8LWuIuTyRSKum9&#10;+93vvu+++zgB6CzzuDDMomeeO38G4dOYJ4krKLvppps6Ozth1+CqguzCfGgxtPzpT//FwYOHuRvs&#10;fXjwAuSgtramt7tz67Y+bDnh6DIkiXgq5F1DhjAGx0rtxdWV5VXVFTwacgOSq02FOyMdqJOdGWA8&#10;XAJmIskrfhqhFzstcqaNRVPaijmUgxyByqbEK4gGm4OocjKkRFmfwgP7SgWAKxBPH8q3uCJKSiGI&#10;xSWlO6/YS0BAW1fPf/6T/3L329/F0Pu271zJWeCHnvLL64EF0v6/xgMva3u8JBMsONdFtBPohcVh&#10;CkIKNVZ+MTX90jcxuOaD1GcpfOuRwjfGiY19OQfsUr1Ot8L+pU2bdgR9Q/TMVrDKsIqFC9WWW+Cl&#10;mLyMF0Ro12b1EhEGCwTEmx1MPi8feBET5qnTxz7+iQ9gJrnhxuvX7UPWteLSolJn6ZFjBx99/JGc&#10;Jet0lzS01HV2taTSEa+PaJUAcElIFxs8B0aH0IWyB4fhmdBgxgb/AThUJIa6A3/ErCmljxC4jLHO&#10;WgSK4iefnRzzuR11VeXFa9jg452tzYsL8xXlXiyzCLQL8wFCr3p6+gyHWHG6XW5PWTqVmQ8sAF8O&#10;l3MhuDgXCCDOIfXxOMCd00zoc7F6LMWd4BBmAqMDQJkl+LN6L6+77jouBIFBGHgUA64or+DXH/zg&#10;B2it/AmvGzw/EIuFdxIltKUHTg6g8wooV1hwVMFmdUBmfDPV1ZUouqwvMwAHZoPFaUiKOiFYI/7U&#10;AFqNJuM4FEpZH+MpKPMQcjblcurJ4Jt9IaYShyh2TtX9OE3tc+oh5ASRTm0incJveRdkaY+3/Nz5&#10;QXup474PfaSqts5e4iSKPTC/uCrhIkA2HOQy20UYqED2b+Vo/1NSK7i3/ikogfZiS4nN+saPATKj&#10;B4rYd4lv4/kWaVa0RJFpjY/JIJ5uBSRkEi+5bfgPcO6JAdbhKAGLjGsXzbuUPyUUasNozN1ENAUJ&#10;YROII+ajG2dCgz0eN6EbI6ND3C20OA/9xmV3xd5d0eiSh7BPo2H6KrzFpVZvpcfhICarJLToXw4v&#10;rKwm7KUEelhwo0HUAS81D0DssW0CrBomCpCxTCiKgAX76gGHcGH6Aw9BXZaVOUGMj4aX4ZkV5T4A&#10;F1RsqKtdCs2Pjw0hg5BMgLUD5yQYBffDhj45NUXmAeKF0n4Df5JbgHURS0xHRyeDUfswSIIt0MTc&#10;rQG7mENxWoI2SGiEdDMkJpkhcRpS8f79+3kQuKqIum3bDuJjmppasITAACdGx5taW3v7+rAbIYUt&#10;LMyHYxG0Pu4Nj8LDlgZ58jkuxNjLmHHMYhGFdivOw1o1PJVpYaElbcJgIK8AtjA/jIrxMzAxXLFg&#10;ImSJ4qAmN7x7cD8W04SpykcxQk0CbNyTt2DjWYrPqq0oA0T8ZoNgzeJkisSIVgL9JNYcI1KxzVtZ&#10;VVLqQiiFQxLNjCFg84eHvB6nht6CiYlvIxmuu6TlBDH5/1ppTf827wUy4SaPgvoV1N0uDto3fOwm&#10;2kuIk8Z74jTf9K0C58avInCCjXZBQgu6IvPMtzBV843GeKlvY0sxbBNFWgx9DnHI4vuWACcRbZA1&#10;BHP5VehfsZVQc7icLIaJeFjfLDnCsnB2h8MLlnzy+aefqPK6fnr/v2DmB52IkPZVVL7y6kGYTBTA&#10;j0UF3XNrDbW1qGT+6ZnpicmJsfHq6lpmAtkPdx/PxQYI9MADMbewD3ozRh4H2AH63FbdhkMjo1Bu&#10;/gRY1XLD+cwJoIMDA4YwOjyCU+T82fPkSbS3tDc2NjEipE0CoHlbvOlnz51D+EYTBE5WsjlCtBua&#10;sAOJEYWZgPpgIoMKYG6Bp2HqFBaRE4s8DwLEgXvwAxLQ0tTE8JaXI/jBpqdnDx06IgGfFRXKVeAY&#10;2ETW8qv+uZmR4YHwcrClpRm9Du8OVCbgn0VqxXBLXJfDXrKSxNSRRTeABwrLJYLO+JcMZcV8hTNp&#10;hXsyn7w10AxuTc/6F0JL5E+4yyAa5ZhcwS3QoUgoaCmKLjFpUA4MvFiViDUHLZVVikUGCIAG4MvK&#10;qPlN8FBd86pVqkWAh2qkC0Pq6evlwySD7Uj+aJVodNAyFhowAd+VgKLhWLNFuXgmWeIieAkYtNhL&#10;bcCQrdRmPJt5H6q6E7tGdi2/wjeBAWQyaD7DRlaD5ja8LqoZSmFoP6/IC8jrX+JjtDssFeufEruV&#10;D5OpOjCf0hIYOhwMQVRYIt98kDvs1jU+eI35GPunuBk2dLr1wEuVZjWW1Lj91j+ixIlNFQFRItZF&#10;1RRt05hbjUCr++aeEsxZXJRzlZaUOR3iXitze9wufHrCQ7A+l9hw1WEwlEgKu7XUho8Oc2iR02V3&#10;uIixsNsQVEXqVVctq7Jms6+Wu62PPfSvjrV0JDANO7MD2UUlze3d5wdHG9o6UkRLZLJ44CyZbENV&#10;TXE6V253t1Y15lP5XHqNRJnMyhp5CSPDo8woYuDS4vKFwaGx0fHlJRTD5XNnz3s9vprq2kQ8mc2s&#10;RiOxSDja3NSCP2p8ciq5kmFCBy4MApT48YrtJWMTk5ForLGpNZladbsrXY7KsXE/lL3I5jp9fmxm&#10;Lkim36HDx11lPo+vAv8h2lc4GlGZTe1SHV3tUJ3g4gKRdvWNdcRjEyYNO4LVs5TYJ8UOXGwjqg7Y&#10;JdgAhyehcP7AAhZigkSwrwJG27dt8+GrsBYRgEkC0OjogNdV0t5cX+1zb+3rnA/MIVHgO8V3gvWI&#10;D8wA50RTYz1Kr7dMxMhIOBZPEf2VW8kKIKLZQymQkrPAKOka/vnxyWmUb2tJKctAylYqZ5kNLuVt&#10;pXmr3e2tJKeTi7lFAsyVUa1Cw8Aols1BhCjudxYd4MutplMJYpSh9op76vdbXF5aQTOPRghoRTVF&#10;4mCGSVdp7+jw+Hwujwt6DTFS45lgKWKI8TCi8iPniJdDpF4TkCl4tZ7YumZs8Ou5qgLQ68my6n8D&#10;ANa/dedXbEbfW3eUv3FnI4Nu3eIqJlC54fpHkMEwXj7GMGOso8b+KfFL5nNJffJyBzVX0ZhSkWV+&#10;ne91S6nBYFENCt8a7K0szuyYXMeNuAXzGOSH9Q2gKbFh44hHwsHBcycrvK7jB1/9f37vd7b0dGOI&#10;n51bOHL0OB5nl6esRjLfUrlUureziwTZKk8F1vdSaykv7Z9dkKDutSJEKfIh2BCxiMkkKw8GguaD&#10;kAknBG7YQbSDEnMrTsut5rdt3S75o05H37at8EbOh1VimUTqA6V93griKpEKcHifPT8IlYVxkCeB&#10;Cx67C1YWZG7YL3Zf1XZ4KyCpqqrCSJckp+J/kwwdzbKNRsOcAwPRHDxNVtSHAnmInYgQUBmAnV81&#10;jYOD+GrgbMF5PyRv+7YtIFiZu3TeP0tmLb+iBIJsOP3AEkxQ7NfV1CL3wlpBA+4A4KykxU5GwodY&#10;znKrBJoRZm0iWtOoYZA2HOJM8go+ULDRZgeqrPYSIspw+fC+kINILLoUDhtJXvzGKjybEDbRA7Go&#10;E2vBppKnsj7GoIFv4oUymTd8syfKoaPU4RJfCPxM+Lwcfj1KWCFDjIsV7lJPGdhsScYIokfMRhBY&#10;Q5RX65BJRACsuLWN7zUJ9we0kEc0ldbkrl5mE+n5V/z6OuwWgFh2RNJExZaIpOI181HZk8HIQXFv&#10;y47xuslHZfRf/6Mv/mt/Chj4ukT5q/ckyd8Eja/ng8kkCN7yVAJ1X3pxP3yUCMadu3YQL19bVQ0p&#10;RTjUwEVj7F63CoA5rL3mj3ItMVwF1Q74xcjG+YKrRuvAzsFBIrwQ2MAB/NRALRBvPGPNsC/YNiFv&#10;qXii1GYHasXiv7qKwaP/wiBqEKmsAh9ETjud9Y0NnnJfe0ezf4G0wSBKFCIulkPGQIgm4gbDwNoB&#10;SvBSEoySTgs5d7m4oUG/qAppqhYqaTaqGjqwCKhqLmJDNAX9OKKGUJzmvAsHMRpJiIwJ6VQzEjcH&#10;4vkThgMmY4JiWngQd0bqhShwucZkMpKCYs+dVWvlmxM0VKXgNtCp5hy1qYjYVggHNwYCiWUygRaa&#10;RsjgeRBvoY8oSAHcXC9UUYd9w7rWXRqaNQ/GMgN6TzVTqfVON+vSUtyK5wkHGg5kXE5EdhMKAHEA&#10;IIokMp0EEKQRguyxAwBZcKN/E9vRAJc3bpeEY8n6uwxObwx43Xeyjv3/1rH8G4dumNult82WKl0/&#10;NnaEQmnEm8n3F2Q0nAtYSEbCZ0+dxCj/3e88FJidga401Neq8t7b26sgAmApSKmfHRBn1VEkFIfV&#10;/sn5wL1awzGpg3ggCceNKoVHO4XXG9zjJwB9S29fia2UDDoivNFhuT/HEYoA2T379nLnuYBfxk82&#10;wPJSPEWakqe+oQmnAG5JrhgeHe/o6jTvlfd6PYiiGB5J10GBVPRTGAVa+BOtD/ACZ2QSTGyaST4q&#10;V42UR+v5Ju5ZojEBTZCK8attmVcgy4n3hSRppKhmeKi9EajlhooJjAeer4jNE5k6LucnlQzBWI0O&#10;4x1FOTf56bqUnKahoYyHMTAebsuZGlym2KI2FcUobsUj2BiA3kEHr9eqosgjhAmbBVICqmRRzT+8&#10;GQPGDoemJBE2qCsmTljkSM0FH+o/v5JIOostWKXdpQ4MPQjbzhK8wTBQNHueCvzAsiUtCB7INVxO&#10;cJX5mH2jTa1nD6wjSsHHeFkeeXnIFtndpAhqWmCRprtu6HTrOyr1abCA4dO/7ufX5n7rfFJSFinw&#10;cpmP5OGan3RnXSg1YoMKpCYIR8hkqdv5+GOPUKDhX77/vQ++/7Zrrr4StxMpAhgYFJIUpVkzVhTQ&#10;gRXcfffdmA0Ba80i1SBpTgZKCi5mEFVBmXOYezxsu3fvhn8CoJxP2OUzTz/NmrldLk2rJ3iWO8DT&#10;UIUB/crqqo7ursnpKTLuerb0EQM6Oj5x8NBRbOhuj4eEHoZEJI1KnsoTADvAkcHzJ3Zd7lbgeOrL&#10;5hzlNsqC+JWbgH48Xd3WDFhrq8D9AGVld4jTsERehHcELaEmnKMRNtAR7gYac2d+xeoDfmrMJ6/J&#10;tSA5UrceUeRXdqSWSY4oHnKcP1VoFI+kiZIRMdqYQzWBSBmm4qqOXFmxets1pLuwqQGm8BQhweYP&#10;tQNxufI90JjxC+IYI7xyAYN+Bg8rUZudDoJmk6RR4+UEQ/O5RJKwKbitlHIxMSRiOQQTN7KBfpXw&#10;+Wuymc0YuJnV8AIiXqP2bmz6hmJeJFcwZz6AOwlsfGCav+bz/qdO4+biVrjMVuB7hR3DKzaIjkSK&#10;C/6ByuicgamJwwdfA6QImO7t7SZ0e2tfLwsg9tXSUk7jJ5YWgNZcNdJ+gGa8DhqJjyMbvxlMgAgV&#10;sZ6bAEX1bil8ixJiseBAP3r0qEIbaMZtq6tqV5Ir0eVwb3ffjh07DZzlGltauflyODIyNoZZv7Wz&#10;C0UHg01tY1NdY0vf9l2x1Ar5EBhpodokPSAtc3OJfvZ60gmy1PMYgBvrG8AKHsQwAE0EQnFAG/LB&#10;0jEG9VODJFAHRluQGjTYkpeFG3NQIZXX1Cw73oWriBrjibyCetJBSM7nBGVWCvqcyUHGAOrq5ZoQ&#10;qNZg5auaiKQJ+1yi4dQFksHl/KnePPVeKt+TAMBySfNXTq54vq7pGdRSn5aiqHjwjReUTaEM2FWa&#10;xQC4imwKfhJIMLKnzsO6CMrPJUU5PqukrqyksDGWSk0jwlQT2GgRk6QyhDEoyPIWUrg04llq2WzK&#10;/lbziebRbdp+NeRfhIecjA5tshhywIR+slKEB6NZXqrxYOk3O1p9hYXgksvaeS71k8mXv2RavYn9&#10;ef0n0eM28qEux7AvcdzcWjZFP/P6Ipo+//zzN950/ec//7fgD25IPL0EcKBOFRQYFWBUs4eV5Ken&#10;9Q4AJZcAhYA48AdwABmqHKqCweoCIhxUNEBSBWjEAGNoGc4NtER4JpHTJAoRm1Xuq8B8un337oqa&#10;2orqujVryWIkll3D3m159ejRx37x9Ne+9d1Sd1kkGne6y3q39BHL1j9wjrGQm0/NCwADzx5QRcqf&#10;xDALW8NwT/KKpLRr7R9jtqE8kYSb8BMncNykJgt8a2yAjlwlTAaPBit2xcVFrfsgzh6Hg5vDyeHz&#10;gDKsT6ICjFqo2AgOaPovp3EhjFHd6wWlQOdfpUQVO8Uro5YbU5mC8egA9LZa9kZZtF7FCYrPQLRq&#10;hrpM6sBUi6gYXTYS8BXr9KEqMuiFqjqyKQYymAKKWA+/9tJyyF/udTTUV5YRg0oQhr243FdmL1q1&#10;gVHi9lulQgnIKAi5trouXxltZ3MZtMuURLssAq4LbJt+1xEaX7Zh5hpYItxP/pL9TexoHQM58its&#10;QZd4uDCkX58d/uqbF17h9XeRBFPjwV2nV/ooOYh1hDwD0gLwIrKohDua/IZW9oEMFhuRTJ1LfENU&#10;rR6P0m/WD6AEhdhQk5gHzTyALfCrxExnMjAB9a0BFsAiaAwM8SfgyxaY8wOvXEKa+eTUzOTMbO+2&#10;7YMXRofGJgdHxsLxZInbOz4TGJv2d/ZtDy5HjpyeJEu8xCWOLEbF5Dc1NEKc8K0QWEfy1cFXDwB2&#10;kAPwnMErvecRjIEhqRCoQh2QpzKYSGioTFac1+vassIxyMY4uYQ/VUXkT1COqyAlDIB3541AP02o&#10;50HMG1xX7SJcwhiIPoedCjsx1inlsRLFs7Ki2KXyMPPJteyrjKCYo3qglmBiPCouss9DeUF2FAN5&#10;L74Zg/oJGYaKlwWMVVGFNxcMNFy9IHPyCLGtromELAlx4jFhlow3AbRyl+R+/vgjL7/8Qv+50zu2&#10;b3WUFvf3n08lo+lkvLamamWFvKmwcc1ZU0nmehVmiOQOcwX3TZgMGiNvjPPHgKvJFTJRpMIl5dHG&#10;VS6/mK0A/arpbuaW63x5PbvABGsaRiuudGiqVIgxdpF1P5/u5DHxmiKjxgRpPuZMKUa1fok82/Ds&#10;jTRHw+su/oiFF4Uzh8czlyaVjTeXiMA0QfNQbKi2IdzEIDIN8mFGEWH4aJkt+VCsJZMGeWDX+RwG&#10;QCKMjekvFv7yl/7e43FcGDjf3FR34/XXVldUEisHLyLTPJbIuL3EoPjfdu/dAAmCf3tHWy4R/9Jn&#10;/zKbTJD5g6dPtBqI36rkoRF9BXghnp07dw6pj/uDWsokAQhoPDMES+EnY/d31lXV8SdTEZhf8Pp8&#10;tQ0NBH8fP3nGane0dXUXl7pm/EFXeVVjW2c8nfnZ0y+eHIiUlhF+5WhvxxvhmZ8P8TYU6kPTvvaa&#10;q3mfRx955K477nru2f1wLOVCV+67kkJJVHBiSSizQt3N3/vd36fOGElzpuqW5dFHHmMdm5tb1L4C&#10;ZDNadsjSAoKRtIHs2upqYN0HK3A4UIw4AUA/feYMWii6lJpVRG1LJpgNInU4TfU3lfTUzyb80CCS&#10;WixZeRUE+FXNQiC8UESzcWEI+3CKoLZS+AenQRxleERXS4yLRNVzuXmK1BqVci+ZDFMqNdR8PtXY&#10;eZBDPIYSgQSSAzLcAR/FnXfd5ZMyHDG/KeQBtFx59TXkHCJAg9EOpwswA0nFQlNZjrvQthyamRof&#10;8JZZ08nQP3/3K9/71pe/8bXP/8Vn/uThn3yv0mcbHjh+8uhLLnum1udyu0prqqsQL5RCmxoOlzWP&#10;mhSGX5/lrHOMAgPR8mfCQ/CtiQZIqIWpErcilTbw/xhzFHuiOBrd0YSDqctdHH4XfQQaLqc4isYr&#10;9SzWA4tU+ZQXfD2GVIV/2VS6uNSGsCFGISKHEZDFA5W34FXr7u0jeef4yRMwsZnZOZYNDzIsHaKu&#10;JgHovXIMICMZiahyogoPz4Lpwco4mT8R1RSSMF2oTAX550yYFeGghMugQXFPjPs4MACLJYLN5uc5&#10;B8UGCZFcp/RqrnvLNrevYjawGEtld+69JhRJnDh74Rf7X6tuaBOTUlFxNJlOrKwiFEpwK3VKPR7D&#10;nXy4Ie666w5lF2yYi6g7KAU7EwklrxIKh/PNiIVQAY0C408mlpHz4vqavAs8nEvUaMQLAsT6psoM&#10;+UlnRmVsrb/IDSsrKjGQcrJaejlHdaqC6UV3mBa1lxT8dQwS/GSE4DyTScwa4gPMlrsZ/KQa2rqV&#10;RSXJjeA70SAYsArMagZTa5MaaXhxyAojVB7zRlg3B7GsGo1OYrzkFA4aAynB39bia/a2Euwisfv5&#10;1L4rdhGU89ijD6ZTkbUclSmjrtKiN9160/mzR37++INnTx3d//zT0UiC1En4NzE6JXax24IRxiei&#10;UqmA5fq+lsf9N4l9hqmqAd+wKbEXifppMNAwOjFnGU61KhVasX1BcsgWEKnV8D1TLtdkVwuT1E9B&#10;URSxesOIWrCm6s56hagcGCjqpX7Yt8OtLrVdBgPNoK2kombgB4yDYZDuYC+xjgwPNjbWZjOpK6+6&#10;4tyZM40NjSyoze6cmg0glGzfvlVCkWwm0LxozW5Ziy3iEPAjlFdXVvD8C8MXlsPLcAOChdRpAUYB&#10;CnADAFFhC5kNtwTQgOIHsFJmG3BxEaGDCT6XIcSMPEPKfYH6JIkuxVI2p2dl1To4MpmzlI5Nz5dX&#10;New/cGKtpCi7ZgtHyMTz4QEmNg0OAHRSkOG6a6955zvfzoJAGR599LEyp+fGG248dfrk4OCAmvIZ&#10;gBoY3/a2t0FTGAna3b//jX/f29MLyKrmxpwyNtAPukBdCdXZxPLkcrHv84mbBGcC50he4sSE+DBM&#10;Qj15TBg8uT/skVtpXXBWobA4wo4cDnCugIGMqmDzQEDgZCgXOEPQOSSAEc7MzCLjCBcrKSWKurzc&#10;Z5xwRaA3PLDAQgFC0A9ZT0mkgXDhmSqgAoQq2fKNcMQ5/IQdGz65tLQ8M+enIgxvSXIzbm3EQ0Je&#10;3WVuwmgAOpHxpicGotG5xsbyYkvqLz79x1/4/GfWcmGrJTE73e9158qc2dDM2fYGj7M4MTVyYmbi&#10;/I9+9AOWWSRm6tsU22C4YntFb/jfYZQUvXPdXW4QT5BHy0iuCw7m5derxRh+RfgvMRJwxbx+ww95&#10;Nf2GMlz0TbASYR/rBlU1q258DL9Z35QBqi4K7VMz1+btcjwQWZegnqJiQijtmItgJnyD/61tHe96&#10;z3vqm4g/6x6fmCKJuszno/YmDJvbAm0QY17NmFJF0lYDKeDCccAIKATZ1GMBJAF/MCXYApOCr4IL&#10;dfkp1wnKQdSh7rBHrWw/OTlOqAc2xOHxscBCkOFRasG/sEiaNvlpa3ZXLGt56sVX55fiJ84O1za3&#10;rFqKCVKmDhLBWRATRkQyhDIQTC8gFft4LxnhVVdddezYMYahlkO1Z4qmlE7BZBjhww8//MlPftLr&#10;8fYP9HMVrwAjVQmCPxE+GZ46zQBl1alE1svlQADO1OwhXpm7kfwBvwUP+ZPzlQmrhUPlSS5HY9QT&#10;xJa+UaBaV03HpuGpvAKnwb7QzDkPLQapgY3pZfAonFyrVtxLKkqcw+A1EV7djNyc2VDuV1C1CvxQ&#10;ebKKxIiLZkecjXqE0YKEqdmZoeGhU02N5S3NlR3t1Vfv7UtEZopy4aJcJLey+K///JWzp16aGD2x&#10;NH9hNb1I5dia6uoyt9gMtBaLgssG/12vMWH+NBHe//btIlslnJuPSUAw6eZwJcF9s19iB6PUQKo2&#10;Uj7EH0GXpEDXGz8cylCo5bIf+KoU1hEmDuMVc7MgG7W3sePZSgo7Gsj7xg/AQPBQERYBUrM5Hy0/&#10;Z0mmV+0lrs7evorKKvxsg8MjFLqNJpJYVzD7Ag0kFhX8ZsCcmC6cTug9MIoWBNzAW4Aq7QPBmsHc&#10;VPoCzYAGzDD8qeXrtYAFV/Er7j44ZEV1VSQeQZioqatt7+qk2nSuyNrU1tE/OEogxvmhifnF5NxC&#10;rH90tqV7R31LVzTBBBRV19UzFRQUDS1JAA04IJpxKlVTXenzlg1dGCC5aXR0GEyQLAriSldzWBMp&#10;2Me+xKyWOn74wwe+8Y1vEucNaUPjRUlGLQRSeBHeS6sMi2BsOAkwCgKAKrwjeAhwgwkQevbJMICU&#10;8I7MjFS4SSTU0MKMAcfCmuBWZuMmqhmxcbIaZtRAokjIaJkceCxP4REcb2sneLNDHR733nvvO97x&#10;Dqih3l9NKYpIShcUsXmEbmqe4aeCzfONUqiwaAL/DZYqcnJPvQTaCpESInLrTQ2QYARaTAWUnxwd&#10;HkiloqU2S2N9NZmfjhKLf3bcWWpNxBb7ulq8nooyT9MNN1HCWXI9BCuKJHxG6m2p9cXQAbHEbMjF&#10;G3/8eogoQuLFcS4qXBO5azYTRmDkfhE/rMWIpPLmWovaWEthczJfsDuZM343/g2ohTBALOUYd3+p&#10;UHdB5RPb60bFAaV/Qq9N3H3BaFTYUcvyRZvUMiD7BKFTLO9FqIJImPJO8swUrGJsdNjn9TA+VrqC&#10;gtMkwhfZ6hsbFxeDVNslhJd828baalb/8EsvIu2hHqUSkk1nOLENjlfhKwciNS6MwBdmBpMMaMwN&#10;YRqgCmAKu1BHGfWDJqcmWttaa2rrLgwPo+tQGsjl9V0Ym44kMz9/6vkSd3k2b/NW1V0YnVuKxPp2&#10;7BoenwBMnE4vOTVQO6CTDCZ8/iSqv+1td2MalOCytaJHHn6MaNLh4RGKUvFoNkaipIEpQvj8+c9/&#10;jtwIRYgn4hACRQbO0QQl5k2xRRiIQQ9yICAiqFSQG9aXt+NXMARKhHjIybwd0iNrDlryq7rp1Ryi&#10;4gPICYKJGcwsorImvlUoZVSgPcNjGCAPDJPkYNYXbHzTLbe+513vfstb3jI0fOHJJ57gBPXocBNg&#10;iEcDQbLu4oUWYJMnmrIxCjlqXFcBG0uM6pBvu+ceSmksLi0T3EfQH2PZtWcPuIFJkxh6X4UPZ48I&#10;j4B7Jpuoqva2tTZ0tDft27f9phuvbG6qqq311teW8VlJLtZVu3PpcJWvxOsqyq6ECV0jQkCdocrr&#10;eTzTsaFz/XqYdvmzRG3byJbSs1SXk4LDBkNEv2OJTJyrECqpwSLBooA56IWJCTa4kslS7hGTpn7D&#10;+QidF5bI37Khpl/8kXJyWoJrPfYDxi516dbHsFGqw2iX6+TlUqqghLMyBlaFyB6EXimaUWxjPAhZ&#10;uMe2bNuKddBZhjuhjhQBjgBErAQkGXEO4YdbAy50hNLwX6XlDIMd4AnUgjNQjYKf2McKz/FbbrkF&#10;gorphReDSV599dWAJqioc4V8RakL4AAG2NDUvBQJT8zM4PM6c67/6utvyOaKSNY+cuJszmKNp3Kv&#10;HT5R39xCJoSo9mI1sKIvcRPjwRMc2L5lq2RfGfarGYkKfIwf+OY4yHbllVfCfuFvBw8dBDDaWtvU&#10;0KL4phKjmhkLdiZejfdiPkEM3heOxK/cnAs1NA+2CSbwLK1bw4Uq+qq9St2Syv0Ki8J9dDIZAyNn&#10;eOoG5EIK+6OIcpzwvZ/85Cd//Md/DDaqG6Ojs5OqAlyoXE5gZRNYqOjL4AuGn4K+ssFxLoZsZYw6&#10;mM08UCOZYM/FXR2peHJ5Znb2xKnBI0cHSh0pjB2R+DIVE66+Zu9yZLmxpTGWjALMeZqjFJc5ypp3&#10;X3EDvF1c5Nkc+RyOUicSC/qS0dyMF8JYXySM3yhG4kdUo6ikGoqMuc4speiEhuaoAqi5BCZaRxiM&#10;nGZ+km+Z3PXwS4074WKjE8v5qhmqJVN7pIhrW09XB5R+YxqR2FfETBGgf+kbm4nUZ+VRkjZlKrzI&#10;tyRfikfEWJQKO4U/lR9v+kAFYMUI+kRmySrS3wfHLwmlkehiVaX30MFXMqkkAeYkjpFexAQSpA9j&#10;SWak0GVfTxfeH4+DrE2ZXNKvQsHQ+OgoU8loeGWAD7LQ0d42NTU5NjFB7wcoy+TkLDHUpL2RwR43&#10;FaPTSYBVXPnwq0Qy3dW7ddVi6x8eH5ldqG7uml6M/fy5V1q6ttOFYWhs6tipYfKtyE8nLIS3Jw4Z&#10;Y6ZWCEOcIBYUayrGGNL/MMNgQhF/1mr+kUcera9vIJ5GYwOwxEKUceCRYYTQxhsNjwwxZSiy8BPK&#10;ilIdWON4QBv1HFRWSgE1Y9lGqYO4Zzq7hOPxK5aREKbU2rrZuRmxA+HPWV6CWGESxbxB/xSGB2UR&#10;x6lUCoxBHaDGiLjIjxvlT9fFFohbPBqnSCmLz80ZDJQVDnrnXW/97d/7vbvvvTeTp6eclQpR1TW1&#10;8/7AkcNHEFfmA/NoswxSTalAMTdH4gOTUI8lONrAlMqTEohA9pLVBuipostVb73nbaQhLi0v0yQH&#10;Ksvlu3buwrIFmlBQubKiijHMzsycPXvGWtdUvpJPFTst1Y2Wu96+dTo0U95Q1ru7ez4x/4NHHjg9&#10;1v/QMz8bC85RlmRpdbW2s729pwvg4ZnkHpLrQdXjVQs1lh1kjaSSsGwqQlKaVAO6CSddowQJH2Fl&#10;1rU8MjC8yo67CR0L0dhauiYfOUAeoJV2BTkqgEpVJawLJLZLNgTRp5KjRAAFuWG8qdZEQyZQ/x8O&#10;h0JLhkKWIDtYt0xiJb1rwDbsLab1BCUcE/QJwH2Fqii5m1IxmTXBQUMxE3cZZjGUTIw9/ChpLGmp&#10;5Vwo/VKowM2OZm+88SNp+KTX8vpWAs2AabEVsU4iH07OlPsIrieYoizgD7rdPokUcVijqcihQ68i&#10;0IeC8xjLSjDk5C1dvb17r712Ibzc1tPDC4NXEACEVUa3sDTX0Ez+YHU8nbWVenJFpDXVjo/PT02F&#10;rMWUOyuj9FdsKXrlrt3+2bmRsZlzw9PzsWzc6vF17Lz/2cMvnp1p3Hr9QsL+0sHzM7PLNECp9Xl2&#10;9bRubavx2FYqykqxghcRhpRJ0AkqlYzgJghHlgyptJdX1PoDi5VVNR5fOTHBxhG06p8PAHYdHe2S&#10;7WktCvpn4uHFijLXVXt2dXe0YzKYmZkW1lcmGeUAtJfgareL1SQbWXKm7TgnfKUuKQ7Op6K6gpw6&#10;QpOnZ6co50F+IK3dSAgkkZ/ibhSDIS4nQohpgg4Zi/4ZP6IRcSwk/gIvU1OzZGvCvcu9vtbmluB8&#10;gIw+Ynl4CjVBKGuAFWUpEr3tjjvecs/b6lvaYtkcpXkdFdUrQGOpq8TmjITCS/OLIKEkgcItMOF4&#10;PaR+IB4J2KTS1IKVFpCreSir113GqgFhzlJ7TRUvgR3I8HnhzDmASnoBrFAgh8KKSYgy9l6AkKtO&#10;Hz959uQp0hD37tptXV1b6d7adsdbb7z2pquS2SR++299/3i+OOfyuVOr6VKvc4FIuqK10bnZeIbS&#10;TnOkYzKhxrOBOIo2StquGFhZHql5ZCyZmpiDp9wYNIT9GuYGN2FyNL/+lwLANjg3cE3wjZhV3/gt&#10;GfqyCdXZXEq0YKJUjdzQbtk2K2/rGuTm/mQmcRb2qd9CIMwYL/oW58V6M6dfb+f1MLRNVigxE69h&#10;mMZ1DqOor2+EY2i5FOQxBKSnn/sFpcck3MtqilwQ/FUi/R9Lyrw9fX0OjxvyLqluSROWiaeILRbV&#10;MDS0O5qK4JCrb2zp6uodHBiZmQ3U1jUhAH/9G9+Gdrd2bT17YfLsyHRNR993Hng0XeyMrRbPh1O/&#10;eO5AYiXndJS1t7bt23MFyXnjw/01OH8tawG/H/S4Ys8uDF70SqIQkilMKvEepM9XVlZTmRf+g8WV&#10;0ZKAx7sguVVU+hLRWGhxgTQ/iO2VV+yhAAegj3sCrkgUG7H+zCfFPWAduPp4QYDYZB5KXKuaTIjU&#10;g09iScJfRwVd0LWpqRHia3ouioS5vLgkwrbDuVE1UFRKCCXLREHOpsYmlp6xGTNpERAP54I9oTBf&#10;e81V0okLllBcTP1vlBq6f7p95bliOwmzRCZgyYOXCn+W8vQS9wgrw2dACxcKzqNuiZvJakOmwJpg&#10;4FzCYsSxSeRKRSVh5LBJ6pZgMUZWhWBBRqPxWGNDs2SfpbMUOx8dGT9y8NCp46faW1tvvP6Gndt3&#10;oD9L2z2Kip46e/bw0aMkTe+9cmtdrYVZkMB5BAVfObljFwYmYRBup4sQcSZdm8XEE1HqcxCZyEAb&#10;GqqZa1MeV9BDTaBGMmRmXvdTiI9PBU2tvWEgXoB+TWRVUwPjV6UbqQ6mty3oY6aJn9S0LqCfRvqp&#10;nXqzJ0//NCRKLKlafkILpW0unVaoobYejXPJGNLLHbxYC3j9bzXQMTDUp1q6BZj65xzBeHD8+HEG&#10;r6FbSjtUvBkfHob1AY5kCYEDxr3O6RGtSI/i53W7WMva6kokDimVHQpu27G1obX54PETRQ53+7ad&#10;06HI7FJs577roKyf/Zsv1zU2gfCAwlNPPpvPprvaWjvaWqD33AofCVnkAANiHo9GxkOg0oBv5Ea+&#10;NQaFYYD+kBLjMZOeZFoYF4mX2HGMQLwU2Ih+xQ4vzwuqz5rX5wj6qloO1XyvEV78KfaeCvJ9JUEB&#10;lQ+Dk06XiQJL0xyUwqSJtAh4OiRO1pAx1ZMJl6N8AY2ltGAp4wG9ubMaHkFygsvJY2ZgyL3qmUBB&#10;eOWVV0y1XxmD6pMygOx6wyM1tGiwEz+tC5zG4qpWJbXJcUPQhD/N6ixxW10+bqjaO2PAkItRinUE&#10;FenESFSG+mD4FhPR1GxsPkhwlMjW5UQJuT133LEDIqcDRcWlBEN2xUIgFdXcT504Cbg8+9zTkeiy&#10;1LdazZTaLXSGor+agW9RlLQ0tcaeCKJoPq/BOv0W+VGUKkm2QILUOjDrJWAk7enSSKh69kWbmZp1&#10;KC8wOjVjqtK/jnKv71CpYN1BpMipJ6uifMmtgPC/3o5Wzi9srztJ8Y1Dthkk6wRJBoWpNSNRH5SR&#10;xkfhk+B9XsdnuouxkBp3hmWC4Zrkg6TbVbZt566W5o45f9BT5mNRF+b9504dR0vy+lwxKg0uh4Lh&#10;pcBi2FNTF4bIl5ZZ3BXFZVVf+sY/E/LS3duLhdY/G+g/N9rb2XzVFbs6WpoooOn3z46MTe3Zu+93&#10;//D/wQRXUS19XTBXYNjU8GgATpNo2Wf+AWj1gymZ4zgIAyjDkLmKoBzeTotzamYg3xrErDaMwtRw&#10;K1CICZGwAdP7Er4HjGrur4K4aOYbbQKYvQJRUBuVWji1OQQPgtoTNYhWqT+xcZruMCQ0QLE/V1SA&#10;MKANM/zaa69JMXxDvim1pkHeYoKwSAaTyHNmK1jn8HtoWAyjZWOQGuvDOZADvsUwKQU+cUpLCiID&#10;xlXDVJAJjc2MMWAk4yqIKCOB0Gh7JqvLU0RBGzqTEjzF99TMLBSXmaIuUHgpgiUxHsmTLth/dhS3&#10;OxLLrW+6+e677yIHktJDxIWDAuHISn0tPQaMh2Ad/WTohgFqbd31aSfHHtHUZOuYEwxyShGodWao&#10;KXmX3jRKiG/ddL9whCAkU0pgvY41/ptCh4lf3lnPU1aeuRkJL2XYNFLvv3Ez3HEz4994d5iuXVJ1&#10;tMsKYKeVjoAqXFIsuWqqajpjYDSXP378JBPSUN9UVytWQWyz1IPhlN4emqSXU2GprrqKKNNMGmWJ&#10;ihXu3i09JS53kctR3dq+Ynfm3ZVWX92jz7xscZbHVoo8VXX7XzgTCmU6W6tqK32eUntkcWFyYoQA&#10;tLb2FuyiV193w8JShEer8ZBBMlTGA2IYbiCVGhgzREF9CUrdNHaZI5qyCAtScsY3r8bk8Y78pNl9&#10;WqeQ42ycoyHmIk/F46ymOrtBRe7M49Q4qZfwq/rBDdtBunSAJ0h96F7UKEbfRk6PURYHCSESgR2p&#10;iV4xEOUNtEFw4FcGw476EkFFdsZHx4YvDEXJP0qLlx+JSimF0eZkTywwr9fWW08aVB6rfFgeYRKy&#10;FBs34y03JF9MUtJ8Pt6C8TMw3hdhQaUexkPNvLWy8orGphYMEqjX9Y3NgwNDNMcZvjCOmu0scVy5&#10;l/7hfd2dTU78yo7SqYmxo4cPToyP1tVUrUpvkxWKCE5NL65LdOvB1utZOcoDdRNjouiHlG8w7gZt&#10;Y6l9cuQjOqTC3yW3i4TPDYkUd996MIsxga5bqPhVsUvZ4OadggO3wCT/t/LAiyODpMacSZZH2OPt&#10;oJ1ADKwPGwPfsEFWEQVwKRgSxY94URPrSPQh1TiVM6BAIsCQq46xCHcCATeDQ6MoY5Jm4aBYU9BU&#10;4G0iGJa20ouxaFlF9QQRLnl7zFLy0FMvxrL2cJI4ce8jjx+g2nV9vYuSod0drQ67taaqnDq/FWWO&#10;f/fv/p3b4/UHlzy+SvxUzD/Em0kD6JklwBSGptyAJ6rDQGMD1P+hrgUV1bhKNTFpmRAO68wr0VRn&#10;mqIHJ2jyO4DIncW3bERT2IIiMOdr1+tz/Re4lboH1XcP0MN1NcaFHt3wLo5wB0YLaAlMmxwixVgT&#10;kiSxoCq7cjInIGNzREkD52hsKk8UaMEoKNKfJC7p4NcRcsMBSIQ+gymkTSgfZmMAcompzAUv4tW0&#10;Nr56SjTSgI0LGbm2l+HOYq2oqXPU1DZUVtdNz86fOT1IIDipMH19W3ft2g4JPHduhEo+2H93btte&#10;WV6BBnzdddfceON1tBaFCDGBxtecaW2pWi+gtN5lyeCb2B6NLKr+eeyg5KfgDyASx4SRFtigUQWF&#10;bmpTozeGVHOE8Ez9mGq81A6VHWC3kDyvqpmJZJEkiEuWwF7v4iAVfk0x/I3yh+I4uVQoNwdfL7RW&#10;qLj2K3e0IfG6nriJlohMlV2tq62G12HsZ+GhhRJdZSli3yinxcg5K0RsS6tRDBgZzG7xRArfyA03&#10;3UxXCUSylw68Gg7H6+qa6Od8+vRZEACpiEpE1AzFNErI9ejk1ODEdOfWHeGV/BMvvDYXSYUSq7Oh&#10;+MHj/VC6uoYGCkO1NDfGw8uRxZDTbkU05B37tmyhJsX84mJrRyekXHVREEwKKFkssCnFCmQnhooB&#10;5nvf+x7qH1ClqhrfCqm8kSqNIA9MD7zVur1cpeUz+EmlOA370nQHZR38CshqBoPyMfb5BjYgRSws&#10;Nn16zmLbCCB8zwcolFZZ7mMRKbcTCS/xTSUQVEBuwvhVQua2pnGIyDLMlSmh62OoaLPKxjkBrYwx&#10;Y+PAnonArcstSbKS/c2OFM6TIiOm6Yc0JM7SElhC0oTYkwKwqT+2orc6vjRuRsRaKvSEw1AWddvw&#10;1pxQoErCjfNrxS+/fOzo8RPRmOTwxuLJtrYOlv/E8fP9/QMogZh3mxubx0dp1Cq9ASg2QnfI40cP&#10;9Q+ceenl/cePHfIHZuaDZGdJMAyE0tT5E4opgCjoZ7Q+kT/zNvms8m1KPkkJB1UR9fuihMOLOKGS&#10;ooLlc2NH4iHU7Ll5Y/YvbQtdb80p514kdl6O9/4vHP+lzGEp6W0C6pFFCZuj/CG2+1g8Qtw2ZSip&#10;/KVSMaPiG4sXa6b2hguDw9SoBkNwDgOFRODScBPVnRbxeMJoBI/Y0trVdWF0tK659Zobb3nhlcO/&#10;2P/K48+8MDA+s1ZS5l+MhcJJT3llR1dHY0MrcDTQTwGyFIV6q3EC+jwMCaiF61ZDjF1lgDsQpjxK&#10;U4HZ115fyqX/+3//75S1JlUfLFK+B+QBxMrKVFgVR6jpzK5VfcFSzlTbBiEvYCBn8hPf+r5wEhgR&#10;x5kEboiOhHcBhypjoENUVW2NcmBuyxzCQAhMVX+guQ/aFOaZIsRFlFbCRbgDU4e0CckwPW4xRIvd&#10;CEzg/lwFhvOO/AoiSTuN6Uk+kBuxr+ZWAGRGAl9Rj5/wCZASm4fE5ckARL0yCRn8xMh5KY6oGYZN&#10;BWxOAMakfOpGiScOasAQJ4jgY8gED7LC9KaneIjN53WQBuWfWzh29OQL+4cQpDva0R67mEcWgDgj&#10;1Fam8uyZExAXXGUPP/Qg9jctC4mPFnGag3TGYyjMKa3zIPYwSQyctlLKbNGetMiazRCo70QwpPDq&#10;iuRTGc633u9SMFeEU60OenHvJO2jtLmbkqlFLw9CDEM85lPmcuoHyxhtSdLJBHUmSVgSxQwVmbA0&#10;IoCiWLnjadyXaWnIDqkTx4npN3/Jjwqrb9xUuGUrYP46LVi/j2kir0qvQWKWJBpewncEucXOrNJU&#10;c2MT5Sm5uZBkCipvpH5yhGZ61LStb2wiSJpUJpxRhIh1dvYU2xzBUNhXWb0UjdP8vcTpozldYDHi&#10;raqPruT6hyfqWzqOnTy/uEwzxLx/folKmDjrd+3cU+YuN/2MRt77zttJwGNyABYexLypiQhDAO5Q&#10;5WNAEpijQA+UwzQAF4yHH/zgB4EeDYDG+sLJSuO5j9BQk9uKkgNg8Y5a4UZLaaB0gTlgFFBEcJkW&#10;m+AqtbtocTRAk/OxqbKDmR0IB4sINqBb6M49u/ERuL2ea2+4Xu20lOLG/wHxSsQieAMAPGxaOEK4&#10;G+wX7NIAI8Ofi7XGGU/nQSAng1fLuWjj0WVyCzhOq0MfFc29lXDFt7z5zVLsiXQIaSCFDizxVLAI&#10;iVIwwfFqb6eOqppklP8rDZVAORP3w9O1NoegmclgZH7UVcYRpWhGI7XYGuot46PLMGFIyNQE1eYs&#10;u3bV4gOlsPHwyBhTd/DQSE/flp07d3P3m2++kSL+d931Fpr4dHW30XV5emriG9/82gvPPYfKzq3J&#10;VyTsA5hh7USQIMojmsA2lE3H8fhY8A7lMqRCkppIxW4JbzZR46Y3mVRLvYibFf5UXqSEZ7O6aCpa&#10;rNf3ZxV5Z42ZVCMYbwhYF4gT1KfA01SxLKiOF7HEX/PPzYPRSwqYaWpD6iY5R6pE8cQnnniCb4bE&#10;ZNKUS3i1hA2QEMhJYolh2HxDyN785jdPTkzRtJkYMWQ6IpvPnR+A4/Vu3XHi1PnQciJf7Cx2+fJ2&#10;18RcKF/iTqxYlqm+vIJr1mmx2sORTGQ53tPVTYY7rlJUidDC4n3vv5eoMaG+TpGBQR5mGJRDYoT/&#10;aqg3x5lDUh+AKkBTfQOoJAcPHmTYOr38idlTWvmZTDxt0qRaN4PnBHgL+pueACvguLgxIxGVOTlf&#10;i8SowZAxAL7cmdhuzuQU/C5dXe3QfQaGHRgS8KEPfQgxkrFxcywxZDZwB4Vj7kZAKcYYTgA/GbaC&#10;hJpzpMqJqQ3DpiYfpTiMllJQ9BuET3A+wjZj2LfvCiAYkAGugCUtgaOYAz1NGvhRpVejMlX1VW7G&#10;gqqXBVOs5k/xvm+UoTZDrzCgualMd2dnW3OFx4Vk5KmpcZDkShgHigduD2QGyYDKW6gEjkV5enbm&#10;a1/7p6nJ0V889QRhVp/97F+eP3+WflSkeO/cubO5ocHlkKJxVE0mJ8XI+hZ8VsQ20y7PhtgJ36O0&#10;MD0pFxeofk0+uDTTs9ITAtO2hTJx9J29XJaTzqBC/ObNcCHhoobNCDzgR2UGC+3+pNCMAImRIYzo&#10;r3X49Vs/xJwWOsVfvHOZHsOXrsZPZI+pBb6Be6aDp2KhKZvJACjWAv1RiVTEKmM9Zi35VWRUBAXK&#10;e1qKMJCePiXdM8VyvTB/YWQY/kT/x1dePfTyK4d2X3nN3mtuGBidDsZXxvyLfXuuWSlynuwffvXo&#10;aX9wOYp0Gog5bdarrtjbWFXd2dSInx3J8/Zb33TrrbdKQ+yKapJNiAticbHB4ETGi8YUzfvnQAa1&#10;rMAxClHUKgIAbSpVkvyGHKgWdl4BwOUq1XmAOQAX3AC3OQIw8BMXsgAaTq0HAVnuD8LwJz+pCcqI&#10;BpLWjG2zp6cLCIbZcivKJS6Hw909PdyZDfRjDXmuptUiv8HXtvT1XLFn9/YdW6EmTKMOQ63lnKw6&#10;IeNU7qdHFIrQVBvq6jFSzE7PwH6VLvOrIi2RVQR3g21MBXMFEqo4zQnKRdnhfJ6C9wjhOQZsGymU&#10;X6E72j17M9wWGEkBhq3U+R8dHIvSvzAco3lzdDk9NkYrrLIjx45yL6qd03SCSGNiMs4PDSIn1tRW&#10;Pfzgj2+8/rrDr73W3tYC6N/3gff/w5e/eMstN1H5l7r6QLxgg2mfAH9D+INOofQ7rJaZ4SEK0Vud&#10;Jf7p8ejyArFLzHsaz5Wx3oONxKMpU3rjthnrNuHhGjGM0rvBOGogQuqrAfnVl8VxNX4WxMiNZu7r&#10;bg9lg2Ky/Z/aVJ/crFX+UoFRMxEmnmMNrY+nMKUET+I5QMQg4NEIb4J1IrGbuGHFRibE7w8Ao+wf&#10;lMx3wiQa8EuPjIyJ0te75ann9r/wyqESb5XNXYXTbz6RffTJF0amg4uR9MjIfHg5s6Wz/eq9++op&#10;XWG3umxrbqJKMum77riTG1JdguAHzN3ReJJEJOYKbAktBOZmp/yz0xge1FiHAVZtIcA0w+Y0ABRG&#10;8fa3v115ONQZ9QRc5WRwSV3qkgxhbO5chccSMRIE44jOMyeoO5tLJOHdtFxhjTiBqTI6p6S5aYFt&#10;jSnHPg+SMC3c80//9E8/9rGP6SWoV4rMNCTt7etGdGxsrGdRkbigEcrMFZe4IefzzWyrv15LP3GQ&#10;e2qcNzxDEQmFG42UEAXllsqcORmbH3AFRdB0PJ6rtbP4CcwE4dXey1NUldBoAbXTXCQoXYSE1kpf&#10;RSxsSScoj0ZbDOkJW11pTSawL2WkUEomRy3/+iZbhJDfxWUaypC2RTPU5/c/293T2dfX09HZBisn&#10;MpUqrlAcscRAP4hETqYg5Oj1GC0JSCKyOry48JP7fzBw/Nj5V178xy/8XToeJcWCNPwEH2qDo+vE&#10;keRTJonoEh8J4pbI6V9uQWGqu/CK2LuIPqLKPyIEMYeU5UTVIfyQ78JH/9QsQ7WUajzM5mjSi/Z/&#10;BVYWsK6AhLqj805cE8GofAob00LJHWx3vd3dqJ2q4iO0SWuN4nUiLTLJhi3+5ptv/u3f/u2JaemL&#10;JITcWoS5gwxDsmwxw2zbuW/Xvut8tc1FrvJoxvaVb/9waHoBm+dydJVch4oyZ2drW0NFVXE247Gt&#10;2XMZO15isgTzhHymt+/YKS4HExDrpvx7Q72RqdLE9VI5Xm2bapYEvNTpDIpSZgqxE4wC/jiu+Qq8&#10;FECpPI2bmBCWFPtgFx5wYF1NHRqeoqySu6n/mqeAKmqcULzVc0AkwJeb/NZv/RbzOTM9fcW+fYND&#10;w3/7+b+ndjfdzt70pjchuDIMBFQUos72DiJFaQVFW1J83wxM3RiKCYoATKAiGDSaHe0iqFm5+OJB&#10;LfFzSI/j9SAbdHU616AbIDfBUbRhFrDNyDUPWJ0ZKheorKsSOPlcurIC0htWmQLKvZEBCvmu8lXs&#10;3N5KLEyZCyctDUcsTPTwMKK/xdgLLBjEO7t6UGWuv/EGCrySJMGM19ZWT0yMne8/W19bGwWX0imy&#10;gkwTGzwqKDWSheXxevmLqMKiNWS8IrLMbPnVvs627b3dTXWE2EI0qXgDTRKNF1OhtL1c1baBv+6m&#10;k6vlJDZKreprQvbEMgYXVMYINKhD5o3+wM3WlDdqoZKIcqltM+vbjI0qxshmohA3dsRBLPYDowqy&#10;NqwQa6xKLLQANw9WIi3zzzqqj5s20aDk9m07aeNOmRncQoAX4eOkO1XV1geWIjlb6YXxuR8+9EQi&#10;a03m7AvLCWTrnk66fXVK85FYorGyIp9K4PELzs6sprMVnjIJUqmqpIFricMNWiN/YMAHKxCM0RRg&#10;1NqaEpRTBgJ4wZqUKZEPpbxOVS8mVrvS6vlqueFMjgDiHMQuwIB5I1W9uJuKnSp+g5lwKuaBGdDQ&#10;MM5EUEW+5Vd4Gm6P9773vfd96EPqsUB+5sgrr75K5uFdd91lWBCBaGK0JHuDAWgykSTdGSFTUU7V&#10;TvFqbGTZSu6FEY7AQLRZKRXTWAf+oEYh+be0NqMWYZ7BilGQNlWPUD8nr692FHVCap4HAKDygipC&#10;ivlqTy6AckFwu5gHVldUw0aWgglnKYpDMZ2zICEkYSItt7VRpNVSW19HTWVKQOCEwczFtH784x+7&#10;8847PvrRj5KZhrQJQRgbGcayLfiQFbOHkhxwgspWUk+RjHKUQLu9vqYSJkYNCSKAnV4XtWs9pS63&#10;nVrdoEoJDpmNtBi1GP3StvkF9K30iOKP/qnvDyvmo3kMGrOmXWxNBKnMI+iuH2GFZFqYz6/qsqZF&#10;UH+dj2mEZj4Xb8rc1HItaj3uQbPPN/vk5qqtjDfhV+YQYILSQTgInuK9YCmsKL40U7C4aGhkLJ5a&#10;efr5l//puw/HMrn5SBL0I9F2x669LW3tFd5yCCsFaJfmA7lUrJSqOhSAtVqIIRbtLkFssYVWSuTg&#10;Li1HUJWIFIX+lWKmptSZaSkBDIBjKhIDrxSJILQSYFV3n/I9hEN2GLymnPMi2sqTq8Ar4ISNyzVK&#10;hl/V9qhWeDWTsF9ATo2uRP3jchCDp3zpS1+i2BSJsxSDooIFgZ3wYV1xmISWtADu1atBWAjaI/DD&#10;JKs+ohio064AU9AD+alANLXaPyiAuZnzWQWtyMrAOL8c5zj120zDFsgKgjcvosYnzhQTyUZbZdV3&#10;+FZQVBVUsfGi7SL2Yj18+EgsHKOKnsvJvFZdf/0+Ah4wTc/O4o2prKmrSqSydQ1NzCkMEnRqrKsl&#10;sy00P9tQS1S4LxYN0ieruakGQ8tqKlmUzfkQAMt8xQRb5y3OUhdJPmLPDi/nkzFnhXcptjy7uIDt&#10;Not7NQ4JEclHyrms0iAtQ3c0MdsQqm4+gicSJiQf4y8Ql6F5Qy07ReITBkZsAEAtpi1hVfKTSRFU&#10;U5XyxwJ7NJIfSyENASU02wT1IhlqEKAJExc80+C4jeg5qQH6xg80loM0PtaRaQF/LhaVQT42CmmU&#10;0JrMnkf15YMaSHYAqQZipvKRIltG8QjWGLsX/TkINyKbQVtCSbKcpL1FFhZDhOXf8ba3RRPpk2cG&#10;mto7V/JFp/qHyfS7MDr5wE8fPnzkTEVFCYQYAKIONyETcDDTqNRKZj3SB2EXgCPoRCsiO+UO/LNU&#10;WQDCZmYkhBrpgx6v1VWSGUgQPg0t0CwEajLcxIo10+Mu486AIO5KuDQWC74vDAxyvKOtHdlPCT8o&#10;LapRmQ/uCmIQYzzjn8M5IBKsRUoYEVGH+QBZNUwBmLSwI8VYA+hS5wIBSrxkyTjmXxjdFVdcQTAX&#10;Axy6MPL1r399Zmrq/e99L7AnwZbRMBYgAEElXmissjs4RCQew/oqBE7Iq0iDCBjUE5EsIZeH9YF+&#10;weVFlzMVXDEWwaLPnjlDPVUypwh4qG6gySadM9x8X3XtNfB88JN+VFAW+AgvKhkbEbSnJOZVQ9nl&#10;PpJUQWc4DRWhPAJtViUEyiSnrnfP2rAgrscMv+4olhiS6moEhlxwMTx4YWxqZrF/cObs+ZmRsZXq&#10;Bu/MfHw2EM3m7YePDFFUCjaF2haiftW5s1VO+0piASsOMT0P/uQ7DttqOryAYmtHlOCD7wS9N0/N&#10;hWJviceWtyIUh/MrN73zLntLTe3Wng/9wR8MDk+4Szxeu9dTXApBRkcoKsE/F48szWOVJzMPk0Au&#10;I0oeOXpirwQ9TDoeHm2k1tKSImcJNp31KDaDA9KRE5O+dAIktCC8nIytKwOERdgo9YJBsNgSS8sn&#10;ubK2ImGkGWR/dDZUAGk5T6I99lnQGusJLFSKTKySplhM9z/zKSl6/UNNguI8HxK5iPWx8I7FeTqR&#10;23MIQavF2LitRTC3DP7RqfH+73/3aw/++Acjw+eJwiLKWUSmbLrM62TVyzzlu3ZfefbMIIShvr6Z&#10;nFdoB4LW177x9b/7/OcJk3n+5VdsLq+jvKp/bHY6FPPWt84tJ/M292xoLZG2RJYzzQSHuGyeEost&#10;l6j20QEkOzk14ixztnW1zwYXLHQttBRn80WAordCqnQm43TzSy0G5yAQiXiExJqqajhb0fjU+IUL&#10;g6RZIIzQ7p6+d1g16HFHW/mRoUF2ZqYm4tEwGXo4pzlIiAg9/TCronZDKW646SYW4cUDBwnN4aHh&#10;RAw/LI0FSh1oItGF+al4LIQkDlQad5/YYAgxQYaCbqFa8o1VEvRAwnzPu98Xi6ZuvOEWmjLWVFX/&#10;7LFHr7nqyv6z5+C8WBZAewpAadQbwUBzgXlgDaEHdclXQfYg7RyLkU9BHrgWbw0u4GYuK6+iOvha&#10;sd1bWd23dcvicoTuw9CItpZW6TzlKVuKR189etjudWfIeyzKkwkNkcLbDGgh1/FQNigAeAb4oRYK&#10;pQJ6VvPcipwSWwklQC2JODV1eRdRsoEfjHDIu/SuwjFv1GCxWyCQICDiw8R/LtUd9uyqZIjzwRgW&#10;O1KfmD1XGfmNZRWVtXAQCnUsLQUp4lZkIflloberNx3Oct9oIlLmc4Pwk5Oj0+OTjbQgaWijfQko&#10;wHSIOgPmUGCDLmhYZh02B14GlLwSKbyMqQB3//jYTG1VA2216cyQiiwmlhec5U5bnihTOyyBRBF+&#10;Ainm/It0EY0lJDEZlo58CftPr8TSKSKDKPmeIm0lFgcYTMdTcEnMiWKtocgAwhvlIYwzUOyL8Bgo&#10;jtNFqwb8H2CppAWDJ2a0kv4m6C71ZiS0TZwlYuQ0fE2izDSPSj7C/UzNQ/nFlBM2mR7QAokFosMX&#10;ZrCaahJkMIjFKio9FV5nIrmMy7ixqRaHESwDRQKt2AQR2mf9S4ePHH/HPW+nQPToyFBHWysAdOzY&#10;UUPO80TyE78BeIWWwmQ+rxbZ07nihUXs1rGFxRhEp66+rLuzA8ma3DPmBMGhprYaoIlEw4Q5V9fU&#10;MDAAJ5JMLEei933kwyJzpuJnz5zGjg51Zx7EuOIsPXriGFwLudTl8EyMTSIhwJexXSGCEAlZW1OL&#10;oQAE4PjY6OjszCxeV/ap+kFfdEIF0D7oGXrsxDGgHbEORkcmeEVlBfI/psSe3k5skFMTo6gdpha6&#10;haw/WC7cGA8bIf6sFJz8qqv2EoeDv36gf+gjH/kIhTxOnz7Fg8idIN0JK8vAubOEAZDIw4o0ik0I&#10;vpTAko50jpZfRRUpXzkCI7oFwAwlwycSiWKlzN1y++119Q1ADNkh80F6xWVJ9idqDpkZOXx4eIhF&#10;JNwS8vS9f/6u3z/nK/fRYBjjEF1HlxaXCDAVi1GR+P0k6hP2UiK6uqnMX4LFTetKi/pj0pGQa264&#10;7vqWtlaSwanYqyLYnt27sYwge+FZobjOxMTk8uKi1FgBjwkCrqn1bdm2raGp3lYqdb8JTzh3bmB6&#10;evHlF88RO4I0DMmCEwn1aqoPRJeHxoZ//vPH/+azf/nkY4/RlCu8MC8x12QxUUcbIkw7b5vF4XE4&#10;vc6iPFiRA1Zwc5H9zazheoBrV9ZQMsiNdS4bX5oY6n/8oQdO7H/ygX/+5sLMxBM/fgC5YS0dB85b&#10;Gqoii9FKr81RbOGDuC/Bs6r4mZ4oyHtwPFWxiJAkBZ5uplixVdMwFVg0UyRCkjXNXBPh1cRyJhlJ&#10;0CA6HY/RmhUbIGUiQG6GSm441knYHRKqcGXplyuqh8QNSMsp+WhXQ/ms981QwV4bZohnEsmK8aDr&#10;QdFxTbNuBw4cwIgHgWQoKhgjNamlGzMg1TVRkJAVUTMY7qx/bsPYXU5XWU5mUeEY6v9VdxNmD4/L&#10;4imT3ByOo5/T6eid73wnbnQewZygQQHfapnUmAyuAkxpK6k2OlaCR4+PTQKOV1yx76orr+ESVUHV&#10;3oCVxfjcxEGv/ga4N28BXHJP0fNNHcFgaJ5JVtWIkcDceBCCJe8OtiDmffGLX/yDP/gDuBYSKDKq&#10;JiupvsSD1D7JxlV0feIpeOEffuRhVc94Tc7HPfC3f/u3Dz74ICEiomlQ3zZrYWAMgKeAReiNpoJ9&#10;CbkEDEwjCnjHdZXbGFGgaPgYGJiaZPnmT2aAaVd/g6aDqHvT1DKd4xL1VRQ0SVUgN6v4aqRTn4du&#10;YoPbtK3Lw+s+arkcSR7ZfnEpCClEsiVHPk+0K268SDwcCNK3bdnEHFpQG8jN3dJb0d7WCluFGDTh&#10;cC9zFzltoUS0o7f7Xe+4t7W+PjA6Pt5//sK504/f//2nn3sik6YBU9rustEHJpuOpcMhwZt0woKm&#10;Z1p+wyTBUQkdMBVZLPkVu8/RXO/raCzf3tnYUutdiS/lwL3okkHdbCYar63wWlZxFVqw09LTAhMi&#10;6cK0a6b/qym9DKGXpC+1c7KuLIy6TXlbhT+ibtmnfsZKMhZenIsvBxKR5ZVklEqjuC1xzUskLonP&#10;yKIi6kpAmfTrFWniErka64HmmxVq7VYvWiQGT+JX3JQwh/3CWtGt//D3fwcM9AcC4sA1zQZITCEG&#10;iDhPoJ+0UUCfJVCbOAuPUAQ0qBnDOAPEQoiutbyMfRIVUfRa2hxwM3BMYykjsbUPfOADWBHVEshB&#10;8EFDogAmkQ6MjQo4M+Yc/O9SEZDjzI/bQ+xlOwS7trYeWOI0TdjjtpzDvIlOW1KilQI15IgjWj9X&#10;7TTcXKyayVgtvNJkUYA23Jxb/af/9J+2bt0GHQFVbr75GrMi6+3ZuCH+DI3V5IZ08OJaHsTbbenb&#10;oqGbvD4lSUGVl18+QCABqr5gvoFwLmGc2mSC12EMTBo4zwTyyprroLYfRsgjNDsJBqveQuw3MNVQ&#10;UAKmuTPfnIa5i2J6xGn6/ZRgFIMiqMVUqO9BFU41D6o7fvOmiFf4XjeDm4PqmlaHIce5lpFo3UTJ&#10;BcEVPzkLR0jOzM2FCKSXtmHMoPf2W2/BPkz+1YULI9iCMKOlCKdMp4PYD8pdtQ2o5qX1Pu91u3Z2&#10;1tWNnDkzNXrh/LmTmVwyZ1mhWvTghbOD/adT8aXE1OjshX4iMspoSVFEElcC/YsIYCLuqEkhKqMl&#10;PT87nIkHk0sz1pVIW10lH0tZCfKsJRW15lbWcEwSPUj1Lq40taxFwRXBcL3fJ/SCHAkCBZXEGidP&#10;NYI0YTnoA2STYbSmWgnt4MkjqygrKXfby9FBy+gO70KzEDuXxy0B5aInwq4pcEYbU021EIm20MdX&#10;eaB8hCVqNtVGz23jSSSgQHIUi6iShkfLjvz2s589zqSRa8t0mwWQ9WANAESpoLy2hokP2wM2fHup&#10;dHg2IR2mQjMOeuNdBIZ4n4bmJkwdYAi6jcklFest4+ZWfLPM1113HY/Aja4CAhAGAAmCGRCUmams&#10;4J4SpZUh6MSL6Oj1VTjpw56WYkfgCyYEnog5DzkROQKk55Kunm7I7sTUZP/gACIG7iia7HLCUniZ&#10;UqJSwcGYNEnVA0Dh4TwR1sGjeSjRZBgzwA3pwjs9h5MQNNBgNK4CBDV4kNGqE5JVUx7FGxH8/c1v&#10;fpNAVn/Ar2WzmCJsM2gbymA08hN3A6ImV4FX6kNXW6XxcKoQJJsydp7O9PIszmd4OhucrwHlLAe4&#10;xslKd0A8LDcslPRyloqTpj7feuL36zmEhUiPzei3mQdCiZGKeZwgszH4Iy4MDJxXNwYGMytRFCj0&#10;hAki3pVXYimQIC8KY507f6avu4myHPU1VSjcqEKR5VhDfWNnb8+5C/1f/+bXHnvwwamBC8tT0x5L&#10;/q6bb7jxmr1VlagEueISNKvM6VNHDh14IRNfQrx8+ucPBwNT1P9CYwPpERVYQkQhS1HWYluNTw2d&#10;OnpgZuzs8JnD6eXAwReeOXn4Vcv8rAXTaC5j8ziKMFp48JRQwUlsj+AFESSI4NIrQop5YHQWxwM8&#10;1TgbsP7hAyTqQkxYvLmIqXabx1lKba666vK6Kh/50OUVFA5301cdcUQES5BMjFkbjg0QyWSnGM3w&#10;EknDojm+vmkQec4m2LvmxvkWDJeXl8US0bnAHAb0Z555BkxTv5mESsDHctqpk4rDpYAySj9PByKl&#10;DaXPBxa1d3ajtoVCSxAsiDHfJLtRQkHqYRpPjwpyKvwo3+NP9RZwArITAARL0bAyqoYuRyXfB3GO&#10;mDjAmkcol1OHOy8jgSZOwsqK8YMYDUfcgtqzCUhVtFEvJU8BXrkJITIAPbcFVsE9JpnxIEOBgTAi&#10;SIDk0a5Jgm8otMj7Ugrj3Nnz3ITT9C0YecGCz20RJjW0mOjtF1544fSZ05zj9ZSDD2CWmQ2p4elC&#10;mUZPyMvlPEU7fmrYDZOgKME4eQS4pC/IEQ0BV5Kkxch5NNDIaUyU0+FGwKagG+doXlVBvGS03I0J&#10;UQcgd7vkthnrNpVSEX89mzJtlRf4E5IEWjIAkdSAMYfLEosnFpcxYuUWl7O+Cin/yFvedPMNGAS3&#10;be2rKq+67tpr9+7ezQQRm0bEyszExCv796eXFre1tFSXOsIzU/GQPxEmXmMSjc9SRA7E2szoIAdX&#10;oqGlwJQlswIGolKuYU5YXZWaGcG5VDRkKc6MDJ+Zm7oQmh07d/zVsYGTzz7xSDq29MTDPxEOWZyz&#10;xJcsrhILEbE5EFLqOOEwNVVemUwsVQ6T6adxoZToFNNwZnWND4yKqROcJP6oBFMQGpDYii1WHNHw&#10;UEmbzeatK/lieiekcQnYHBA4QUKNFMebZFopGS1wHdvwFLz+WZ9yyeQw3d344FJfRVSuqSkPLi0S&#10;mvPAA/e/8MLzRGgw9djZUVhgPvAxQo4QWKlIDecxArOoH1KgPi/pdniK+ZPFhuY2tjSTTodVA4UN&#10;ikCpNbBIy66oYANkG5++sFaAhgsZF0CjtjtwDGkJLxnIAG2FznZ2d23buaO2rg73Nb/QAoQmDkAz&#10;he0JJgEZAWVIGzFFECFEX1L1mWDKDcEqOQj/xOQzPTVLuV56g/K43t4eipjDs8EExEUgBLzdwP/1&#10;8rUA/UMPPXzixFltW8RsIs0qHvJtRFAPcPnAAw88/vjj0ieQtG8NcWZCYhLkjfkD26QJ4sNJJml4&#10;MD18ltyHC01pU0I6BPGYE+VgSmJEOzCci31V87gD+8wzx3X2NIp6PZDatKTXa9kU/bhEIYBLCkxV&#10;dwpbQey8SA8UnWgVNxsmqhz0grcjYIXEYpPnJ8VprKk0GZD0zbSUlliEGDgtiPhuj5uxEvWCbINl&#10;jMvQcTrbuxYCQcg8QB8KWEIzK5VOR2O5Nxtd9o9dGDxzbIF4tcEzsQWSnVLX7t22d3tP194dd91x&#10;0+6dvbVtDVYfYqAIisSLDg0Nnjp1/MzZY5YEXhl/Q315T3dzbZW3srzs6it3NdZWorjBA2Njw/HA&#10;zPSJoxHQdXkRk08qHiPE2uh4OivSwEzCHkx9AINycDXsb9RxwzgnBhUWDvMxrgi0SssqLS7AZDGZ&#10;imuRwvKQUxqokBMtIdSiD2JRUolCuryZ/cJWqDSlpeI2rC/GWIqqisfEKiXZqRFcVVnxne9/DyZ3&#10;8vSphua6P/qTPybJDSluORxdXIRsh5Jk0lAyMSNKF/CBnEXRMYCJVZemNDnJRUASHB4anZycBsIo&#10;pghKDA5dqDdpb4AsUAIYMQiuIklI3WsAGfwKQAENJAayzKUBUxwJLXN6lCXWMm0aFAYpRAER4xDm&#10;U7h2LFFsFyuLeBRTKVguGMXlGmIGx4B4A3Nq14E9UvpWGySxBgbcRe1Bc+EbNsiFYEiDcSZjbWpp&#10;buDOyhOALsaverviDDf/8Y9/zE24YU93D3dobWmVVupSRWsdi7CONgIr4sYQAzcjwfrD4A0EGFWc&#10;ga1JjLjqh5o8hVTKAEBjpHd0bA3d1vx9zhRDl1VkAaYC6dRXQfa6E9tcTbVIuZzJtRpSo4XJFeUK&#10;8m0BA3+ZB278hU3B8AYGxiUEf5PSwZB279ipXa6I/KaQW/1K2kIrCF4eWktcDhdw9sxMhLN/+MPn&#10;ASkYCTIxghBSVGguEJiIVGDOSVvKnaWryVhTjbe1ocZdnK8rdx16+RkK21uyyXQ42FZbAQdLRIOR&#10;cED0OpsFizzpzC/t348P6r4PvQ+31Ve/8gV/YCKdTYTjywh+wMzSEss8SbaEJZMKzE2fPH74yOHX&#10;KEF5/w++56qqwkSMGCEOegk7EKVZaI9JdNiEKOJNh4fzdtKRlJrZiUgmFlnvyIQliLIjNHmx2uFZ&#10;abKi+M5asJuIKwZTs4kBwK4AAKEVS6CW8RniNQbCcDlSeTtFJ5R4lAoR+CxD83MjA+fCpBWMD6LZ&#10;1dZV4pAYHOrfv//573znW0iL11wjaT5qbwAHqER43bU38JgyD516cJcLKKjewg5GYDUjnTvbDwrh&#10;4Grv6ERMBBt5T4yWEH4IIisKFoFyGgatFgJxjieTrCt/gocq9IJCQJvBbYm2wZE6vxAE1+HuDY3N&#10;iOM49JAm0J3hLRqzks6u4jnEEgXD95RXdHT30OeQMpsp4uZsdul4UVnVRnndrm4EeFSahQWqm9G3&#10;UIzuYD7WDgQ5rXhNRWqiW7/xjW/90R/9CQyfR/ATqiwbw2Y2DFZL8BrsCAkd6Dx/fgA+z2mgB38y&#10;acjCCIa8LOcwTjUggZz8akI0MfLDdaWpGGFlmKNAMzXLgTyC5CLESmiOzpUsgcnMUDkT5qlpHNxE&#10;wqCN5ZkX4WTUJTQFlEOpdy4tq9YL8nIOl3COsnFdWdEqUaxMII5iEOPhuawIPTYoXsppJET39nRz&#10;Z8Tsz/7FX/z1X//18eNHrfv2XLVz+9Z4NAk0ICbRk4DBtbW0ET2L4vubH71Hag/mMX/jFwmT/ppP&#10;53xOS0ON/R1v27b3il0erwOBfGlxzgteWLM7t3QGBk9aYqGi1cQrLz2Vnhs9e+ZIMhOxLM9bUvHy&#10;JkhY9fTMONnA+TWCJC3V9V7qJeAAJwMV9RD7F6IXmZdSZBLfqt1Kx6y62krgnrxyYL+KhuarGWon&#10;434lXdfuoCiIBJJoXhJUEdGOQgfES0gnU4OUOAlAA7pjTQz0/+xHPzy6/9nTxw5LBCSmLRp2EzSY&#10;wREKBON4hXAsEUSeWFqoKPfS0xtf/Go2tZYl45tqDgRSF1EPk3tS2owjHreD0b7w3NPf/963/+GL&#10;f/OPX/jbc4cPYLiJJSIPP/wQlQTwnL3z3e8KLoZ2XbEbqw6xYCCYhl+gILFqkApPuc/hduH+QVHk&#10;VzXikcL3+S9+YffuK6amZggBMUqOBZfg2TPnVXESEdxUH1Objaq7wITaEgEs9VuAgdU1lfxM3UuE&#10;NdAPzsNpMARVArkJUvZyRGpDYLFEZqVMHiNhNuGQ4jVJk2wxgsonsTImaItHaHtNVEG1MAUDAZCB&#10;O4MkoJ8Wa7jttttQDm+//XZsKvB8Y+4SuxHvAnXQjHJOkwoRbjpYeg0XlcKzTCylccXbPjGBOAYq&#10;Aug8DiAUh1NKGmKrHQWhQFtecwIIzw5zo6op4yzEiylvlBk38qSKwfrnxsHXS4QVhEltTanUTWUi&#10;RohnTwsfbRY19bYij1iKqPXIPPCnup14r3fcc+8dd9zBi1A9+V//9V+/8IUvPPzgQ8ynhOZh1wwG&#10;IbopipNGwlG4OmFiOFtHhsehLBRLbqirIRodMRxWMzY6BjSElwXPq9zWvtbmu998q9dlJ5mDUr0l&#10;Lnscz/8axSFprOW+cPbME4894i1zPPjg/aHl+XQuhbBPQdnTR44mVjJ33vXmYNBPAie8h/6EzY01&#10;aCnkg19zzfXjU/OlZRVQokboWGvbsVdfo1DP7NwcttO5+QXKpPtoVCDxBtI7CfEEnwGgBd3RVi6o&#10;h6jiDuJQHdTYwsxF0u/KWpZc+DTg+ehDP/n54w8tzk+dPnOqo2dreXUDi7AiAqnF5y5ay+QdVqwp&#10;lCjPrq3EKSIGxSKogxBnDIaRxUWSPJh+Jp+5w8dIKVdiblBJHvvpA/hLsO447UVX7Ntb5HB97/4f&#10;PvPsU/uff/m3fus+QhV279pJ8xOMPKwg5AKaDZc1PTwkMZQFBbCpls3rgO7SgtQU7Giob7gwNBSc&#10;xyFWSYImgEDqf21dPdFFEQqKGMVCyItNDKrBUOh973s/rIPKX9wTmVvABbOxaZdJMD1cFd/Hxz7x&#10;CfLd/LN+QrFgGuAY5vgP/7vf6Ozp4Z6ELTz6+M+IFLnqqqupSWmMgdKOD+qgGhS8BoQB6KEBcGA8&#10;/mAULvVtlJ7dsQ3AJqgFZhlcWAAH0AkRWdvbOh5+6BEADlcKleFFGKabCT5pvEFU5pb8eurHEJIG&#10;wkiSGhurRl1GMVnl8qaN9iyXAna8iEeCyKUAKbBaX1fL5aSP05p3JZ0CmVWR4/bCvqT1mgWZTnoP&#10;5/J33HUn8DQxOckCIkFKycKqqiU6B9IAU+Kf1kiNRRcMzi+cOX0Kfx24iSIuMpGUUhFfE+ewMgSj&#10;GVTUZpav2+NUP2TmEaEwgLMu1NEi7ntkdPTEiZMHDx3CJI7fHyzDaR8I+M+dPYvzE/WT21hX4hn/&#10;9PxKgpq+OYzzlKXiDoThI7VTh214ZK6lvWPPFfswVCyHLSiNVd6SdIIhrEqV+qJMjiR9tyVuSRCP&#10;5S7D3VScjC3VVlMlqiqdiVXVV1Q3+nKWdGWt7+SRV1959aXnn3vi6acef/LnD+VX40ihL7z8/MM/&#10;e7TE7altaT85MG5xejOEmkDa3WWB0VFfVWVbZ1t3b898aL6trWVwsB83GZmmvDyy0CKBlTHeVoop&#10;SR0dSRIhgzsdjq1EolJUS9VrIZy0R00hQie6O1vwRqxl4rkMzQhItpKAGPp7Z1KW1HLQQkV9quAl&#10;Qv/wuT9//Mc/OPLKs0WZOIl10eC8r6p8MRRE3IA2LS+FsMZiWYY5c/GubVteefHZB77/rVdeeLqu&#10;pvz0mROvvnpg/7Mv7drTd+U1V++5YhdIaFiNqGqS2+Kr0OAb4l5ZX8rr0VtXiTQAjQAi0pdRwyJE&#10;WEroLF5BeBjsKDM/L4Z+pcGqAYJpekQFXagDT+FPZXSa8iNGXSCoSKwsaDuobVpWsKenj5tjQUFj&#10;xpyPQkgYNEIsfbyg6IShqHCr1TW5BCaGfsX9YcuoeaII5FZJT4P5qLJEMCfmXO6Ak1MzCf/sz/7s&#10;29/+NkduuukmsZfaEP+4nxf6wpli+/V4xIqy4dAm54bbci0TpYWJhaDQSMAuMdyg9OyMnyFxf2QJ&#10;ngsvNeuegmHCfvHrcIRFZ8AaFawqorryVH1Vf7oyQ51G3XRWldcxW7yO3oQBqPFTnRy6r2eq8qmb&#10;KhHMv2pD/IkT+Gtf/adHH30UmZO7cR+menKceksx3q6roxNNFcCwZpLZ6bHkYjCP5pVOZTE2VFYQ&#10;qZCnLvr5c9OEiR87Oh5aDEvRN1qaNVaJA7zStfvKvWsue6RoJVqcSZZS68eesiLJUb8mvWVrO7b+&#10;WCqcyMbKqlzVTTVVTTUU7d6xa8tqLjkfmN7//FMEHhFHk0iGpwMzHX09djoabNv9H//zf7n6TW9J&#10;Yx61WFfW1ur37r3quuv33nTTvmuvfudv/Pt73/PulrYWmjtoCR2T1CDhBIUJMkLC+laYI0popU3I&#10;C/EAVNe6+fpraspdXc3Vbls+l46upmmTQjadxWVd81a4LJGAZXrov33iI3t7m6/b0fHEj7770x98&#10;I5uMeqsrSORsqKtFUFvwz4lfETXDUUr0ai66PDUxtK2vc9f2vttvueGlZ5/8i0//+Usvv/C+D77z&#10;P3zsN6Uzbi4Ha1JjA8uNOm2sfBBW7LwSyAZK/PSnP+VXEdKw+0fC6gzA9ii2DVtxHEhIke0lGVZg&#10;EZcrd2IMinJqYQcHIMPqExN2YUw1xmghVgRkVP6UnnU+H2gDGwJSX331VYIByNEhgG3H9l3XXnP9&#10;7//+H6L8zM5iRMGsQtID9SDQr6jdlKitrQPL8CtgMsUiAOfZtm27Ug0qkpw6dQIPVk1NFcHfqKmf&#10;//znyeLjpZ57bv+Pf/xTxGnskctLUqJCR6i2SkbOmIFkTNY+Ivq9cpCIUWQzQJMxI4tiOULiBo/Q&#10;AMnPwKTc2SGqFCf09m7BSHHy5MkJQlrHJjmohEAJU0F0VDwRmDEop+4KxUAOms4fr8ddKIIx/2Kd&#10;2rQV/tQTFMAKGMitsG/xOkoN2Vgg0p1+8zd/84P3vf+qfVcQQyIy4loO8VkKNCPYVNFmgjVyWMOh&#10;KHnJLY3e6665jgh+2HN7awc1YVnyhiavLP+K5dTZYXozYkLdsm07kawSu+AqHZoeOzF67rx/bGRx&#10;2p8IjcyOzS7MVNVWYImZmhuvqquoa60tq/auSjhnhuYkaFBX7N2F4f2jv3Hflr7Or37li9/+zk8q&#10;qnyEHhw7c6Zr+257Y+eOK2/8zU/8Ds0u5xaC06Si4GvG68V88aFXDD00CKrKZnAWKyUDWIXOIXIY&#10;Yia2d6cpaVwmvlQAjqGSRQbjQbEk9D7ony2zrzmsmdnRQaRGR3E+FFhMRdO5ZNiSjEQnLhx8+vEP&#10;3H27JRFcWZy++03XjJ0/+f1vf33w+DGSxzF349EnrZFhhOamLCtptPjgvJ8+7TDD9pYGbviVf/wS&#10;ZiQiHinboQkytFihMxbsRVbdEEvVJdgw+iuxhDSyeGpH4U/4z0svvfQPX/nHkydPqWHAABMeSztl&#10;RHhdpdPcQUlyYdV5IlCogLWuK5a5MWNKd9hYbGIiRLCeWtih79gMYUHDQyOqQ2KwARa/993vgxJf&#10;/epX1Vem+h73hPXBjjAVghtAOQ/itpowBf/hIA+FK/InvI7IuPvvvx++p00FsZdyB3UGcBPtsM26&#10;wAlZKN6F99MoBV4H0NTK8+Cext9wc4ZBtWluy4LCQBjGYkhETdVp4X761qJZGc8bL6jWEUW5giK3&#10;mQcqS9zEA3WSlQeKBCHBjhst6ZWdKq3Xb72nbsoDxYJl/KUEdGNUZ9hwbA4SbwSvVt7IhYyNd8Qw&#10;wx1UmbdS5AHTvzREwYwrriNR5RdJXl6hP0QV6WP7ru70eJ1e0lhq6z0e37vf/W6sNeMzU5PzM2l7&#10;3tVMFdiKlC3XvXvrH//1p22l1mh8ub6lzr8UwMpP2GWJ2+Ff8KOYfetb3yDUJp6IoLnEqVERjDc1&#10;lYyPjx49cby2sdldWROYDQbCiaOnz2zbteuKvfuef+HFr3zhCw9873svvPzS+UMHsa7IDBrzl7ja&#10;nVJUxsgw60GhaDusmanNSC2TRcAaGELT4YjQ+wMvHT742tEjrw2cOTZ54dwzTzySjS0RMeMusXnc&#10;JfayktWFqaMvP9tU5YwFJysdax11Xns2etsN+yiW9e2vf20+4P+7z3zq6ccepZrD2kqqurEeioCz&#10;9OGf/qiztWVx3p+Mhx975KeEns7OhGjFumP3Li3LR+gTgwR0mHrGzzqqSwpbqLTvNBUZyL5jJVSM&#10;EWea242YB2/Ee6F+9raOdiKJ+ZWlUfNAwaOtohFHgGxQnUcAzepOBJOBeO7DDuFBbW1VSHccB4IB&#10;WdDgU5/6FJNPmAthAzAronOoxQTEhCNhJEDARauSAUYMD26jPm7uprZ7XNiwd+CMGzIAasZw/vPP&#10;Pw9KcJoaGxSs4YosE09k7bg/3xxnJGoBltgm453XPzmT+zAPXA42YsvRSBpm8vTp03C8kbGR0FKI&#10;wfBoDRbjTPGOStPy9Y7OaqpRlFO8UpRT/NQdHlTAQMWlDQwUBOOeoLHUFJJubeslCfWSwrYZA4W2&#10;qo6aIj2iCCIiC9fWBr6xT4QWDEypj6bbc61K2sW9vbX4oN0eJ+kOlK+cnl1yutcwKKKPJBLRrs4m&#10;3Hc0Lt6ytZfsyd27tq2kcRotTsyNpfMrcyFaGCyYoK8yn7fyxNGjx0+ehEGN4EOcm4ykot5KuqXH&#10;Z+fmn3jy2S//41e/+OUv1zY07Ni1/Tvf+fYf/OEnCGb4D//ht2+88bZyX932bVeU2D0vvfQKReOu&#10;3HtlbUPjvutvnp6axroSCi3f+e735VaypIpjGMAgLs3lqfcqBgryVaWTtilSqgJGKeX9WJHaqnLp&#10;uJNdwTOOs3ag/0xRNr5ve3eNz75j+9alaHLHnr2caicGLZs4/8qzf/3fPvmhd9+xME2qMZHqKL3L&#10;xCyghhHJUFdb9fNHH377vW/96Y9/ODE6MjoykEsnSTzntivpxNmzp+ob64dHRmh6MDy18rb3v+3u&#10;e99OEAvZgUA8AVHBhXlMFLgaCUzFbLuSWq9aBxyTnRGYJxxwuqkB6kbcXgneGmAHDywGsHIfSUPS&#10;p5HKLqiLZEiQfI63mvwNzB4UO0uvpIg7RfsnOOx9730PhUIee+zxivJyMLTMUwajZe2BOGLH0tk8&#10;iPve970fKQ3ryNvvfcfHPvqbVdW1P/nxj+//4Q//+m//lmu3bN8KGgT8C8qacAtB8YnS37p1y9jY&#10;KNiBSdlEmfBQL3As/JAGne0t2IRI/9q+fRuQhhhIygVhQGCRZLuvrJw7f25yYhLQnF9YgI4gZJkQ&#10;FmkCS+hSMLRAahJEitkAWOldrarmnj1XYOuhIxqJixMT4xOjo2QSLC2HUIrBFJI2tm/bDuZjzgFp&#10;IcwgCWQFoV3djHSjw0aM38WwLSwxdzU0NBKaSzMk0AM+S5A6QQigGjomXI3AT8w4lAI+ffIEGj54&#10;RrUHqWGndhcxhBEKaUpQm9KXG6i7HqbNPaVaHDVBCC2QcLO1q6+7FtqK+o7sgp0fQxf1IAiBol4D&#10;4RDNra3MAxdTiKsY02NRydpcKLxWHC+vctkd6WyOdsoYXRKlJdmxMRKl6ZbcRPfFY8cPpVfCBAkN&#10;Tw6UltkHh8YbGuu7O3spUoFpkFyKgQsjCTLHIiGLPb+SSwUW5+qb6svclQjAOBTRak+cPnn4+Al6&#10;R+2+Yt+5c0OjIzOOUh+NmR780WOd7b1YotCw73zHu+DEpJeiZJH6hez46COPLS0E+7ZsAwKwYqGW&#10;YOnCbYq3gow+0IXzXfacAzdFNuf0lCNckvuHiuq0UYvNCkspxkgdDta7LI6iBI0waMdI07i9V+yl&#10;zZzVknnpoR+cePWp22/a7ShOebwU3klRsIbgsRKnp69vy4ljr3a21VT7Sv/1n79+3/veOTM59PNH&#10;H7oweB5yjEmPd/nFc8+9fOjo6GxgZintrffc/OZbe7f2LszP042V0BykRZaQlnFwaMpVkYERiy5L&#10;6297CS54t68M2+HS8gK2JJJoqyrLyfEkCOSF/S+YXPX8NA3+whE8m9A4Hof+Jj5Dggyt1oXgAkyf&#10;MmEYPamGc/db3xqLR+FLZNYQfZjOruCECCepKeoNLke27dwzPTN399vuRUjfuX0nvOIH//Ivf/Kn&#10;fwpXSWXS9bV1yKapWKzCW4aYx4OamxqXFkOIF9SeBBahYgsL88tLyKUVV19Fl+XGsdER/CCYi8Vo&#10;kUjQhYkyYXOzATpb4BLA2tnV3dPR0XnPvff29vV945vfAOjhU7ASqCrYaAJBqY/koxMeDAYkBLdR&#10;Fq66ah+cnIjB8DI+zJX+/vP9504vzAeQteExhL1BnuBNuHMVOWdJ7lpa5k0xhNOCE50WlzJOFwzO&#10;cJux8QmeCN68+13vwpBOx0zTtZUQwuL6ujqwEXdNTV0tZWQJGSIlEmPBi88+09PVUWojBAc9X+oV&#10;mUTRVagYeCgtLPGMmchIbQmrqqL0M8Mcik5kCmbDOXu3baV5OCVYUfgpNkoFNagnYRXInaw9CF1Z&#10;XTs5N4cPzlqCPk8qA2EsKxi1yaeyVFY56+ppo2Tbd+WOa66uvebqbSTOYrd0OIvPDZ5OZrFwlhPE&#10;29XdjC373NkBiPLiEom8a9fdfENVfW1lQ910YG58xo93CxJ45nz/5GygqaV1aGyU+rhLEQvZNy8c&#10;eOWll4+R4YATaGR48vrrbybjAdrln5kmeGFoZBSQI23qz//8z7/2ta9BMsfHxr749383MnSBuYbO&#10;OUttuWwSQwiTA1lCWrOspknC8Pq8+CeEv5dhwXPnMykSoJaWl/BOSLpKfIl0DQJksPZizrFUeCyp&#10;8MFH7j996MVbrttTaiVWmACcicXwAnExYjdfCJ4+cWR7d9NqfL63tfK+d931wi8e6m2p/eiH37c8&#10;P70cmn/5xefwid3zznc5POWQ0+mQ5d0f+kh1bY2EE1jWIA0YSCSw20Rwi0eRKIZk4oXnn8OvSKQS&#10;bkCEq/lgwPivxHfHn7wsdJRygBJpJVeJQcJ4Ly0VVZVUNElTVcBUiSfgGhwQ4UeqMaYBOOp8Id5I&#10;KU6cisB6YAbf4wA1BXu3trS2f+GLX6bgGhLDp/78M/fdd9/Ro0e5CZE6MA0yQKgAT2sYBA1kClRF&#10;aoLiz4fuUxX26quvpCQX8hGhBdu2bdmzZxfFlGQCLfmtW/skGNRqZx4oHcjATDFPrGUSNKfRc8wk&#10;/gz4D32aieCEnYgZymQMmQBOiSiEpSCzITJw7fx84PDhgy8feBlnIyFpsHfW1OUkXJtSPxTDLULd&#10;IO3C1AiN8PpoiUh3El9CAX94gcnrM9m0Uq1QVsLkyvCrCSfOiXiKs56kUqkDIqUumFUi9+sa6xb8&#10;gbr6Wl5BDApS1qTwwW5NkjfZhaJjF6RQ3VdT8y8FT2kNeA1n4/WwxNJiPb8Gh8CqTX0QYhtIPse6&#10;iVKP1ZsoioZ3vOOmD33o7ddev7u5VSJ6GAE8FCWK9+EB7ID2GNZxsx47cWZmbp6cbjRviUUsLgoG&#10;FxgrndiM2wcjG0mNdA9vDy5E+cCOkC5UgaHgx5NP/uDj//ETqRXqqJeeOT+9e8/O1ramP/qjT7Z3&#10;tXf3dl1z/bWEBKMunjhx7M8/9f92drZzZ6w9P/3Jg+MjQ9/6xtcevP/7qeUQ0RoQI5L30nHqcK2y&#10;T2IsL0teIsKMdqtgASR9gWmQhEIp6ERyf/95UtFJXCcQXmwgj3/zG4cOHLjrLW+eGBmtJafIIelq&#10;5GHh0aI+kdflbKytXYnHKBsyOz5R7S3rbWuZ989Mjg194mP/4aX9z9PelZSLI4cPonViAP/kJ+8j&#10;YkzSf6jfbRp98dY8HxCUwRRCk2ZnAXGIunjqVuhBLRIaCwm6qj2G/e3bt+slUs3K6LpMLMclxN5K&#10;1+sMVkoEOeg7RgfjkCf6jKrIKVRCshCZE1NOBV6x+pnPfOoLX/z8b3z036HR/P7v/c5dd77l5088&#10;3trWDP5AFHBqktUALgAnRPkAFRrcDCir2qaF/WStSx0kQMGgGA/aCxtAgrMeEw6XoNIA5fgAse4Q&#10;/P25z32OeeA4J4tmLvAjZRFVeNMYZSRkTgB9NTYNZefC0ABq5OHDh1lEXDiqLqrFAyWR91UVmuP1&#10;dQKcWg9XLwcFmDGtzw0KaeKFapXmcqFuPBGLpb6U9vTjGx8GTpSHH34Y69HPfvYzRV2WTE2mb9wK&#10;xpiC1VR3VCdUzJPPxqYmQ0l3MB2gGJLadYwTTRC4+E23b4knYJKI9Ih+NHZB+YlOTi6V+0oHBha4&#10;gL6/oWCmstINcvHOEKJnnhntaCufmU01NZVDpSoryuf8C1u3NBplF6+4k/DMxoaWE8fJpI5Ad+G/&#10;CIoLodAvnnrulUOv4HrFrtU/MACnPXLkKPaS666/rrG14/y5016fB287ivs1N15/5223fO/b38IH&#10;cNN1O9dW0wcODNitKdb4zKkTtMBpbGsFhogKkVbsubydGDlxk+KfsOas1Oqw0BuIaE/sFHykFu3M&#10;eDbshzeiSNDcDo9G/+ETsXD4xuuuI3OKrsnDg+eo7i1h3zRAzROCIxIkOnhTQ93c9DQFwJjBn/z4&#10;JzPTMyS80TXl05/51IMPPlTXUPezJ/fHE1m67n3iE59Aykcr8/rKZ+YCtfUN8DEAlJLn5R43MOIs&#10;seHMTK+k0cRwyBMig/wyMEC8cp4uDr09vRRZJIcYDwsLdvjQYWCIUCSggSKFxsJpoWEL1NkIPoAy&#10;nMSOvscEhsOxd7/3PaiLBw8eZukRPUCJP/iDP8QdR8zWk0/+AvPmI488gmMNECR0CyDDVig+j1Qa&#10;xFD3gGQzlJURgAY7BqyxrMBMgC3gHqRaXFr83d/9XaO8idEIPOERuHpIPJIu4A4HKAFAw4u4v8Ix&#10;EE/FF0xi//Iv/4KFEOJCLndlBQXkoRrEmmGj9s3OTWsYNNo+ChQSg3T2lohNKX/IBJk211itWAzI&#10;qPAbBiB0gXeXyDKhYnJn4/wUy7BxDYMHDGl2zo9NAK57+5vf3NzSwm2rqms4B0mPNIiHH3nkpw89&#10;OB8MBeZJgJJyQd3tHZRNJUKTLtn0PlBUkR57EvEvzByzvIkAWS+1vtGTyISkFtuQQkFckUKLinbt&#10;2SP1psiaK7LCFhgew1YHB/V1EA8BQsmNJIKxvDazEFwkECwwPzcxHqQAxHwAoxyrSPy+tP+bnZU0&#10;gp7eetrb9/eTMb1YX+fyB2J19Y5oJFxXX33mbLCru4LgBnnJIjtoMDsbGhychMS6XD7eFmgGKEHN&#10;2oa6V18bSSQWTpw+PT6R3bdXiNBn/+ov52Zn/vqzn27raG1qaTx06DDGmC09HURvHD98ECJNP+Tm&#10;hrq9u7oo4oDbJxELD/b3+yfHq7xuJJBSpwffGcXwrZh0S6gPJpCN1EbmFUHX5P6gwxDlPXD6aPFq&#10;XPqT00quvv7FZ1+kggZ194f7zx9+9QDCRanpl8OCSYcrbzn1SKhJRlkUzH94c92OUngjgHbVVdfc&#10;fNPNkKqvff0b7/3g+1899BrBYmXe4ne86531DfVcLnNabAsshDq7elkySAYKfVd7Ky0NbFLHUSwB&#10;BPXgM6EyHEn7oWDA1IkrYeGZb+kNIlW3bfuf2298ZoBZGXEkcCHKChKUZ9owS8oHNwcoQTD+xKby&#10;mx/72InjJ18+cABL9f/nj/6IaEzKSvzwhw/81Wc/d/7cOW7Y1toGegP8oAGIMnDuPOEtzAYiMrCL&#10;BIjdCjAamZiEfWqSPlZNlYYYc8AfwMaL8QO2DFw+9thjMEloOHEnW7dtgwqAyWAUoPbKgQP7rrwS&#10;UzBoLPHl0SgOTw2dwzaDXQTFHQGUOh2E6GFTZxi8D+FLbhcZZJWieklQPC5YMoylQizqIkWlpL9C&#10;MaEnNOsj4SiHQ1JM+SSaGNe5CoSMVorCiF9KcnPn/AHpu5S33P7m25nD/fv3Hzp8GI43NDwCBmKk&#10;2bl7F2GMyHHk2lCWoq6q+tmnf7F92zZUTWkJZviVZMlIwo0pzbSRV7XO4aSzt/QqMxhYLBhoXP9g&#10;3a7du5GNmU/+wFikGMh7QaBlorwE3lYxM0gWxXXNRAbRlIcIkjiwSuRmMhEzhZYs1LZbWqQZAGZT&#10;UkJKAWXEE6CdtIPqatLrHDXVFf7A/Fvu2If1mzWmASPi7cz0QrmvtrW5i6b2wQVCDhPoMidOnj91&#10;Zno+OOf2WLbt2IHSl0wsveWO21paW8+cOcWgX3xx/759e7HUEUYI8hPY/+2v/xP9XaZGR7f39hIV&#10;QtOtq/buIZO9/9yFJcjW3Fz/2dMT45MYllAgrKUUp6GkOMVxigjzx2dI85bV/ComEKnbnUnt/8Vj&#10;K5GF6HIoHos89sgjfT1br9i5iyborc2NSJtbujtZfgRg3PfoENghKcGDUQSlEmMp0WLU9azGxieB&#10;80BwjCIqpOgfPHKYCsHEtb7t7fdu37mzoaWJ6DDwobaukbQ+l4RQSbQ38q1LwkqBKrgs3epwE5Vi&#10;n/b4KsbGxwL+GYRSSXeuqwP4pLeutFy311bXAlVYt6DcYBooAd4uLcIoJBmHhQc+yKOFdoOwtXW1&#10;111/A8v8/g+8/wMfuA+J9Ac/+JcvffnL5FUIHJhN6iSY3AuYEtRGZUKxx5puexT6MxaF/MLSMiY7&#10;dSQA3ITwg5zcGbZGFQwNsuF84Jg7Y33Zu3cfllv871oRA+WN++A3x8OhkUB4EUj20zqi0vMMKgBn&#10;oERVmXR9HR8fq5AmLcJVTLoD7kcYuJQGjMeEp7Gq+OgNsklpCdaIk9FrMCkZw+yKlqvQ1Dvx4xF3&#10;I4URJM0fOxbIzlvBA4Og4NIShQtg9SAGqNXV3b1j186ZOb/DiScjSweU2sqql154HmclYIBcro4f&#10;aWKGMIStBdJJCbaNrkmCkJKza5oGmuLPYCC0USRSsh8MDxQMlMhHqWUsiklWotkYmtB4XzkWLyCh&#10;uKKWiHWpRzA5aQkE1iifUlVZ0tvXRuFPXtjpsra111BQkJL4GCapUULWCy4dnFBE8DU2NcCfy31l&#10;SHq8HwGk27buHB+bm5pAYo0fPxZEoJoLWCiiF0vkmls9VE9m8mdm/Zg6Wloaz/efp+cEIvOF4aGG&#10;xoYTx0+MjAwTDk40E8YunODU1d7R1+ssKV5NJwlGwR6Nl3fP7q34HkaGL0xPTsxOzwaDS8jdFaU2&#10;mugQ2w2NEfOXmK2KF5cXmZkf3/+Dnz30o4MvPR+cGZ+eGKE5c5mrrKSouLq8QgTzZKLC66LisrT3&#10;WKWuQSlrTpUjFCqp92u3JaJhqi9KOxqpqItbvpjyPyzGw48/jq154MLEjW+6obOnt6quGvlZ0jRW&#10;LVRk988HWQcMtnAwSuxQ8QfrOFlR1HWGXZBlQ3EuOA6S28T4CLNE+D3eHklxQ9u3FSM71xMCmkj0&#10;9w/Cc/D/mFA15MZ8Ii4hlFJOSurWUIpGUoGg9Hfc+VbCViDaX/7SP37jW98COKntK8okZbUiy1TI&#10;pyp9W2sLO26Xkwd1d3X652YxSvJorJ1ap5wFxghMlwKWHvhDC0LfA8TR98hyp9GnYLKpnQEaS0yZ&#10;14MegdcL/Q3vnOa2gq4vvvACzJ+4NriiFg4l+Ia7Qd0Qw5lGAIb0OL6pw19ZRbqQVI+HEoGlWAwM&#10;wyzFsQbNIyuF2/JcpE3tUsc58FJ8EybDXXq/aLw4BEXUNsiZbJLkMU7FAMk7Wb3t9tt27NwltXNq&#10;aqgNA0Zxn9a2NopPBReXQCGQhxAVYibwGyOfk1RCzsV6UJvY0qSel1qPQLB1E4v8J7jHP/VUKw8U&#10;DLSu80DJsim2YUyCpkvznJSEuUnSjtTb95JgICe4fPSIkoyPigqqDNBTtcjtQuWLguuIAVv6trLS&#10;8/5gRbmb5moYBVKJVdo/8kRYRSAwD87j8MaHW1UJpSSgeQ7TaBkNfXLFZW4S74rKq1a3bO9tbq4L&#10;zAcqqryd3Z1Qjjk/IbN56NPUBK2pZifHZ4hVPnxwaDnsv/22O268/sZtu/e01dWcOXEy6J+romIq&#10;JQZqa5w2tAWwenXHtu3dne3EZFI17bVDR4mmpb5VfUNda1cn6i0VIgD6ELnnJXb42yMPPfD8zx9r&#10;rSunQlPc6O6oGtRiI/ICurpEyuNCAOo/OzcbDAWJHSEFZNYfwK9FtBLmo3JP2TjFw3OS7yOd6JbD&#10;CD2Ys5BvQSGyh2hbc9V111KpEJcoqFLuE4QZuDBEkVXaHlGpCTWimJeV6mxFo8NDkHM8QjiGlsIC&#10;c7MzE5jd4Xp99HmXjqJS05j3wgSBEHj48FE0N8R4RD7AEoGqq4tiMBlN7ib17laMY7fd9rZ77nnm&#10;2eeQDH/yk4fAOpQuRkuugjS9S6XIjjHhwpJHL451DHGGuscjUU35kRJvxu2+EFqk/jkMHA7JOSYG&#10;WtqYaYQkFawJvATmFM0k6Uk63S7DuVAaAUh1ypmcwAb4pxbOILoABOZXUEXMkhAyKsOadBMEPVQ1&#10;XNYm0ERKNhESAyJR8oyBYW0SV7upgQ+Im4gTU2/K7Ya94M1jJGAajxO11jQGRD/EX8oOLisuGZ8g&#10;FBsZMnfb7bdTjET9hKAr2iDjIYAVw3U0nsDu39zUXE7dzLzl1VdeBlUwu4oMpWGlv4yBUsSlYHMx&#10;Ccemba6kjr6OgZukULgis6TpiJRO4+nisy4pRYaSIjG0zfbVgshW0/fEBQFeXCTqJ+102TGphSOW&#10;udmFyUk6VFuamptq68ura+prqxtYFwZNZX2K5HMHPC1IIxSwIKVaKqHk0bORWMu3bduFdJRbS46J&#10;Q5awDCql8tqU9xGuDg1g1pZCLCQeF94pi4sBgrFn176hwaFv/9NXyHkZHx45dezMm268jjZoRA19&#10;6CMffubJJ9wuR2h+gXaFyBmEOd9665vP9w/gCvv9T37S4kAkw0WTwU4qCsBa/tVXXxjpPzMzcq4o&#10;HWuprdq+pVtKzRXbvE5HX0d7TXl5NRYn3DFwXnzblVSwqHGSxl5sJ0CEJHtiIpdCC1gCkMKwLkql&#10;A0rdUCNxJYt47cDp1NRChlTnlq1YClraO1H/oC8gXktbR1NLCxY8MUcDcXjniukQSG8ciacTGQkZ&#10;rKQUeoweiDma9SYtFWaItin+cxpZlzhQuoaHR1kn/J1AA3X14rEEmrCmpRLt9Wf/5b9293QTJvK5&#10;v/7cwOAFcIbqtLAdhGE2bCQYyaRHhWQ5ipSOcxXhp0r6dnrxvkpHDa8XWCStCxSF8frQ/WbmEOMB&#10;VpCHoQLB7CD1zczOwAMR4YByEkdBKgJoYCnjhBqb6mloqhqbygYPAv1AFcgHQ8W0poZf0BhJDyBG&#10;h6mtISW1GCc4Ih92B+CS48JRrOJxg29wPqKWKcchScMCuKUiaiKgwl0H+iXYCJrIkNjRClGCqMZH&#10;Dx0Qs7zUtpIMBgJrSLPkDnjG4Zx4DnlrvsEuwlCg3Uw4/phkJAYGQr7xWEATOV/sSTjZoWRGDwSZ&#10;QTdNXIRqIDFJj07TRoKQCZ5E+hbsWyIKrrgCixQIBttO0HPFtN0G8ABaXKPMJ7gAtSqxlVhRiBFs&#10;YlHWIEcOOnYUR6klGkn55yyEYYJwtApm2YjuCi6EkwmcZlFkpUXigoJkRiMb5EZHx4IL2YA/ODZG&#10;DUlHE+aUxkYo1pkzpzEL85jtW7uw/JpoTTTvaYCDnCcqpWMkJP42FSf50DIzlSQRc8+uPbiqpN/A&#10;/OLZ0+ewuOzZtVXqpUajojzYrHXV1SjIHe3Nf/npTwX80z6P6+jhA2++9cY//MPft7gcg8cO9586&#10;WrSanptmUMMY3HjpclfJPbfd/N633eGyFaM0iJWvu6O5qQHHFxoic4a4C4hMz87F0hk6zvJZs7lm&#10;5ykukcCyis2Eci7SJUcCU71ihUR9IrKkXbrbsdgIAJQgol9fLJHiLthIxJtEQMa8NEUwkU3rvXs2&#10;SOdGSr+p/P26FXvTHo+4775PULLBuARxcEvPMMCXfW29oK6Lb337m7/xG7/xrW99y5RpMU0kS0iZ&#10;HQB2Ibp4DiXHLy+B2oCIdlEHITW0ElBQ9x0VoMXLbxStlWSqnNgNU18HSGVE7OCBkLhNm8Rtgn4a&#10;hIkRn3eHgiAQcmfcmBoIDiYweMbGo2GM3IoBM7/cSrU1dkAYzuTVjAVFKrgZx+DGJtGa6y03Nln4&#10;10tUCssxgbLcHE6oZXk1I1EC2U2feuXY6iHgziC1eiyMp0C2zTvMjHJvvcrguYRrsqPWIw0i54jx&#10;I0qkm2qknCA4aS5kSi+5jnJCZr0+muHMchP1nUh+qrZ/LbZRTxYLRI5iBQuEGSVIGXfEo0wiIYvN&#10;pQ4f4re1yLkYjGdJnSuyJaRIq2NhMb4YpoYphmXn4pKE6wQXYxlqBidSR44MnTx1KkJZwKUgHYa7&#10;uzpo5BggmSWP3Sx4/PgsogjBYCNDy2MjAe7Q0eG8+YbO3TtaOzu6Ksprnn3q+e72nh8/+vNvf+f7&#10;5d4KaemTSLY1twRm5yyZnBR6MltNdwe11muqy3/74x/F0U2JWGj90IWz93//O/f/4Ft/+9lPHzty&#10;8NUDL588eti2mu1qrOlrbaj1uepId2ptBvnhe8DU/OwU6i5xepR1yRXbqxpaMtbSSGbNU904Mj0/&#10;5Q8msjnqoVhLnORiIFuifGHAbGlu7ezu1jIQkpxQ4vQHgrQhYia3bNlOHhppRNJzMZ8HzoBXgJV5&#10;1xVS2DI7pnvhRoDvxsHX4317egDdetXHWCbN6QYVqUpWV4dJfZWgnKNHD9fX1xEdgicJ95smqqNW&#10;IeDhoyZnz6QRlxE9hBWW/GNqFGCrxz8qth6RFlahu1ibUV4pPkJ5KhUjTRaslM/Q4EwsLoAOaAM4&#10;mpx0GYn6uIE8+KEiMLjH6oCTXILVFCqs2RucjDzCORzRChEib5kCLWCL+h4MUklBBwVKY+4n2BAU&#10;kgnhEg5KZIIKfaZ2SyHoVNkRs6TRsHqC6IOG9gkGrjvk1uOwFYHZdMdYdyR2zdiopZqjIolG2+pB&#10;fTQnK/3V2zIADnKE50LvLoeBTIJkgVBLxxQgEneE8QrKQ41zwrq0GENnW8uX4HtPJix0bolG4P6U&#10;RcD7FI6GV4oxm7mwEVtB0VMnh+bmiAMKoVZgGUVqb2okZKusssJH8dvdu9qvu+6G1laqoFc0tzR0&#10;dDb5yl3Dwxfo1VzmcvtnZxlEbZUlvBihRxp6DTEt0xPJuenU5NjUwLmpp5488r3v/Ox73/5+YC4Y&#10;nw9RRykYWKQoEE2y5/3zSEymHrZEZi+SojcxAT2G5Le31JMsi2vne1/9UjIV27Klg8rbV+zaSie0&#10;UyePnz113OcqyURCs8MD1Dloqa+Hl0rSYD5LDQvsn431tTgnP/qxj80EFjJFJf5wguhwu69qKrA0&#10;H4mvFhX7Ef4QE6EudIrL5sjNn5qdG5UsrwTCe1VN7dHjZyzWkv6BIWqN02EBkAKCZeUoGpdbA0CR&#10;EjmigRSyTlj9C5H1m/YLSKg7mDrgVFpQSCQ0s/bABx58OvtokUwJlU4nmAT2h4YvABMmnqOYoEg+&#10;YixpAodFkmQAvDW0jH1Qi8vFKQz8mSosQBtsEyiUa01BUX6CvXCyFodXxsIYQDDgiTvzrSyUM7lE&#10;8UQTIPgT1CX6gocS9cadYdG8hfEti92SYvUIR4zcdNlBtJPwGu6gyLOBgeuxlwUMVP6jrIkxg+3I&#10;vai12qyTZ6m/m6nQeqfKt5XhMCrFN30E78VxPcKvqpspXeBCDkpypjH/6p15d0XvgpjNfUw4wXpm&#10;k/FAXmJDO9RLCkREKQIIzeXCY0HjxVDSslYCG1wG8mj2bilaWl5LptboL+KfXSJ0c+hC+Pjx84F5&#10;LFSelYyUKwYKCbdiFTGcRWnhk6b7fAT2FY+ljx4/EVyKIlMQjEquYDy52NhQSwI4MZw0AJkcS+Iw&#10;g2Zfe9UurxtdjKgyC34ErDtEd9dWuXs6al54fuTAC6/86/fvP374WHt7Z0drB6UxCHBFN6bUGrq4&#10;JkxCkvHk8DJZoldiS+UVXqBoZHigxIqfO1WUQ5zObtva43WVLgamyepDwOogliqVAhpue/OtzQ31&#10;GFex5Jw9e+ahhx5K0qUUfu6pXFmzJ9eIFK4M048mnUvkikIRxOXVWHqFagJJNHNaBUUpy40osOp0&#10;e06cPMucVFXX1Te2k+lG2AaNMam8Qg0y0TrETYyfhogqsVga1reBh5v2L+KEehqvqYKlwrfmOnBD&#10;9A4SoKZnJgkTIzoMLkcEBSZlMpgJ033zm2+/6aYbMe0AybBBGUAUBSONqY7aXGR/E9dIFBtSAHXI&#10;pM29KYJZ6D5lwpClQqkikibIMhhmm6kGYjDw8F6Ao0a0qL1UWROXwC1VgtWMENDj5ZdfBtYZOZfz&#10;p3AVSz66TC/JIKspSpLoThk6tyEe4xOXWDBRnOX9xT9pSBbLzeWaV6U7PE45DxxbOZjyNB1GgVNt&#10;zKTwdkU8xUAhg4a5KTfjfL1WmZ7hwFIxrYB7qtyq8MVBNhEjzaZpGXqrS26C7fTTMGxZ2CCxaeYm&#10;0odIq2YgW2K9XF5KR5YpguZ0OXxgRTJuCS8nYIMuZ3lNlRtfCA1uOQ2BhXLjICFvgalqeGhicHAk&#10;RpwlRbEl201yn3bs6NmyFbMvdnJ8SqimKeaXIIPa6ppbbt7idXmPHJqQkjhUhSD/2m3B0EmpMbJe&#10;PS4fTQve/fbrRocnvvD3X/2Lz/yVw+5ArhP/SjGyZN7e3on9A52YRSCgDuchDYqCC/hzmPcV4gbf&#10;cvstnR1NwfmZmirfPXffsXvHDsgm+UdX7dpGCvzC1GRnW2s0vARvkZzl/CoCGkCMDZPyteW1NZ7K&#10;WjuB3W7fWqk7X+JMUiI1mckBssX2FOVJMQ9A5p0Ui/BVVFYTxgC+PfHM+c6ebroe3njTLYSI1dQ2&#10;YtNhfnH48gjpkVlainimzrdNmHYJ+fMiHgiJZHmgoFBiVcakulYzmYcBJrm9nfr2Cbyi+iu8jpN3&#10;7dpBG2eAA+8ctgqaE8zOzqhICXhpHCa/ag6XQiSbil6qBwIcswE/BxViuATRUZUiXkSL/4rz0CRP&#10;oP7xkxo/1VjCr5q7hDMQ5glTQv9XkRXULcC91nSCGXAVMCjiGAyZmqvr4qLI6urcUxhVBlLggarv&#10;ca6ihMFWwTE28ER5l2ZaKiquA7oRbjfzQF6Kn/TF9W7ahk2xi4PKP3VTDFeRVTmecjNGJULmRmr8&#10;G5FQAglNJS4T/Stl5qBNEv8AMzFIKC79RDwtOR+r1KsjChQvgo/jGDMJksLwA3vE8I5MzkvV1DgX&#10;l9dSKxJNi75AqdhEPOf1VnZ2Nk3PLIYWl1k11J6nnzl0+swIqYA1teW02jEldOQ4BjTGigZ3+OBg&#10;OkF5EInPpPM2FlSSg2ur68p9VXSfbKhrxH07PjoRWlgcGcIYuERNHhHETeo0JVypWA8jEu+fbDmM&#10;Qv75ufGJMarI0jair7sDFWmgn0CQoq62VrLKQrMzfe0ddCkdNK0/nn3umcmpcUgqhUWYXMh5apXe&#10;V+l5aD5GqexaOLFS7PCsFZfGUivxVJbaNkVUSSAAothOId35hdDY+OTAhdHXDo/CwAl6oj0JvX6o&#10;84dQxQqB4U8//bQY303lLBYAsW19bQpip+ys97YqYGZh/ThC+QVAWdEAEMdWhAQoBQ7KsaoTGprG&#10;SMgH+EQp4F3gjQhKaIPEGcP93vrWO9/3vvcQ8St9bjAPin2VCSPCg0wu2udAedEvKK+E3OWUWqIQ&#10;YxAPn6OpwK+cAVQH5hD2WLjQopiCeB31vynmazNq1hTAVbjUdyFvEI7HcYoUaVwP8MfacSHfwJ/q&#10;hJyAsgYk61WKVxtciJh7KYGnf6r8qcxWMYfzeSJDUpbFpqi4zm2MHqj2kg3E/iU90ID+ei1mLlT0&#10;ZsKV7ynNUuQvMFWO6D11GDpURcJfwQMLUaBIHyqf0w2KbnBY8nST3Fziz4SLFlEkPkNICPm4LoeN&#10;cgTiel0BcXVmi8bHKMKTAhmqq2wd7V31dZT6qGIqDJXNUCRuzk99npFYPEdu6r59XcQDTE3TWHgC&#10;5gmfTMTxX1FGzosVq6enDgUE1ypku51u9C1NJAr4KrxuZ0l0MbB3W/dt119VV02I0/Lps6c8Trvb&#10;Ye0fOPef/+D36AoTj4UJfa6tb04kM9STiUSTFFdvRR9tbkJSPXN2IBJfWY6m/+av/uYd97zjRz/6&#10;CW63pXh6mMLrFOoxDWu9ngpfZT0cb6207MLkzODoRDl5BxW+slJ6gFm9rAVJFUCiqeVa6nDjpKac&#10;oX9hCY6YXFn1VFRX1jYGw7jGie9p375jD41oSl2lkejS2Pgw6ZFoUEw0ITSUWqNfPDWFpPSbbKAd&#10;Jg/TolBSouVvk9go5SrMJGvZRQHHjo4agI3aWVabmOYIzQC8yLbg3dlgNeL/aGnFGYhTi2Jk8Bzi&#10;3SnEOuPHsDtmLyE81fmmW25YDAexikHtqDOEhIfUYC2VTzQVAxHLKmilWpalPzMmL5yWTrG1wAqk&#10;hlMwqD4JCSUxZbkVzng6cMmQQCE1caN18eFCY6AvwTp6ww03vPLKK+AhtIOpAIjxdjIhkgZV4qih&#10;SExLM/ZQJCtCepSnrbcnNzS1gMlKkpSPGaYkzVilwiD+cfFZSMs49HlKwuI/K/MQ7e1C2aEEhHT/&#10;QiEkOBwtWRDWdIUUJDe9tSTNT7CIAyAcxVKhJlg9ibcgd0TwcKPnruCPET8R3YUnG7O2YjWXK+FQ&#10;bvlG7qdHKrw+Crzimejs7EYaYh0xmJ88e+4Xzz731HPP/+LZZ61Z6kUTqL2K76GooorC1pnFUAAL&#10;HNoHOpcJJUfykuBUn9dOSBrRl9ggCXzx+xeomszs4dTNZBNz/mlsJSjWdH1kOsKREBm9O3fsjMUt&#10;8/64fzaO1fTM6XGcFsOj41U1lQlpIR+ZCUwkstH0asLtKZ2cHQuGZkqp9ru7s6XaftNVW+nkQoZU&#10;W5PPZU+1ttXl8unZsf7iDF0cY68eOu5wVrjKat3emkg44Se6aeB8RXltV9+Vxa7GNXvVYD95/HNj&#10;k36MuIvZkjVPnYc2lGVlEXqILib9wdiLR/uPDE4F8R1W1JLXtau3JzgycGVb7VXtNc7k0jtvu76p&#10;0p2npu4KtNaGIGBzlE35521ObzSVPXluKJyw1DSVb9t5JXwSAyEyI8LsV776d9o3goRXmsP4iGak&#10;TJslR0iNRPcnVghZJXh1hUUnpYMm0qk0ORKI+kAExgm0MHcZELOWza+cPhecnvVjdi2ylnAhDepW&#10;LWukFEYTiUAwCPdEaadwNawRY4GGcW7bvnXwwnk8YVU1ZecvHE9nlvdds/26N12zlFzO2RH0rZX1&#10;1RjdUjlo6mpZta99S9d7Pvx+WiIWex3t23uae7v84UWeQn4dkQbDoyOEydDriw/hb0ilxADxQXEE&#10;5/nGHkY6orBM0+8NowIQCa6SJf4ff+93Dx58rW/bVgK1AV/CfTDFYZCD9WHqRwMlsxvSSROI9Epu&#10;MZwmzI5+2gR9kV1NI1CgGj0FnDD8DXeFFeMNUrd2PoacGWuTrb6hik9vX0dTc200toh629YupZ9o&#10;c0LTEKLw4A0oQSIauKhltOrxijuee2rpRHz64BvCNb0w8PaRpMHpVju+bEpRCpqhLSMUgJAYjmkp&#10;h7+eN1UxVYVJMEoFcoaqvA6GKBK1MUrx4jyOHLeXX3zp0KuHqELwwouvnDh19uzQ8KtHTtQ1t9Mv&#10;KYiGjMUYcZeSC8ahwp0hKpZSImM8hD66EGP8c37kC4YITYHXxbHJr2UiYRpckF+cC0ewecADswic&#10;o6Np/KJvetO1dJtAZ0DYGBma9M8ka/B0V1SSnkjwTCCUgqSWlBID7cCBBmWSthqp1OJikDXuaWtt&#10;8JXVeJzFa6vk8wHr/sBsdzP1QvMu3AI1le21lZOTE2lLyTe/+6+RMNVHyJ2zBhYC+Hy6OjspoDYx&#10;Ezh+asBRVnHzzbfs2rljC1mM9bXN9XU0Tiwi5ze3FsusxVKrbo8PKbiiuratq2c2MD88Mnrgxf3j&#10;wxeWFvwHX3ohGV0+dewIIaOADGlo2KVLnC7YZAYhrtgejqdD4URLe/c73vOBri3bAQ1Sq+ZDfo/P&#10;NTszfdXVV+Mb+Zu//ty2bVtJ3aOXC9wfggxdpe66iTLJYF0BTrBKU+qWD6Kfx0Wn6C2UCU+m40iu&#10;rOvdd92KHdg/v4hNVTrWGNO1lEzL5mnhQllGaTxEiUEyjuPQr7LG5iY8y5ncyoFXXrjhputp/Dow&#10;eA5bY2NTC279KqJaqyo95V6uT62kovEoKXZ9W/tuve12ygbBiIjWR2ciQiUYjiARQOMxNgJqEkVl&#10;XCmMnOwkvvmTiDPKGcIG4ZMUk0JrQ9KVemYlJcQ6UgiQajHP7d+PX/fASy+TL48RCDBNxuLsTEzN&#10;MABqeiIE4XbHg0IrARPtLd5OSeq3WGIREXRVDkSaFJe82dCcmAlCJ/DBUCYYuMH8yRFkJXg2OwAV&#10;Vf9EylijAm2SzmpI1aDG2+65m2hP/BuUWEwk00j2HCRyHYSnkrhoMpRatRfPTU6fOH6U0CUM6dQb&#10;R7kUK7FikkjzUpCWhG+QkwViihAPzXEpkMVp4lrQuhj5tb1XXokoBOemiYn0bI1QQJHoUAyjKawG&#10;tEDaun3n5OwsxFq0ZBNALClYKAvsENlITgbyQSqZnp6agcfSyBG3p3FQUvmWJ+ToSGeiLEjWQggm&#10;yM2TTmS3b3WjLi7M0718eXxs9mePvwrHExOOqR8MM+3qomwGxAOl1i5tErKkNGTorAluE8CIAAzF&#10;M4Y4qa0npTDtwjpM+J/kpI6OjFGNi+aPmJrffs/dvd0dx44doQoqqyDxh/MBDADoS5x83fXXAKDa&#10;/w0hCnHIhFYB3yk6P6IF8SwyoDlIzBTfQFtre+eVV1+LJfOtb7uXxil8UxcHE6n2PyEDlVrOekOl&#10;o5Rhv+6aa4n6QhpCYyGWAqcnz4UE4kkHXP7bf/sUi0ReD1IRC6NkksGIZGt6qrFU6lUD/ng79k3m&#10;uLRM4SnMGDuqtWt4lHZo07VXIRCSyZ964fXXX8/woHEEnT733POotGfOnv35k784dOgQj7j55jdR&#10;FoEQAh6EOETwg4qUPA6lgDJksCZuxUoBjmr6Q3tX6q7GfVZfFSo28JAz1XOoZpuCNYJxKiAS3Muw&#10;SdRAUtW2YVwF3qoB0wRhC2yrEUWl3IItqiB8qibGkFSjUw2QkXAJhQtNoJKkGpART3gKtwwFpRAw&#10;o6I8Hjcv2HL0TQtWGR2kGlHFNGrSuvlT1Tz1wjNOztdIBnRdzLxglOlaJSm+DECNZMw83zz0clJo&#10;wbsoplUDyTxR/T1sIssaHwgxdeuKKzv8iYoPkqDfUV2S5cEfwM+UqIIMmP69arCWQUsfvBVCmnEW&#10;J1qa2+dmLQdeHvJ5q5ubOkJBahwAQBWANeSc7MK29o6+7r7WlmaGxaS7nUWUnaYIDdUZGuqxWRIE&#10;FCPghuIOQqnSUsOnsgqBx04U2Iw/gNo6PDYqqcUIzSgt9uLOdjyQ19F8z+PzrgcrLi0xZf/wpS8r&#10;TIgeUCLGKAUsEACCBEYxBYjmUAFmAP8ETbaYa05DalL/0tHjx6iAALEfuDBMqY/Ozi4wgQXDyiKB&#10;lw4HDFLuUFEJYXQ7XVt7+7A5wfxLbVIWmtpev/u7H6f/Fsumxhg2LueJHGHeOEctGeAVP7GQ/Kpw&#10;pt+8BaOXbvILC+obUFMBU8cY0GmlpSA+OmiW8IRGjoOuYCOmSd5icHAIXw68iOVj4bGjfvjDHya5&#10;gdxf7sM9NRYEINCAEi7U6i883aRZLwFzTOmGvURUNU5g6niQjpabaF0zDYXhdRgPTIG340yCdYhi&#10;4z4ohJzJT9BETeRVTFMcMOYTodGbsY6Dm7GxYKFR1YtpYUJUUFTqo25GDRuQZmOm3pm5gymPLc9C&#10;gKf1gHSuNCEuJJ8JWVGdlpFrmf2Ork7eiAvViqZ2TkCduua1RMo3NYKKOmm8Ds8teCzeaEv7JYRE&#10;dzUZG9yKmdGeFkYpFUOODFHVSjW6GiOPNNkkBwceBVNVyADsIJoUmOMujMGsH10SipHsmHMMLQ11&#10;TaUlnn272/u6GqjrR5ANTV7JkAAJcefOzUVHRyeoYoZpQWheMnP44Ew8QgJeenkxHl1cxmi5BXWh&#10;s4swS3oK0RWAWrX06gT30DIIT0AneemVA6yZ9AmUpK8sxSCI6kB2p3gMrhHOQc3AYAgbZDGodHD8&#10;KGUQzwCvvKGTcsLoNybxdPfO7fCuUyeOkewbWRZZi9OAdUCEUgTUg8Ldhh+eAjt0VVBrvlj/pKC6&#10;ZHZzPvIVJIA8I6rVIEgvL0oWCNYVqozTcAIDICWT+QaxWUtN2GGSeQT3UVrAPPONs56Hwh+gC2rG&#10;4BzWleUBRYEwNfepMYOHGhyuRBqnuokEJJgKf6yokhuCwmkswQcxDPyk9D1uCYaBX4gzja5YTcwg&#10;pIRLYBekZOOoBMC4HFThEQCWMgoexGCUS6h2x6ZwDwCQDKEECx+JGuKVJ7AJXS8u5hyuxSuICArM&#10;8SK8AmNAGFHTRcGMwVOkWbvRITcjYYElimnKfFCdlWFyshilTA4+N9PuboCB6Yi6Io54o01twPfr&#10;sWO6ClzFOXxzB94CMso3r88yQXCRIxit9rchc0Jqqy4tqTyljhYewZwDFSoI6BT9CluoKo0i9RAr&#10;TTEut0gT6wK2JBVKyiMzK+I+HbklOlc6n9LijG9JjkQ/nJ1ZVAGAMDwdNP4A+H5NNbTTA4KV2BA+&#10;badPzT7580PTUwvLS8mJ8bmRoWnDHqlwIdV+CeoErqiITjVupA+g4a13bH/zbVe3NNXBz4hlQFck&#10;jwEKSic3KCmEAgsVqiNRD9K0EZm3xPFP//RPrBPvTmD3wPmzeCFZFcZDmjyOECm9aikGG9HaB/rP&#10;Y85SLzb+Q3x0+AyieE7WisBQDQEBMrDatXa0MxgEUYxjRJAjlpPxSAC6zUSi+ecXYPBE1GPBmwv4&#10;+weRRkfQyWCbmCLIM3zqiZ8vBPzEVeONjNEPfTWrEZvIw0AAGeIMmKQYFT9YDDFUmJoUKgWQaoC0&#10;I92Ceno4qA4ugA+c/PSnP823Aq7CEycw/1g9FS0lxoVmD/E4LIhEje9+97tf++Y30KX7+raePnuG&#10;0DmQjTBxSo9yH+UPLCI7DIOrWGB1IShfVcsB+M+fhYqdGpTDeBgqJ+DIIej0Rz/6EZAKyQBGmQfu&#10;A3Sq+4E7MADOVPyhagkri+SiKM0OQik8n83QcYkmUwwX68UvhygUeKC+OKdpYIqOhAu1I41G6ohh&#10;GRaSw0wipA0+ItyEMLuNYi2cw7uLLkqxxmCI8vXMyej45MTU1EuvvELgDuNnPpkHzoF4oZaIXVSb&#10;gWKcNDMDKioN5bjG3yivVhy7nBQqVXFMcr2uo047z4KTrtMIngrEGJ+GqYsrmVkU0BRTAUmV2hkT&#10;MgMfR1kKBBalVRV1ckKLZU43Bj96maWT2WQsu3tHN+3HCOmmE3aZs5xUIex7xLgF5omHoHYVjidp&#10;SygclY48bjeGJvjV5Pj89KSFHkdE4yEIU3uXm2OFRyOFFRP1grqMYwg2KLCSyUqnCwT3XP7P/9//&#10;L9I7S0fWM3Vvdu7ZLUzAhB0CCprHjewpbN2EF0tfwWwOWDfJndI8lSUhymyAvhSzfrfHi4Bd29i4&#10;FI119PSePt8P1s0vhjH/VNU2UnhtMRIl9bCto7OhqYUQbVguCdewXDgMNVdQ0SnOjZ+Dcqsq14HS&#10;L774IjRLJX6mXh1iKouybEwjS3LPPfeQ4nDzzTdTDVrd4qows9iUCKHoCVeZDpghpX38KQTYhINw&#10;Dvfh/mik73nPe3gWb0cSAKfdffc9ra3tvAJvX1FeNTtLLYlZLBraRRR1ADKHKAQtZZbYsOs0NTYT&#10;gM7w8IepJMxxeKOiLnNr7AV5UGjbtm3wQN5dO8uzLoVgaCX2RrBEty8DysmChQyB8NwHFwXTzvxz&#10;Q+CNu3EtT1FAf6Mgp0cUexVwFQkxTZGjjBkT/R+FDyCEZHPQtFiqkTpIZtusB6omyYOYNJRhmPPA&#10;0AVkJe0XT+kwCkkhKos6anCVWWWBtOeU+jOZGRmqaRdRwDfl5MyMUIHLbDJ4I15K1ZP1qjfr0TBc&#10;IVFBylUNLaRqvTQ31/7m/jmsAmtQQALQyQHjtJkZuvtalkNkr2LDWAJXse3gvCVoEvP6+XMjkXCS&#10;OnHc5NzZpbnZeVPuROw60h5ZuBgWEGH+zFdoISTBOmSaVNFE3tLZ0SbOMYJKLGsxkxWGgwsMBPKI&#10;r4H/EAEDKooeLBEnK9An6RmwGPzwR+5713veSx0+0XbSmcmZWVZd6y6jMENomThhF4kkhfT8/gBI&#10;yDSQb8I5GFokH5TnFlulfAh9PfPW+uY2t6/6ymtvwFu4ZftOl68qlSW9GBMWr0GqhRNsJ+sfRf9d&#10;73rPlVdfzQLwI2IUs0kKi6EgUraViuW8BSYZ+AaiJoyIwaC8UQuIcBkhIsahDOvjTPZZb6XuwAFs&#10;ByCgTBFDBXABdFW9OIEdCWo1rQKraiTOYW4+QLo1at6NN99C0SZqRrS1d6J1IzKAhMjwYxPj0FBV&#10;YnmiRpOBEsxtAe5VrzOCKCYKiYATLd3tRmLn6cyVFk2Sbgddog/zRpLnuhEOxjA4QWe7gE5wlY98&#10;5COf/OQneSiLxT3hnzxaDTC6qfymIF4A4ItQUfUubquXMGaFe3aYLlx/WJ5MAwY35k1UJyP6SP6Y&#10;ub+p5CJNOqgzUETuAwGVeFYwScI2mUOSWowdRHQrfKF0EVaGH0MgNH2adCowQSPmrheqWC8RKpYF&#10;5c/CJ01RtktusFDpDE9xDo3sQRw12mCh7Qu2UGQSok61zj6R2SvQSFOplsA0qk5I3zIGSVty8nex&#10;RRFKyrtRXXsptJxdQRoMkF5UW9W4GMKvsHbnm+9577vet31rQyySpq4xJf4lfk1ao5HLRwk2aihR&#10;rUiGK7mIC0Gqg2BcPXVsaH52Jrq8BD3BP03QgNTDqq/HjD41OSMGWqLpMFs5XfS7k84Apr+shKQt&#10;LpLtiAAJ5IOZQCcvOTU5Pjg4PDQ0Kp2WLwSZJmCLsnzNLR00wOAc1FFyrMCNkbFxynWUOMvC8ZTd&#10;WUYztLHJ6aMnTp86f2Fkyn96YOTshdGlWMpX3eCrrCYtggoOaN+4RyEoJLNiM5PoJ0JNBECyvJFC&#10;OfANvQe1SDJkabXiuqoutEZBRTQmIonr1eRXMBawZi0BKRW3gAlqC4AMAIGaWNTLzz62fuI70xmp&#10;bsgdICIo+RpsbYx4ZbAK+vJwT8ARKgkAsgSAiDDPJJXfRMnkhlqFDdURizNoYNwMouVCNCUAwIh5&#10;TB0sAlEZAsFVDIYH8Sc/UU+RGzLbjJlbCWyZceJb4tWYBO7Am9KagjJkDIwUe4LUFWk1KlBND7yC&#10;ynVcrlRJmW0BvtlH31YGqJIqEM+vLS1t4A86HUBr9HMPXJGVJVgKyxyb6s/SKtwmFEdHyPiZMSiC&#10;WJika7eYUsVKJs3PxZIEuhIuzQGJOIVlFQu083QezZuqGslVqknK6hs7P5tQCkysG1lRerKKqcrz&#10;WVNVgLkb38y5khKJM9CajSbRXr9RO3COIlBhKV0vhmHCgy20KybOm+ZFKF30NMYjX1frAktPHJ/r&#10;6SaLveHRR372zDPPEvHX1NjU1loN23Gifor/igYDWcr9Yy4n/Rw3KVkugGxrY/O1V+685cZdpMYM&#10;Dw4eevVgfHmZutRk01BWiGmiiwgqHNR9JZPHeEA+JaVH4Yq8OcYSCRSzUfqWXrSyhNByiDTY29PZ&#10;SkwL1Qf37WmtrKrGGIuiGI7GEWipHbIQWsLkJ4nJxTbqLIHeNoc7lkyPzwQujM9MzM4PjU8fOXn2&#10;0PHT5y6MjU3NnukfHJ+aA0UbWzpJgIjGkrPzIa5Cv61vasZPyBtJSKRZeOZUkUoUZtMWT60vADHr&#10;pF0EGKpKoaAN52uWA9OLMUBDsRHzfu937rnmml2cxoKx2JLIJ5uE6ivrwOkFK6acpBBgq411kjbO&#10;skPkCyoHO2JgUzFYMVAgzdhXVB0FgIAzIWcGEBUP4RvAihaG4HXUSqfDA9M4U/cZvOqlsF/mHKFU&#10;74BtgddRM4nmLlGTH4YpfcJMOyd0BM115M8Nn7sQHVWoFGQ3MZP1pCGWWzVVRVRuzlAhBKp/0lCJ&#10;Ut8iqRhkNlVz15uQm7wjsYnyLUIgXkjqEGBDNGFJYjE1D1OTqVg+NjZxbhr1GBQGXXQeFGcKQxUF&#10;z2yX0wN5qGmTJV1i9buw/dK1in4mO0uqj0jhNivWZwqzUVKS2ZfawZj1mTWD/TaKtZJBT7gmCYDE&#10;7hG4y6LQ6W52em4bpc/7tpmcAKmXygYjhTARUY28B9EikIqXHhpaIlOGZGRySCZGxyiVuL2v9wPv&#10;ede9d9/ltNvOnDxx9NDBqakJbBjYxJkCOCHNXImIXo7F6WOI84RAzQyPdrtpQkO4JrBOyR3eCnZH&#10;L2bWmAyQD3zw/f/4j/8IO+LlsUHRIAHaQhlj9EkTRl5SXd8E7q3kLHR4PnLq/ODwWGAxkoUVeqvK&#10;axrK65r5LnaURZJZkHNwdHJiejYcS3FJTW39iVNn0IkXgiGsNXCZcCx67NgxOJXqOVLcxSQEACVA&#10;OYDCEQVrTbFTa6GKlKAZygl2C76Bb1ACUH7f+94Hw1RnALRcoUTxWWDUuLCYXmBXBTOgjKsUINDr&#10;IEwAFBwA9z3Ro1QZBexU4uJM0Y6RzMBVc094J7IcTymoXmpvBOI1DYp9jqgtATMMj2CeVfTSyGy+&#10;CyV0eX2ewsncHF3L2E+klhnDY040SJ1rTe36OGY27qyzUcDAzUjITbiQUBC0eq5SQyK6DHMADeGl&#10;yn2UUYeP8UAxjZrQFABWNqNkik+C1389IWw9wG099k1wzyCeiru6o1wOZoj5XLkZD13HUqPlqn2B&#10;42qkVLXi37TpTSScyGySJSLM0JAHIaWWYrFkUi/MJhJFgQIxNYijxjwmJfeIhyIjCQZeWQFZEr3/&#10;1VepNTg0M7M8MBAGerANIErRuZWTEfwmJiRBnhXt6amCLo6PLhDyS84oPjSkOIIkG2trqJJeX11F&#10;mn1PR7uTVhLGgkf2j9NVRpnh6po68LC5pQ0ZFE8ABJxUvVKXk7oskvdtqpsIfLscVLdCgkJjAfo5&#10;TtHEwEKQiqj4G6RgluRY5EgxWgxHL4yMnz4/SJz5mt1psZUSiENKBMlKK2vFoUhiYTlukRqonngq&#10;R8AIifNZicQuXSYvK7vKB2aIq4OZ5LZ48DFLosEjqqlEajRSB3TEFG4RLzxziLKKp55vIJIaR+ww&#10;LSRJqerPCew88MADGAz4EwMYwK2LDbDC3lT94FZS1RBtgfBTo+IjKeA7hYCSRszppnasSIkwJOaE&#10;HTa1mytjlLsZh4d6R9SGWUAqhTDEY9ZRr4I08FwqhTIA8FBZvdoR1DyorIxbsa+8nUmgWyXFRCjj&#10;yf31OCdoaIGqlxzUUARO3oyHG/ggPIdL+EnlOmBJRUqOMDB9NYM1pLkKQZGq3KiOpsgn53CJXqgm&#10;U94K2sPZCJnrXawU58wmVWHMNzGrBcTjbqZimmy6gnpbnbT/IQauM0DzPmZosqm8zX3WuSpDNz8K&#10;KTV9eoV8QjmQsE2DNRF/9UmdHXUNDSV4pHxlPkLVQqF8LBKHSsSjiYUAmS+WgYHQjdfv+uD7rz92&#10;ZBKrP00UCLcIUKhwlgpBFmRXkspXaczkLW9rqSSEr7qyyqSoFdHph9BvV0lxV3vLlu4uIvHGRkbn&#10;ZqaxxFI4ARpHWSuobnlVLZxwKRrBNkINcCTSu996z8kTpxHrAVbhuuEoxE8STUtKCcLA10e9Rwhk&#10;NQWS6htSBNDQ1Ky+oaauAaEW/kwnUIKfG1ray3yVqVXLjD86OL5wfnj8wtj06ExokooZ9HkhbNlm&#10;h+ui6odjiWhypaKGEjhF9QR9tbYTPIaif811NyCIqsSI/qNaB/qS+mHhMAAruARyss8CAIIICxj3&#10;GTP7p09Ps6hQHAXc7373KXzZHEHsVLMn4C60GTSmcaIRBUEkThZYNMp+QRZSHUMa74odO8ndVMM0&#10;AUYULk1h9gRbFKLgQ9ITENkBgpSGyYibm02sBcYTqFxI0YO7wdYYiTrHFHv1HIZRAFmlI6rsKcgq&#10;pim6sqkNlhsKcG+kNSj66Z8b6CdYAUvj5lylhhy9lZiUSuCEOFfBfCw0dI+R+LWCdKd31olS6ZEd&#10;7rbOc9bjvzfqVghKGgzcQEUdyRs33lFO2/AlFNS5dcR6w3+bRerNPypXlXJ32mpCRWfDukWMNuXQ&#10;xXekhFM3ZBVekh5yOH7ITiYkA6W2o6OCGtJXX30NM7JzJxnZ+DOEdqKx1DfQMTh14cIQMETnmvZO&#10;uAHxFhHyTHn69PRcQ21de0srVB1XCyZEiAlaNhGo9DYLzQeGBvopp6dSlugs6TTQHo3Fp+bmEK9q&#10;6xsB+jIMM4kEYioWPywrwBbmK8grcDw3h+Keh5nAbKWgi2QV2lAjEVaj8SR9EQmqnJyeDdBUL05o&#10;XBE2mmnarAVjabIQsDpk+eQRQtifmA8PjswshuMksZGpFAb/MtnyyloMs/75EP23//Kzn/vT//rp&#10;r33jm5SshhXjJXv/+9+v7dPAMWaGtyBfCYYMHBDNjOqCmVScQqa9kfZtb2x0oE2BimpP0rgljdXg&#10;dVTvUoqrLbSAU4F4/rQKgYfeS18f+UEUQqAOTxYASmd2XBigRCGAwyh767UhRHQzvihFHv1m3TVM&#10;hEuYVbVDcBxSwuswANCVIYkbw6Srs8OFHOFChUgFY3CV++/ctYvC6oSlakCf+rIRQSFGzE/hzgp7&#10;ylt0U3hVHFAmzFPAPbV1iSdswzDDcZ0fOBQSmQjMpfJGXGj6f4u5A5kOeiQinkp9gkVmugq4Z3Yu&#10;wkC9p/ygRUGlwr/cWcemt2JHScn/cNNXUm1QpXq5Cddu+ggBwqbEf0aiEAIjwcCGejEaIZyredJq&#10;iVNjUoxMb6EsLD5NZh+tGEcrQ6IyBfOLYQl2hEuJFrAgHtcq/cAczRpkVyyScF1c3N3VtWvnTjrX&#10;INGiv9NdGiHDXlxEoDEuCtJMeDpjHRubOHn6DFIWwIFOSItPPObAGNIoAwBc1F7H/ZkOKDThnwD9&#10;yy8f0DggZmpmek5cYW4PWjh+diq4Iq9RVNNb/v8r7U+DLE2v+8CvqrK2zKysqqx935euanSjFwAN&#10;QAAIEgBJkCI1I1uKsMfyRPiDvIztCEdMaGI8XyVbngiFpJE9oxnLIXtmbGooOiRSHJAEAQIgQaAb&#10;3QB6qequfd/3JWvf/Pufc/NWoglJdviicPvmve997/M+79nP/5wjJzH7+Mmg7mg5e6la23OGagQn&#10;Gx89Hg+ox6Kl8+aPkQInT6cBLHPl8JFj7/zk3WPHNc8M0ORXf+3XOE7RVAsX/s7v/I5l9BTR5KYf&#10;PWqImWer7TYznbfoKJyEHiIe5u7F5+2wbfepfUPlbbN5x91BDn4FLQ79wE4ttKZqwh0qmYxQrSST&#10;E3bUrtSa7HPgUJYtd89F71BK+1rOQBY4udX2rzfBdQDWIntV3ukYLHpq36/1m1+3NuJP5Cnvz00r&#10;QfzcDmRryHZxnZaA6HRIa7+hDmxV44R9Tx3cy8B+HqSYj8JjOruK8I+p4g/zW0xcuEHNXkaNdXOT&#10;ZtehDhzUKPVH03qvXw8ZqQ9u9u60+fDMQykz3Op/K/t97IC2qxMXJRvyL2qw/9XjSYwTN4CkYeob&#10;w377Fnf6sWfNCFGhnjGnlD2c0kX3hjE0j+7eP/jhBXMRbl19Nj7fzIaxI4dOzR+Z9cKO3aMj85bo&#10;Ri76sHABtXn29F1d2KZuP1yzdgX//Pt/9u4/+s++++1v/Yk04MpVaPcJ8I4OQbfvTm3dtX3+6Px1&#10;6zecPHH+wMHjl65c/F//b/63+FBS8Q++8c3/8D/8Wx0A4EnKsOlUv3qNNv0Lf/EXvrZh3ca9O3fv&#10;2rZV8GHD2mXaZLjBDrjz4BEQTeaZBPD+6Pxlw+ieKPnTAOCGmSfC0PHk41EhIeRIlwrtBfOlIguh&#10;3HsEKDd7JL4WQli1ZtXkiuVLli5ithOt//F//B/Re8Sa3RAlUVepI8F3vvcnHx386PDRg7tf2K5T&#10;z7LJCV7GxrWr9KhfvXJFQiYL5l67dVVt16KJURLo0sWzBmVv3bJFUczYWOYZR/gq39ZT5eYtmZxr&#10;1tyx0BLDqv6So3+ciqFoj5prByZeheXGLBiu+BSOt/THU8fgebWUC8cXMgdYo2xmoVSvjWdVXUFF&#10;KCzK9I0CzbQ6ajnbTIVcrKefOzSQ+WqnT/NjpTpbrXU9AfJCPKjWODoB3q5Rcgan0rw0jiVSj5k6&#10;VUIzCiE6alr1DRVgqxes5ZkJljPPnlsAgAzGINrKOjAza0xd8uYtG3bv2i7h5V+m/9FplXSueCd8&#10;TEIy0T+CT9Wd4zmnRRtWz474ik/JNlGRRK40ttQ4Q/nNfNVJ+h3MXZha3CoUbq4ddNEoWMxMDitl&#10;F8n9vBfesCle6kL9S69b3elv3Zjj1DyuBeacZMSQts5PfQS9qVhUE+q7Uw+fPRZGHbl/5+mdW3DY&#10;C27eeHr1ysMLF+/fvvH40f1nd2/qMP3swZ0nS0Y1ms3zxlXrLp66tmJ87djI5Jkjl+9evTX/yf25&#10;iP/OjcmJuVs2KxOepe/RoaNXbt99pjyExOaTcxSV3l64fIE/obP8+u1b3j+w787j+3/6g5/MXyjp&#10;sVVk4Vd+9Qu7tu96+GD2kollAOSa7/+z/+d/+6d/9t3JpcvOnL6opY2eN9/4/W8f3HfETtPXe7Zt&#10;2LR2uWQYGX2F9/Z47u17swQJS7bRAWOLV6w0DvOyUr67j2+r9xfVN29wVO+MhYr6TJQbm5uZPlVI&#10;Ouf6rXsHDh6Tkly8JLDaGzd1o7z0wp5tU1MPN6wf+++/8Xs4VoBXHFDnOfb23/j3/0f7D3/weM4D&#10;QWVNk9eumdQzasXE2OLRBQ/vTakHBkG4d/+WCXMj80Aark1oIDrr8dKx0bPHj6vgU0BYI1kyAwja&#10;f3LR4qkr1zcsX7VUO9Np6wtZd2rxxs3r4lLqjAymcGtlVjUEGF8wb6HxUrJAT2YtWjyuDBQgeWT+&#10;yM2pmxcuX6TnVRU/mzvrzsO7D2c/mXp0b/7E6OPZioBlSq4K3hw9etgVUSeNyOlYC6SEtOEbb3yO&#10;RoXGxH6tG9twbVXTBlSrDgAacB8JiQ6ZePPJ0wcT43z2+bdT4XYfNN+/O4VQZTZzRFlMLGP/dEdl&#10;M+7Z86LeEYxluSjsILOlEeWli1f8CoNC9dzmLawlDdBHJxYrpLz29Jk+/ITFbdlZUSv8ggOZD5bt&#10;5O2+4XBJduKKNGHyKaJ9fP/BU00DcOmjhyakQc3hQN42qaddp0SqFzTKM0NYTZuaN1fXORPCMiTs&#10;9k3s4W0p9XCvvmZJ62vQTCNnL3R3al1qN/C9EZDmZLAZoDgMRPjwvR9LOBJa8f5KRydQxLMQWxpm&#10;CJNayVQ5558D//l01nz/klHJcDBiItEb/6ma/jQWULR1Z+qpNjM3rt6/cXVq+eLFegSuNHNE4XKN&#10;Dp9YMt+Uycnl+v+u27x558SiWUqm25gxUfXitSsmDX7w0Ycnz51aOAEhN2///qOrVq7XiYjC0R2Y&#10;LJRvlFd0D7Zu27x39wtWHh913ihU6o1bKqcygchYEHDNRQvnU/HxDjUMp7/GJgAjAluhSZ5FrUG/&#10;Mj0lJJ65U8QiRk/T2GRjtPPzj/6RAHxofq1yybFF8GhnzgReTDcqSzt/7rSC0s//pTcuXzz71g/f&#10;RLW53xOLeJ6Lliz6zOc+oyHpf/+Nf8Ufnj3r8exnj4xRU/poSclORTE9NVTj6TORjCfunGqPtoHc&#10;CplzMAMjxoVxiJiJ8cUGjEesKgJYSD8LwITiKTFBcwoBVqEtUnoGlixeX/l/rWTqUWNQOuxe4ba0&#10;EJqW0kCUSViVH6kXM652Nr/CeWtcst0W2caEcpWMam/K7oqr+UXcFbBYj0wYaK3k2bvOIP2tb99u&#10;1QFTro7ElWIxf4L1djin7TFCsSNGHhXHShhC+djy5Uu67AhQTKSdB9QZSKqVFhIfNO6XPX7z1lVj&#10;lMi1h/en8J5hbBnP1pEb9b/18Fud0LeeIpuF9A6Fkwl39N/jGPA3VHDfua3kBUk/uH/PbF3tcThn&#10;Pa05pbrNURWdtn/O2d+W88wdKXg6o9+zzhRyTzbb+Qkwl3ntytUEtHTKevrY3bh17bJdYK3kX+6A&#10;sCdpLwpK5Ur88RTNXpaWeNRwK95/dVSooGpuZ3pclMI1B3uRptvjidTNoTcyVRMuSObtvHEpN7Uh&#10;tdNP9VZTRK+15qKJpQiIW2tso3JBbYe5L36bKEVMQCQ8abuDiS5denT03HWnQtO27MixY24ALNJH&#10;H52L0/Iw8egGOsXRryCKUAT68r69JqeDYH7okxQcWpsbSdqI+/Vmea6ooM3KfiUC/bOPlutiVhBk&#10;QvNIExUySy2GcoC04nZBS1qevmD73n8fsTLJgEK98F3mHBrqQEKx1iDGMDS0kJqtYfPLq93QqMeM&#10;6yQZ5mfmYbpY2HxNchIzUyVsKijDsR1pN5Jky4jyxUt5tnCe/BQywsYWsV5XNdbB76phrzK4DgWk&#10;L0aC7rG5RCJioiVbnPEIpcEsyXNvTmO8OuXYYFQp+L/6V//qG2+8wcczecb5RJKq8GJZCLpQZu3j&#10;+SIF7uHTVte0+kxXKoWpofkM2Ghv30a5rk6sC/sV2PpeYxhclPPgZ4Eu2UvfdYwluQuN4excSGcm&#10;OljSDm1USrFcR2u89j7dbodpbk0o9Cm3v4VpsRH51CWgw74iD6KHNGnXvbHyjulGVc7vuuJOL53k&#10;0tdwAV0O4k7jdWj+Ttg4iT00MFhkHm/7IrJMEk42IrekcDBhqmcGD0WQCW6HQ1RGxGSNIV0pTnKg&#10;8iEtwHOhgV7Eas6LpFmYsynf4zXJdjB2fagh+fxx1RFMgNtT9y6Dxdwwt29KJgOM88SJk4RUfld9&#10;xsPHK5etQB+f/8IX3e/FSyZJd9oJWSBQ5ZhwD4LpcGUKwgz5O3HyGtV11cD3EZ0LHl2/9WhBzIhZ&#10;ugmnVfj9e1euXT17/rzgK9Ky5ZgQLDD9PtjLiSjME8QOo+qPkBhZhPSQ+wbpoLkjU/czw7WboAwS&#10;OGmNniir+2EPzP+S9GdoeUAhe6ejF43R8UVVQulS/jNQjyE3cquMR441TtvRdzpWg1jRuRpTaE4h&#10;7Ar6I/viMpV3c8tFBOQBNS8vIcKoU1HxWFYW3MwNsof+5CwZziNP7a64smb+MJhMfm7X4Nf7nV5Y&#10;N63pI21Ow7hQCWpDiA3u8XAwBsAJCCttmsyKKYewk3KVF0kpY7ltqRIqbMYUkWRqCBIUMsGEHulz&#10;kxCL0OUcm9O9ST1aH3a0s1MXDd/BeN23YveuPexVXFfhn1FCnLK3ZrcDr3axrEfDaFsdCbDfvzvF&#10;xDEzLQ2pZj/jzvW105ArgikN6h2Zqbd11a6Oxqwu6XH7OjnUl1NZrox59SAX2mG2PyyR6zeuC4MT&#10;u6mQLDWLjbXtabngzxXLjBcyXC2lrXdu3zSmwvtTRkfIp/V83oImJwgRu1RGeo7BS+5X378EKHxa&#10;05fKdmkx2g4t+a7vmLlfbD3t4tTVCXs8fKaegq0N0qzj36272ls8uHHz4aUrxiw/vnz1Jr165vSF&#10;fR8cvX4jWsvUHVqaD2C1nm/W9CIrYSwvWjCLS6Bg61e+/nUs5C5yjnh0W7euJhAzzJHCHBs0pS7J&#10;kAZ4nSMiDO2jiEfHP2Gq6woQbqSGHUwxZMq0Sp6wpv/CY3ThXFpG0IUiDVxvJC0VFi5IVFAkwO6L&#10;TbofxDDDDKlFdixeDJlJHDYMGsmijJDCjEfTuodYLJKypus3TFIBNHySiNG9R3PmzRoxPT7+DRNh&#10;qfouDAJvXCPlwaBjoGfG3FwzsQKH0NAR6zI3dOs2IpLKvHTZQKh0gkqSN5dW/9IhilTMc+IUaIMW&#10;HOhAMfvcXZfmith4rXZco4ti3Hqni5KQGibpOhV0j/o7wdD2gmfFWQ7wGirN8T6CUgQP4rlBJtU4&#10;dX6DnhWjIbzKrKAoHQyki9wpoj/TwpSZGvPEuH32TIHs6rVrsPjlq1d8F8VDPjhGMIlqc08ZTYKw&#10;dEP3+e7otxvk1iryxz/Y3lI7HeK+a1nKRDty5BDDMpYh2rh9GwCVGl69Zg3mATa0AOa+UzE6DEsj&#10;o93AJcsoBnmocbq49bmmtvZh44YUzQSKuGQJhcsJdnCbQvahoX82ijGJ/5mmVsLMLtZKSHlu5Shi&#10;y3bSxGtj3BMWS+wIeeadYAiipytqlXhSZmS3GqQAg8wIVmRhci+cAVwJHLVwVC777v1HN2KICqam&#10;lVM06kNI/BsBSJRNm0nUBgM9ppqMsF52+tw5Aw7xFYZ2wI0HUDWj6lJRtuI3+37h8pXRBYFVffFL&#10;vwAf0z0dFOzeZa/NmrVl6wY5IWvjP0khEtS4UC2d4K7SCEIkc7qSQLOQQflSzLBp9qh+gmklyMyJ&#10;y/7AyJRbaE5eEQHBqeZePkhR77nTZyLX5wmXzdOJCMrD7WendZINT7pD/mx5/DEdOGRGul1VB+cZ&#10;DcqLGEgKczMPzEeT3AVjz6i7h4/YZKYPEJbe57vC9rPqRXfJFOHlP/zjP/5n/91v/9//6X/zu//y&#10;9/7hP/o//+f/l3/89/7BP/w//d3/9D/7h/9IhUpzRRijpH477K36OihX9ziPWmHyw+jJfhIcbYP5&#10;COm0OkrAoMxUrNjANBfbSREPV23b8aqcp5N0+w/Rmq4zbE3iGTm2bkxT3PsPLl2+Fsk1OzkPb1pG&#10;x3Wcx3N30Dh+/CQXAJE4c8MA2tDA+bF45y/UJYAgS2Xt6qRP6czwxpYtLTgcQxYQkXLRwAQCJ5cv&#10;XCR43n/3Pbz33k9/LH6FirgSnaYzVt514tWkZEDvy/SjYHiq/vLrfdVR9WNRidZ85tzZE8ePX6Pe&#10;jXCpug3L84sZc79pvZzrxOJxbrBppNpoHD1y+O/+H/7Ovvc/CFLVxgLdyR6B3bTH0PfKrjK7Kord&#10;YLX2EaJD+191gMu/Bvpo9VP/xkkC4QwcmDArJMqK5ZOTK/X8m8+tE4ZfKPQXR/H2lBhHau1dHca7&#10;fOkqdmTfm1PDoCoDg8iTAgpxGEsn8shO07wCxxNIdx+wDBMaQWHoINBkNBTiSi0A2U/QU+/zx8Y1&#10;mxGnl35gf6rxY4bKqvOt6JNyzR+7bnvYVhZFP/PBYmWMO7fb0D8ErNv0mpptNSKFSmlCxLOCni6+&#10;s2qN4fKtxuNPk/iQ1vs0CSS6WAmtxUuXM4e/8Qff/Fv/0f/xf/e3/t61m3fPXrh64sz5jw5Lwcj7&#10;nGOLTt13s+BIb5ppdenyzeMnTh8/fe6f/N/+6d/7B//o//XPfnvfR4f+xe/+/u/9q29897tvvfvB&#10;0fc++BBBlgTFaRWGTzvq2C2tDBsClRtY/woOhXjSBqJT7W18Yi3rVEsOiSbFakaaq27sddI8RW3+&#10;bGevPyKtgNegf7j06uj5yTakgzG2q7hLtcf6F17YvWvnDv/nWzLgX3v1ddkLx+/cuXvv3k+QtvQn&#10;bDDeS3XL8uX+bANYjTi7pL21xsfglgRan+i8dv3G7Sn61v7jfO93mkTWyvwSfdOCrTGJ9u7U5NLF&#10;p04c0zDh/NlzWzdtRpuO9+n7+/cRtTx8Fby3pqZ+/OOfMMrOn7949OhxFygUBGlAUoBbXbh00S+6&#10;Ur+FyUN98xJr4IF4TT+rzdMlc+v27SC+NlDM9Nrpk/jjxRd2/+N//J//r/6D/8XilcvTFXPwT6xT&#10;3+KM7U5POClyoW1yQlBViM5zjJVnT/wTI4gzkW6qlRYpTGkUR/KISQdRdB4EHPA+GW/eIKIh8FC4&#10;cC2Cq3u2QKSAKHwQR5OCvineADiGaDXkTUfqu/cWji0Cofa5UJiYDZWopQF3iMXlzctXrnXNJjsh&#10;5tDjWRBtD5/N2nfopK3BhPoBMV+jYvzw3AUsTooGCaevTWJFUtuxuCLWcdR0Pqq9neEj4NgkmhOH&#10;evA0FUaZaF7FAWnRRy9ZzJMnsHX+oY+mWutBH11bZHkNK5mhaoZ/xIrQVYiD58KZkcTC1D3BA92T&#10;n1g5SREUdgCfqbGMUcIDJhIqqqL3SYawzlsAccL84ZUx0bX5WLnSgJp1rBRSJkHeRnXkJg2zVgOw&#10;2M8qwNwIitClIazW4Z31dgbE1zgYz5Sbd3wkOpX2AtMtVRCuAGwrKLXLPCUKsI0CjaTwoVhFh226&#10;JpDWaoQAj8NhNK1qWSQOEJsOPR999MMfvuNP6uvUqfPGlYnBckD+8A++KQNJX33w/v7Ll6/CJFFf&#10;TBI6FZ/gNwtwgO2Cl7A2aEfj1k2huw8VHB6ZI1MjOGMOlyiovPGT2zc3rF+HmclU9+vipYviiOpJ&#10;b8jJAUJnCPTCiipN2d5G+ZGq12/eSHR3xQrLJnUyvMUG0xjTAIAAD1Nauejtt9/+23/7b/8n/8n/&#10;3jyvDTu2/Q/+3b/y67/2q2IpGkbfunIFhkDwCtAGYnNh6oBSU6toGjJb9DVVESZmVmGHAHqs1Jq1&#10;+gT1KWLg2k4ugYIeuXH9XqvAqsia/fprL0wsYpc/k8RUHG9aKjdUplEZ6hiw5lzDCSVUHowvEIxa&#10;sH7loNDYim0xl44fIBbLaBTJFKKk3UDJQFf0F8BNvNZbN5PJ1cRJ6FDB0bkLF22Hd2A+ifqxhXMU&#10;0V68ek1za/8ydk8PwLv3adFz5y9BlB0/fWnhoni/YeY5I3AwQswhKWEM/SvLjbYYdjhXtLSllGCK&#10;3BkWKKABSI4haBuh0oicKD2V+IX/woGdmHZk16phQh+1tvQtCsTdZaRZsAig48mFazdvkZ885/lj&#10;s6RhHjA058znAZIatiUK6hF8lps1jw1qVz30y2MU4LT25xlhTrVyzWp+EZeJOaDzZ05T5hPHGJ69&#10;M2+sCdH1xHUIL11C1qyRMKJiax5BOjI0AAW3tKImR7ATOnOlrp2XSw/gEyzkorzu2mLlp3SU9lkk&#10;EcjrD37wA+/TP6Zeg8ijxR++9baykiPHTnx08OCP3nlHIywjVE+eOb3/wMH39+/nKUL/utHKLy9d&#10;sf5Zp85cTAJ9ZJYyJH2/LYXV7CtnL57nmcfWmadQa7ZIIb+/GxsmYrl0mUUKsAf5VenKYMHHk6mr&#10;bPozVKmh7+pVKzPcTJTFZD9KcHQBfTuxaMI95a+uWbMSbJgRRzhgK2LOnW2fk8vavTy0tCB0nX+p&#10;j2uGoYTx44cP9n/0ISXp+L//9//+wUMf/Qf/y//5P/kv/6uX9u7FDj4VEmIgHjzw0dhS2V1mDf9+&#10;zizNDzw/eaABwKz7Uw/07Fy0cBZClZz2/tj8OYsWzlsyPlfIw4WMqRSUPXj66Nnjh3KXo/Nn3Zti&#10;Yd/EtRmvtUpXwclFDtUUjF189ZJyUcToyLtT973RPaAI5Rs3hN0SUJJjIHchrWlCSG52Y5xI9RC0&#10;qst6NgdyiuEhvmJeHy9RKgTkjzXSZB2gUzmfQZOFP8Qa6Og5vpu+h+xZqZIlSxcvWy44JIrhzAaa&#10;Tt1LYQ4e6AHfSQJUID7QMMLnkbA4nVNFW4UJTKmYPFZ5yviBioidyaWkaqBPFgxa0GW99Zip9DBG&#10;zNPpusy4YQXwH0Qvcp5SQRV8TmI1MP/q215v5rACLpaHGi0ct7w6bCd8XUFsjnv4PA6b65nFKSIv&#10;tPTd9cKOQNWUxoHOPHuqnEckw+KF2w8dPeJbyJRoY7HseUGx3zZUyOSzNoTFiWIHMiZRtnSLK5IP&#10;zFjfqkFp69ozTYhXNYaSgFaSKwvv67i0Y8iYGS12KVZ3CvMV//Xaw3o8O+3mzVs2b+Z+Gi+dR79Y&#10;vXqFH1q5kpTTnmqtNzvVsQ4KxmcrVqGBVqiFjKOcgqG1GFbfjp07RVk5T4DyP3nnx2+/+dY7P3rz&#10;3Z/81Fi7ffve10j3+Ecf/ov/9++YUf6tP/pD71sQ1PPd+3f4gZWxWIjZhmA0pJIhvNOP2NvJvObB&#10;wXKN5KkKBmkle9ISh+XwN//m39SizlLTPePu1Np1q27euH7+wpn9H+4TB/r6178+d93KJfw9lqFO&#10;gSwZhrJfEjFKpPtJmrWU7xcKFJgRcfEgQlKJGeAJ/8lo+AVzl5htpq+zIbaBu8EQPCGbGXZKGcZh&#10;LRid81R4PwpQSr3+rGWaxD4z5ujJCtMOblwRd7py/uTEeFJzkbWnzhDP+O2dgweQmv4BWuTwTcEK&#10;ZMNAPW4rPnw2S/kvCBvnCFFyiF0hZvGLdo5QvHg5PJ+oX3zD8oGeJi8ExqRT84LRkWUrVsmcpbtr&#10;ZU6tSrIYg03dSds1UUzQJ/xvnFTGhad4I2nXgJ4Ttg8WOQnruzcHRdYFTabeP8Z7Q2s2mQyZmuqB&#10;2wnMGG+BbGhNPhhV0rZiZd2Tjrdq7OH3mpP705j6P4sDLvgYKOwN2kDaxT2K/X9vCp7lX/7e76Lw&#10;l1959Tvf+1NhZF9HW8j1E5/8ZIKcy1f+y9/9VwbXGPWYnnR+a8F8UwYTOrofFCsaIjJEEOk97hn0&#10;H6mR8Wk14QQX0W8b1q3LnlfjKe6f1yIV3dumXNzUGbI5g6tU9V3zpDjVbR2UcziHOHAMKTxtmtcN&#10;m/FwL8y1Fh04ffZMD5AVLjVsXAjfLaDqR6Fq7t29fUcGZYQ6lqcJWC+PJ+kKMTa6YcM6v7tu7ZqS&#10;UAEtvLj3hSUT49t27fiFL3zxn/5f/wn7WBr7W3/0Db6EtR09dtwSupOgk2DDGBr3H4yNXheDxGzM&#10;VHfQp66LeYUbCRRJNliWcdWhK1YkNiF4umhcGZqeF8LcBMe77/5ky6bNv/+7/1JO4uKFyz9998ef&#10;+exnR7asBmklxtlO9589vseSVWVlIp/2xJpEiTDyOAwaMN1Dzo61ZvTUA/4Hhrtz79b1BzeumQLp&#10;5mnGGI8RpV44r7vb+ctXY+SsWDJm9Mmi1PXzpHR3RSxsvFmSX2tWrtiycSO44ws7t0/duLJ86YSZ&#10;R6tWr3n0bD5j7Or1KxCKd5/Nu3zpugDuq6+8suslA+if/fjPf7Rq9YajZ87Lwmrt8cu/8svf/s53&#10;r9+4GY/CAOeJpfZCPxraBJACwIoDlZJxGAODrfWCmj9/09aNlBFXk9VsuCqlyr533ANT7Ggbejiz&#10;oI1Y24x7Hz2+T5kUijc2eMI8kDOBRMzatHHTtm1byMsTJ4/95V//tT/85h/QDMhmctlKCFqcCvOl&#10;vfeqVSsII1BI5ukSqAX1NffvzzO/+uxZVV4XLuoTfw0QFMTNWOkN69ffnroviMLylqrmmEdx6ZA5&#10;b874gvlmGqC5R4bg3hEBVbGa6LR8IPAEe0ws3i7PS8Wg26n29xZD5MDBgydF6E6c+NYf/8lb77yt&#10;Ceqf/fn3zbs2VPmDfR9qvvpH3/zWwUMH339/v4DBaR2dtGkaEUZK8L0rHjAPB96ZGw9N2+IuIb7U&#10;bY7Mk+VjE/hTqoB0YaauWbtWZQpHDrv+9Cc/kbotB+967PA7CrtukTtdm9RI0W7U5FO/VTAshnOS&#10;Q4XNitxXFUfZrF0TZCmf1NchdqkU3O4NyQPSRibSePr0vAfQk/+9ddvBlObceRl+THxI9P3k3Xdr&#10;Kvjh02aZfHjgjP9oZ3Lo0I/eflu/7YMffvjO2z/i1MvwW5A2VG6imxXBPZuVmgYTBDHMg0XEVqk5&#10;U6WNMgNcRgTKBFxVv8eVq1d74Xg8f+PSJZ0vtUzZ/8EH165eu3TqNIN//74POLFntN64ffvM+fMj&#10;X//iqwDGFNy8uU+Eos39orHc7omx0blznuom6XlswXyoYsp61Ypl27dsXqstzJqVG9atWLNyfNXy&#10;eVvWL925daNBy7qnsUyFPrhpo/NmrVg6tnvn9vlP723bpP5aA5Kn4xOjuqmbi6SvppFKdAGWfvvN&#10;93bvWK+tyab1a/3ywcOnvvEHfyqECUH2zgcHJSbHZo1CeH3hK587fPjARz/dZ/jPyXOX+fvbt23e&#10;sWvHt779LWEew896NFWi6xWn1FY0lqS76x4LF1OPlQa7des6thEfOnDwzIUL19w5n8mAAt+64QLd&#10;jgWr2LRpo7kIV68nDIjKg9eqAE1zoOATsyiTie7fO3P21Fe+8ku//41/1SCslavWDjnQPV61aiWg&#10;5orJyVNiA5aSSO9tRvDlK5cllIxHuXH1ukCckecGdq7fsEGa4afvH7HYZ7OAvOKB4UBx4VFogyeJ&#10;x0qT3bpj3jYwkMJch6VRB7II/iPkq/9CFklUgK0cOXKQL1027TO5fnpIm2uxQmaCajMdqILVCPwl&#10;GL3bJhLeugEwYdg64rFFIHh+wfutryoqM5gxJtyP1kku2GXmpaSmQSI0kuiKSjLuogcyNbEwKekn&#10;mfeIw9yOaqBcFetxDwqKkuh11wiFzus//g5MOUp7NMEP73XXcxYm0dlYbRe7dHIJWUNMOA1MeOXN&#10;xSFjTAVRAPwlhlRJFF3S+QYqb+zPrURNZjOYjZgW7JAidIx7rOSJgQMHAtFHTNDY4nDq9siaeMWE&#10;cQwhCJOYgt6xjRmn8fCR1gNCiQnGPtNAefGV8+ftFFMiaYmxUYE/Py0JgRhxteosl+c1YJsJrMJq&#10;jxfGtHo8StHNm716cumKpYuWTyxau3LS81JYs3p/cnxscmJ03cplfL/H9+891p7JPGR+rUgibNjD&#10;ByD/KycXL5NeHpu9eP6spROmz08gm8Xj85YvHV+6aMH4Ao7lXM7kotG5k0sngCRNY16zaiVMjLU2&#10;IolRKwf6wu4t5jqQuJPLU8Vz//FDDsDf/bv/6X/xX/yXWDSTQ1asuvPgiRDZ3/k7f8d3YWI7xdSZ&#10;t+7OUIGHih0yXkUtzPoCOnGr5rKuUxKpMmYxs5E+ZI8tXRY0UxitkI2PpC0C2x2aQp2i6OxC8qf1&#10;aENUaMkvacLcoJBKJ/6cR0ra0PLUVAdjSOsAI7vzFwaR+EmQuePKcfIaV1UEyryAZa0g86MHDBgh&#10;h/IDy0+cY8wLIRKgD71CyMSiFcV+9EDo4foNExoeXbkmYnX/zPlL/smJYrZ0qpq6bSBZRsHczAg3&#10;TjUDVekXk8FOVJhBTCHlv1bSxnMveBiYsTZ+mibcnu1hlSzcF4oslF98e0cG9hnizmZ6s43PvjRb&#10;HZN70PRhsNMf27jsRGUgS2FGCvhTvNl53Ojwds6R5XXtkvf1ZexYtJXbldBDT6K26dVlI+56WY9+&#10;S1ETKJdfcaUYw6I4khaMkyPO5w3gbKXrJAhSm+8yO63vfvQa3IcOyCU0oA3n3bvjNVAg1V7j4973&#10;WhUB474xV90NJNgamh8Z4AQu3pKJTCxbvXLSi6WLxVm4T48JWeBY/8wh9+c9JuONqyDkD+8CQd1i&#10;uII8iXckZvHgPs3JrxNmVi2R2vlrAjz3b1+/PjEKBj530eh8/LlymQFhyPwJ6K/AgR6bGzau44AJ&#10;N128eB4svo0Hnkk507Ef5HIWGVp06lRN7UkzZsIm4bhZs9av24gV45ktSBuYTPYal1ZLAzBnSOei&#10;hFai0HGG4KpQoX00dxqpOWbdhg1r1q1DecN2yzYLnxptTRpE1o6NgYsHJ1vVmbkl0wPKmy47a4zU&#10;iGcH29NE3n4W+zIkKfveB8QjKvZzq/hRBdCMnvUIexcGqdI2wek0yZa1JlDbHfhSwjkUDdGK3EL3&#10;QP5Wg+RpZZVYUmURiFg6cXSRCHPZ0XJLC+aS/DyZ+jSx1s5ixV7APBALj1IIWsw/KEcMHU+PsIzI&#10;KHujFZYrEm5hFnZn3o4/GaTSTOIRm7JWZT12oPMQnrPV0xMp/DncqN7AXCAX/akKYw2H4no1ttYO&#10;NC6skl6xXbs6xBo6LVnhmRX2REjWj6U97KguYWGYCLACgqPA+3emVGH4Ol29fs06nZ6cHBaaYlS0&#10;kBxVGjcGh9gYtM6/txhqTnZ8p91T9jsvcry99C6wThuBmzeUlvcxfTftKE3IEPLr8ZVqXHEqLAk8&#10;ISN/WK4fs/sowxldiW3VWNrAP6Ag9kPHAHL9aiVqro3fdp+J4ZplOG/1Wiyhe0I2kIoz7mJkgSlv&#10;j0U4IFTgXYKtAZsaSdMBiIk33/oxq+H81ZsjY0vPXLq1YGLywyPHtAM0Ekzp7drVq0Q2HzzS6ezc&#10;jctXH9558tGBQ5yNE2fOTY4Zmnnj9vVr7Jzlk2Pr1qzetGHN5o0Mw9Ur0tlksSYUOoKuWLV22YrV&#10;SyZX6smrTbmGn7q7LDSsd2KpK9EhaPO2rS++/NKGzRs2KdffvnnLji2r166mN4V8KnbHB9aWRPeV&#10;oLZTGugicdFIGuClj+TDjBCB2Mjcm8Ap76qACKChUEQ1JLCycM/mvPfBvnff32f9+oZ3BzRgRU2l&#10;muCSjEwUdI5ixUR008UULC0Gr4iuUCdIjLAQlKzoKJnVHbgSswHBK73NHKpcUZAAbF0ydPUqAz/m&#10;LFtGHgfBm3GfqdTJ+PHKwgFYpb+40xBQAIG4GJWocuJCD4O0iEnERXQ0VYIPHwHIbd+6zcwMrxEr&#10;tQ6fYw1kENro+KE4iSiqJugKcHxrI0m3dm1QChr7x35IJ7dItDh7gw5Izc8/90GwOcj2Jnhr/GVa&#10;7i+le2KCBHQxaOVGO8pR+cfZayq1q2KPly6dF5ZRildaN0RbY+sR/0MakvgTyDx34bSKIfan0gqY&#10;srZvY21W4Fr6p+2dmR3TmgN7pGgytrPnGH9ACDIQXfUDVhmZZaCAcRoL5sOnXpNBTfZcM5GHlgw/&#10;dS1otcxmG/mlz7/E2LNGBlZmSz9+ivSFWjREUhojrK2o/AoYJ5GgZP7hk3ljmkAYAr842BdAOOCE&#10;ZUvYK7MxI/99YtH1Ke1XUoq1Y8fa9VvW79yzdfn6FSzxIydP6siiRvyjAxfZi6zi4ydOfXjw4qo1&#10;EyfPX1y7efutB09/sv+QubiX+SK3butXj544k/r00tLSlSsml61auUp3570vbN+7e8feXTte2LVr&#10;7VqMt5EoEDICTRPqQ8/CYen4EPzhIjivDKZZMAY3yVUfXTQxb+G4SZYLxhYjWwKNgT+HSlsw9x7h&#10;8+jBwrEFy1ctl2cjQZmtk5IYC9nkYehV5iUmvqWEeJJwRIHun94TX/+1Xz108LCdkLkida/evvnO&#10;j3+sOxNQiF2/dOHiWmPmN27esGGzLJMYD5MY7e7Uzf7uHbfX7+iV8eiZ1uKTh46fO3XhvEBo2rmV&#10;R+uZpoprNLKQTc3/Y0jTm3CvUZVwokACWJdO01JgyWITJB7evce2+twbn/nh93/kQmhSVIWZq+xu&#10;HlXHD0EZ7j/7wD9/gsHYwIBhdKmMrR3lpsCQNeASECBzR2yehbZz+w76Yer2FONA8aHmP0uXLTHA&#10;mFhmO6xcoURDXPTe6pUr2d0KtbiUgiV8cpGSQoVjDclMWTsrdfVYiBqPiquOaTQPVam1V/C6ajFF&#10;pHkTNFv1+xg3xHv1Gu2/hP6vUFbUEq3iow7q4EzfXza5lKEEs2nOGUEXtAi7tMZ1rKrMrYaQIf3Z&#10;c/h7XAD4TJFk+rhM46cCOgp7XK/wVpu4rtEHzp+MKjkiEyaUnWKv9LDxjp948kjxx3wegLpb8f7B&#10;7Bj9wkQa4MKTrFdqm4ok0xYUVSfjNJtKvz+yabVWmXd5z+qH8humAd67L34qQphZWDemLl+9fvbc&#10;OUlSBuG5i5dEwqZo8MdPTIG7btjqtcuaEE8pWLypDl21m8Hi97g7d+4ZnGTe9dSb7/zg8LFD96Dp&#10;Hj6BpxaxQ/Z6j1UdBiz4fUZJyfu5d+4/Yh0SKtIsGunqqmTK0s4d2z+xZ/dLL7/4yZde3rRh84rl&#10;K5Zm7gBk+SJkIcxCnJLBSItkcHtpf16Hr0vtoU8ZDCmUAl3Pjb+fGz6fKUZsESn88EyAy3xnud1Y&#10;d1Rd5tplcKoG1QuVnNy9fntCtHv+vBWT2PKRJBtknZ8Wm64U0JX3PzjK4Lcnmeds6Uu0OFxD4AHd&#10;37pxa+H80RtXzJ9armt/+aiJ6SAyXakEb0+fzBALnyqgOnn24gsvvvqFL3/1pVc//cnXP7tr7yfW&#10;bNjEg2Vrpb2S9ILK6fv3Wc4me7pTSmjSHzY1hNXGAnTACIGUTdxxu9l5L+za/dbbP2XtdF6yaDS2&#10;mBCia3ZwEAdB/7rrgxc+Tw6mUqxl5cXu6odgv2eq3e7r30P5ATDQKnxRe8WWs4bOHzpAGJapKT82&#10;dJir/G8u9UtHlRGb7jLtG7cTRUYM7dsGyrQ7VwHY9IlxmD+tbfXqVQ63gJTDjo83SnNaX4Un2W5a&#10;TymZrHMmCk+uNBaWryVR05ozhfFPMoLXDcFHXfdeTu9gFEQHh+q5HxybfISI2sKPYYy7ZQFGUgrn&#10;uaDT6qosPrcjcaqwa4aQDpyCQij1DUkcDbj50e3zp86cvnoFEAEI4crN27cuXbpuZCwtddX0YpNu&#10;tZRApAX/K7c422cTazoplGVscRtw4cL16nqIAu6dP3+HlTq5dMHkMqjZBJnXrd0wtpAA06r18fgo&#10;YHjuLzHsDly7fo9lwW5sEG26GCj2XkqBA6mvlW/F7aJzUg4YJr+g+Lki2pGXs2efvXjhoukwN29j&#10;Kuho0HRYNkEXLRKThZxPqmfiulRqIRZ53vHIC1nCcKuuA4zpVJfWtCpxtqA6g7WFO127ZrXqRuS1&#10;eMlSEqcqIe5j7/sPrBlSXBnLkxvXLyg4hghLGPDevaMnTkNGkaBiMxfOXTA/Zfeu3bqAM9uQ/8Si&#10;xbat234r5nNTN6zbwMhUGEi6feKlV19+9fWly1Zs3W4Q9Bc/+9nPffUrX/krv/kbf+3f/au/+Rt/&#10;+Ze/9su/9EtfNoP80NHDOvWyTiNHSRrw95u3gNGqyCs8M18W98lTaz5y9JhgQxDd1eOkWm9YJhRH&#10;AicfwwwUWSSJ1cZhaDo9jcsio0Hiy4n0qLJdfuniBdRTvs1TuUfCuaMvbYh2qxsE2wOhGrTdHqw1&#10;4KjGjvotzNOeVX+rF9C2aLteni3S/eoYWLuCnKaGhvfPdSvHDn4my/r0iduEA+X86cbCBt53g1ur&#10;p37qSbIsCR1HHT/Fk77rsAYqFaY3EZ3px6CzU/5MFULkQnNgL6xFW4KIlbxpFT/0hyPwNXR/9Dhl&#10;vTky3knllrFy1UCg2slxeiO5X3g30A45A+GuJUtoIZ7lAwarFcs4JXqj/8JjNKTFfzqHs6ert3Za&#10;DVqEfIO4SMWF55w/f02kUeJBNoyNk1LBpxJK969cusaP5VZIcVJiipzdj2vX73/+L71q4qwtW7xo&#10;bOkE92S5qlOa/NrVmwYhSF8nDqVpjPxMjXPR+fPEqdMG35w4c2bB+MT6DZs2bt4q+UP9st1EY9RR&#10;imtE47Hfwl+ShOIxGYHEYQi8RViGkYVBpSYTHZDwGclL8471hK14J3JFrKtXLEMLuvlt376D2anh&#10;IYMKEbjZTkziylATFSwQXeL5eH5x5apVt67dPH3qNMwC1//ihQvML5DFB/ce8LdTzqe+ViBudNyO&#10;wUpduHARjO7KtZvbd+zesn2n5mbjoxOyCMbu2mUpvolFY2Ajq7UoX7PqpU9+8jOf/dwvfvVrn3j5&#10;FbXy1hiwIgpndSRKkyZ3JAuCTg0HkBG+rwa2TTQdX+lY3ADPUfwQYEe9cFQHDj/2zFilsbiR5vkY&#10;5MaGtEcEkBaQnhtG09VYeNtPSAO2DmxQnnecc6au6whHr6plQROudxIyKdCCF87gnEyb1pDN216j&#10;HCfsbleeG6PjANRtJchm3bq1OBA3Wrb72Pwf+V180qhADxIK2dAA7DZ74OdYAUMH9S/owO5bM+jx&#10;2aLBw7c6kNZCZIbajJ7knldiWkJXjH02e60ibAWqpgO3rF8kFkKKs/9pZ0JSrGxymTKZMVKbr+vZ&#10;PXUD3Rb0hDpj7bjJiQcKf/Jf9cjQWJZK5JbL3spF3tIThDirQvkHKoI47AoCM2dj+SqmHYgDebxk&#10;8cRV0yeuTX36Uy9zhfVdAhQzVSIzESIajSIyUskEcD6PQooH5oodOX6Cf4ihYfA2bzOWYvf44iVz&#10;5gHOpluu8ouF4xM6EkAVmiWuXS0XJin52WzRkuRzRuiiBBxT1mELulFxSoz5U/064VOmSVAyTPeH&#10;r770EtOAy3Hp8mWzoPVaBI+y3XafbrWz7763//Ofe0PEl27H0ETM8aPHH2lkOmfutcvQlU/G5o+K&#10;Hh06cPja9es0kK2QpyL7aAUGLYkoScGEVLhsatorr71u0LWbiTMRE3r0/3TNiL5OD9d9Bw6uX795&#10;6xY9cDb9pc9/8a+YIPM//Ot/43/67//P/ubfNPf3U5/+zI4dO9kOaFs/b8De5DJT/JEqkEwRvmPg&#10;mdyYcRdQFXjcveOmPX8BCpusJZeHtxegW3k/gbI/Bf6AEOYCkCDuTLkAid5yOpq7UBTOR/deYB5M&#10;IkSJVBoTg707DuzTtjlbM4eTC60WbVvGZyvMZrnO3HR9nQd91XmO1jk+8qczex9F+VFBcT9asnI1&#10;5sSBztbGalda9XmGv4UDq8RpspWzn7Mhrdyam6Zf1OtANnjig4EQQw5sjp22M2O4tgolTyQA42C7&#10;e2KWzHgVwGNy4wAi4jiFd1w6lnLmREUT3sniWrE6SZJXeirVuy0U8RNTpGL1CJTajMVREiVts3Cj&#10;k5Dry5cv3bF9F6QvoSKtKALBolu/dsOuXXvEMHp5Ntf5TXK7efuxok23TUKY14Qa9GVJF68acgw8&#10;ffbchWMnT12+ekO8Qc+mjVu2rl2/gRfkgKu3bifEMn+U5bZyVdwwnIOOd+95Ea6SSguWL/8k7cai&#10;79JMUrQvAL8EuEJBVTadKEVmUdAXaQk5b6HoJe8QlE9xFWWu5AVS/cypMxIn7m5shgSNI2606375&#10;Ey/F40/xQUZrTC6ZRMaajqxaser2rZuHDx6GQHWbudVTt26fOg1axWbW60n/uUdSkZloQXJpojRv&#10;/rYdu5QjMqaL5qDMR5cRTqB0mYce83VC6nL+fFgK06DcPuUTPHOYBCPg6XJbvXfP3i9/+ctf+9pX&#10;3btMa9SiJm2gIzeL9gYUhRfaawjobvq5vKYQUkpmhxWT5RcVz8wiNFE2hmS8ecvYEALL1iFB1N8N&#10;DsuAjw9GB+KNLvNro7dftyprzmyu8CfnzYshKXvhI8++4mzorGP1beJ2gqHZvhMnbUN6XT5YEnS+&#10;25ZtAwDbZB0ajf2nwxZNRH+yfTy3XkHVXjigdXNrucHr6qQz9AObA9sKjStesCQvWiuWc/5wYgyM&#10;EnAhMHqSzfYvNr9+7og7i4ncgZHFY8/oJLouXb4Tj5ZL0J3uiZ4jMV8EuObP54B5Nj1R20J+XTzO&#10;+PHp0yxkRcWrO1yxQg5XLFeMRJPzJNNclZ+ORbiEeJs3PraYbqHi+3a6+ckWPXwgSM5pLpk3Wz7v&#10;6mXYgrSy1P5DV6wLFy8Jya7foDP1dr3r3Q3lH7pdiMGpylm0eHJ0fMmdew9vKyQRrNOQO6juOTLQ&#10;cvpszrnzoBbESecl/mNLFJLDPtqQYBQ9T/uBFNoCxebZ9vIWdP6wg+wfbRcerl5jsuDa85cuoAnq&#10;ndzmXToHcJj4yoljx0CIq9UVm/ORD6ZuBvWybHI56B7nIc3Fnz5lLzo5htFuNEPUns0xyImgoWa1&#10;HtWCwngm8Ohdu/eSQYDI0dW5/9npePuPlWq4HY+vXL9h8VVZP1F7KLYushvAASvad8+dE383d3Hi&#10;B2++9f7774af0qAp1WU8qUQTpIZGSJDADjOuLHdDRCXPXpehEDhY7VbhgCOpRgRw7Ab87bLly1x9&#10;GsPdvy8oosaCAsF+qJ/CAYpoG8/pejpN80PX+JK8nc5uz7C/1aXrvuJFU3DnA8pnS5tQtNRpQMzv&#10;/G1w+pWu2+gYjOMdFmZWfluxmWZCz62Qm73bY3QqEqGfcWDxWYSTpdYy0ujNVz7Ogel72JNkZkRi&#10;pv1AX2mkaMzOaQ5kAC6dMHoe04SqUmfNj128NJIl/QEqPKgHxNKlmjqnRlhratyBi3BzIUzIZhrS&#10;alIVZjvQwZrVq4TjufKsbRF/zbC5bQDpXEIN0KQKhgVyzuNBjxleyHMQcQUpJBddJGq1EcRnCzYe&#10;lzWJIJ88eerqFRjJKAcm6+4XXzQBbMuW7WoamEAprs2YpKemsFUxfipxn3JFowbFDIP5pqwRt+QK&#10;riPOkawbLWwZXq+bLrNdc4LjGVU/5M57688JvpCUdTjQ/zRFHR2jfg4c2Ld1i2rxMfyZku9rV2Ed&#10;V65c5TLpbUTPhvRdfxL3vgsgBAABWBIs3KMnFR+b7Twws2kTt9jMsKW0BnI3NBI2BapQ1JR/i9IM&#10;Y/vSl75c5qKmeKJZQTORk8FsCXfHNn9MrLiOBLchZR4/Qf3qYu7XDGe+LrnHm0O7NvY73/7OkUMH&#10;i2F66Epkc121f0E2Dkye7uZUtfP+20xf1tfAaWytSZr4NrpMPl3B2cKFly5dNDDjzNlz1tCqCT2g&#10;mTYvUbM3HYauhlGfjqx4tC4OQU2DbBzTvaGa+vuAjuJ43UOpWKoCMG3s+WIrvT7Mp83eKNPrbkPe&#10;+e3OlbeK82h1yv5KbdHU1MTiMHM2ttoNWzAOdKqfw4HZmucc2BbyUAeWA5kvtk/YOpDXFg7UDCdm&#10;Z4QCIYcvCMOEHtIz1eiZUQ1qSHOgtUQa/YiNKNyA3hALliyGBh1FUmSsLkJssAkZN06PAD1rLjci&#10;0Qv/hC7F2JKs1jcXf88ZqdlYTDbs8Ag/sO38Kj8zeeQQUKJkYYVZz+QzeFn4QlPqnbv2bt22a9Pm&#10;rRy823e5jXMaAABaNUlEQVQfXMrUsdvaTSVRycti461YSebr44TzRhdpI62fjbMv4PjhPU37eJN+&#10;J5HSWFOhKkuqUA6rdJRqcuf8xQGgsgUMLZ53Et5bMM/sT8YqNveOc964eUObolOnT9mf7Tu2ebFz&#10;105eHPA9bKFbSCupUm33XVodApjHlCxZzUfofq1lMqQyPb0D0pMmjehsoMYK69asQ2ggYgzUi5cu&#10;c0KPm6Sd62EFPZbwNldDzeKK5cv0MkmY7vHDg0eO7HrhBbSrHY/NJFOoEvYMUiBr3XJ3Cn8adq0+&#10;jX4Wwk2/9sQtA3rD6CwVA6eEbWtfNPaCeEoIvloMFPslwkrfAe2SI6KdgK4R3m44TZnyopXLYbuJ&#10;EzPtLcNuU3FYqH28bo7WWYTI2WpV1pxGNLSP1+rIo4NAFYGMBeLkXfGEsLrEuY9pDnfm1pNt7zmm&#10;O/AHeVN+jT/RJ8no4EaxOBKfWF7/iltmnd2QnwqxPDowGaxnadfQE+bcSvK0WFGbtsx1bL6yI90T&#10;mdruBfsJH7WV2yxXki6gmXaA1RsRaVQgKW8xrqiqK9PYu1VuiHPFeIBLShR5SWk2qAWkAOiicekv&#10;QWuRSRuNj/VUzv9tdtBXYTz/t+McquiMDEmMU4ggKtPfznS6HWvjgJSJVDL7nu6LyCo9/zlEdK4v&#10;uYOE66zFS5aZybhp6/bFS1cKS9zSVeZxwABLKNgJXasWeEXiLp1cIdmwdFJzUfn2JZo77Ni5J9j5&#10;9RuREWQzA9I/F4lsSsFqKSc8G8lKdbvBjNEouIQEBr3N2+ys/YSZjHvQYriiZ/PZ6xS9jX/zrR/9&#10;9b/213/wgx9qOiT+iUHRPbmtUx58HHWK7OL6CumkHWtMNhtl22KaL5msCi/OOkQLa68mGBCLhnPA&#10;CejCFEH+0PTJK5ev6Gl39PDR/fv2iYPIsKcr2eSyRRNjZmW//c7bKrhFQF0kJcG6ILATEZk7QtcJ&#10;+sE3Xb50Ebv/1//1/2NifNFf+tLn5VJQjOI8xoBfcfOalNFHR+c9mkm8j/dUNthtlBEjIY69aEey&#10;OcS1nHUSaPO1zZ0oROR98D5ZIsdkDEEpEJvYXNdDAsvzHAyabcVlb/udoapsl6wp0vIc4GwdJm2E&#10;V6uX/krbk61/2sRNIq7UTvt16BMd2n4r6ecKrqRYKRdYPW+8L1TrGT9AXVRzmpwzYLS4fwNYnPO0&#10;f9hXUUZEZEfiK+XNet3a3k87f9H/wOcsRuW3JQsfVCdUE+nFibh5I+CR+elpEr/i4eORT2xbw1GT&#10;giN93OnUTjJrJpcxHZM6a9ZOZ5EBkB0ZtZVStanibAybVPnGG6kkm6hp/YkPGS2PBcqhgu5I2d++&#10;ff3WDS2uhARZX55hODdu3rJl6/YNG7dMLlsBI6BZmFSklIKaWowHSuYSJX3TVhCTPH2GqIl8CsRp&#10;CW9GjY1lPcsu4GzryvziQlHoXUVpsyQRq6tAlK73Phlwl7aPDdpb5tHMRlnbtYI4ZJfbTiVjqLW0&#10;qHjy5Mq1K2+88Vm6Gq8uXgKqenLN6jU8JFUUdlPm0B3C83Ly6bPa2L1KBdRU8Ni/oZsYI5JDydeJ&#10;9CRPHZxAqFyZZ1pJNz/ownhF4dvlUydP/ODPv//2W29++1t/bAzY0WNH+WnQT3ibR5c4cx5xlqoF&#10;QzYdNJ7g+Bf/4nc+/PADnVFUvr326muvf+rT+v9bxqXzF9QTx+GLge5MWCnbRRakvHXRhNIeJqpg&#10;GxknrRpbIMqbCkVwcxodErN5liqT22imb31n9tAfnsHe6dFaysole7+Nzw4BDYMWXnSIEqWmcqLc&#10;vw6B+HprsCEPx36rM7QJ6tHpBNzlh6ivzun5lrvtdRuorccc025ncRE4rk8lrmjsPLPZ8WeRcR4+&#10;bf3m4AqfjrY/GUelyjV8apudvx1L96s5kEb1jjVgIOtpNYVXWBBcA7Ku7T60aj2IRFANpdITI7/y&#10;xdfTjdQc8DHldAU5rV6oJgnEvmR5IMOKPBRiqdB4+VcZ7dTd9T8ZyTSrjqcbUDDvMcGM9JkyguL+&#10;nfQAuXnNrRhVdbF+nWj6G5/97JZt24WaL129Jtxyx/yipyOPIbNGF8kuVBO72el0HItoISgZJTlG&#10;CS+Ku8X4BC/zgu5yhdoKVDRoaXr4wMfNns0haRnsQlyRDXLZMXpUzacHRxUxpKnhYLicK7OPklqW&#10;7b6m51zZIYFQJLyWYhku7qmTJ0krSkbBG6P97Lmza1at9nPjY2OK8IgrYUlf7yqBJsrOLHvwQwvM&#10;kDgWczD1DiA2wT0BN2XmJiaMLp5+wFX6ihyLlsMK8PQIA9Z1Z3SQUA+luwdmdwMwiJ/C5vzG5cuW&#10;auNNZIrY/8l3vi1a6rr379uvKE7Jgv1R6v6lX/iF3Xv2QKXrhs+HCKIocR4OfhqQiYkIiyNU8jdx&#10;MiusWE3bk+F12Y1nT4keF0uNEN3Bt8b6ifjvC++rbqer7cBWX7bfGfpGtGrqbJ7X1harfTCJpaCt&#10;MwablZSpFuPT7Ne07ng8jF0RMD1WoLaAYFqpWkkn+ltzDsnAhRbnJ3shD4O865cHXiU2t+x2VkMq&#10;QJ4PoKOqlUFs+Ro8WLMQe4UtrH2lA7Z+xUW1TVE2vW28zwRCSmlKaJRytZBFXtGWfc49G1ckYx6E&#10;ia70KSsP7nBkLssTQYAChiziRkkTQilTcRADiWJHJFSvwkiHoMMJA8C8orZglBPIqVTTfSulu5Yu&#10;Wyp7u1Jl4PJlahcOHj4UM/TOfW4i1x2DsTAXTUwuXLyEQUy2RLwQUKgkVSGSZndIRT6eW3FLBuPR&#10;41ui+aKHKokCHcJaOijfJI85n6kfS2qI9InhRO1eBkitpq4x5TO68amIDAFBP8Xo0D986rYrx2+E&#10;E4y0LBgPCmnKTMDHBZ34JJh1PiCH8IP33/vkyy+78JPHjwlEuUop3UvnLy5avCiodVZmamszVzqF&#10;QtGByqu1w5DbE0MOxLa5jpyEtC6RBuCeTm1WZ1sRKZaQSeIP6GvFOBGPTfn27Gd37qatpbbqAiGn&#10;Tp+mctINZb7eOaxBMkUE74mxcN/+9jcNZoj6Ty54hK2oMPftt3707gcfQBeIPv3SV766Z++LL+zZ&#10;s3XbdohXWy1A696pSVacRfyl7rDwqAxmey5PG2VdjOSSXePFS5d8BEl17Vp65DTjtdGIOiOgC8LS&#10;HmA5LKHj1icO9mlHIx08ZMXmWJzWR/5FxmsF6NH90VAzDqy0ezgwcZGCvLRN26Z1v/CwAD/t/GSr&#10;BXQWURDDAe5R+a4aRMwPCqIYzINYbI3qF2ukX77uFvcl9JlbYXqH/9k74LkRBQjDksYnkiRLrHwO&#10;Kw9Mh7cXp7S6Cs4b2b1uWUDi1fY6wN20q0lff2yUTilVnDHI0EajZJhXKLhGDqY2kKEFzx3r/8Gl&#10;i5dUDjXQViGTNzN/iJxcMSlsvXJNsIKoT3jj4pVL3KN5KT2WNGezaVhK9+plNltpZNplmouAOp+x&#10;P8EOBRsSw0OnFbOyKQyDCn48k1W7AWpokQKtbXvYkcTfZE6m8Y12yvXGuR/PlbcYLqk8yHOyUgOr&#10;rce4Sqoy6xPbGBtVAsmEIYeYzatXrTL9DlvvefGFU8dPLF8xyb7//g9/tHxyaWeuqQzb2vK+YwO5&#10;GSmRe+AG5/3oQEqwwfbNeOm22jAllO5dAS6cCQfqzVjyBQImqhPHUjq1YCTDWe7dO3f2rHZA1PLg&#10;Yh/cX7t+DcHnTDqDVQn4yZ7T2uZxLJ2ahut4EUU99jRQYpp4B1Jnz549NKQU/5d/6asvv/IKjzrB&#10;4SfPBGFiqKfpW7R0azZXQLzqBiqbkj7L07MfXG/L/tZaXofMuuHKNIAr5lwlr5tFw/MV1ezIzVDL&#10;9WHldOXhRTNe72pzIO7FgZ4ZJkH5VXKfLdyp+XYLy4dkTMYhbHexmWToHy7WJyXhVsFw4Jg7BqhS&#10;6ZhzOnQUHdjOHi5158q5SHX8ULc7VcudDtu2Cm0RkFokrm9yuUHkWra0t8v2KZUXZQXu8suffcWK&#10;YUlSgJhaUYBllPRoXhqiVP4oz+IXqSnxPyk076XIKA0z1VgFy+u3zVoWT6Z3GVMIxe12X9esX79i&#10;zWq0g3dFX9I68CEt9IxJG4DyrNnCFeOLJvkbHH79fsXklTxBUbst1J1AfzXzzaCJdAdobGxaeQeL&#10;E33y9JmWmFYuSGvXNq7fwI+FdxMQm3BNKX9MWD0JrVSRpJKRuuvSSvs4bWxkK3w9yes0a0zUmCIv&#10;M/UpESJAwpAg5eyNaP/+/R987nNvnD5x0vVB2QNIXL502RwR9oPNhSZIi11mXCLXIbKEcwja1BSZ&#10;DdN9HZVQwoPbtwcZiGvb5RqSgohblpKnx4/54rZeGG3lKi1rF0YgpjgVgOOm+TeuMFncOSNA/YZc&#10;Hz5yWCOi9WvXOV6F1rmzZyAB9r33nh3Tbxt8trEvwVfElMIVyRKLHulNfurU6Q8//OgnP/7pW2/9&#10;SOe/Ax8dunjhEv9j+47tr7yqPciranD37N176OABGpWgYfTwpWOHpzFUSLz0w6Bk0cX163YCW/MM&#10;tVmH75uRmkabFb0z9NOaiPvTPk8L0Bh1FXJshfYxPFp7a+Xy3cOQnWwgJsrUZHYGKtA+W5vEdrh8&#10;SOOZJ65du8m98Y474E55EzM70mF2qTmw1Boe7ozOz7FC22tt6dMmgBdpL1B9ikTXU3Q/T3RUr82g&#10;+UJhCmTvPRh5ceu6KLmGDVbAJ+Mf0rK+CrQTRZfqC0jXCxVRRsczz5hq/G36RwtAysG/LVs3r9+w&#10;fjlkgzr/BQt0vxPpF6d75/0PNaBDxCGhTCQF1R9RAo6ttBUVOk3v54dP+TKpYQNmm59WHB4uW2hx&#10;6ZKlloF3qa4KjYi2PaCjKyKc3uZMTXYycrdrkCt27eLFS+QU9yrYloWUXnoiuK6qeFQzMehZ1kgg&#10;kq/CTXOFe73D9o6vKNYi0jqx2Cblji5erDGOKru79+4sWmJUfToRffqNT3/3O99dOrlMC6Pz5y5e&#10;OH9+uTSJaQGLxsWtg1WPliuVEROeno9FZN9g36duaWXK2ksWX0vV1CeAj2X+X6BIQbNGdSwQJvZI&#10;0HaB4EoQm/w9OFxZH9qyZ7bIIvLYsbfGlEcPHT740UdygG76/vffV8hjLpeQVeC/1fYh3B+5kN4X&#10;ZE0laeISd1yx10rI6Zty6MBH7/30J/v271c5jeQc89GH+0t1cBn0d0iza5sXR3E6xlhOUdgbjVaE&#10;laWXCxOhS32jKdPmxcEMVtkVEkNgaQxZSHDlpikgKoxI4Z814ChzvXgvfh25bPXcyKB2kzKRFCPx&#10;PRNlxKL53G6cjY9HMLn01q2bbC9QodZpyppayPa8oZCEAWDzGXppgkovgZRUOaiYysDxa+Z3ZFuh&#10;ZR4PmtlYVTNzCwsflV0Q09eL1t6FNFanO1XQ9kFop9TsVBFktqjshdkjL23bmCy3sBKNIQpkFU6E&#10;0NMaLaNkBWipL62IL129ckHbUzRZ/7hMCUuOL1i3ca1+LQQs/ly0ZAJwjC44c/7CqTPnr9++O75k&#10;5byF0gnjWl3rcPt4li7/oix4hq6T0NabfdydWbhIZ5iF7pi2heSNzcq4AlNQ9DPky0I5PXpMudVE&#10;mkcrVq04e/4s10jKUSwnKuuBJLVaFWIv6XLGFdlPnIilAH9RuQI2HC4pdaLICe0O7//8mbNC9lev&#10;XlZNYyyQwCCtSsC7wc4geqGpzJNnD+bMBxnRQ+yO+XtXb1xduXY1b1Af0k9/5o3vfvf78jgbN2xi&#10;Dhz46PDipUu4cRqsJJjx7OnFy3q/3kPn4oPFTZU4r3h3YVAj4ASBEmVGlNOQxeI0KAINKeIu2mXf&#10;9cV4ZoyEhWPBij4b4ZgJnuP1hfMWaobOc3XzXdvlixc/3Lfv2qXLzusItzn9jtIkIAggdgNlq2g1&#10;EMcI6/y/6oOTLqlGzMSViqe5C6GsQ9CGBJ48cOBDDErKO9rXpUkYg0hSiJTcqF50+Ufb0TzLNQxe&#10;tlIsDatxS2U0OFDmBJC2YlPgN4mWBxmR0uKqpY2tIBAomJOQrAS6Ri86oM6bL5kU4BLgcr5Bqsar&#10;TLdGbW/Gk0Cam6GbypYfaYJ18/q1NatXXrt6BVxIV1NC6/7dO5oSiRqsWbVKRleE/8E97Dqmt9jS&#10;xZOGz8Lni1CwDzyn3ctoolDkBhlnTM7ksskUbj1+uGLlCtVnPMaJxWC9t9qooRUqCk1JplzYzWzD&#10;iigj0/o1lvN9tzkQqnROMQVoJKxcoTn/Uqjxie2bpcmZ6oVBS1wAjcsWIGrYL/k6pJCN10Ct0Loa&#10;KtJ5Iqmimps3bVy/eRODT2ZDeJOcRiumTsr2YidAmbmgbU+TMc9M0swiSc8yKdaUm89dgEmU5MD1&#10;bt26XYpJueQy5dvQ1YriHupjf7l1WtVbzJYE68iSXdBTwJ+unzlHcVVcS6oS+FAwykZkF2yljVC9&#10;rvHk2bPnt2zZDOGjus94SgKv08eCA7YigqriuURv57LuG9azbj0jdvPWzZyumtjxFNiCuS25R4/R&#10;PieOnQSV27p524mTp2ycsEomYzx4ODahrCT1u/atx27xA3EmVFpKfquZRWKs9LiUt1YF6SBPdg0K&#10;ghKwzcNPhjTL5y7NhaELNeZsbJVqCzbKb6d1Ap9+qBO7m0yJpJy/K/rxTDRG5gVp+uZ+s2+BBFRg&#10;Y+MFAaEHV01M5WVZdmX1zDb/JNOxwrr1ZuOzS39WEWVWNohtNKwd0ECbi5rhFSABcUHN733ppU0b&#10;NRxYz29PKfEsQdc5+mg8fSwmbGpjSDZaPyK1emzczyRgUkDCGHMid+whnGdimxWmbWeykgSJ2EXm&#10;0HGVRbjSpOcpJKBLHWHDQ1hcuqTWVgdr8BpuWMDKWMvnmbcVpGjPZtdEJ4EcjCfEj7uUYrtfaCDd&#10;WdS5jy/UwACNiVejeSh5x3QmgNBnOtkXxFZ5LoWLevUnVNOeYUcZ2tx1GJnTZrNHez1D67rV7MjL&#10;uzaLdFhTQi6VJeqzKBZsc9a+dGxDFcO169cAMrSmk8eTX2KDVVKOGfXs5KkzvBjUSTm4WoIU8mP2&#10;SGY24L12u11CbJ4a1FhQVdCWQNcqon3XpniHxOqcWD6tEfDeb1NHrAn5yib2kalzW8JQzKj7Gua2&#10;wCKhmDGVnGZNDks/kgoPYtT5ovn6tO7Zu+fIkcMKEZ1Q1/DCzcWFQOAdH9Mkc/euXe+99572HOcv&#10;nhcLJPYQEMKjSAlmOU1hJNygZvkrX/ml48eO8lS2b9uagpM5s0+ePmlV/EaXKNVGkQqOamQoAoDm&#10;yiFN1aYbUTXXYLfpAdxRh7IDB4/2pob3rENzFYhuH+r5o7/YkYM+vn2t3GBx/0jVIEMLsV9Z3RrQ&#10;kwBs+C8WafUDrvGegxD6wAGrLkbJVXhMj/cs/71Ip1eSSHL1/K/ZG1U6VLy/Zds2TZb37Nn78suf&#10;/OQrr+hYr/Pvpi2b/ZiyfHJEFCExVoFfhtCSJeXwR1G4GEIHR5ouYKGRHVVVTAHEbM9QkwTg3Qi6&#10;kAUkpp0ZTHNF6Z6IFxgGyDhnWAbJJ+JdvfAsCJ8kmhJ4bSbliV2TvIDm4EBdy5/MhER5GkekVgHW&#10;QjyBu+WK8HkqMBaM2Tt827kTTiM6dE4EyMq15x29a1jMMBZVNuVz9hvemsENCgfu3JxcYVLnwe97&#10;+DHJIs/eMRUNDWU40aJxFPn6669JIhnhgASx6+XL12TAbtyconHlBRh7elEnZJPK9NShR/RRd4lr&#10;DzyiOB4pzJunCpfCccuDU2FKlVd27twFusJ6KxkawJuv4SLPbTp3jhVCN3HkqqSmlzB2zO6RuOzi&#10;E3RXuk/EnYr+PH3mFNXntTyyWAezSvJUhs0r7VN5dHFOMzn1up/oYjOR/YYOcrpdLznI1wJG0+yW&#10;Y8iMsX5E4Vkn5n/nN3/jpz/9ybUb19atWUNLyVZeunzJPcB1+C2SYlEQpImTVh6i700FtcOBdqtv&#10;RpN1P7x2dSWjZjppkWB89o5kDB8dd3VkR/z7ERVJ2UqaCRukAUUnjQp1Fq2qawPmi7OfiNb0v56i&#10;XoUR1HJ+JaGFBPR7tE2eI9prAeX5xIev9E4rapfwLHjuOfPUaqRH/fe//5N3f3ry1Gk7YPH88Nde&#10;e/WTn3z5M5/57Esvv7xOE4D58zNl9cYNLmJsM80UcKZYW7VqZJGWJgmCyJqwYFrzJDb+OMDDZ/HH&#10;2KsoRaSfyVAFLo+ErEUmeIDtobmEhG3u3iX7S0YlCazehc0lC46pYLQIawgy1BU076xwIIz00sVL&#10;yHHK1kmwBYEv1cF4rPoYE1Qf0xCtulKrPZ35bFcw0rIiSS0Mh5Lx53DgKDhrqnDuXrl+FTyUFmaN&#10;CrGQVXclxJ49VYGy9xN7eXpMqCqIpglvmDilpT6kf/oIZeSVws3VtCf0ZiDG4xOpAWJpjdqmePz9&#10;KBzWAGYDHECW6IRliTgkltKjXHnXaDdI15udCM7gtadPdV4RRte33OVhLRfjnOhMfb07YWfB6IhR&#10;th8sCEphcKaH7JpVXrNMsJzXRhrgum6rzvHDaTbXr6xft86v6Ewl0WyjyQU9YQkaYogyd19p+Pjl&#10;94TaFifUNj4qNQ8KQ3yi4A+1Rr55ffPWTSxMmfpBsVndjAqFAax0o77UNFdlRirz8TCOasukn/vh&#10;Ap2hITtVTz94FIInsW8M1kV3dikUWUOLKtkx1KZRROhblC/znjKtLa0oqBAfsOcCjiskaJKjyY+G&#10;Lv00uH53gaoEFSUobtLOYuJoSZm0Rm3lqZxlQmLdWPJFy5Ls0F82IERKKmGFjAsgwcCYHrMsPtqf&#10;6M57779n2gQd5RIgY4n1115T1fgZqSL3V6SWj03Sxi0Khh4oI0ok6I+gANW46MeYUAyYr/dxtbwT&#10;yQgvlRhOpug8ExIzL8TADGqEdmVeasrOmxBAThDITJRnT5ZMLmF4IVKeJJtZ+0yBerhFMWrXTunh&#10;QMNOkAQ+FNWz88uXLuOaEZs4sGenNfw1m1D5j46FtkBsk6XE6aA3zs/YJtNN5WKFfuqTu6k4hRBp&#10;/VD9y4RYNFzS3+qlT778+c99noOHM48eP3bq5KkrV69juTR9SSW/OLuO8pQPxI1p7I85h6wEe28f&#10;iXv8BsnpxrVnExlcJNLynggNsCgTjJX85MEgtSCBkNgAVWddZDqYxYcl5P28456BZTqhmbV6Dyd/&#10;/ERPDZavcRSPhFVc+cGDhkt7BF2BP50cL/i6P5GCNZjL40+F5z7SdgHj6eZPtVL4AezWNFbkyOKN&#10;X75o8dUrV6VJFRbR4BaGabkra9esYfqeOHHss5/59P7972HFgEbI3XnzIHIy4NK03aq+ydiAe2n4&#10;N7Agc/Xl7UmIPcr7UTXFeKUb82jN3yHKjli2imtoovNEmLdlWkG5/nozcN/siLDYeMXxZfqHhqvx&#10;V9ShzsdlRWrD3p3yC5iQlidhs0SPw2OtA2uTM0W9JfpQBzrB5DJdGOnaeLj+Vy/YMePHjh/3Yy6x&#10;QTOpqBqHLlgg6IusTx0/Dqzz3vvvq4Yh8iTimAwb+dVbt+7atVs7YBdhJ83SSuBq1rPUX9N8abBb&#10;w/yqn3ZB7ucKLI8tWuwT9JaZj4+BS8dB+rC++h6lIzoLK63maS1dNpleoGOQ67PgwtKuUw3LXJn0&#10;qclJRHKbJnS7UsewYD7JByMFvaA1kXNiAV3CuBUkAjvLJVT93Wg3wnBf+q61VrDzQx1oiX1z+74M&#10;LZ3ha80EH1wwNs1U3tXakK1btVZ56wuffuMzr3/qdbi1fR4f7heYqYuNUzF/zLziTCwXeRXYKuBS&#10;YbxnjxiBB9eifEaMJ7UMFT8gz0o2x+tP9K/0sn9aS4BT4Jtq9ir+MQ/pm50E9+wY7NGEZaFUpTuN&#10;lI2Ddrcc8/rrryPxHLx+LUJJh2ylG2nLnXHAHtCgYrXQzB6G8KAncRCJDWQkw6H7KD3phPpHOBiF&#10;+KEjh41TfWZDcSkotnb/e/fuxUUq+gNckMxYPEH4D9p2zJ8HBRYwV9J6908cO/LZz37m0OFDoqDK&#10;DvjlGoThQRRJvSPQChox0bqJFqmeCEFZbrGeWio12zRTtfj8ODuVmUqheXazG+zmmFz1wMR47kl2&#10;gqGqOqHqAs8XuBe1T9a3HMIScFX6l9tTKae4/O0Mlg4sxFNYtCDa3Vx8wIHVTb9AP2nsLxJWqpqo&#10;CRa5fPaYpljRbS2oTLeWqPp3iTtJZbxYBTRKZzgyx44ef//dd/ftJxYv+X0uFpSfF5/5zKdVXhv1&#10;wqpynVVPlkaO1WAl2HanAoiF0hcxFm/0W9V+VaFmYs4Wg+u0/9bdwx0R54MYUWkQTRU6CZ+I9966&#10;MbV8+WJl04xSdV5Z3ryA2gC4EADgoWv3K2tWr8OH9mDRRGpBMuZ67lwy2otmufYDyzjPnx61yYMK&#10;pjZKmwP9dv8ZHTi+8NnO3bte2LuHptbgxGu23PmLF775x988X2zg9mJeHozfG1+0JEnzWcmw9RDd&#10;9GqIDOQgkSi8FFVh7Pg5gJw8EZvfzffbpCwnJMzv/7Cgae9ReT/5X3evVQQzNTr55k0JfQf0+FVB&#10;FGk3Q+FclQ7NZhLQKjiTxALLkvhClzj59lQg/xSU7544eZxk4v5RnsgFNYLpYLYL53FdSCu/W15l&#10;2n5ZRiF6G2bx5g9/+OUvf1l1j4GSwujXrlyTH09aSUdktyLxmJGN6zdevnpp/foNbrT7BIzyqddf&#10;/9M//VOOASrHeAzpI4eP4UbS3eUwZkIwZZNM34YyGpHyNAfOtEWHcvRjnoNYgnfa1kwAqZi2pW8o&#10;ffrRKjGpgJJ+wx/FcqQVwUScV6qqUoPhtrBl5vMka1tDXOcoTazp5WGosFGfpG5TD/5Muw87718V&#10;mqQtKaJX+4JACeK0VC14tKi45TVcSaqgvfrhavu+Y0iXfPniBWB0mocr7k+hvjXr10ovmaK0c+eu&#10;bdu3if8tW7HC+8acCfdSV9rIGXBAGOHqlJLrQWzgRhfIz07OiXm0bv06roeRTUw8TkTXQCJX4lNA&#10;+eYNs+ANP74ljAe60GlSUkDBHeUEBOuiEIaWk1N3brNjRbLRJMazckBIBGa3WwfGjJ+2QluFBPkw&#10;7WX0rSxPYQYHvv7qHmJmzdp1ujy4FZzmjz46cPzkKSmK2Nyx+hNI0UDB6SDh6LfqUBpzPJmruO2Z&#10;sMUuF+XKsQFyi4XE61NjlgySrFR13GffFvUkMJVRl4sXn9MpdO060SRMSIAxG7Zu2erO0Yf2NCbi&#10;ihW+0gEJPCOGiSfRd9/ONWtWg3yKs/nU8mI2XL2KFbl/rtqIVt/TMWjHju3mQDrYCVlzYnNGiwQn&#10;9ewZo/T1T72GIt9/713IrA5jfPELX9AFlJWL9qBGeCm41G0B6uPNSy3Ez8zQN90p0/UVd5lhIkzl&#10;Ak+eOCUypq4smY80K7rCT0vp6s1bzkwLVf4rE+2opI6ztO/eorEVmje7A7/LbMzXDAagSQsSWNMd&#10;B/8Kn+T9HjwszepfFWoxsuKMpdqPc1VasSzSlF/gGvF1LFoQ4oqlKGbjXzGk03zVwB4dYkXLQNXH&#10;le1XbEi1nuqk1Jw0tL3ahCaQZpFSVw2ByISjaJlInIIuNgI+mjpQxwLE9/W2HPHw9X6fXrA51fxq&#10;AVP2/Z+8c/jEcVMshCfsi/C3jzZu2vzKa6/t2LlLP73JlSuTndCHUzAQXaVgykhN2YX7fhCuMABT&#10;cvnuffheap2apqr9cMaB8CcN5LqlQ88KsQ8mnNxYxS8UH6WezgKrR0dWJSAiDOGa7Ju745Ix4cWL&#10;l22O181+5QzmXtjSFqyNR2t92He5D+tPo43/xr/31/wYaNL+AwdOHD9hvDdsj6huVT4kc+A5dZzd&#10;4Y+A6SLyKkQKCiv0kirBMltiGISIoNgKW5NB1zVIsWMPrthz1e8FF+fnqcoS5AEl+SiNBqpEuCMZ&#10;rqrHoWSnqtE/47PjNHhJSEYQcvv2rew9SpIvp0Muru4qFRNbbZNoij9dc+d/rAppmkuMJVD29avX&#10;eP+0peoBGsw5sa7bD1HpPAS50RR7XnjBCCSxYkgLDOZ+uDJG18oVGk7fk6DZtHHj+++/Rz2ePXPm&#10;F3/xF//kT77DL9eryzXu2L7DCFjLz7U/ySgPN7u0lGIovT8jj2JfTLcMi5kwHY8Juyqq17s/bWJS&#10;p9JhbpffbmHHioMorB6Ebf947pDAoDIjAAs2b3pQ0GKoIW3bC8Hg5AHdJ7pRIxVK9GBTKs09DJyo&#10;UKAWlBtfhzrADy1ZKiiYNE9Ka0cX2JbYloVj8ltpLxAAdIrUWl92imM6bT+I/gzV6cwX7XT0vU6M&#10;ypCw+5mYybwDjzhz8uQR/v2hQ6IANSYtvG09JDhK4EMCBm5Yv4HXUCbGnAwhzWBTvUEVTy6HYvW+&#10;nfCRulc/YzcunrvMGjbfWX9hoAdWuXJw3i5E19kz59QPiKnaYiUsUuJgIbfv3oYocNlNnzaBKsaB&#10;NqqDomWIFl9VFYUX7ZX3Zbaj0fZnu4uxQqG0VWcDYRJK7DI3lu4O6rsG7tTUoNjcaS8ay9PujHU6&#10;IfZuibUOE9iOsF6DkjuXG+snWSY00JI+ScII5qhTMhIFL1k6qViweabFAyvRFToVNTjsAwsfgzfY&#10;lt63++w6AhLX7d69y1fEggUtvU+JCdRaCVf++9//PkeOVmRMykq5AbassGCOT0beMsw/8nUKAr8J&#10;bLbZ4Cf4NX6Ru4g/0e6JE8ddfRCzorK8itviYCLAT6WMkGE8JwGAZ0/dDHV4aIfvrPOiqUnKbZ2B&#10;B+IMWoZKPNrK2rpATCsLEke69dvAUJ92BVsntIVZdUODuCgaCoD0npZhuiqz90zRgOe5XpbSvbSb&#10;owsEDAQlqtME/or5Ufo1tuWgpf5sbuHAawwagf9c0Zr5CwRAEmhJ6jJuayF4kMYzkSWJHHGjrDYA&#10;idGVq1bqN8kFFM+QAaX26fW0075zF9Iy2eC4m52CTAp04IyUzdTrmPmvSDaZEsvkO3hmb9NX0mB0&#10;ATLqAdEiLR37PX7gkDZCZC7Bd/P6TbdA+s62UxdCetTjxk2b1qxbLzebaWZTd2g23zbHtVImGgEr&#10;22OOzlo+GeZkkOhJm/zH+KJEgFau0l2SpmXDMHncLN4HmUOSdVkTARqnbHw83n6AjSlTnA7GJNzh&#10;cqa57meSTEOJ0+ImcnOJWUcjulZMVF7fLOWUkqb9Cjx2wdY6il6CLK3LS9KFrxMM6PhPqmqEgEpC&#10;Z0JYY/uy+5V8CrCnjWPM3CK8AkMFtK36ZczA9/N+wHvVIatjTYHzL1FblV4jDHoK0DGI0gFsPK9B&#10;E3PbZmGqxcQhnsE5Tuuc3EWhGsFSiWDKLXM8RkfNo1+5crW+EmKhTihKaNYpBva7hTZaiLfTm5DB&#10;WV8B9T5z+iTzFZHCIuuRAwmtDsSw6MOHD4kSV87gvhOeOH5q7549Bw8e+nf+ym8qOxDTs07xAOt0&#10;FZYBde6KOttphSSIDfG70llD96BEZkf+k5hpV7DrXIZc2l50S4oOwLTlTGAl7lTdxzpqWsbtiChm&#10;6Z3czIrXhxVbfFZcI0o4nyKFiMwk4npCQofNyM/C4T8rqHosF6AQCbwmuMIo54SEsjNVK+60DEmK&#10;Iz86iL0V8XS+n1zof/36+XNFLMoFFftP14xobCTmtOwt+QblMhntlPkE8TiChiuANXvJ6MUTR458&#10;BG/x03dT/HrnTlVZLlRFpX3B2rXrd+7cLaSZUp/UpTMTatj4nYeQzQwIDd6XL1vVGmj5ilVm01MV&#10;6bi5eBFFWiM3Fhplh8b8OFKsbojJlnVjiw5Td11/1Ssn59QGZyi8LIy2X5r92pBpwyd+4+uvfVIk&#10;BKe5z+DRNs46MDfcU313QfIwVTzKtwYKokBgKT3qbif+DFCmFCH4t/Lq8+tdT1/WR/pxhQPjFbhj&#10;baOSlPpQ2CCb7Lc4MyrcOb7V4yRGiGv22x2x9CeO4v4xHVv7ezPIz4kJDR3wj81C6+hCYG3xxBJ/&#10;wqQHIDY2LvKpjpvnVVPu00nJ+yI6uMLycV1aXxeMRmYPA9sXvFcQjDhv586dpg/Xr48LrmJEGPr6&#10;zWuu3eUJBsgjbd+6PeMpHzx87fXXT58+E5jYnFmvvf7Kj9562/IAcYjMTngePXKYkuEi2/RYgV1J&#10;meHbZS7Uow2VGKlR7LHP+/0hszVTzXwkt1CWiD3peEyfJMTbRbd375GUUd8xgKJlkt+uCo0KjOX/&#10;YY6+d1JEIPPxg9I9uu58HrwOB7I5uUAW4675OdvtLrDW8CTetrdogSvlLp8/d57zSROUGmzUW/5T&#10;RDkYNF4cGALpZz+djH9s6dBN5T/qyO4snamyibn6VwWWBeoPLNN9DWzdFsSiePr0/Lkz58+ePXTg&#10;4IEPPzx8/MTlKzpa3g4awhCehWNr1uqdAATG8NGqLISmba0e0NDIMo8ES+b+3by9et06+e7lq0Dt&#10;zZZ8rB2xYJsQqF/hz3cxlOW5RzwLK7dFKLNvXCnAPPpGpAd0Pfqdtj/9cLNiuHHrti2FMohiUQ/A&#10;oONcpDtdRZBl9sJJSc/GtwxqVGOSCrnVDY5BkFB11Sx2XK+MjfwnojWStatLInbTDC96MhAqIseV&#10;iHrRRY63RGTqU9aO91n2bROKlPgibpEe6DcJoVaPrFBp09Qc6ik2y3Rl6m4Xq4DC4BdAJ6ph9c4H&#10;H7yvA7yL+K3f+u+0xLBlsT9XrnTmq6VUz507i+vcPFxHkiW9U8OovHDl/Ih7BlHduqnuCYqCkafO&#10;OCPCUzEy9+iRI5hclbHwFTl99fpVmYlf+IUvkd/MZiF6PCCWQ/0KysQBAOmsSjnv1+0Z7RzpUGS2&#10;ZTLkw5aXntt9r/RDWLQ9vQ7eWrNn19VMGPNi+gyRwVVvHYhoIQAqqZQ+51UvmlR3/UJyhFU3aSRk&#10;yhH8YuAvkYbpiuDAqbvpVtYJx67hKtXLdU8M5uqVGwZXW4V0YA7WPLIFcNRgPefRCBwouc4q/syz&#10;oxqckBYCBWQN2SR7PuhFnVxr4rTRkPn14jo076rRoT3JXlE1kGWsA5KOnnz0CLL/8rkLijlPHjt5&#10;47bquRFJdROk580l60eWr1iNe7XJSuwkEZs07PG7JtYHY1z2GoWvQOzSlYtCoHaOF4ISmACuGumi&#10;RqtFKkiodz5W9DQHeocaaJMkFkSJyIi5ShC0CTOy98U9sa7LLqz8faakO5MOCRFB5QW2ExhxWTNo&#10;UltaiKTE0Kr5V/WuqN6v0yyYiF/tPXnqnG0U+ZVaWzjQABarYaO3XC9AUBqExP4pp6iRol6gMBe8&#10;fft2KCckm6zD7dsvvfSS42kzvTod4B7LHHz44QGcyc8uKTDyta99DSm88sorv/d7vy+K9bWv/cqB&#10;Ax/5Ub4Z+975ZeT9CcnBZD196iS2DJKL+VfNpiqsuogCgAF0kct0a5+6nR5iYwupxGXL40Pqhmpn&#10;4Hop3kwXCqbcvI3Lv/mbv/HmWz+0A+BvIBTnL5xL6x0lm2lLFRO0YqGqC5MTm6kAhxZp8+SQOdui&#10;qOdBCLEthVi29Whzt63xNkf7wfpNx5dqYYj34hyUeVKRsMqd9RkTt2wf+L5st3cTVJgdB746WTym&#10;DN2pGl0Y3Fk59iU4KjkhTcrG8CcmYYBcvXpD5LqMzOa9IQeGi0uzlf0547n0NosgyfZw4KMYvZbM&#10;WEz0axDX6Gq5bBkIZVqBBY6X0d2R+EniJ9Ea07kgH5k5lVFT82eLJi5UIvhAyO7c6dP6ygr+8ysJ&#10;VEoE4bPjlkwu37xpM7JM3UPabSjDu0MmeQ5q9FHaIibLf/0meGNnP214N2tjx01zYGAMAxFWQZcK&#10;DsdOKdsnXnRbNM2NsUJhX9yB9KgtjHVwzhV8tYNdPib+WZHMepbceJIOTuG3DJvsLFJMc6eNsdFl&#10;hWlEHW3smWubs1VXvIQegtmf78cBTbic3rcvrsfiVHPVpF+YkrksRj5GVwOwB1hFtlMmR40JrwzK&#10;Ibz0dJYAMVEkNucKTV9gN1I+NoVvjan+wT/4hxjV+VmwvHNKyRm2bNkEma2Dg20ldKuhG24PDPfU&#10;6ZNYSJjjSnJNURyXL1+6/yC1ni7RaYWqid5LFy+nfYPcjGKTkTnMywuXLqxfu/bDjz5Mo6ZRrWXu&#10;MM+++tWvvvnDN90bO+4Z6/JDEsepeDdFKktWZRzxEIaqr4RoK6eam1WWZEdl+s5lw+vR96/jbx3v&#10;7tRF32YHtJpKNrxiHAkqJoPi8xQDJ8heQLTI3/r53LIkeeUhMFt8OU4Hg4gET3AkMfHwPCtJ5WQa&#10;n5hn+ABETlORsRXLV3Jd3B0+FdM1qdqqF6uVlvLLv2qMkkhghHlxZvmKpRAr5hSzK3TSQUvchQgT&#10;ic9up2wgA9uSIZA1rlheVSuEOJMFC2cqBKkQRPQJEI8MjTpsqrW69vsWqffIKLViaYma5AafPTVG&#10;Fnbv2g39IGfrorJzx06/KwbOIly3Zq0Acajx6bOb12+5A0ZYwUXjUAiwZctXul7bWBx4q4yGYDD9&#10;KyhD0nWte9rx6xRaa7/2G/05sv2FvUzNBKcYnFireWmWMtAlE0sncdG1m7ckWjR44BNUI92Vt+7c&#10;01h+1Zr13E7N5b1esoSAn2POmXnuU3cNttf3ZZLDzwqfWCzHohpt5Oq1m6tWG1Z6yd2VhGAXwBHa&#10;RzyDPdJiVM/fpUvV+MawZJRXI0OEIn6FBJX5IqlqqQbXP5fvKedDH9p+0pQzRl+5Iom7PXtekIXb&#10;uHHDl770xW9/+1ve5CtyWqQQHHkp6ghmkAV/Q+sMTdtwEXNRxNKcGdZ8xllmsNlDaVyBxsI3w6Pd&#10;dkV6xSueYnZKafA53TzHF6Tvhhu+as3yi+fPIKh7d+4dO3bitVdfX7Fy2bHjRy9fuYT9XKkI25Ll&#10;yz/48FCV8AoqLOixKoKdIYh5aQda8AAx9EzbauhMJFk10Ygtk2Y9edUotcz+q3+p3UmhTX1U9cHo&#10;Pd5SBhV0JLRb8nbULLGZAWUEsZ2uGei2KqSqX0YYhPEaIHiXH2nFD9CqEHF0nlHLo/MtZ97o4lEY&#10;KMUxC8yHs7uaulLtS7Tbk1xbuVKTjMJ8+y2XEAc04jmZqa6mj7UVmyulUM2jIT95kMxDS4wmMz/4&#10;b9mHNn4rPAswXgVUets6aeJ8kT3MzfhgfsuAvjiNqXMKsHX6X961jNROPRNOeih8c9NUOPkOc7tu&#10;XL966uTxSxfOXDx3hlXFGoIHgCLU/X1yiUknaxYvWrpy+dq1qzeMqqhbInZ6WwDbCjNBdMHY7Zt3&#10;or3MHk4YJrvcvl/lS+KNUzCN8rXQFp3lTQwgMiNbd72QkklRypQhzxm+Rt8p6NDJU0ZqsTmsuedY&#10;5fKV61qmizWnl9kjuO21FuWL/pSToeHOnjm7ds1aRhd/LOHpAt+QiBR9mzwBthsSll4jt+m5yaWp&#10;oaQSLZpyY7NZTZnXs2l20roanj+m3yJ32x4uge0yMJVw6K5dO7spOr0nNuVqHUbSv//++6AzgoQi&#10;Wk7FQkPc27duPnLkENfJjlqA1/JIqpmqA000jF9Qfi7JQ246j4GeQjzpTj25XBRKkFr0v8EDdHgZ&#10;5GC7dwkuaXorU2WfcqrHhmrc/cu/8evgOxRp1Bcgm57KiiPHRpWA2M6Cb2VIZxCP03nq+CLTWNDW&#10;w63KBq4g78iIsvL4O2Tarz38XId2KkQ5eJOwr6h4sG/lMgziNG3QtuLtr1epbv6V8C4eqY5Arb0q&#10;FIKFyoStP3vwDT1kfEBdRIoI/T/PjzIiG3mmoq9Gq7KF6AOJhMTYi/H6y6UgB0YTPUz/1S8X9/Ra&#10;Izuy7OkVDTyfWl29DkHVMhNQymGQIhVbKgRd/SuQXWRBTQgsM/hZ5qAqC/NMUuj0IFEaA87R+PLu&#10;Pe2YL56/eOrUGQ07EKeYAtGFKlatXL148TKNUdauWyeRRhdrJe5iQ+Txz5MvIeoI0EShS6tPa/sm&#10;2sHzzBcjG7ZsHfr6cdxLY3qBjlGtO4oC/OkGdwaZ+K93kvlLCCcjcnwUeDG2gV5F8ewQiammBgah&#10;7BzuwgYJOa5d6+si/mxowQNKzzm70xuF5ics0pEda2pLrOMuHVBqNJCF1Si/dPU4dvRoOueW0+jM&#10;cnF+1An/8A//kGfocj744AO2qDTDO++8o8u+/jFpZv7oiVVt27pdWFcX7ZiCdfs3b9riVwBWY6+D&#10;7I2Paz9B9BAZl8DtlyzldkGi2dm9e1+s3VioFgm7Xrt6zSXQG3gbQ9G6+iAZn+hX/vCPv0kvsXLR&#10;HLsp1Wu3bjuDndF93HT4rsAbmppxFyvEUo5Q+c+VFWzrpVpqDQzR4Yv2Ejts00w7fFRd4vPHgLem&#10;32gObI5t1h0msj5GLv2NZt1+tI8a1dQEVGDT5P+rBQ70WbLzTU/lLsYp7BhCHZoQTSnCIZfX2WuB&#10;zXHFMNWTIhGG5rb+ztDH6dfTef+OFv5rH71+lxxbtzbKqtk+cR2nLytGef+43n/VqcB9IXOB2hAt&#10;8ktHsTBz0I4cQopBLBPtXTDP8GlxYA2W8Nx3bciBw/38GCuOrNu0uUOlHZ1D7lbmtedhDKcXXSd9&#10;qv1z2+JdwFY3PpSaRpqXg0V2Km4qAkpoLdc5r5MnFo39HINpfbcqaFnhiex1MV5j0AQ5Eo+ZO9ef&#10;LgwtYhh/inw6mIrzWijSs59gISo227fvAxvx6quvYj8H/OZv/mahUszpTh9rC7N9IDLORi6sXb0a&#10;WbASLYmIOHTwoPyPtPJ3vvM9VRdMg/fefVfoAkj9ypVrGo595atfSUNbnSYExW5PYU7ZZ9ben/3p&#10;n6VSVCN0DRL0KXlwXzblxb17VIiiHOlpt3bf/g9+/dd/XSpJnoMClxexDU7CvgXLdBW+u9bsT6J1&#10;NeEa5dmYnvL3QiVDavJnc0vsqiKj4Y3sFw0LHurGyk1Vf66YgjlgyEL9umJpA6bqs/XXUU//aH9r&#10;+GImGw/Zr6OF5Eta/GcmdWm85s2uBC6KLpRp+t0WL9b/YvGGD+MIlh4rug9+I9oyj8qciPpMx2Ca&#10;f2ZcyODPfq8/imbOYYOVD3evv9XX0otvoeGdafUTOvQpeuXqC5TF9TVxsnp4pzYt1TBTgueG52FF&#10;1JhQTfIcyZadP3/2xo2Odff581ttocT1/dmdnLm3WcDm7Ts7fN3cUnc63qRMZaUQBummYM8qNyRG&#10;2iOH8Ib72OMfs3olgssNoJpjdo+4HErq/nOstY4xCi265tZUjEYaw+uuBuoxV64KswEiJv8UPGOG&#10;mwtU0iccIOoLcezcuaM9PRS/ffs2d10QxTGiLKKOFJ2TAMf4ITxJB9osl+YwLyjDQL3FJc+dQ+o+&#10;FYZ2PMfa+r/+9V9XF0/RVZT1mRx62aKLmFL2Z+vWbXTX2bPnRKoofM3F8JtB8Dp2gqqG2xUB8rMf&#10;PsJmkmaK3AhrsVOW59e+9stvv/1OCRQXousWfNMSqkBEJ1CXu3fcL3tiDQmSVI7B24QI6duhNptj&#10;JR3Rdh9ar/SjXw+N1ZbrQ3aNgCvOnEmL/bojQEO+ahodBDen2W/I5/3pkJOHbDANepmT9lcdbcOP&#10;CZ1orSMmmXHhFepJPrID7lUuHG4clMoUw1TtcKN12imMSdn2bkGTY5imf03NvoheHD53iCdcXIcH&#10;cxsK/4vX+zEF2OzX1nulcMIqZdEmQhXZhbyDzkv7CSd0YXanAjxJBQGduqEXCNHT5updPX/mNJGS&#10;/RkUhbUorBHz0/s2k/Fm3pGRnXv2VsGv7jToIz2Gfdlrtx8L+bG+VR3DEYeoPk0xR627e7n11dJ7&#10;3kFkTuVP5+mgHIp0PPZQ3OBb3kevMnskPcZjTLay9RGe0Ve7ODOon062eNN5LKDtYQBOuQQ6DQwF&#10;80hABpG2OHB7i++enCmGmDPH5vjdTphiEu9gdWtTyY6RUvtcIwGOHTtuJa+//ilGI1Hn5OQjRBtt&#10;+elPf5oq+8M/+IbbIE6NtExO2rZtR/C7t6cA9p2Ejepy7AwRgGfUdBBSHIme/mHBx48fk0exWvwv&#10;aiO0aAqv9Yvf+jlQOOYnPphpOvbrYbGIPax4z2ASrVqwVm5DLdev0x+5coN98PDBEBw6/U0Nffvb&#10;1xhS6lCtdYS03+8XQw05fNHUnGd2hA5d0x5XpwpSGlzZ/A5VDlQP2q1/qSSuEpHSf9WQJv9JKiHB&#10;0pyXnvdmsDgVv2mdPFDX9arUYh07/Ri+/tdyYHs0rQOH2YJWU0OB0rq0bQGv5YsQQ1Ny74+PQqyB&#10;K1WDRmZnCp1iCWTQVWGjk87LGQaJ2SHnz+TAGSufNbJxS3Rg9dVLR73uJykIZleT9qzx611qWVih&#10;SDS3vCZgZkCMd4IYSlhyCWCkbUcH5nIhL7yXZIMK5cnMl3MkKsEGXvQuIJeed4UPcQtVCeFYR0bM&#10;lPaPn9nBFX8iXCYlFQeEjaVxjroH1oHjoXXxgNNiS2fG7W1CJ6tes68wp2Vgs4XzRn/pl75Cp333&#10;u99zCS/s3iNH960//vZnPv2GfP3BA4fw57/3P/6fGFL7z3/7d/bv3+d31aodOnT49Omz8Otnz5wH&#10;hXnxxU/Eur5757XXXgMNNXPDqlwa2xX9I0o8xEeln3Dv2bNnvvKVr7gEtuiTh08kSB/eB74TxEx2&#10;LpMBS/XZuiQtKujSj87suZ3Wz2poMLfwd7NZP/ejYYpDDukb3PptphU6vPFNZG2yfkzRBW4yg/2G&#10;dNPk+3EyChNVWKysTRoPdyVVVZowZMSGKkS/13BVDIpEKgYcPPidQeAkBvbgnUG0pxKGdQ3PS7r6&#10;yko8/P/Lga4IdUnKWiO+qX0IoqWrCEoRd820ZEYuHiUU1i1d7uM566GYgpM0tgju/25crZynynEL&#10;9Pszj59riYSBl6/eII4vjuyGuh3inv2aj5PB7otNYGPGqGTPyDuQfxYRViHC2XIIAqFYjBgunYA9&#10;8AxO2LaN3N/uU7afN0vL52LQU9muGZ6GGYQuMUwHZhwGZSuOKC2Lh/2EM4N0Op5tidWRJlWGUlmP&#10;WJHjJMuX4Rt604odP3hAfWG87mfheD9qMYiejmJe+hXvg2vCr3zve9/zKXJ3mKiPM/uJb3/72463&#10;JIuhP6PKYI7nzGVRV2EO5X9/qdkVqbSgrtf77r4P9rlYL86fO+d6/RA0MG5hM6s6JVm4tV2+6PUX&#10;v/hFOFWOBM0PQV6NnEdVf+qxl/7+pauTeCyH3E+7122UWp41dLVknLfCriCRVpXDFx3IGfJJk27E&#10;9rSMb65u4vcYhkxncmAIO2GJn+O6DM88k6ycTbSlagwLf13uXRbWjevrF6MPla61uzKuEFRqqgza&#10;+lf/DzM1Tr0CsTg6scWu3McR007cQKyUkdnO3nPVN4zh/OusUCvJJQhhTMdgov6CMm8lX0zdXCgg&#10;pal+FWd4P8Z/4LVpGJ2i+OvXfIsaTNesREaCTtqwcb0uiZXwdILG3A8ebXd8jBtn/jny0qtvlOtf&#10;k1gyJwBH9ZDh9CS1n5XgvlZozIcsKBF8ux34cmEsmJ0dxrTtFS/Vtky8IfO+3UrO5JWrVxCii8FU&#10;FFcvyJmxk2OECrETum8vDr1qLkjdHj16BM+fOXtm46aNJ0+dZJfqUOjGVqPeEefUtc2fGCztdFXl&#10;nTzJaESp5NMPfvADa8Ns3oTA5teh1I70uDrltq7FYqwBS3ThT5vcpEDHu3y9U+HOvG79Wmlc80dR&#10;1+7dLxA0hDXd61N4UYlHsiXFNPPBylV2H0uBz4L5TrVmnQIO/TueyvZi6V/52tc2K6f6yU/lXRh6&#10;zi6PouuqzSE1iAN3xY9ajBcW7HXouyBs1tYD+mxdevAUpKZQNYOH136xYzmtOfsAD9j2tEQvREs7&#10;P01q4ZZpB7IDP/1+ECYd2px+p7XlzPhqh4haqsbqSiquxjXSgYWyy3yB1CsOQkNpNCPNVQKCB0Us&#10;TFflEydwxynLsBu4NBOCBBl6Vk7M0AqahmJauJSOqvXFOczl5LPy3dKwwHN9MkxetCDKY3jJXvfK&#10;o38C92ndXhGj/sGIk0iCPn+DbDInBU4IaqfiSBhvmmODHNC/s4IvrZezt5X56IzJ8zXMfDVkwpHd&#10;L77SBTLpX1BTkS2uWoqkpzeK5PaUPE6uyVq7VZs7Wu7WiAo6LIqdrLjrX73vUwrKhmeU6ZNHqIeF&#10;RsVx/3Tpodnao7MIdFwtXm4X5z9R5G4jES6R77tO0sd49qfftR7bx3ZVYutHk5O4f1/9kQOwccs5&#10;EdEvfOELvkvNYjD055nGDuAz7dp1djmB7h3gbF5Xm4y7VCtCx5lO1S6o18p9EDH9xtqo9GNGZDH6&#10;8CZ5Iep+6/ZNldcoh0XKcBCbBUp2cqIHj3kraajZuUPCqr/yK78CE5NuqxkfuUI6qrnOAljado96&#10;bJZypc0tTSutf5ol6MChDdm80Y+O0wwf05ZsevW3aP/Yo+3PIR30p/7sSPpfPNVwGb2kmQ8Htx/e&#10;nOwj62+Gn/mowNGIciGGn4PbEU0KkavBzqp0CG+w8eNVsJ+mXQ1frRDLQCYUn8SPTMxmQOWDCGQH&#10;of4NCufnfDStR/vs2eFSrQNvs9+Z0dmgcC+l4gpmUK8rhlR6r/BwOWDG3s60ln/O74/s2vOKuoR0&#10;KdVzKX07DE/OHDJWgyAHXIr2KoLmzE5vKlh0jHfcrIMHDiJuLpkx8dwkmkF4sMXn5UtX16xeaxFI&#10;kELDfmgdHaMzEf9YdxUd6VV2G5hG2b322qvCZ3Aq1b5fw4hEQcHQbI5qIM9o/cUX9/KsSE0HIIZ1&#10;a9e5nVjRjZfxYw9//etfdzZ8iAj8SgIk6SO6xPkx1cGPPrSfzqOHL5W1+4VdMI0k8bnzZ/2cWIbT&#10;nj9/jgWets4V4WD6nTt/zkoU4zmna6FtCv+lSA9MXD/5eAtkBz0UINW8kSuUZErpJAM4fikYYqlS&#10;+Lt27nj33fcUl9A06m1EVCQkcSCy9mw3aHUnJ0069NWE7kWndrzIsO56tBnZjOHhux9jjP7o1k0T&#10;PH/Oo48fMt5zDhyG/6eNv6iE6tMzk/M7DpRlVK1a/+usfvWZNq5EOUUpl0GgZmgnDjIU1Tu/O0LM&#10;rUlBGdoRFRrDWv/5Qvtk4HmXlrdiq+DNtLtYKiZ/dkw36Y3orv8fOTBnqGVW74IBC9ZPtMSbfhGj&#10;N/pzaGF23Kj1bfmR9VduxMAKHXL0z+G752+NbN2xt/LggyL0Dvu0GeZi0F87VN4huRFfxwaaPhBN&#10;0wASSzdF9bUXLlBfyBgZ9cFJU5ak7xSzPe2YRPuETkXw+woO8fqdd96GQzf3p4Ha3RYN/3C3wKxF&#10;O3h6nDpgl66QwGlGtDcI0/l/7dd+rWAhUeOdL8H2iiqs06/4CSJg5/btis4pFQNYyF5oGApfV/by&#10;7tYo+nT7M/R2ycThw0e8YzftiTIoiB8kwdAV9SUULEmbMBVd7t+164K6S7lvLjCp81RRPuQ9qtoq&#10;/zPoMGdkL/zy176meoM36GaHA005r1Fy6T68eDHnlt7Gad16JLK0FE7HADrWAhg4ZL92sJsxGhHq&#10;0TvQQayEtdLj7Oc8+otDQhgeEQTpNFf3GvowF1JIuMS3hv5n4tgLU+g4ZM44ftW0okFYw0eLCYcl&#10;+p94bpBxrouXmObhuic+eZppMlUp3GUc9St2b1oLJk/I5GszsMVHFzq1Rup636iln2v2/XwuGCjM&#10;gX0xM+I6/XpgR9bXmwOb5WZovD5JIkkV162OxtOsOeDhfwMPjqzbuDPIwLpUu1BedBoxKd4j8n1E&#10;9fkTxcjs0XLVKD8OUlWs6xVlNu6dDRsE8c2pUDO+yLe6boolZj2c1I7UWwSNpGuDu8iMpPqqvOgO&#10;anMneEr21Gg+ZiKtgnTcQr+Cu9xOjMRIYzE2LXLtKL1WGloGVmPPxX/yJ3/iVxCxk//RH/0RK5Hu&#10;bVgPuaDPGs73izeuXXH/nBbzREA8eUQcXLp0wQmVgaESYxL4kPjQ8eaW6MJA0AugxG17+JAFJeTb&#10;sVnQUwqT1qch8ZuIiwPk30GWqiuZsb5yHjDlRp1M4QSXs23rtk/s2fv2W29DoqFCJA1j78JdiKWi&#10;uTaPaXJX12TdAqWD6V5Xgc5zJmm6KPchE5iHhD7UabHoft6juWv4yZADXexM1To8Z4e7hsoUI3V9&#10;gP9PVdFWSqQSuU8bjODv5mY2aCccqsVvrVJzygXpsRAyq5x8mgcnkS33UO2IgOgqI12uY5RsrKpK&#10;3VdmIiZpglF8lki6Rp9VzzneWvrnxBOdEaH5N2qf4o5p43b4IpowFmlx8s/oxtK3GfM4beiWFTrU&#10;7fV+a/2hJ/r843/tSkbWbtjO1SHMWum1s9RpwPb37EOhTzLukJcvCNGk794QuKg8dRUpTbjAwQMZ&#10;oSVYgxAqmJO4/NHb72zNSIm0l5ITo9Z81wn//M//XPQS+3lwDtmHRYjPzP/B5MIzVoJPolGr+A3R&#10;y6q1iih0yxQdi4G3bN7iF5EslmYSMz6xGSZ0u+lPR2JFnN8tRjduXL9qxTLdR958882du3ZATnmm&#10;ZZRoOUOGyCfxOkstn0wjcrhy9XKV56b4EigUMSTyPxUUaBWzQZZdYsEym1Wvnr9wVgmZsB+Z1RMv&#10;pm7drolzkJOPgXNd6dWLl8kCyX0L0FZI2RAYt8Bap2GpaEqey9pghjbpW7m5NW6Ew2SIWi85AIl0&#10;NKWdrplJRTexldXHUGkzWe65r1jk0dybMbnTenWmkuzS+6rXzajtwfkhzucGHWWfu59N04+VxOub&#10;fvQK8+a8ufAmllXMlprEsFcdFl3X9D5oaYP6Un0qrDVdxRsGiHNYRY7IvdE39aXCZdYjXZuex0j/&#10;7RzYJ3/uBIbrBtbljDefp0MGOrBOPIMDvV2tRupsbVoMlOW/jQlHNmzelSRpFfzbiIbheN3OVbsf&#10;HjitLUNVCAkup948kLRCkM3DJwJR584GDSMoDzMpUlIOnoYigC/m0Y3iCp8S8F3sR2u5JZ3i65RD&#10;FNraNenN2dUlhUFzEh91zgAh0k40KjcJc4rrOK2+Mh5m3OFGXI3KO8QqIvrGG29Ytve1ovCOnxNi&#10;PXnimE3XQga8//CRI3/2Z99L/dvTdMjFSC5w716Am2QErGfHjm3AZZQegsGoKJCiS6SvXLKk/h7K&#10;4+lcTKhrMgCYlkgpW4T2cy05cs7s8sTuoUoUfPL4CSv87BufiyF9S/+vBL2KHFOF3O6AwxyDDzuM&#10;1DZnBye9Nhcg0Ya6vV4McxLDWGXzRpuLiZpOB06H0dF+0RnXZvI+YXN1uYHtVv3Mw8/1302XA51Z&#10;RU8xkKZjfznJtP7tJRYF5lHBjbkGN0hW15eiZXq+QA11ypz6QZViqcxBwSKsySCw0cWvg+luZagm&#10;2Vj5/Y6e1E/NmTdQbD+r+WdKk+d8OQjkJP/+F/itHc5BVGZw8qEV+nEOLFVcPFnp0QH7Db7/b5QI&#10;I5u37cFlwQ9popxWg2kngSLpN/BgEDMhbqfUAZ4s1hVz82ZIblGQe7iCyYdEMAsNUz5VEutoAmli&#10;ElRMYWqkq3MuGhXqoHyMYmbsI2sWDaCZCWQIDFdjvMSjRxcAeaptl+lGDe0x6s/rBf32O7/zO1gd&#10;FWLvRn6iWqgUZNQZbReMWDtaazFdhusrTDsWrIUxKRmE0GZXr11BNfs++ODzn//8hg1rhWS0pNm2&#10;bavv0k6CNNWPdAnlXEMyFmNgUSh1G/SbZVswExTVOR5NSBk2OEzcWOWHSZrpzPH4kUnuYlgpsQNV&#10;h/LRe+vGDWQm7akpxqFDBwLNGVvEvIL8lonBciQLNUiuESvsAlfRjNcM5jWuKiJ3rT1sMDNM+g5W&#10;G88Ih4JPBFroeZAiKCwXsh4+Uy+qfVKMm5ZMhcIsG7amXg+qgDuxUP+q99kg+DgIrnSuIQGYwtO1&#10;rm6L2lKG+cmBam29KtFVfYaia5OgCAKn7F7DDqoANRn8OTUhKT4hwCm6GiQLgk1rBkwDZQKmGw7X&#10;VbXaKex2/lOasfsUTT+X0KrKl8JxD54bzPac05qPw41Rp9P6cGYstPv2d2Vz/1oDaarrzWAdzzn8&#10;/wt1PLJz78siqWmI/zTNc117bv+lhNRXrFqOJmAwsAHbgaVhuPHVNCNLBZRbBSySrlIpA19R/qMb&#10;GkGnoViGW2OD5ZMHDu5zd4TgkWxLT6GIIvFVBw8e8Hzs2NG9e/dABSDr995/97VXPqnA4tjRY+Zv&#10;sAY/+8YbP3rrrZqKOw6KjtY0FGUPrVm9mufhN/Xhcf/Ax/Q/ZyhSU0ImAipq55nBkpP6R2zfvkM3&#10;MbvBDF62atlF6PCYOg/l2pW0q0zZtnmzLvQUlzNv3byVS3Po0BFFjMqLr16+Kl0yxMc2lF7ME8Og&#10;M3vlluAumBzoBUwOz3Ps6BERWh6SJsiHDx/FhOqb+NXnL1w0h9qMl5c/8eLowvnvvfdjwY2LF6+t&#10;WbdR1JWFd+PWDVWh+z/av3XbVuEaOU/T7Tdt3mRjz104n5rpeXOVqTIUS3+oj+MvyQhLk0zBRscQ&#10;Cp1nwp4wf9ULVeC0h5/FUKvAX1GLerGEMp48zeipCvtSyL6jgFhdJlxdDQ/XL/CBSg433SR6kxj7&#10;2T/txzQgq0MpeHcYBSmJeJhhvShGwiZ95hMoDcqqWrGlVCJqa/AHZ7Ba/UZRe+D61miFoUncZ+Fc&#10;5u5CJe6j80bnyxqWcqNza3C66Q6Zo9wQujTFTHVuaLDsQO8rwDP9O3MO2+S1uDBGkgl1/XmO22b/&#10;ssiygSuqmnZVGTBqXEXOXEXnBRwoCF2+F06ufSw+TFFUFSoO+9/MYMCYzaZCC0DOS5ed1HVaZjoj&#10;u1El6SCzd7wQE78GoFk4GpL+ZrzxsWm5QvaNkP1kM/4hrZA42nAA4mtQS/sn3bWS3dg9cwtltuLw&#10;kYP8KEU65J40Oq0ib7Zs+TJ26f4P97/62qvuu87+b771JmpzPIv0e9/9DluuT2VhmP8Xf/EXrV0g&#10;0Zn9bmqLHj/+rd/6LWYta5auZrCRvj7CEtbpYO9bj/cpMd5mAhj1eOmTL63fuMEIzv0ffODSGHmS&#10;/pMTatXvSQar9HJTzp47s279poBRFiwUVcLqdJH77LSW1KciuxtM533nFzXF9phcX8qb168unhjX&#10;+NglkE26WSJWFaua2NpYd8+IKo30P/Wp19ApEQZpKLhik/E2imysmV9RvkgkdWjTdbm69g7IiPKy&#10;Bt1d2pD0jlSqu+Db7otTeYjQ6luDwKrWudrJ1HOlLtN9PfbtIOpS/6m0uX6EfWp/FifeR93wLN0+&#10;llc2fA5DzZ8nzDtT5A9fV6xyYNmWxostHdO3KhXbVu1X00brNBDneTij9VM1eGtM9iDjUNZ9mbHR&#10;8H2eUk0etTMh8ULkdHCkGy7m+/lGsV9iQ1WqwfmfYa4+h6p3pOpnddjH0gsdhmmnL50dK7AzHV5u&#10;dRz8QKodAzIoE7ovqRInKgE5EbPVyH9imB51JveyPXivmXBtQjRCCj9005eGX7vTbXNiG8ezCVMg&#10;FwZe1MyAQJcsTVGsn8RU/kRbDQST/kbNvBHfcn7k8qUvfamtLBkzb1Kqzob0/UrX/nUjM2/6bkc4&#10;naoa7yZ9YoudrePgaeB19qzzd1bdheBGf6IrUptkv3rtqnZaone7duwAwbkuOXDlqkLhZA6NKFMT&#10;eNH03FuUZwKkK1b4Lk62Tmdrb6FGMqUXvQPeffddO2DT/DSrW3USL05XAWonPZ4njAS54ZabjsYK&#10;vXrl8u6d21mLmzdtMFPv+3/+Q/EvxgILPLdxEGRP51VqnHokOAsbpWjYEEVYhQUZJ9T88rOZ8RQi&#10;1aNDMoNQCXYdmd+daNrlm/minbqPPRzl5O6sHW56cJgF9C+2rzjzRRy2qllsh3Jot9LAA39xyH9R&#10;tY90HBs6mTO9zSHHzuTnmQdknX0hdYHRIQMo93PW9YtVk8gyr8BPei4mO+fklG3RSXF+FV7Erpmb&#10;iMOM9QxRe3VUbvbMLRrYq7Vjwwhz27HOU0mI5sCB81vMNmC5gQs9vAUl5WqRMDFuXqcB0ZAPEG56&#10;s1WtWuNRkCC/iNNl1DCxzbSzbkziUzTh/WZRYRU0yu8iYn2LyScVQfbZM85VQ8Y6YYWdhAS7htA7&#10;SLZ5GG6GCccJ9BF3SOrCCxGXGMPVJ9v5MYO1OZttpeUQBj1s2VZLPaZDWaHkMr6vqtfkD33LpVrn&#10;T376EwNu6dvlyitXrNRKRGRF/8u0k7mXbB5za+WK1Tdv39ayXmyd+7d/3z5f7AW4KJEkmr9Zwu92&#10;OZ9tpaL9loIpLu+Fi+eZcBbDdgZ8IyOq5GK2a9u0ccOli+dxI+pYvXIVof7RgUNUKm2ydHKQQbW3&#10;fq6QOpB0twpqE9BZu4LpvTAdQWl26kdMnOkG+K1bwidMKRiajo/XY/jCtrdS+tiDPdQ85uRtHxZ5&#10;Dbhu5hlCatXXuXnmYzqtOaq/2D/UWUpG3jCrMfOFG9Rn6MdQLsx83UnxJuLmnPL4BpHMejsuW28I&#10;2i58T2frBxNvGjhQcip9jogbvzlDEj2v751ezHSE57lg6HeeZwX7k3BgyvkTE5r2LfNiOoH/M9nX&#10;WsCAt0d2f+KVzrz1jlutPzud2lB9W5PEcaWneqyH4gCfdhJZEB99eI0lEisvALTt9iZmYNJQMqrI&#10;KSvchWoFVPrGgJL5igQGjsVav/3bv62IVr5h65bN7tM3v/lNitQBEgm++M//+T/Hh+kiU/MkLNKp&#10;sB9OfuGFPd7HBkqK+n77E+uW8bzCOj1bpONdyCdeevGtH735xufeWFXzpVUKcmLWrVn9+7//++bm&#10;esdgap0y2I2JJS5QjnTdHmI5etvFWidJ1OlmUqnrj8R4/LpfsdTvfu+7DEHYUWOGHaOcQqiJfIEx&#10;4DrCYXNo4RvceILms5/5DCnw0YHDfq5QFCBEU5iolZ6b5IV5xKl7rYoTejJtmzPD6OfYb8M3P0bE&#10;Gm21dmoFNXxRpUNNpT/zD68wdK1TvUt6xtDk1USU+VP/4rEMX/jL6HbORRqZgEp5sXTwQtDLv8Gb&#10;gaym170eTx2knRmt7T87hPMx9ouuKbhpC5EuERxyZ/isYKitG1seyRJZdZJJFaYpa707XD3njWLv&#10;MKE971Kp7vLe2ZCh5dmH1feea8JYsM+XMIzyRgcOuuQO1OOAD5OnzPSbGvURO6KLtPIr/WJk++7M&#10;J7H6FkJe29bM0KtGCY2A6VLalk3CfdbQo/xoyxaQuKKzFxRF1b8Gxc8ZE9VEVZgQQ+I95/QV76NX&#10;X6QzRfwacIzafCTdJ7apt4pjnN8JHYCCf/VXf7Uzh9/61re879fdUgIC0VsS+DWjEdvTdUxQTIJd&#10;rcQ7vo6Nnb/TJGCcL3/ylZ++++6RQ4eCX50fHMLK9BpYe+jgIRPkqrHfwitXrwkkiKBYJ7dMpNfi&#10;XZHGh0QDckNGhE73nmlAj0kvDsZ7iDX47ECjx83oPnPmLNLzP9PUjh87lojjI/a8thejZ06dfv1T&#10;nxJBuHjJyC5YvJv0tqXiN+a6lVuJG2IzbQ59mzOmH1kqSltxtXPbL1oLNRVWumiA2xZr7SSed2a+&#10;cKohsHvmi2qDPXi0/G1p3Unj/mD4wuvGTLeNOvPFQAkPsNltOOcx8/2hkvTFIe+1ThuqCFfVSuz5&#10;Y9qobkOuOa8J2DvWP80JnUjIoLXB++G61pBh7VgIGnLH9wn+uzhwsIqZ2rjJ/rkKfC4nes2tt2MM&#10;1M81fz5Xg4XYHoRyUqU82ID8pzckkRgrGibiMUnnozwja0f07Uz7btMCtPieukPeueUogxWBNJFL&#10;I1rc1AZGee27TnL3HreqqvhM5Z6Y6Ai7pHmPX6MlmHm418EUoGXI14siCl1iDOYqCA4K9vyDH/zQ&#10;bovH2Sxwq1dffc0yEJVPsTF+o0tdArQ3mrCwXFiVF+IQv2W1rMSEyx8+OHDw4L4P940tVFx/99qV&#10;y+H8mxYT7Ksrpf4sWwiUZkju3RDWRYGV0thw1TjfghmWTmtb/UkBupCGgNOKhRAQxeHxPDlz+qzI&#10;J8rElsIXsS0XLfrgg/fWVGNPUwfFgbbv2K7cRNFhqmpv3daBpig8xZncXUxkAXXVmdLqNgOJ6E06&#10;EPhdEzT9aMKdafg1cwrpN80MqWrmizZNZz4EAfzZXmXzWwvZUNm0LTrzRTWHKRWVlNjMF9No0Yj6&#10;vO5jEjCffsxcf1uVH2O/MFcrt6q3qIYNAbIlaJpBd/mwNWGCqHWcvocpqqhqCf/8tzE5NXs4ijGW&#10;fDuHyRil63bxd/FSgpqtBgdA8Gm2f85UA0t50EpjyI4JMLcWbUbuDgD+CV31yYcm9iBTP6iKejay&#10;adtua0K+BCSS7Xp515KWj+pBpzKLr2+GP9EEiS76jIbQH5ntzYaVYTw0jYh7yjSBhK+gYRIA1B+2&#10;Cr1pJ1+hjhpflrkoT58KgwSPUo6lL166eJHZiazZfi3VfOorSNyZZeRFRIkDB/s5i/QVa/MOQ9dH&#10;ONmSqDv8QHe5EF+k0ukQGnXHzu10wQt7X5i6BXA3++mjpxcvXZgYD/jGNE/Lw+006saNmWVNoxEZ&#10;ONCZO+7ScNY2vy2svVlba4vaTLVgJRFWdebsOdKEfCWh+MO3bt0UKd22dbMkRPpYZnznY8NfSagt&#10;W7cdPX5UKiVjwObGqbaT+K37a5B93QbO3cGjqEyVRqs+F94v+tF+XdNxq8GBdZdRZwMvbuaLZq1+&#10;PBfr1dCv/Si/3uf0ujP4zR7D58G3Zvh7Q/5vo6ZVYqvHfva++GrHAobPLbWt52Ps12sbNAYeWJkD&#10;vxe/JaH3FyJJiTXWwIv+xV5DyReeUXNgxuY4YDo0+yzBxekdaHzb9G4McoN/QfsN9qx3rp7DrhVT&#10;7RRid6YbPBjz/WY98uaMwqX8+f8Bi9nE2xykn6AAAAAASUVORK5CYIJQSwMECgAAAAAAAAAhANMS&#10;T2QDbgAAA24AABUAAABkcnMvbWVkaWEvaW1hZ2UxLmpwZWf/2P/gABBKRklGAAEBAQBIAEgAAP/h&#10;AO5FeGlmAABNTQAqAAAACAAHARIAAwAAAAEAAQAAARoABQAAAAEAAABiARsABQAAAAEAAABqASgA&#10;AwAAAAEAAgAAATEAAgAAABwAAAByATIAAgAAABQAAACOgpgAAgAAAEQAAACiAAAAAAAK/IAAACcQ&#10;AAr8gAAAJxBBZG9iZSBQaG90b3Nob3AgQ1M0IFdpbmRvd3MAMjAxMDoxMToxNSAxMjowNDowNgBT&#10;b3VyY2U6IEVuZ2xpc2ggSGVyaXRhZ2UgUGhvdG8gTGlicmFyeSAtIFBpY3R1cmUgUmVmZXJlbmNl&#10;OiBOMDcxOTM5AP/hEqFodHRwOi8vbnMuYWRvYmUuY29tL3hhcC8xLjAvADw/eHBhY2tldCBiZWdp&#10;bj0i77u/IiBpZD0iVzVNME1wQ2VoaUh6cmVTek5UY3prYzlkIj8+IDx4OnhtcG1ldGEgeG1sbnM6&#10;eD0iYWRvYmU6bnM6bWV0YS8iIHg6eG1wdGs9IlhNUCBDb3JlIDQuNC4wIj4gPHJkZjpSREYgeG1s&#10;bnM6cmRmPSJodHRwOi8vd3d3LnczLm9yZy8xOTk5LzAyLzIyLXJkZi1zeW50YXgtbnMjIj4gPHJk&#10;ZjpEZXNjcmlwdGlvbiByZGY6YWJvdXQ9IiIgeG1sbnM6eG1wPSJodHRwOi8vbnMuYWRvYmUuY29t&#10;L3hhcC8xLjAvIiB4bWxuczpkYz0iaHR0cDovL3B1cmwub3JnL2RjL2VsZW1lbnRzLzEuMS8iIHht&#10;bG5zOnBob3Rvc2hvcD0iaHR0cDovL25zLmFkb2JlLmNvbS9waG90b3Nob3AvMS4wLyIgeG1sbnM6&#10;eG1wTU09Imh0dHA6Ly9ucy5hZG9iZS5jb20veGFwLzEuMC9tbS8iIHhtbG5zOnN0RXZ0PSJodHRw&#10;Oi8vbnMuYWRvYmUuY29tL3hhcC8xLjAvc1R5cGUvUmVzb3VyY2VFdmVudCMiIHhtbG5zOnRpZmY9&#10;Imh0dHA6Ly9ucy5hZG9iZS5jb20vdGlmZi8xLjAvIiB4bWxuczpleGlmPSJodHRwOi8vbnMuYWRv&#10;YmUuY29tL2V4aWYvMS4wLyIgeG1wOk1ldGFkYXRhRGF0ZT0iMjAxMC0xMS0xNVQxMjowNDowNloi&#10;IHhtcDpNb2RpZnlEYXRlPSIyMDEwLTExLTE1VDEyOjA0OjA2WiIgeG1wOkNyZWF0ZURhdGU9IjIw&#10;MTAtMTEtMTVUMTE6MDk6MjZaIiB4bXA6Q3JlYXRvclRvb2w9IkFkb2JlIFBob3Rvc2hvcCBDUzQg&#10;V2luZG93cyIgZGM6Zm9ybWF0PSJpbWFnZS9qcGVnIiBwaG90b3Nob3A6VXJnZW5jeT0iMSIgcGhv&#10;dG9zaG9wOklDQ1Byb2ZpbGU9IkFkb2JlIFJHQiAoMTk5OCkiIHBob3Rvc2hvcDpDb2xvck1vZGU9&#10;IjMiIHhtcE1NOk9yaWdpbmFsRG9jdW1lbnRJRD0ieG1wLmRpZDo3MTQ2RkY3MUIwRjBERjExQkVF&#10;M0NBM0E0NzAxQzEwMiIgeG1wTU06RG9jdW1lbnRJRD0ieG1wLmRpZDo3MTQ2RkY3MUIwRjBERjEx&#10;QkVFM0NBM0E0NzAxQzEwMiIgeG1wTU06SW5zdGFuY2VJRD0ieG1wLmlpZDo3MjQ2RkY3MUIwRjBE&#10;RjExQkVFM0NBM0E0NzAxQzEwMiIgdGlmZjpOYXRpdmVEaWdlc3Q9IjI1NiwyNTcsMjU4LDI1OSwy&#10;NjIsMjc0LDI3NywyODQsNTMwLDUzMSwyODIsMjgzLDI5NiwzMDEsMzE4LDMxOSw1MjksNTMyLDMw&#10;NiwyNzAsMjcxLDI3MiwzMDUsMzE1LDMzNDMyOzgzQjFFMEE1RDEzRENCQzY5RjYzMEVBMUNFRTMz&#10;QTQ0IiB0aWZmOlJlc29sdXRpb25Vbml0PSIyIiB0aWZmOllSZXNvbHV0aW9uPSI3MjAwMDAvMTAw&#10;MDAiIHRpZmY6WFJlc29sdXRpb249IjcyMDAwMC8xMDAwMCIgdGlmZjpPcmllbnRhdGlvbj0iMSIg&#10;ZXhpZjpOYXRpdmVEaWdlc3Q9IjM2ODY0LDQwOTYwLDQwOTYxLDM3MTIxLDM3MTIyLDQwOTYyLDQw&#10;OTYzLDM3NTEwLDQwOTY0LDM2ODY3LDM2ODY4LDMzNDM0LDMzNDM3LDM0ODUwLDM0ODUyLDM0ODU1&#10;LDM0ODU2LDM3Mzc3LDM3Mzc4LDM3Mzc5LDM3MzgwLDM3MzgxLDM3MzgyLDM3MzgzLDM3Mzg0LDM3&#10;Mzg1LDM3Mzg2LDM3Mzk2LDQxNDgzLDQxNDg0LDQxNDg2LDQxNDg3LDQxNDg4LDQxNDkyLDQxNDkz&#10;LDQxNDk1LDQxNzI4LDQxNzI5LDQxNzMwLDQxOTg1LDQxOTg2LDQxOTg3LDQxOTg4LDQxOTg5LDQx&#10;OTkwLDQxOTkxLDQxOTkyLDQxOTkzLDQxOTk0LDQxOTk1LDQxOTk2LDQyMDE2LDAsMiw0LDUsNiw3&#10;LDgsOSwxMCwxMSwxMiwxMywxNCwxNSwxNiwxNywxOCwyMCwyMiwyMywyNCwyNSwyNiwyNywyOCwz&#10;MDtENDFEOENEOThGMDBCMjA0RTk4MDA5OThFQ0Y4NDI3RSIgZXhpZjpDb2xvclNwYWNlPSI2NTUz&#10;NSIgZXhpZjpQaXhlbFlEaW1lbnNpb249IjI1NyIgZXhpZjpQaXhlbFhEaW1lbnNpb249IjMyMCI+&#10;IDxkYzpzdWJqZWN0PiA8cmRmOkJhZz4gPHJkZjpsaS8+IDxyZGY6bGkvPiA8cmRmOmxpLz4gPC9y&#10;ZGY6QmFnPiA8L2RjOnN1YmplY3Q+IDxkYzpyaWdodHM+IDxyZGY6QWx0PiA8cmRmOmxpIHhtbDps&#10;YW5nPSJ4LWRlZmF1bHQiPlNvdXJjZTogRW5nbGlzaCBIZXJpdGFnZSBQaG90byBMaWJyYXJ5IC0g&#10;UGljdHVyZSBSZWZlcmVuY2U6IE4wNzE5Mzk8L3JkZjpsaT4gPC9yZGY6QWx0PiA8L2RjOnJpZ2h0&#10;cz4gPGRjOnRpdGxlPiA8cmRmOkFsdD4gPHJkZjpsaSB4bWw6bGFuZz0ieC1kZWZhdWx0Ij5OMDcx&#10;OTM5PC9yZGY6bGk+IDwvcmRmOkFsdD4gPC9kYzp0aXRsZT4gPHBob3Rvc2hvcDpTdXBwbGVtZW50&#10;YWxDYXRlZ29yaWVzPiA8cmRmOkJhZz4gPHJkZjpsaS8+IDwvcmRmOkJhZz4gPC9waG90b3Nob3A6&#10;U3VwcGxlbWVudGFsQ2F0ZWdvcmllcz4gPHhtcE1NOkhpc3Rvcnk+IDxyZGY6U2VxPiA8cmRmOmxp&#10;IHN0RXZ0OmFjdGlvbj0iY3JlYXRlZCIgc3RFdnQ6aW5zdGFuY2VJRD0ieG1wLmlpZDo3MTQ2RkY3&#10;MUIwRjBERjExQkVFM0NBM0E0NzAxQzEwMiIgc3RFdnQ6d2hlbj0iMjAxMC0xMS0xNVQxMjowNDow&#10;NloiIHN0RXZ0OnNvZnR3YXJlQWdlbnQ9IkFkb2JlIFBob3Rvc2hvcCBDUzQgV2luZG93cyIvPiA8&#10;cmRmOmxpIHN0RXZ0OmFjdGlvbj0ic2F2ZWQiIHN0RXZ0Omluc3RhbmNlSUQ9InhtcC5paWQ6NzI0&#10;NkZGNzFCMEYwREYxMUJFRTNDQTNBNDcwMUMxMDIiIHN0RXZ0OndoZW49IjIwMTAtMTEtMTVUMTI6&#10;MDQ6MDZaIiBzdEV2dDpzb2Z0d2FyZUFnZW50PSJBZG9iZSBQaG90b3Nob3AgQ1M0IFdpbmRvd3Mi&#10;IHN0RXZ0OmNoYW5nZWQ9Ii8iLz4gPC9yZGY6U2VxPiA8L3htcE1NOkhpc3Rvcnk+IDwvcmRmOkRl&#10;c2NyaXB0aW9uPiA8L3JkZjpSREY+IDwveDp4bXBtZXRhPi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Dw/eHBhY2tldCBlbmQ9InciPz7/7QC8UGhv&#10;dG9zaG9wIDMuMAA4QklNBAQAAAAAAHUcAgAAAgACHAIFAAdOMDcxOTM5HAIKAAExHAIUAAAcAhkA&#10;ABwCGQAAHAIZAAAcAnQAQ1NvdXJjZTogRW5nbGlzaCBIZXJpdGFnZSBQaG90byBMaWJyYXJ5IC0g&#10;UGljdHVyZSBSZWZlcmVuY2U6IE4wNzE5MzkAOEJJTQQKAAAAAAABAAA4QklNBCUAAAAAABBybna9&#10;i7lNP3HxO3YGrtKG/+ICQElDQ19QUk9GSUxFAAABAAACMEFEQkUCEAAAbW50clJHQiBYWVogB88A&#10;BgADAAAAAAAAYWNzcEFQUEwAAAAAbm9uZQAAAAAAAAAAAAAAAAAAAAAAAPbWAAEAAAAA0y1BREJF&#10;AAAAAAAAAAAAAAAAAAAAAAAAAAAAAAAAAAAAAAAAAAAAAAAAAAAAAAAAAAAAAAAKY3BydAAAAPwA&#10;AAAyZGVzYwAAATAAAABrd3RwdAAAAZwAAAAUYmtwdAAAAbAAAAAUclRSQwAAAcQAAAAOZ1RSQwAA&#10;AdQAAAAOYlRSQwAAAeQAAAAOclhZWgAAAfQAAAAUZ1hZWgAAAggAAAAUYlhZWgAAAhwAAAAUdGV4&#10;dAAAAABDb3B5cmlnaHQgMTk5OSBBZG9iZSBTeXN0ZW1zIEluY29ycG9yYXRlZAAAAGRlc2MAAAAA&#10;AAAAEUFkb2JlIFJHQiAoMTk5OCkAAAAAAAAAAAAAAAAAAAAAAAAAAAAAAAAAAAAAAAAAAAAAAAAA&#10;AAAAAAAAAAAAAAAAAAAAAAAAAAAAAAAAAAAAAAAAAAAAAAAAAAAAAAAAAFhZWiAAAAAAAADzUQAB&#10;AAAAARbMWFlaIAAAAAAAAAAAAAAAAAAAAABjdXJ2AAAAAAAAAAECMwAAY3VydgAAAAAAAAABAjMA&#10;AGN1cnYAAAAAAAAAAQIzAABYWVogAAAAAAAAnBgAAE+lAAAE/FhZWiAAAAAAAAA0jQAAoCwAAA+V&#10;WFlaIAAAAAAAACYxAAAQLwAAvpz/2wBDAAYEBQYFBAYGBQYHBwYIChAKCgkJChQODwwQFxQYGBcU&#10;FhYaHSUfGhsjHBYWICwgIyYnKSopGR8tMC0oMCUoKSj/2wBDAQcHBwoIChMKChMoGhYaKCgoKCgo&#10;KCgoKCgoKCgoKCgoKCgoKCgoKCgoKCgoKCgoKCgoKCgoKCgoKCgoKCgoKCj/wAARCAEBAUADAREA&#10;AhEBAxEB/8QAHAAAAQUBAQEAAAAAAAAAAAAAAwABAgQFBgcI/8QARBAAAgEDAwIEAwUFBgUDBAMA&#10;AQIDAAQREiExBUETIlFhBnGBFDKRofAHI7HB0RUzQlLh8RYkYnKCJTRDCBdTooOTs//EABsBAAMB&#10;AQEBAQAAAAAAAAAAAAABAgMEBQYH/8QANhEAAgIBAwIDBQcEAwADAAAAAAECEQMEEiExQQUTURQi&#10;MmFxBkKBkaGxwRVS0fAWIzMkQ+H/2gAMAwEAAhEDEQA/AOPKEGvuKPmtxBlpUOxsZooNwgN6dCsK&#10;gp0FhPDzSCyDRUUMC8dKgsEyUUFkSpp0KxCgYjSGMvvQSyenIpgOABQMg59KBA9WDTEEWSgByxNI&#10;dkDSHZGgLFQKxAZooLH00UFkWWigsbTQAuKZIjSGNtQMf5UCEcUADamJg2oJY2NqYgka0ATzQNES&#10;1Ioid6BESM0qHYxUCgVHQkrnFaUKxtKntRQ7G8L0ooLG8PFILHUeanQWFxjmkxkGzUjBHPcUDBsM&#10;9qABmmIGwxSHY3NOhWRxSoLJqaBk+1AWQagGwTLmmSOiGmFkwPWgSGNIZEmigscCgLJKtA0SCmps&#10;dEHOKQwLGmhMbNMhsixooHJEcmig3EgTRQJkhvSKGO9MkjjegB8CmDHLjBApkAi1IpNEcmlQbian&#10;1pFIRNKxkGagR0TL3UVsSMnrTRLDorMM4z8hQHJEg53BoodiK54GKVBY3HNIodfNwKKFuHaP1FJo&#10;pMBImOKQwYizzSGRkixTJAEYpiFinQrH8PvRQ7J6fWigsiULccUqCyYjAG43oAbSRuKBg2UmkAMq&#10;fpQBDg+tMQaM+tKxodjU2VQzPtgUigDNQIHyaaJZMR1dENsfAX51SpGbTAtu3tSYR4JKpPFSaInp&#10;NIoZkxQIExxSBDFqaQm6G1fKqRDkNgHk88VTRCZIrhM8mpLRDeoZomLelQ7I4JooTOmMxG67Vdjo&#10;mLhG5QBgPSix0WrG5AbGBjvtSbKiiF45DFhp09gKpS4IlHkrLORzinuFtF4uobilY6GM+hdK7U9w&#10;qI+Lq5NDAgWzSGQ1EUUFkGlJ5oE2MBqqqFZFl3oESVTjYU6FY6qW7U6FZbKokYxUssrMN9qkZJRt&#10;70hkHWgYJsDaiwojpTnNFhREnFJsaRBnqRg2agLBM3pToTYgadEthFY4xTJbGbf50yWLCD+lAkgi&#10;sBxSbLihtYqbKoHI9FgCZvWixNA2b0q0zOaYhV8GNOyajGKRSVD6jUl2SAzRQ02RZaTKG4qCjXEl&#10;UWhyQwpDJKSv3aBk2k1Dc0goF4mKLChvGxRY6ItJnmiwoE0uDtVKRDiSjuNLb4q0zNotSOnhqw71&#10;TJK5y24FKh2SRsLvzVEWR1HIzSGW4ZgqYG9Awuof4QPemIHIex2qWNAn24qWWD1mkMbLPsoJPoBm&#10;plJR5ZcU5cIgwzSYAmGKQwTNQAJ2qkiWwZJqkjNyG796qjLfyFQ4pUUpBUQnjAzRQCMRzjt60UAx&#10;RVFU0KxmFZs1Q1SURYUCAMN6AIlSOxHfemmKUH3FwduauzJxRIE0WG0Ki9wMntRYbSZRsbmlZe0i&#10;QMUrGkQI9KQM0ZCM7UGg6t60xExKO9JjTBtLUstAzLSsZAyUhjaiaaEyDGmIYZqkZyoOsjYGogKO&#10;52ApZs8MEHkyOkGPDPNJQgrZcdzCq62UKyhgedjXk4vtDpMktsrX4Ho5PBdRBWqYo0E4zFJG/wD2&#10;tk/hXr4dThz/APlJM83Np8uL44tBPAIxrB+ddBgO0SqPKallIlA2k/P2osYptjnmpbGCcHTSGBJo&#10;HYS3lkVnMOziKTBH/Ya4tffkuuvH7nZoucq/H9gCtlQW5reLbVsykqdAnNMkA5oE2AY4q0ZSZDO4&#10;rSJhJh0TI7VVEhtAA2AzQUqHCnUKVBfITJ4ziih2RkG3I+dJsZBfeoZcWSJA4qTSwMhpktguWooF&#10;Lk9jsui9D6l8L9Lkv4bR7hOnRGSQTIkiYzu24bGnGPlXxGfU6zDq5eTe2/w6n22DDpMumj51XX49&#10;DxpgCxwcjO2K+2jdcnxWRrc6JxJ3NWZplhWC8VLLVEWOakoExpDoCz+hoEaJbNBpRBiRTsVEC5z3&#10;oER1GlQ0xDJNFDch8GntJ3D06FuH2NOhbh3aKEL4hwWOAPWuPV67DpF7759Dq02ky6h+6uPUrzJP&#10;IrEE+IoPlx5duQPp3r4bWa/Jq57sj49OyPq9No4aeO2CLX2e4+xRusWo4BHFec5xUjq2uix0eCRO&#10;oxyTaVVTgtkY4PrxXseB5oR1sW3S5/Y8/wASxylpp0rLPXLtrfqttALnwlaBpSFiD8HAJ9ueK+i8&#10;b8RzaSUHgfU8XwzRYtRGXnIEJ7lrji2mhEedShk1seNyTx3FeHk+0uqnFbaiz04eCaeLd20ThvbX&#10;Om5YWsufuucrwOG4719B4b4ziz4//kSSl+SPJ13hk8U7wpuJfWFWj1q6unOoMCK9tShKO5Pg8pxk&#10;nta5GeIDYr+VNVJXEHcXTRTlg/y0qCy10KAjqg2/+Gb/APyeuTWL/r/FfudejbWT8H+xkHJ5yTXR&#10;RhuIshooLAumdhTSIcgLREcrtVqJjKTHWOqujPa2GQEckAUWNRYeOWNR5hvTsFwJ3jYj+VMTdkcK&#10;R5SfwpMpLgcoP8wqGy6I6ccVJSIMD2pDYFximQ2DXY7U2iYyo0OsDXcQFtz9mgA//rWsNNBU/q/3&#10;OvWTdrnsv2K8duzEYFdW1HEm2wiwhThiM+lS6RaT7knRBuKzZskAcgVLKASNSCyu5p0Q2aisKk6C&#10;eAaYiDLjmgQyICeKrckrZO1t0iSnS4EcEkv/AGivEzfaHTYp7Ipv5nqYvBc2SO5ugjElj/yswxuc&#10;AVl/ybTf2v8AQ0/oWb+5A5S2g/8ALzLjnIA/nR/ybTf2v9Bf0LN/cgefLsjBu+cHHyA5Nc2q+0kZ&#10;QrTxp+rN9P4I1K8ztfII0ASOMjDmRtOGXV7ZP9BXy2XNPJJym+WfQwxxxxUYosXIU6IEADyMwdv8&#10;2Nz+AArFcqzVrsa8UgWxtftLKg04HGM54ye+1cklc3RpfCsOykqdIOlhghRsdvTvU76dsbjaMnqN&#10;tZWTW7GKWbLGMmEgFB+WM/xFdGPNPImrMpY4x7D3Fgot20I7HPi6nyDxxj15qVld8icFXBSm8GWV&#10;DNmN32DyYAXbvW6nJdDNxT6lW2toCJEcK4zgrkaWx7HYit3nyJe6zNY4t8o1LaKaGGRraV5SSTpc&#10;6wd+3pXToPGMuhm3FXfY59V4fDVRqQSC7Vrl7eaIpIo1ZByGH8a+28L8Zh4g3FRp1Z8zrvDJaRbt&#10;1ov/AA3PbXHV0MFzC66Jl2cbnw3BH41vqtVgyQcYzV2uPxRGlwZYT3Si6p/sZhiCDf72K9CjgsEw&#10;G/NKg3ASjH7o/AU1ElzBtCwOWJqjPqyQjFQ2apWMUAHuKmx7QMm1NMUooGHXGO/rWiZhJIbXjIBO&#10;KQ0xw7HvSaBSJFznk0qK3DFieM01EJTEV9T9KpIzbYWERZ84J+tU2EEr5NXqaB54SF2+zQ/X92tc&#10;+m+F/V/udmrTcl9F+xVXxADhcCtpMwjFgnYA7Lv3rNs0SAySfKpKsrSSUUS5AGYmiiHIYLnnanQu&#10;pf8ArWdHXY+sjmkMRfIyTgDuameSOOLnN0kVCDyS2xVsisgkkEYyM/ia+Q8U8WlqE8ePiH7n0mh8&#10;Pjhqc+Zfsa8TLDCn/LGV0GMqx2yO2PrXzM/efDPbVJdCzc21qYC7vGcjBxKw7Y4/CudSkmaSUaIe&#10;DIQEhkJVRpB1E5waHPkW0Fa2wZmYKVVWycjkk85PFWp9hKI1xNHaRourTMDpjjXcn3H4VaTkJ1Ep&#10;dTjkuLyAaSq41FeTvuQfTitcb2xbJmm2jremW9n1LpCxXarcKh1FQwbSd98ZyO9eblnLHNtHTGMZ&#10;xpl21trHpv7iDZJGyqPISdXcKHPHsKzlOeTkuMYw4RmfYroXAzeC5EZLFpY1TJ7DHOBv+FavJGrS&#10;oz2u+oWW10qngs0S5LaQSMn5H2qFkYOPoAmstbCO4kKx4wImRSrjBzyNj8sVosrS4E4J8MT9ItJe&#10;nTpZqyTOAgkU5EZzvtk422px1E07l0E8UWuCslle2CRhVFyANPmYoCfY4q/Mjk+RGyUUZ9xcCS5/&#10;f28sMygBSfMNPzG3Ir3PBfEI+G5Hkktyao8zxLSvWQUFw0ZXR+mSwWKwz+CXR3dADqRlJJH8a5NT&#10;qY5MjnHub4cThBRZoyKV0qVEZAxgHI+lfZ/ZnLLJp5bndP8Ag+b8cxqOWNKrRJZUUadOo19Imzw2&#10;l0LVskbLqj4zuKuyEiFxAWfCr2znFDDuA8BgMYx86houLASJp5qKLsrSUUJsA0bYyBVIxkm+gWKN&#10;GXzq2r54FXuROyy9Bbw6OUJ7096GsIOa1BbyaQPnRuTE8T7FeZFiGDyfQ0WJxrgrlsnC0hPglGjk&#10;53x60BFNs27+QM0LREOv2eIZBzuEAIrm0zuLp93+56Gpvcvov2KMkrKDkH5VuczbSK7Bm9qVBbfQ&#10;h4PqaQbWP4CDdvwpWNQ9RikQ7UrKUUBYhcYpWKqH1VFm9CU5rHUanHpob8jNcOCeeeyCGeTUyKrK&#10;CXUDVwD718Zr/EcmrlzxFdj6jSaKGnXHL9S9bWscd6yzsXGnPinygZ4H1zxXkZJ2uD0oRp8li2+0&#10;JeyRJiWFYwS8aF2QkZ5+dYTjHbfcuO7dQywW6QzRxaPHYg61hONj3B2pW+H2DakqXUP06W5UNHJJ&#10;HnV94RqNXG2AfnUzjB8oqDkuoIdRl6h1E28ZEltMjL4wOkqV5OPbjB23qvKUIOT6kqbnKl0LLW88&#10;SD7EoEuonxJDksM+p7HPaoU037xe1pe6N9iOtbiVzIXzrBAwNjsoHp/KjzOKQ9ndl/odzcWfToza&#10;2DFVQ4ZoGKt5jtkEkdtiPrWOWMZS5Y4NxXCOvvundNkhAaRG2BKTw5C/LNckJJPh0bSV9Uc/1Odu&#10;n38Nm1xFOZGXD+CwVlbspU8jvt3reGJTTaMpT2tIlA8N5HK1lOuoHRgnUUb1Od/9qy2uL94u1JcM&#10;U809sjfaGQhV1GUhgo9Cefl9apJN8Cba6k7LptmzBzaRiaUZ1omlckbnA5+tTLJLo2OMI9aM74oW&#10;SxtZfsd6Pt7+a3ieNnDaTuqY3yd/WujS1N+8uF1M81xXD5DW9rN9iilu20zSLq0YwwOedth8jxSl&#10;kjuqPQlRdXIpwWUskh1xkO5OpmX7x/WareuzEoPuUPiBGt54wARqUnGMYx/Gvu/slPdp516/wfLf&#10;aGNZIfQy1eRnHY+hNfWbkuGz5zbJ8pF+zuxFny4q7JSNGK8hZcsdJ9KdjEzrJjTxyaAKbOoY4xt3&#10;qGUgTFOTuahstJEGkQDAFKyqANMMdqLFQEy4Pl/KjcLaVZ+oRRZ8WZFxvjOT+ArnyazDi+OSNYaX&#10;Lk+GLAw9Re9lENhazXUhOBgYH15rzs/j2DErSv8AQ7cfg+XI/ef8hLu8S0n8K4ETapBGhj5Y5xkZ&#10;5Ge9c+j8flmybZw4fobanweOOFxlyidxY297YSXT3bGeOc2y2UZyzYAOvGePNjOO1eb4zrsq1ksK&#10;+FJfQ7vDNLj9njOuTW+G+i3H2O70200KJplU6WAIOxGSAO2ePrXi/wBSyafIpYp0emtJDLFxnGyx&#10;c9Kn1SiJjLLGFYoi5JVgDkDuRwRX0Gk+1MW0tRGl6r/B4+p8BfXDL8GZJ1AkAn0PrX0+HVYtQt2K&#10;Vnh5NLkwOsioixYbYOa1szpkWDjtSsNrBsT3pWPaCZscmiw2pE8ioNTD6r1Sex6p4a6Xg0KxVtse&#10;uD2r5rxbH5mbl9D3PDp7MfB0trb3CdNtLqK1eaW6j8eOJSrtpYHBIznt6V87NXJx9D3I3tUl3NZE&#10;khjaPqkVzBI0YUS+G5BcjGQwGBzwcY98ZrkkndwOhdKka3RbUIqusuoMoDMhGgtjGx9sVy5pt8G2&#10;KNcjyxzTXhWWzAtjj99I2TJjbj0BHJqbSjwx03LlGH8Q2tyPiHows45QhciXwySuntnH867NJOPl&#10;5HPr2OfPGXmQ2lma3lgWykjaOOXwJiC51AbLjO/O/vvWUZqVp/Itxapov2xlEcQlgdToy4OCFbG4&#10;9z71jJJPg1jdEmkVI49RCHONl3NJWNtF3oVzOiBX8BYxl2JWQ4XJ3BwVJ9tqxywV2EZM2VZJl1xS&#10;RvGOdJDA/MZrmacTVOyjfdPtLm7huGZjcQtlCpORv3x22rSGWUU0u5EscZNNhBESoBKtk6gQ2/8A&#10;PFSp+pVFLqMMq6ZbJ1lubZ9RhaUojAncNvhthW2OaupdGZTT6rqgxguZpI5SrQLoKtEqK2r3yQCO&#10;3FS3GNr9R1J8lfqk8EHVOjIWnjAdjJncINLb7+uk/hitMUW8c6JnJKUUbc0eZYpIT+7Ya8nbWPnu&#10;MY3rkbadG1XyBkuJol8LwC8KHxBJCwydj5RgYNWqfUm64OR+NYmulsvDSSMqrIyK+P8AFtk59K9f&#10;w7W5NPGUITaTODWYMeaUXKNtGd8NdKQ9agDIufMcEbkaTWufVylG75IxYUnVG58VdOtLDo/2wJok&#10;8VVGlhvnO3869bwXxzPCco5pbopXX4+pweJeF4skFLGtsr6mVJ02W3w7gvFjOpeMe/pX1+i8a0us&#10;4hKpej6//p83qfCs+n5krXqiSyJuCBxivTs4aK08eN42+maGxV6FK6mS2TXcSqi9ie9YZc2PEt03&#10;RvjxTyOoqwPTpX6rfJbdOhmmy2HlI0xxLyWdjwAAT9K8fVeOabTxtcno4fC82R0+Csl9FJdGEask&#10;MyE8Mo7+1XpPFY6m4uNMM/hzwtNO0db/APbuO3x/xH8QKj7Ewxsq4HPc5P0FfE5vHtRqPhTZ9Hj8&#10;MxYvQ3+l/CPQLOLxLLo9xeyYyrXERUD3zIQp78A15mTW55fFKv8AfkdsdPCPRWaz2nUHhktiLOwt&#10;iNDJAdbLldyMKoH8PnXNvinubbfzNNrquhz1v8A9Egvlkuory8ZWwWkkyBjjAzvv2rpl4jm21F0Y&#10;+zQu3ydLH0i0sWi+x2sVqxTQV8MK6/P19d+9ccs2TJ8bs2UIx6Iv9FsHfqd9I0T+XzheW1ZAxgD0&#10;9O9TJukkaRXLL1z0C2e8ivI0EV9CxZZVX7w7ggfe57796e91tfQe1XZz3xb0jxLOe5n6XqvEjYxS&#10;oP7xlxkEc8ev412aPV5tPNPHOjHPghli1NWcBf8ATGVUns2DxSgssZ8rrjkYPOD9a+x8O+0jk1j1&#10;P5nzus8HVOeH8jBecmvrN1ngNUBaTI3oTJYIuOwp2Qztz8N9PaNibi/tSpAK3EGCcjPb5V8FH7U6&#10;mPEoRf5n2D8DwPo2jIPQobXrZkimiafwlaOWSzFw0WOCqltB+ZBI2xiufU+Ly1b3yjXyv+TfBoI6&#10;dbYu/wAAfxF8MX3xBNBe33WrW6mEQhEk1oVZgCSNWM77ng1z4vEceJOKg1+NmuTTSyPc5FPp/Tuv&#10;/D83g29xbXNvpy8JdowwI8oBYbeu1aZNRp9QrpphjhmxOk7R2vS4GuIVmRTAWyPs76SA2eARse9e&#10;RlaUtp6ME2rRpyQmJMPHGjlSv3gzDcbjYY+vrWN1waUUVaaO4nNxCZYtKiERx6dLHcnJPmrX3XFU&#10;RbTdmV1I21xNbydUVrWErOrtK+MAIp1DGf61thUop7eXwZTp1u46ly0je2cCXM+qPTGyDAA2yAq7&#10;Abg+Y59TWc5KS44NIrb1B9RCRRyyJDIRGcLhMeJt2yfeiHLQS4XQ6X4T8T+y0yojbWxJY1x6h/8A&#10;ZwaY/hNKUnxGzhWYZGnv/wCQ4rHksD4JeQy8BVwQukjPqTjP596ak6oVc2PoLKYw+Cx/zfe/jSBg&#10;rmCE2hjuZIBETgpJjQfTkDemm790GlXIC1tlKr9k6fJ4Qj8MeHKYyvfZTjPPIrRyfdkJeiBdVtlh&#10;6v0Io0qgXTAsWDH+6f8APaqxz9yf0/kU4+9H6/wb09jHJFNcC6nWRlVdGCMjIGwxscelZXwXXJQW&#10;1hw/2ZZ0BY6hhlGx3OMe1Jyd8hS7GN8TWjCKAQqzbknLb7kk5zycntW2LLzyZZY9KMvoUT/29bKz&#10;IYQro8pyDqwdgMb/ADrfJNeW/UzhF70dm1iJLSa1u4BJHJuCQACfpxj1965o5HF2jZwTVMHNEphd&#10;dOqWMELuAVyPbY++earFmcZbiZQtUcX1DpA6f8PSSzxsl2lzpD5yGU9vUY+Vfb+B+L59T4g8cpNw&#10;abpnzXimgxYtLvUakmjnRLn1O+K+3k6Vny8Y26OlPwh02SZ5LlJryVU8qSXGlD7EIPL9c1+W63xr&#10;UanK3J124XQ+50+gxYIbY8munRTL0k2EMdn0+0kZlkW0jIJDADknnGfMQa8t6j3/ADJXJ/M61j93&#10;auB+m/s96BFMolsIriZyGP2iQtlQNwd+Pn2pz8Rzy4Uq+glpcfdHZ2XR7eJsW1qluCmvxEUDV6b8&#10;k/P1rjlOUlyzo2pBIpI2hnN1HFaBZXVBcMIg4BID+bkH19qNr4SHaIS3VlKrJAZJ1YjK2sLyK31H&#10;l59+9Pypd+BbkVriK8aUeB08x4yqeNKinYb4VdeBt/rTqPdi5JzdOvrtV+03ksEa8JYjQxX/ALmy&#10;T2OwWlGcY9F+YON9y78K9JhturXTGNxqhwXmmeR2w3qT65981o5eY0mCW3lHS9QhCxxmQiNDKgYn&#10;1yMDB9cY+tE4UrYRkVuq2nhpIMFhGGUgAnSDgnHvuKmcNvBcXu5OF6102F5212+surKdK4/xAZb8&#10;aMeSSfUUopnjfWLf7J1O7t12EcjKK/WvD80s2mx5JdWkfCa3GseecF2Zn6f8zCu5HCyJA7cVVmdH&#10;s99dGFWDwGWVQqiaAeSRdsMNxjO/B7V+LqNuz9PcqRl2T3EvWLhwnhabdiqlGRt9wCG5OB+Vazit&#10;lIiLbZZS+Yx/vljlDZXBXY7nB3B3Hr61nsdcMLMj4gktLq4Xw/BaJV3QlWI3AJzsfbit8ClGPJEq&#10;bLnRvD/s0AxhkLMyrrK9z6Gs8vMuTox/CacfiFQisV28uxYjPpk1jyWcqOv63OtAsjSvEFbOQVGc&#10;khcYO+PfavRWilW5PtZye0K6YprtbeaGdvDcRC4ICEMhbQMDOO7bcciksbScfoU5839QvTpepN1A&#10;i50tIQckMVRRlcg7c4ycd8CpyRgo8Dg57uSv1CY3V1ci3kXxo9UgVMu6gDChcgKrE5Pc+9PGlGKb&#10;7kzbk2kdD8JydUXpMZSyheQNnzXHmJ1bg4743zXJqFDzOGa43Pbyjo18RdcZEpcAtso39hiuR9TY&#10;qJdeZY2tbqCWQDT+6JAyOCRscU3D0Yt3yJpOkkTGMvckHQQEySRzsQO9Jp3TBOyzGnJXUARuoxt6&#10;7frilz2GSaOOREhfQQW2GrGCBn19jSt9B8FLrDiLqPQ/DXLNdts+fL+7Y7/wrfCrjP6fyZ5HTj9T&#10;M6/8aJ07qk1lJbz3C6ExcRx7AEZK4B2wdsmuvBopZ8e9M58uqWOe1o37eSG/s7aSVH0OolCFs5OQ&#10;V4OcjHY/SuBvy5NHUnuSZznxbdTQ32LaSQs6KcaiVGMhhj6itMW2SpmWRtPgB0XqLt1W2W5s1VUV&#10;mDR4GAF7iqcFVphGTumjqbS7jkvGWITmSQFtMqjbygjSeAMD61lKLRsmXooFN0ZwkQnZQjOoClhz&#10;7g4Oajc3wFLqct8eW8cHwvO2k+IZ0diV/wARODv9O1fR/ZWT9vi36M8jxyK9jl9UeZ25M1xFEgGp&#10;3CjPqTiv03LkUIOb7I+IxY3Oaiu7PUunw9TiXVcfY44VDLJDBHJJI/OFV2IG/wAsV+O5ZY5tuN/j&#10;0P0CKkups2f2giWKLp1wsmsApLPGgU4GNWksd/bJrBxV8v8AQ1T46GhZWXUH0eI1lAHOnCxtK/I2&#10;ySBt6kULZ2sOTSt/h9FZPHuuoT4Jy4YRrqY5ONAGRue59Ku+argV/MsQdJsY5HK21srEEq7IXcN6&#10;ljv9N6LvhsXQvShfDLEEOwCgn7pwNyNidqVJLgOSu9sjOgZVBY5GtWbI3ye2P1tSaXcpDSW7tIhE&#10;7rjjzKFI5xx/SpaYcFSyinfrgCXGgsjHSi4bbvhhjA9D86UYvcqG2kuTW67FfJZwB4vteLiOR2jA&#10;VljVlJOk/eO+eRXTNScakYwlG/dD9SngFrPKsyoykEiQaOCoOQcd9vSlNpxbQ4WmrMu+6WqTTKsb&#10;bwyPqzkbMpx+vSsXjalx6Gykmj55/aHZ/Yfiy/iB2YrIP/JQa/Tfs/leTQQvta/Jnx3jGPZqZfPk&#10;5c85wTXt2eM13GyfQ/jTslo9ptrSdHiEGJIFYare3jjXSM8bPt88V+M7kz9M2tGT1m0uhJpt7UmY&#10;SB2lhQnfzb5LYzg/L8q2xTjVyInF9g9oouIZC0oDM2GhbJcYPs2Bk5/pWeR7XwOKtGf1EGS+ERjW&#10;R0GJvvhg2Tgbg7Hb8PatsfEbbJfLon0oyS+EJruc+GWDW4hUrk53LEau+anJKNVRpjT9TditkDoz&#10;adWBg4x7ccVzM3SPFb5JH6tcssCuGulOfsrPv5hnVnB+dfW6dx8qKb7Hz+Xd5ja9TrPhie+uT0y7&#10;lmU3DtIhE6GNRgYyeTqxwO+PevL1ahFyiuh36aU5JSfU66O2CO08jkyhjgk6AST3HB24zXmuT+E7&#10;VFdSgjoVKh9Zx+9bxNR1bgLgDsKu3RJ0PwzFbv0ZorpQYmd0bVsCD74/nXLm4yWXFJxpmwqp4QSE&#10;MFHkBB1ADHrmsHbstE9OG+8xGMYxnvSqhlK4vA0ttGkugzMVjBH96catgcHgE/SqUW1wuhLki1HB&#10;ohTWUabckAH17Z52pP5FFaG5t72/xFKniKzP4TRFWAwQQM49cU3FrklSTdE+r28bdU6DrAAW8OV1&#10;cDwZMc8VrilSn9P5Qpq3H6nnP7S7XV8Tzz21nqgWONTJ4SupKgZIbUCO/wCBr2vDpRWGr9TzNZFv&#10;JaR6R0Fy3R+lo2JRNao2vLIANPHGMj5ivEzR9+X1PTxv3Uit1vpN7eXDmwVCwt9A8QasN5sFTnY7&#10;jfG+BTwyglUkRkjJu0Y190+5g6xAh6bh/D1EwyasnOMZb2zkVpBQUbshqSa4CdLjvILy2mltpWlk&#10;t8zRAZWM6V+Zzk4onskmk+gRlJPlGva/EENwbeP7LdpKQSoAzsPljPI/Golp3FWnwWsyfFHEfGt3&#10;ezrbaIwej3AZjIww2sbjvnfzdu1fSfZxY8Oolkl1im/wrk8nxfflxKEejaMz4c6Q97eF4gq/ZSkz&#10;aj95dQr29X9pcDxuCg+U12PK03g2RTU3Jccnr1vdWkmGmmjTOV1SEgLX57T6H1B0XTfDe3dbeeO4&#10;CgMHRwwydWMgEnHH4iqSduxWW4ofBlRTpXW2F1DJLacn17AnnbBqorngTZZWzJQeJqEO+ogDGf41&#10;axNq30I3q+OpCyjnmnukZTFHGVEcg3DFlzkeuODj6GqjBilNIs31jcTWrfZJUWVmjwJSSBuNWBuc&#10;6c49zvV+VfclZaYVbAeIpk1DUcYJABGNsc78c9s0li/uFLN/aRm6Y66NDaXGd9Iye+29KWnfYqOd&#10;MxLMR2/WoFZVZvOsaHOQvv29a54+7NWbT5izsOtqIui3DgqhAHmzsPMK9DKv+ttHmYZXlQPqFrbz&#10;QzieGKaIRBmV1yrY1bYPb50nFUaQm7S/3scxeWjIbV7eae3DQsQrHUq8HcHtsONq4pJra13PQg7s&#10;8D/a3bvH8WtJI6s80COwVSukjbG5PpX6D9l8m7R7fRv/ACfL+ORrOpeqOJKepNfSpnhNAmVB/iNM&#10;ykkfQaRlLUwwBZzsm6Lk4GDntvv27V+LVfQ/UHwYPVpYbO7V4wOnkMkT40kE4JCj2O+9awi5Kupn&#10;NpfIa2t4ppjLDHFlhnxxhmf0+6T29qiTfwtgl3QP4ghU3Fn4w1Dw3XxVVlUJg7KAcjk7/lWmF1dB&#10;NeoDptnot/BsXlhBQqskvnJB/wAW43+VVOfvXJDhGlURrHp3VNJXqQhbQ+uMxy4I2xjCgbHJ5zVZ&#10;J4//AK0EIz++Vf7Kt4Wca4yWJxl/u57YzvT87IT5UQbsnTpOnqASqtNKzZwp/d454HFWm8qf+9xc&#10;Y2iHV73VfxW0VqS0Eqsp+7G0m+ADnBPPb3p48fDkxTnztSJ3btLELZpfCl05cQvuMjO3571EFTtI&#10;qTtUwnRPhuK46PG1vI6zidg8ksp8y9+O+TU5tQ1OmiY4E42jtobdbQvCHMgjJQ7kKMem2/PNcE7s&#10;6I1RndUivTJGvT9aJkFpI2THpupwdv51eLYl7xOTd90nJYznLNNbzlGLROIiGDHbUD2BB5FLekmk&#10;G19y5DIj3TKzSgqFYgKdLZ2BG34kVDXFlJ80TlaeC4QxwyzwkHWIwo0fPO578UklRTbTKnxb9pS3&#10;6TJ04otyt0wR9n8wjccE74BbnbNdOn287lxX8mWZult62Z9reX32S1mHU4Zopo9SyS26eE6EnBGg&#10;pk7bn3FVNY1KnCvxM1KVXdnU2Nx/6erTQLDHq82CApOBvg/r3rkUlXC4OiL7lu3jZwWWPUCvYjI7&#10;7Ac/SnFOrSKbRn3LywdWlOEXFvEqggsBu5Ox78UTdRXqCXLMfps0T/GfVYS5bRAhCh9BDFjtzvzt&#10;WrjWKMvmZceY0Wrbo9v/AGk91H400SIS0MkoDBhkrggeuBuaFkbVMXlq7RgfFnS+ozdHtEsumLP/&#10;AM+sktmIlSVIQGByA2GIDDcHfNd/h+pjgnN31i1z8zm1OF5Ix46Oyz8NW6LJfidXRmhIMUlsU38T&#10;I+9gnAAyODn2rmzcV/k3xx6mhb2n2u6CXsmRpBRNJRYwRwCN98d875rJTpqi9nqKTpttFKBDoLrG&#10;qN4jgAg7Kwxkk7HAIGe1Dk31DYkWbd7yylSX7TMZIC3gmRixUlcEqrAgbMwz6UbnHoyXjT6m7Y/G&#10;PWYFRbi2jugwwpaPSSMdyp9+4rSOeUe5zy0sXyuDV6d8eQrp+29MuY0XYtG6vwN8g4Faw1CTVoxy&#10;aWTVxY/Uf2l9OtYy9r0XrPUsjV+5ji29vNID+VdkMuKT619f9Zzy0+RL/BwPXf2/39jIRD8Fz24G&#10;4a9lZTvxkKmPzrtx4o5OYyT/AN/AwlGUfiTONvP/AKgfijqtwIbW26fBI/kWO1t/EdvbLsf4Vrl0&#10;ka3SYsc64SCN8a/G46hYXF25t4Y5kklhkePxJVG7LlVwoI27kZrzvJ03NO2d+/LxapHRdc/bh1Lx&#10;Iun23RbFFnYxkzTtIB5SfuhV9KqGm3RbcjFrbNNFE/tU+KbzxIUTpu8ePJFJnTgnbMnIBqXhgl1Z&#10;rG74RmdI6L1Vum2ky/FXWlDxA6Wl1KMkjbcY25xWWXU491eWuDXHhlV7mX+nfDUMkLv1hpeqys+P&#10;EkZwyKMbZJPc1WPxTNg/8HtXogloseX/ANVuJ33wJ0l5cW63UQxviZWIPfGeQMjcV6GP7R62HVp/&#10;gc0/B9NLoqOQk+FrCZUe36lIiOSFM0BG4JB4J7ivUh9qJrjJj/JnnZPAccuYz/Q9RbqvSB/ddSyu&#10;wLhShb/9RmvipY5Lg+nU4md1hkuHEVskNyVXy+CFZlGk77jbfvvRiuHLYTqSpcmpZpHb9NXxoVgO&#10;F1qzKF32zjAB+Q2yambW6+o4rigfWunQW9vaOktozk+ZUUenIBI9exrSopcC5bMexmtJepLa3HWL&#10;o3EY1G3aDEKrufKQDnbsTWji3C6JUqlVmqpiubSQP4RTwyQpRzqXHy22rGMfzNm+DjOtdKt16tFb&#10;W9jHE8ZWV7hicrv2ypDevNduLI4we5nJOCckkizPIs83Rntm8e3E7KX06S7eGc7YAxt8qygnHdfH&#10;Bq3bjRn9eSGadIJibqJIkEcKNiPVq82og4GwAG/Y1vhlJRsyypN0yl1W4mtyHSEJAyDKwt4hOk4A&#10;2G4xjcnarxR3cWRkk480bXwTfzyWsqnrdtGomYrG8KMh34zsf5Vz6yCjL4SsM2/vHZqLW3mkMVu+&#10;tnJlbRkg8k88b9q8+3JUdNJOynL1OWVG+xW2o93cuvy2Gc/lzTjBdyXN9hujm8ub5tecj+8jLSaV&#10;3wCuRjtxnvWkopLgUG2+Qt5NayQSSWU8ay95gvGDuPMAMHFZ7adNFOSa4ZdslmkurZpilsh2KyOR&#10;lu2DnGPnmpjEbk+pPrttJD1LoUrNFKv24f3cgcN+7kznHuRW0YuG6/T+UTKSlVeouqdJsrpo4pFV&#10;7N10SIVIDgLsMDjf6VkpuPMWU4KXDRpTDUghghMkarhkIDAe+D2xUrpSK6dSiwijuIZ4Y0eceSJd&#10;IXGoEEAjA+6DRGVCkuSy/iKE+0XCLpAGoDQCBvuQcHn02xVN3wg2tGXNawW/Vri9VEMlzGokmdGx&#10;LjGMYBGAANxiqcnKKi30JpRk5ArS4so+oTi3tooJ4Tpdkc4YsoJxnGdiO3NKaaSbHFq+C3f3ht1j&#10;MRd5pSp0NISEwMfdJ247bHBpLlUWzLs7iC4uZZ4lL6gMSKoKkenqN8/nVyTXDJVXaNC3RZGZXGkx&#10;kYRizBdts5xk7n8ah+hSQS1tkju5HSOIyOF1sHBLBScZHtq/M0W2qCqdloqUjKeI0bBhmN1yCCR+&#10;XbFL4QI3Uk+FyxCMVIEYOF3xtttt2+tPdYmivMGlE0pj1iSMkuz6irFdgANsc59+29NtVYqGuoUB&#10;SbwceGxZgg2OMcfTtinbJcR5LTMnhrJIYgdomP3hg7knc0t1cBsKA6HaSXs9xeWdvEQ+qOQouo7Y&#10;yG5rV5p7dqk6JWKN20c98YjU8iqjEwuNThuSy8Z79+PattM3RnmSOB+IIyev9MUFhJ4u5BBBOk16&#10;uF/9cjhyL34l+NBDcoAx8UkDQze3pxmsm7RaVM9J6B5Ph2F3eLKLHkYJJ2OSpHcYOw3NeTk5nI7s&#10;fwo1knRFd3VUL85yATyMZ7b/AOtZyZtEsRaW8QuA7gYBL4bBODgd+eKuPQT6nHdBs1n6SjSIAniS&#10;vsPN/esPXj2rTLKpcGWONxDRdPmWRQ9u0cWAQ5hLD339e+aHN0G0sdOW3gu55bm8iIMZQBmMe+2D&#10;vyf6VErkqSKhUW2zqkEItGdZba8iIBLxv4hDemB2/Gk47VyWmn0M3qlo0VuHuHM/nIVfCACbDYYG&#10;/ekug+hz13dz2jTJadFkk0AN4mcCbAGNsjgEjjtWyjFpbpEOUot7YhYbu5uI4zc9PuYFcOdLKo0Y&#10;zgF9XftmlLHFfeQ1KTXKAwXN2bhof7Ou4Y3fOsuhVeff27etEoRUbUgjKV1RDqUPg33SZQB4zXDq&#10;0jnTkeGx7fWqxW4yT/3lBNVJMx+qdPnnulW38J/FKTXMiqPDGGONIzxpLDA5rfFkSi7MZwbfBg9e&#10;a2kWC7htLm7+2hxHHq0ogBA3A4B7D511YIS5TdUc+Vx6pXZ1n7POkW56Ysk8KgLcPG0cqrhhtudu&#10;a4ddmbyVZtp8aUeUdNDcvcuYb2z8rvhokOcKQcn0O+OPX2rhpdUzot9GgV1bNFqIFvIA5BXQr4+Z&#10;xkelPmrJdWDZQzyxwWbwOhj0vG2fvKc+mMH51XCV2L5JB/s8kSl5J/FOkBhqOoj5d/wqN3oPaFkZ&#10;ZQi3PjSKnnCshYD3G2c0+R8dxr+WLV0udSGkW9TDhQGUaH5Hzp4/vfT/AAOVcP5l57+NL6HW4JdQ&#10;Ax2yAPTOM4NQk5OxuSQrTq1y0iFri3Krq1aR4er5bnPb8KtprlEqVvkP0zpl31C9isOmCOAafGup&#10;VXKIDkAYGNRODt7b0YsbycGebKsSNfq37P4JYQsd1eiXGfGkYHP/AI7DHsK0ljcH7phDOpL3nycp&#10;by3vS77+yerY8WNQQxbKuu4DA9xwPUGueXL3I68c7VM1rN8LdOhjCNL5SFwCNI70lJ8s1SM34qlt&#10;4FtRerIV8QsAil1JxkMcZIx/M1tjTfCIm0upm28zT3MRdzMzjxAVTYDA299+9TNUVFl9ZuUkIBLF&#10;kOdz659/ap46FFm1Yywh3VTkaTsDqPr6dhTj8wYWWB1c+BrU6CRhsjPOMe/0qlFWSx4zrjOQrKXU&#10;qysPXOTkYBHFQ67DRd0pIug5K6edOc/T13o4qhsHMI0mw7gKzZXygYxjbbvVOrIaGljldsqqMCMs&#10;Rtke2ef6ClK2+BoqfYx9jDqblWyMxrIe3rvgA+ntSrixdzjfiuFZNWtlBMjDccsAM4x8xXXp20jn&#10;yq2ee9ad1+JunRqn3ZS6hjuQFO31FevhS8qTOHI2ppGhbmdZcx26O2clmY5H5VjJRKTZ6X0eQydC&#10;t1mggzHCsoeTOjI4IyOedwc15U/jaTO/H8KsN1Ayu0kCK7B4dbtHHqDEnYKcbfPHtSSXU0d9CU8j&#10;pupTRJhRIuwYjfO45x7YIFOKE2c/8PdQEfRrAAqJHWbUQuBqMpwMDkVpmh77ZGOfuo0jfXPmjjuo&#10;2kUZXUDFwNxnFRS7jt9ix0UQXCyx3uY3OAgh0y+XG5IIOD/WiVJ8BG31LCutuGSxs7dYDuJjKieK&#10;QOWC8flzUySly2NWuEhuqOi73k1k0JYBVWMOQO5J2I/Okkk/dKu/iM+zQLGW6S6sup1ZRKfDBODn&#10;TnnHerblXI4pfdLxMoihd2IkBAkCy4UfiDn/AFqbLPPvij4w6p0vrXUbeGysZLe1AZmlJDDVjGSD&#10;t3/CvV0vh+LNjU5tps87PrMmKbjFJpEbTqkfxJ4E1+lpFJa3jwAJKSmkRM2ogEd/96M2n9ktQ7r+&#10;QxZvaPelxTOplVC8i2qYiWBEVlcAb5KgY9q4OatnZxdI4nrxa6viniqqmIldUeWjI04bHrnO5rvw&#10;NRjdHHlTk6s7r9n6MnQQ8jO2J2YuTnWQAMsP6V5utf8A2nTgXucm9NEJJpZpbiZMtoHgllBI9v8A&#10;yG/vXPz1LfLMy+6fdLMgt7uYoQdWqRdzn0PJ25z3q1kVUyHB3wyh8TfEE/w7axTW0FpL4kj/AN/I&#10;EAIQtjJOx2rfR6VamTjJ1RlqMzwpNIq9F+JrjrV5eRzWllAkKKBJE+o6mZgMnPGBxzmq1ejjp0qb&#10;dk4NQ8t2jet3kDOm5D8krgHG225rkZuvmHuCcdK0gH/1GI41f9L7VWN/FXp/gp9vqWrqN/tbGKNH&#10;KrgEvnAx6FSM1mn2G+tmN4ZSESLbJJKMkCTTrByQRkoK0vtfBnXejv8A4R6grdN1R/u3J1sqnVpP&#10;bfHoKmE9tpDyRU+Wb151bOYyQcgEaiDjbfOTSy5ODCGnSdnDfFFq3VtMliQbq3cLhTp55OrHHt7d&#10;q5oT2u30Z1beKRh9Y61D8KWxgupo5LppGkEYYlmzvvvsPnXVgxzzvhBPIsS5MGw6/N16Gee++6uY&#10;0RVOkd8Z525rrnh8l0jKGXzFya1rA0KQogaLwl8PRkg77nn5Vyzts3jSL8epGDsoA4KnfQR8qlcd&#10;SjR6ZGWt/IoiRpMbqT/t69uKqKvoJssIh1KA7DV3JwPr39qTXNDDyJuEAIy2CSM4Pb3walrmhhpR&#10;okVHcxSEYDeUDfuPzqnw6YAJC0YXwyvlYZyvb1xU9OgmPJHrhZChOtXLAnVv687AjNU+Qoo9QuHj&#10;TT5SkeknTtpyPUnHepd9ELpycr1q8iuo5Jp5FUK5bTJhdKgaRgfT5GuzDCTXBzZJKzzK6vE6j8Wr&#10;OIRJb2bt4hXYFiNIH5c17McTxYNr6s86U1PLa6IuRyqnmMZK68FmZRnHpWDgaKR6f0HqVqOm9PTN&#10;wf3AC4jUj7vAOR/i9a8jLB72ehjmtqojdXcHjCaBWSVVZdZAPIH8Mk49TRCLqhuaJQ3tjI2iRZGJ&#10;XSQ4AXBG4BHAyBtgD2rVRa5J3I5/4fhkj+E4VjygM0qBVbcZkOcDPsP5Vpld5XZGLjHwWo+odPin&#10;AXqVnIWzqYXiDjfB3qfKytcxf5DU4J9V+Yx6nGPBRupW7RFiGGvlfQY9fpR5UvQPMXqWHvYZlxZS&#10;oEySwywAJPYZPYD9Cs3jl3RW5dmUL1byWGGMXERikOANez9wfc1rBJdiXb7i6VYzQ3cBllfw5ZGU&#10;q2kRt5Dg799qeRqUXS6F44tS5JfDXxLZ9Yvri36b48UtuzRPG8a4XBwcY3xk8n3ozaXJhSlLuGLP&#10;DI3GPYwerW73PWOvqU1GRViXUF5CNwTyQ2PxHrXbp7jjg16mUtrlPd/vAvh6KayMBkRy8l7IyqNO&#10;QvgspJx6kFt+1VrJbvy/kjBFR6ev8GjeXapdpHpbQs0TbjZlVXAGT8965IJOJtJ+8Y19cIJzJIQ3&#10;lIBAP3fYcD0rbFFtUYzkrtnS/s4vWntxAyq1n4shXygMG1DGTnPtxXHrsaUrfXg0087VdjoJltW6&#10;hFdTwvJeRhokkiX+7Un5/rNcanJQcL4Zs1Fy3NcolM7Sh5o5IzGASoSbJI5HfGaW3swvucr8XRNf&#10;9IH2WZpJklBWOMZLBgQzeYEYHf57V6Xh0o45tyOLVJziqMjoSydI+IOuWRm+0kNBomVcCQec5AAG&#10;2WIzztW+tkssITXzJ08fLco/Q6Rer/8AOeCNZaNBIHVWAwSR3/7TXneVUVI6t3NFyXqYaPpwKJ5e&#10;ownKjHZ6WOHxfRlOXT6liTqE1xclkgjbYhfbB+X6xWKiu5Tk7AR3Eg0dpBnGNiwzxkLkVVehNnTd&#10;H6n4scnh28kEaswBySGCsVON/UVlljtdGilaL91dzojDVHEj4AZ5AhIzwMmsXculjozoZJJZBFJb&#10;27RON/GGWP5bD5VO5RVrqNK+Dzf9qd28/X1j8SIqIlVVjiC6Rv25HO3sRXs+G/8Ak38zj1XxUhvh&#10;FIF6XIzPpfxWV98KFIHHv86rUt7x4UlE62wk8RWWQByuzeI3JAHy9q4ZcPk61yi5GAmX1F1KkKOd&#10;8Dfneo+ZRqWM7NC0cTEo5AIc7Bu2/wCtqpNrgVBrebVLI3l8p8pXfOOf4fKhVdgWWmWRoTLEukBg&#10;WK7nPr70SlbVoaROBlEEgjyzqqjTpOOd+f5UlVMZnXnV7KwZpLm8hgIY7F9WMZ29Tz7U4wnJ+6iZ&#10;TjFcs4/rP7S+h2//ALVzeyqd9AOM+m39a64eHZp8yVfU5Z63FHo7OC65+0XqV80q2tukMb7ZZsfk&#10;P616GHw2EXc2cWXXylxFHIX951PqZKzT5jbmNAdJ3zv616UI4sXwo4p5J5Oo9j03qsasbWKQAnJJ&#10;T+tTkz4X8TCCmuiNa36d8QtnyR//AMijjiueWo03qarzToYX+LPBjT+0ILXwECIYosuB65PFcbya&#10;ZO9tmynmqk6M9ugXk0jtddWvGZzlyrlQT9K09vjFe7BGbxzb5kHg+F7dMF7m9JPf7Qw/hWM/EZvo&#10;l+Q1iXqy/D8P2Ua4SS+AJyQLuRRk986sVi9bkfp+SNFBLo3+ZzzfDnTmGrw9OpsA506RzXctblT6&#10;mHkxIx/CluzRlY2UNkt+9LBfnjiq9vn3DyEJPhsxyfu7ieIscKY5dj+Yo9u3dUmHlNdGDk6BNcRO&#10;hvboxagWR21b9jjHzpx1ii7UUDxyapsz2+FpRjRL5R5t0Ow/RrZa+PdGfkv1Aw/Dt9YySzwXRAxu&#10;8RZWAz3xvjcVftuKSqSDZOPKYefpvW9ieoPITyGmbP50lqsHTaNrJ6g7XqHXOmaQWLxK+sod87EZ&#10;yNxkEira0+VDhmy4zr1+LrPqmgavsl0HBWGQDc+zcH5bGuH2Jwd9Udy1kcnyZn9SknlacOketDpY&#10;6ME59NsHitYQjHoROUpdTt/gTp0CdHiliULMSxMw0alJbfBPmxsK8rX5H5jXY6tPBbbRvXEF8tx5&#10;HJJOJJJABuODn61xqUWqaNmpXwV/sqi4iSW8ibXgsYhIwXfB3GwotPohbXfUVvDJBNEIZwyyErI0&#10;CsNhxuxFDnFgoyF1FIt8S3EjnGFZDgexbg/704SBoGtnardQ3IndgYgJIwSN+BgHPGT703m42hs5&#10;sH1X7AIYPCW5UxXsDgldsawpGcehP41eBttp90/2FNKvyNqOPpE6tKVaN9zpdsbEHfjfvXM21wap&#10;J8kLmw6bbNGyCZ5c6UZQrY377/M1W9y4E4Jclu3e2igRIfKEDfvXBUnUzMT6Yy351lkk5sdJIyes&#10;dG6Ld9Yt7+aJGuikZ8RWG+GJBO1StVmhHy0+P8mc8cHJS7m5HOgm1PLHqZMbgNhc7nIb1+Vc9tqm&#10;jpVXZ578f26P1SOVJEV5IwxkJDayNjsCcADH1r2/D5VBprg4tTG5WiHwkssSy4uh4e5A8PADEc74&#10;PGRW2dqT4QsSa6s6ewvIEWKS5uYVVi2osyqewGR681xTxt9EdEZpdWVeo/E/RreR9XVrfSCQQp1c&#10;bbYHtVQ0eaXSIpajFHrIpW37R+h2mzSXNwh2CrFgDPJ/W+K3j4bmfYxeuxLuNc/tY6cqN9h6VMZt&#10;JVXdhjnIGMjbfito+HTXVozl4hDsjF6j+03rV35OnWUcOV3ZzqPuccc1r/TsfWbsyfiE+kUYl78Q&#10;/FHUspc9QdUblUcL/Oto6fBj5UTGWozz6sqw/Dl3fsDPdK7k50uXc/wxTeqUOIoy8qcuWzUi+DfD&#10;bE0k0gzgCKF9/wAqwlrZvoi1p/Uv2vw9aw7x2VzK4G/7iRsH8Kwnnyy7/qjRYUuxrQdOWJxosblS&#10;2TpNq4J//XmsJPJLv+qLUK7F5Om38ykx9M6jpGxxbMD+dRsa7r8ytr9Bp+g9VY+TpvUFA5Gjn8T6&#10;mrjGly0Jwl2K7WXUrUATdPvNxnHhqc4Gf83uabxqXdBtkuxVubt7Ya5un3iRg7sQn4HzHFOOmcuk&#10;kJuuqMub4hs038K4lOMeUD8ME7Ct1oMj7ozeSJXf4stgN7S7O3OEH5aqr+mZH95E+dH0NplGpsAh&#10;CBuDsR7fzrjs2oA0M0aE4XIbBIcHb64p7lYqZBYmcAaCQRvkDb5b/rFO0LkWh2VgQ2/HBxjenYiK&#10;xyasLsMhBncfWnYUCmtpMfeUNxhkG35cGnGavkTRRvEm0kyB8ZzggHFbQaIaZlTtKqtltzwQo4zX&#10;TGmZSszp4mmUrMFYYw2YwTkdq3jLa7Rm1ZT8O5TGiRlQYAR/MMdhgn+Fbqa7oSco9zq+ifEt102O&#10;FR0+3l8POWWYoD+R3+tcGfTQyu26OvFq5QXQ2l+Op5dZPQoipOHEl1kdv+jnb865X4fBff8A0Nvb&#10;m/u/qCk+LLtBiLoNtCIxswufNjHfC0LQ431m/wAg9tfaP6kbn4z+IJrcFOlwMijTqS5ZuM84x61S&#10;0On7zYvbcnaJVj+JPiExsf7OsjpODmRzg84xmqej0sfvMXtmX+1B7f4n+JSqJDZdN1ckFXbt3823&#10;09KT0mkXLbBazN6IqzdZ+KJY4kMfT9JZJAuk5BVs+uewzWkMWkg7Vky1OaSppFuz698Tow8SPphK&#10;5B1o/mP47VlPDpe1jjqsy7I0V6x1yWIg2XSZFYYcJPKhJB9TkA1z+VpovrL9DX2rI1ykGtpviSWW&#10;a7thbQpMcKkd4G0hTgAa027+mTUyyaWNQd8fL/DDzcjd/wAlmaT4jaRAJJnQLyjRNj2G/wBahT0j&#10;54/Jjc5+pSmvupRFhc3d7BN91C8rJ344781tGOCS91JieSXdlO7WWYRO0s89wy4Z3kZ9IB9+Aea2&#10;hxwuETJtlOCETeV4sggklwWX27960cqVonl8Bl6bFnzWsJJ2AIUDP1peZL1DaalvbdNWANJ0jU6n&#10;DkFMfkDgVhKWa+JlpRrlAmSKHWY4LVtTHB0KSP1tV7pS4cmKkuxrxtPbJ5YLFz5cBIkOARnjmsmt&#10;3dmi4NrpcUN1ArM51HHiRQQoCh9+PxrjnKcJUbRipItwWd79qSO2t5kRsElipC9vNjOPX60Oaa5Y&#10;1B3waNrfN9rEEd0ks2cKImCjPfGw/Qqa7jrmi1Y3U8MiubkOuQBqfVj9fyp0wRtXctmYJo/tJeRc&#10;sAPKTjO3FOkuhTaYGxmRrcubkauXV0B+i/n+FNJVZJOSeQO6RqSnIYHJx86dc8CK/Uru4Hhsi9vM&#10;BseP9Ku3wBjXaTXUETXAUwnYqWOcH3232rGWTaUoXyedfE/T5IpZcT28MbHKrLIRjuBn1r0NPmtK&#10;1ycuXHXRnB31v4dyU+0Q+MCBgZI3434Netjlato4pRp1YKSEEAFozKdhg7E09zXIOKPShDLGuRjB&#10;Vl+8Tn5V85dnbVCWFzpQhjpGgL/qf603JBTIix83kjjZH3053PfP4UnN9w2gmgYA/u1X94SV+XB5&#10;43pqV8E0DmEbNuEyfMuB/PNWvkFFOaRclQc7bDby5/2NaRT7kNmXcTKEwqhSRkgtzXRGPJm5KjNm&#10;kDMAyqF4yMnP8PnXRFGTZVkk32kBA9B+vQ1ookMAGiUlSyk8E4GMfMVasQe2ZUXEhKHGkgbjYZH4&#10;VMlyNBUaTW48SQ53Ixsfl2+ntSdVyFlrxnJAclZOfKT5fb61jt5LsPbXWhAQiq24ZhuCPxqJwsaZ&#10;Yjk1o5DEaRkFzktxtWbT6DTLSSqmktJGNTcKSCc5PFZuLY0wpMj4UYjZfPp3bJJ37frNT2KtsLIj&#10;idWy+rO5Xc5+v63qYvgbQ0QRcRnWxYFlIHl/X1qXyrEafjqqLJhHwcY4wfUHkf6VzOHqXZYt7kJG&#10;xYHT3IPH+vGxrKeN2UpFiaZbiJ0ZlKhcMsgDKfoazhj2O0Nuym3S4F1PAGikffBYnge525+VbrUZ&#10;FVsnb6GfJA8L4LSZ3APKn0rrhqd3UW5x6leWFCEaSdXZicYGCN840n22rqjkUuhVpmnaxhoyttKd&#10;Gck4wONOMd6iUkuWapXwizcWSPaiGRow8eT5RqDHB5zxnHNTGfI5R4G6ZaR3d2ok1IjIdT43AXbj&#10;PypTbS4CKTOhS7seko01mhkmkOgfu2DsM453xsRuB2rncZSdtmycY9C7JH1ZbcT3kaXBDaFLy5OO&#10;2QADsfpUuMZcjW40enOZrhbe76ageMayU1AAdvMf1zWbiuiK+pdvOlW888sytFGBk5D5AOP64prq&#10;DRUjtJXZgjSz6VJkdYtWCdgOd6ExUbfQLMyNMs1tE6BWCloyqagO++e3FbYlcqaM8jpdTRmhu7W4&#10;VrTpt40TIpLWsYddxuN2zmtHiyXuguPkQs2NKpPkyr28MEpa76Zc26spZDcKUMm+Mbd/b0rNxcXc&#10;kaKakvdOF+J+uSeCDa2t3bkFsoCNWATjbVwcVrDDGT5JlNpUjznrnWIXPh+Az5YvrGCQfTJJrvxa&#10;enaOWeXsc5m4aNHceIhOxOnOMcb12+6uDm56gFjxcKqxgHYkFhlc1TfAq5PWhAyrsoIHCkkkHHz3&#10;33r5berPR5IxiSTOcsBg6NRyPfHHNNug5YONNJ1aUGSQQ22ewp9eAK94ViKFVKxucEFxkfOqhG2K&#10;XBj3kiP5hlCdWzbH8CK6YwaMZMzpbmJQ+FCuBxny4reONszckZM1ypCHSpLA9s4FdMcbMnIpmcBf&#10;NsmQTtncfPj/AFrbaZ2RySwb2yFJ+lNCEuoRONSAkdhnJo7giWtmRiWGc5Gn+VDQwyeWE+GBoG+D&#10;jc+3vUOL7gEV3SMFXOWOM8hVAzg/jScR8j+LqcOv7sE4AOSAKnaFli3bK6XV/DZgAuaiUSkT8dox&#10;ga/MMnOxI9D6cUtgXRdF0EiiiKlVVQqFjv279zWLx8tlKRct7pZn0xDAZdLFhp37E/j+VZvE11L3&#10;egWK4LaHXSdG504yrA5zj3rOUKdMdh4RGXYoT9/uMZHt9TtWb68ggEd28kMYQEr9xdJ532z71bgr&#10;5FZagklaEeIDryQoY4GPn/DvWMoxvgpWWo3mJMasA+rLYIJOwrJpFKw92pGl4ycHdsjA9j8hv9TS&#10;j6AyikSoQzN5RlQOd8evvWtvsSD8a8fBR0ghTYHj05+WNvnW6nGKp8lKciwt1IjaWkAkA8oYZVvr&#10;jmnCUZdjRZPUEl+/iPrYFDlRKsZBwMYGABxgjNbOEWilJ2aZv82jZuLgZymRDltROfQ8YO+ax2Wz&#10;TdSLn9qTXpW2WzlIYKjSOuCdhvjQfY4qXijFXY998UbFj8QIlzJBcXN+SjeEEClhkE520gDOMc99&#10;qzeF1ZSydmaK9dtkRg8d/cxtzHKgCsMcnOKz8tt9TRSROz63ayWjCyF7F4mkareJMk42GdXv+XNV&#10;t8t8sVqXQ3un9Tbp6tDcRXs37wIZJGjHmYnYYb9Z5p45qPVilA6Dp/V44ukrdz3IRJV8kLjzbZG5&#10;GQCSB+Jrtwz2w3ORyZMe+dJfiedfE3WTMZrq+dV1jBDOSkQwNlJ47elcqlPNO6OnbHHGjzHqXWul&#10;zXgt7NJLq5lIRUhidnkbBGABzXdjwTjG58JHLPNC6RDqnwR8Q28LXU3RrwROA2FxIY/mqkkH6VeP&#10;W4X7u5ESxy60cw11NE5RWL45JADZ75rsSUuTFtoAb1Jk8Rlmy3B4H8faqUGnQtyo9i1qsQCvModM&#10;6kfGAPX3r5PlcnplW5AMvnUqMYXVnByNmyMVrFPsQ+vJn3Nw0LtrUFWYZVl244Gfbf3P4VtGFkOV&#10;GReXUaqRnVpOz5wcZ4+VdMMXJlKZh3F8RIx5U8LyK644vQxczImuSGbGc+o9PSuiOMycinNJnmt4&#10;xohsA0hPHzp7SLHWc5LEk57mltCwyShdsnPrS2lJk0K52O/IzRtHYTxEUFQMk7e4/rQ49wsJ4pLZ&#10;wuRgYxkFazpDtiaZhGQpGSdSk8ikkrAPBJknz4GBhQCxqXEaZL7R4akkORscE8Z2JFLZbCySXIJb&#10;DBQd2HZhv/tQ8YJlsyKuJCwAI0EKNwP13rPZ2LsLDc6HR5X1jBCsn3fn74xvWc4egJ+pfVlWFzMm&#10;QSAzJnvxt247VytW+C/qQtZZVlCARpJnUxbYH1I96qUU1bEjRWWNhHIEVdAwfTHf61hLGy0y3byg&#10;r4okRgdjvyMc/l/rWUou6LTCySIcOHIBXGAuMZ5HPHNSotBYFUjmUlDkaQwZzjO3HvQ211ElZaWP&#10;wlOAGA1ZDHGk+5qbt8jodQ/9yvnzuYmOfYYqX6gr6DRSSQBzCwid9z4iZA7/AD+tWp9maRk49Cyr&#10;Sya55THLA6hcR+bb3GfvZ+uK2TT4RrF3yWunzJEj+AzKAdXhljoOfVT2+VTkg+rNItBR1AzTRysF&#10;C2yupBiZAWcjzHkHBGx96KcVtHak7NC3mtYlUJC7xOGLmTzMM84/Co96rY+EXIXtVVpCJY3IYrHH&#10;IfCZeBt2yAfkaJLigXqa7dYgj0+O8KEgsoiQoxHbfODtjfb5VDjfCRaa7lL4u6jYzdP6POtwXiFu&#10;6FAxJffY/IYIz+h2Rjuxxiuxi3tk36nhvxR1KaRSDjOplRf/AMY9tzua9XT4kmcOWbO6/ZPDZdJ6&#10;NHem2JvLwHxJzuyrkjQp7DbJ9c75rwPGM2SeZ4791GmnSjHd3PULG/jk06GIwdsgDf0xXjttHWnZ&#10;l/GXwVYfFkJeTTa9RUER3kajORwJMffX57jsa7tHr8umlXWPp/gyyYlNfM+fr3ol10yS4sr64EFz&#10;bSNFJCVDDIPY9wRgj2Ir67HmjkSnBWmcLg1w2eyzxiKFZBLIGKYZpJNOSPlz37d6+S3Ns9Zrgwuo&#10;TGaFVmVZgCWBBIx2A9sV0wjzZjJ31MG5meLUuNh5SefwrtxxTMJNowr65BJYg7HvXbjgjCbMKWfU&#10;zEGuyETBspyTeu+PWt4wIbK8k2xxj2q6IsCZfWlQrHEm+AcCntCwkYJ3bOAcD3qaGgytuWI3+Xal&#10;tHYRGxvtsMgk8n50nD0HYRLhBgkkrsW24ztx6VOxj3DyTR+GwGV0nI/6h3pKPIWiUcyOujBJOGBU&#10;kmpce40y27rIMeGEAOdSnbn+ORWdUVYKYrrXVkaTsUGTnvkcVSsTDwy6GjC6WBUqcDPpsPUVm42N&#10;MJbzM58NV1BmOVYABW74PrUyj3GmW7WZneQwMpONIDE544xXPOHqNP0JWM2Hdg4ysmQQcad8kZ7+&#10;mfcUpw9ATL0M6YXw9CgPl+dvT271g4PuWmXlnUS7hQuMFdIAB4FYuHBdh2fceQsCNWoZ2Htn0IqU&#10;htkfGkiQE4Q7EEnGff8AKlSbFYe3uh4ZBbSTuGPyB2Pz/hUSh3GpB2mUxgM7NjGdOFx8/wBYqXFl&#10;WJuoMGRJdTrjOCMkgjuaXlJrgNxDVKjiWxE0ZPP+U7U1HtIVtcogOoXMAxNCgOceII9VaxafBSyy&#10;XUtnrSzyxeNcwqCoVlkj0k49MH1JqnFNWaxzrozZJdy8kU8f70Kh8N2ZsYHoduPzrJ8G6kn0GuID&#10;NJAzzTKETSfCdlOM533OT86cJbVQS5I9RuorbpJWeQoCVXxDGZXGfcb9u9OMJSlwDkorkz/jXqkM&#10;vROnzwyJHDJFIECoYwcNjg7jmunS4pLh9SM04tWuh5E10sguAW9xv7717kIVR5kpJm70P4pl6dax&#10;QpcyDQMaSuV5J7V52q8OWbI50OGfaqs6qy/aFDGoFyIzjfUjEfka8zJ4Jlfwmy1ce5tWv7Wem2w2&#10;e8GNtKxagR9SKwXgOrvivzK9txnlvxh8QHrvxT1LqcOtIbqTWiMoUjygbgE+lfU6PTPDgjjn1XU4&#10;sufdJtdD2i4uZNKySI+GB+9IozuR8iNjgH1r5JR5PcbMG9u7d4T4DIsoIT942ze/HauqEHZlKSrg&#10;5jqF/HJnWVXblSdzXfjxM5pTRzvUJ8uQH3POa78eM5pyMaeXLkE7YrrjHjkwbKzNqOTmtOCCJIxT&#10;AhnHypkjAgDH4YooYvEYHIyPeihWFErZBBGF5pUOxmkJ5OPbtSoLJiYau/pU7R2OJthk9zx/GjYF&#10;hY5zsFJAPvxScB2HFwuAMLncF8Zz7f61Hlj3BI7giRWY4/zKGG+Mfr6VLhxwNSJxzaQVaQec4IU7&#10;DJ/2qXAdhklWRAGOxGDkEZGOP9ayap2OwkcwQrGjMQBgZ5z2znn51LjfLHYcSFNWTIA2Tk8f6fKo&#10;aGWI52hyFRQwOTnvn+mPpWUo7hp0W4bmYsUMiYP/AE5rKUUilItRk6AjTF1LYJAyUxz8uTWUlXNF&#10;lyMJkAuW50kb6h/Lj8axd1wPgmbdUYiNVdVwVOrds7f71O91yIKf3ci+GoGpsYIyuPXNTd9RkzKg&#10;TzSsFZcMVx5T2P8AClVlWit44DqTGSM+UsdhmrceCNxO4vI1XLaQUyCM7Af1ojhk+gOSMzqHVemI&#10;qK08JIO4jGT89s/xrpx6TNJ3RDyR9TN/4kt4C32aS6U/4Su29dS8Om/iojz0uhFfjG4jP7szNsPv&#10;SE7+v41qvDPVh7VJFZ/i/qJYlGVcnJ8vNdC8PxrqHteQodU67fdUWJb2cyLEMIoAAG+c/Ot8emx4&#10;vhRlPPOfVmbrHPetqMtzG8QYp0FkdY9qdCsWrPeigG1bciigPa7+6+zqdMgABxgJnH07ZGK+PhC+&#10;D35So5TqvUlKlWYnzHc76QT7V6GLEzlnM5i/vSXZjjc42NejixcHLOZlPLkn3rpUTFsDq3yTV0Ij&#10;qyfeihEdXpxToVkc700A2ecUCGWQbjgjmqAWrAFDAWdiPagQxb13pUA4YnbP1ooCStz2NFBZNZBq&#10;8wJGN6W0dkxNhhjc4wKlxHZKOYBgRg4PpUOI7LsV2FGy7scj29fpWLxlqRZjulG6g6gMDO2ccfhW&#10;bxvoVuDRXnlKg55A33xUSxuw3DveKYwGK6gc6sY3/XaksLvgNw39oIq5LIAdivv2NHs0n2FvQVOu&#10;pG4YlmHdfSl7FOSH5yQ//ESqgUI7HGMn55p/0+T7h56F/wAVzRn9zD3zlm3Pz9aP6Wn1YvP+RNvj&#10;C4ydFrGFxjSWJFJeEQ7yD2h+hSPxJfEf/CCBgEJWy8Owr1J86RUl6xfSDDXDKD/l2/hW0dHhj0iQ&#10;8kmU5JXlbVK5c9yxJrojBR4SJbbI5PbNOhDEnPp8qdALJxz+dMBsk8mgBZNFALVQAxaigED6UANS&#10;AlkD2pgdpfdUOkguAMemM+21eFjwHpyyHO3V60mfMxzz2r0MeJI5pTsz5GBPv7VtRk2DJwM4quwh&#10;tRzmmIgzfjQAs98jHFAhs8UxC522ppARzQAw25oAQYY9PaigGyTR0EOTvTAcHPHbtQ2gHw5Gykil&#10;YEvCc7gfnR1AksTDcnf2pOI7JqAOd/nRtQWOG9DT2oLEGPYkfWnSFYsk96KAbj/anQC1emaBC3oA&#10;XHJFFALI7nNACyD/ALUcALNMBtRU/wBaV0MfxCw5BosBtWfSgBt+38aYD4+RoAbce9AC29KAHB27&#10;UANzQA31oELVj/SkBfnmDdzvtXLGNHS5WVWcZ9flWqIsEz7knH170Ejas7/wpgIk96YiJPm5GaKA&#10;j3oQhH2FMBYJ/wAJ5oASxt32piJCE9z+FFAS8IAY3PvRQDiMDj8TQA+kDbAP0FAEgccEfSmAtQHr&#10;QA2o+lFANk+lFAOc44/LNOhEaAFkd9/rSAfV7UAOG9P4UwGLGgBsn1/KgBat/wDSiwFSAW1ADZ9q&#10;YDYz2pUAwXHOR8jSpASHG9CAbPpk1dAL86AHz67UALH6zSAQJ70APigY2P1igQsY42oAmz5/0rA1&#10;G37ZqqFZDSx9PxppCscJ/wBQ+lOhWSKD3pgNpT3/ABooCWFHYUCF2oAW3zpgLUB2FADF/TagBtR7&#10;UAIZ33oAWCMYNMQvrSAWRRaAQPpRYCJPY0WAgT60WBEkHG9AC+QzQA3yxQBLJPehgOCe9CAX+1MB&#10;tW/qaAFnAORzSAWVNMQtWxyM0WMWo9sb0hDAn6UDF79+1AD5zxTQDZNFgLemAhSAfB7CgBvqaAGz&#10;gZ+lIBtRp0Fhsn1/Cp4GNkepoAWaYDE0AKgBYJ2oEMaAFjJHNMCWn1wKAGzv2oAYED0pANr29qLA&#10;bOPurS5ARyO4FFAOB7g/SnQCA33zQA+cfL2p8AOMHgg+1ADHbfFADMT3AoAWRjJzSAbI2ApgPnPN&#10;ACz2X86AGJ9aAFn9CgQ+PSgBZHfegBKd9j9KQxsbjfNHAhxtQMW3tnPrSAWcZ3qrAbUB6/hQA+QK&#10;AHyKQEQT64pgP2ztSAYkD0oAiST25/KiwJ4zyfwooB8YoGPjA7/U06ENRQDbZzuaAJFgBvigCOse&#10;1KwHZs0NgQ37UgHwe4pqwER6Ck0AwXPbG/pRQEse4HrkUwECBzihAIn/AKRTAbUKQDFhQA2dttqA&#10;HB9eOKAHBp2A2faigEwJ+VAC24570mAxx9e29AD54waAFt6H6UcgTAx86AFn5UALS2Nh+dOmAzeU&#10;77UgGDA84z/CkmA+68be+KYEBueT+FFAPvnYZppCGGQd6KAWoMdiMigY+rA278UANu2CMY9DSaAW&#10;MtzigCWliMgY980wIH71MAp++aQxH7xpiYx4pAR70MBD71ADt3qX0AGnP0NC6AFjpoBelMCa8fSh&#10;gQbn6VIEW+7TAkOBTQEW5P0oEJ/7v9e1DGwcn3j86XcGTpgKP7rfrvSYIf8AwrTQEY/uL86QLoO/&#10;94aGApPuj50gBp/dj61Qgg5HzpgIfzpMCa8P86Qw0n/txTAFD/KqQEH+99DUMRA8n/tpAh15oGO9&#10;U+ghL/OmBCP7/wCFIES/wigBhyKbAme30pMYl+8flQAT/N86Bn//2VBLAwQUAAYACAAAACEAGnbr&#10;xt8AAAAHAQAADwAAAGRycy9kb3ducmV2LnhtbEyPQWvCQBSE74X+h+UVequbaGptmo2ItD2JUC2I&#10;t2f2mQSzb0N2TeK/7/bUHocZZr7JlqNpRE+dqy0riCcRCOLC6ppLBd/7j6cFCOeRNTaWScGNHCzz&#10;+7sMU20H/qJ+50sRStilqKDyvk2ldEVFBt3EtsTBO9vOoA+yK6XucAjlppHTKJpLgzWHhQpbWldU&#10;XHZXo+BzwGE1i9/7zeW8vh33z9vDJialHh/G1RsIT6P/C8MvfkCHPDCd7JW1E42CcMQrmL/MQAR3&#10;8RonIE4KpkmSgMwz+Z8//wEAAP//AwBQSwECLQAUAAYACAAAACEAPfyuaBQBAABHAgAAEwAAAAAA&#10;AAAAAAAAAAAAAAAAW0NvbnRlbnRfVHlwZXNdLnhtbFBLAQItABQABgAIAAAAIQA4/SH/1gAAAJQB&#10;AAALAAAAAAAAAAAAAAAAAEUBAABfcmVscy8ucmVsc1BLAQItABQABgAIAAAAIQAILr/OiAQAAEQT&#10;AAAOAAAAAAAAAAAAAAAAAEQCAABkcnMvZTJvRG9jLnhtbFBLAQItABQABgAIAAAAIQB3v/ew0AAA&#10;ACsCAAAZAAAAAAAAAAAAAAAAAPgGAABkcnMvX3JlbHMvZTJvRG9jLnhtbC5yZWxzUEsBAi0ACgAA&#10;AAAAAAAhAC04LLwbJQAAGyUAABUAAAAAAAAAAAAAAAAA/wcAAGRycy9tZWRpYS9pbWFnZTMuanBl&#10;Z1BLAQItAAoAAAAAAAAAIQBm1bnhUVoBAFFaAQAUAAAAAAAAAAAAAAAAAE0tAABkcnMvbWVkaWEv&#10;aW1hZ2UyLnBuZ1BLAQItAAoAAAAAAAAAIQDTEk9kA24AAANuAAAVAAAAAAAAAAAAAAAAANCHAQBk&#10;cnMvbWVkaWEvaW1hZ2UxLmpwZWdQSwECLQAUAAYACAAAACEAGnbrxt8AAAAHAQAADwAAAAAAAAAA&#10;AAAAAAAG9gEAZHJzL2Rvd25yZXYueG1sUEsFBgAAAAAIAAgAAgIAABL3AQAAAA==&#10;">
                <v:shape id="Picture 26" o:spid="_x0000_s1027" type="#_x0000_t75" alt="Image result for pictures of carlisle" style="position:absolute;top:318;width:17697;height:118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fRZwwAAANsAAAAPAAAAZHJzL2Rvd25yZXYueG1sRI9Pi8Iw&#10;FMTvC36H8IS9LJquCyLVKCL4B3pa9eLt0TybYvNSkmxtv/1GWNjjMDO/YVab3jaiIx9qxwo+pxkI&#10;4tLpmisF18t+sgARIrLGxjEpGCjAZj16W2Gu3ZO/qTvHSiQIhxwVmBjbXMpQGrIYpq4lTt7deYsx&#10;SV9J7fGZ4LaRsyybS4s1pwWDLe0MlY/zj1XgrseivJkMfRHv3eGrGIqPMCj1Pu63SxCR+vgf/muf&#10;tILZHF5f0g+Q618AAAD//wMAUEsBAi0AFAAGAAgAAAAhANvh9svuAAAAhQEAABMAAAAAAAAAAAAA&#10;AAAAAAAAAFtDb250ZW50X1R5cGVzXS54bWxQSwECLQAUAAYACAAAACEAWvQsW78AAAAVAQAACwAA&#10;AAAAAAAAAAAAAAAfAQAAX3JlbHMvLnJlbHNQSwECLQAUAAYACAAAACEACBn0WcMAAADbAAAADwAA&#10;AAAAAAAAAAAAAAAHAgAAZHJzL2Rvd25yZXYueG1sUEsFBgAAAAADAAMAtwAAAPcCAAAAAA==&#10;" adj="3600">
                  <v:imagedata r:id="rId24" o:title="Image result for pictures of carlisle"/>
                  <v:shadow on="t" color="black" opacity="26214f" origin="-.5,-.5" offset="-.68028mm,.81072mm"/>
                  <v:path arrowok="t"/>
                </v:shape>
                <v:shape id="Picture 25" o:spid="_x0000_s1028" type="#_x0000_t75" alt="Image result for pictures of the lake district" style="position:absolute;left:19882;top:212;width:17698;height:117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fVEwQAAANsAAAAPAAAAZHJzL2Rvd25yZXYueG1sRI9Bi8Iw&#10;FITvC/6H8AQvi6YrKFKNIguCeLK67PnRPJti81KbaOO/N8LCHoeZ+YZZbaJtxIM6XztW8DXJQBCX&#10;TtdcKfg578YLED4ga2wck4InedisBx8rzLXruaDHKVQiQdjnqMCE0OZS+tKQRT9xLXHyLq6zGJLs&#10;Kqk77BPcNnKaZXNpsea0YLClb0Pl9XS3CpqAvfzk+hYPR3MoquvvrohWqdEwbpcgAsXwH/5r77WC&#10;6QzeX9IPkOsXAAAA//8DAFBLAQItABQABgAIAAAAIQDb4fbL7gAAAIUBAAATAAAAAAAAAAAAAAAA&#10;AAAAAABbQ29udGVudF9UeXBlc10ueG1sUEsBAi0AFAAGAAgAAAAhAFr0LFu/AAAAFQEAAAsAAAAA&#10;AAAAAAAAAAAAHwEAAF9yZWxzLy5yZWxzUEsBAi0AFAAGAAgAAAAhAIwl9UTBAAAA2wAAAA8AAAAA&#10;AAAAAAAAAAAABwIAAGRycy9kb3ducmV2LnhtbFBLBQYAAAAAAwADALcAAAD1AgAAAAA=&#10;" adj="3600">
                  <v:imagedata r:id="rId25" o:title="Image result for pictures of the lake district" cropleft="5104f" cropright="5104f"/>
                  <v:shadow on="t" color="black" opacity="26214f" origin="-.5,-.5" offset="-.68028mm,.81072mm"/>
                  <v:path arrowok="t"/>
                </v:shape>
                <v:shape id="Picture 24" o:spid="_x0000_s1029" type="#_x0000_t75" alt="Image result for images of cumbria" style="position:absolute;left:39127;width:17482;height:115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6EDqxAAAANsAAAAPAAAAZHJzL2Rvd25yZXYueG1sRI9Ba8JA&#10;FITvBf/D8oTemo3BikZXkRahPUm19PySfU1Cd9/G7DZJ/70rFDwOM/MNs9mN1oieOt84VjBLUhDE&#10;pdMNVwo+z4enJQgfkDUax6TgjzzstpOHDebaDfxB/SlUIkLY56igDqHNpfRlTRZ94lri6H27zmKI&#10;squk7nCIcGtklqYLabHhuFBjSy81lT+nX6vgudWXg9Ero4vLPCu+3uXi+HpU6nE67tcgAo3hHv5v&#10;v2kF2RxuX+IPkNsrAAAA//8DAFBLAQItABQABgAIAAAAIQDb4fbL7gAAAIUBAAATAAAAAAAAAAAA&#10;AAAAAAAAAABbQ29udGVudF9UeXBlc10ueG1sUEsBAi0AFAAGAAgAAAAhAFr0LFu/AAAAFQEAAAsA&#10;AAAAAAAAAAAAAAAAHwEAAF9yZWxzLy5yZWxzUEsBAi0AFAAGAAgAAAAhAHToQOrEAAAA2wAAAA8A&#10;AAAAAAAAAAAAAAAABwIAAGRycy9kb3ducmV2LnhtbFBLBQYAAAAAAwADALcAAAD4AgAAAAA=&#10;" adj="3600">
                  <v:imagedata r:id="rId26" o:title="Image result for images of cumbria"/>
                  <v:shadow on="t" color="black" opacity="26214f" origin="-.5,-.5" offset="-.68028mm,.81072mm"/>
                  <v:path arrowok="t"/>
                </v:shape>
                <w10:wrap anchorx="margin"/>
              </v:group>
            </w:pict>
          </mc:Fallback>
        </mc:AlternateContent>
      </w:r>
      <w:r w:rsidR="00197D8C" w:rsidRPr="00F274AE">
        <w:rPr>
          <w:rFonts w:cstheme="minorHAnsi"/>
        </w:rPr>
        <w:t xml:space="preserve">The quality of life is hard to beat and it is easy to see why so many people are drawn to Cumbria to live and work.  </w:t>
      </w:r>
    </w:p>
    <w:p w14:paraId="2DD0B105" w14:textId="77777777" w:rsidR="00A06B4E" w:rsidRDefault="00A06B4E" w:rsidP="00A06B4E">
      <w:pPr>
        <w:widowControl w:val="0"/>
        <w:jc w:val="both"/>
        <w:rPr>
          <w:rFonts w:cstheme="minorHAnsi"/>
        </w:rPr>
      </w:pPr>
    </w:p>
    <w:p w14:paraId="68CFE283" w14:textId="77777777" w:rsidR="00A06B4E" w:rsidRPr="00F274AE" w:rsidRDefault="00A06B4E" w:rsidP="00A06B4E">
      <w:pPr>
        <w:widowControl w:val="0"/>
        <w:jc w:val="both"/>
        <w:rPr>
          <w:rFonts w:cstheme="minorHAnsi"/>
        </w:rPr>
      </w:pPr>
    </w:p>
    <w:p w14:paraId="306D29F5" w14:textId="77777777" w:rsidR="00197D8C" w:rsidRPr="00F274AE" w:rsidRDefault="00197D8C" w:rsidP="00197D8C">
      <w:pPr>
        <w:widowControl w:val="0"/>
        <w:rPr>
          <w:rFonts w:cstheme="minorHAnsi"/>
        </w:rPr>
      </w:pPr>
      <w:r w:rsidRPr="00F274AE">
        <w:rPr>
          <w:rFonts w:cstheme="minorHAnsi"/>
        </w:rPr>
        <w:t> </w:t>
      </w:r>
    </w:p>
    <w:p w14:paraId="66EF6907" w14:textId="5C4CB522" w:rsidR="00197D8C" w:rsidRPr="00F274AE" w:rsidRDefault="00197D8C" w:rsidP="00197D8C">
      <w:pPr>
        <w:tabs>
          <w:tab w:val="left" w:pos="2043"/>
        </w:tabs>
        <w:rPr>
          <w:rFonts w:cstheme="minorHAnsi"/>
        </w:rPr>
      </w:pPr>
    </w:p>
    <w:p w14:paraId="05CDC122" w14:textId="77777777" w:rsidR="005824C8" w:rsidRPr="00F274AE" w:rsidRDefault="005824C8" w:rsidP="00197D8C">
      <w:pPr>
        <w:tabs>
          <w:tab w:val="left" w:pos="2043"/>
        </w:tabs>
        <w:rPr>
          <w:rFonts w:cstheme="minorHAnsi"/>
        </w:rPr>
      </w:pPr>
    </w:p>
    <w:p w14:paraId="45781461" w14:textId="66C81A41" w:rsidR="00F274AE" w:rsidRDefault="00F274AE" w:rsidP="00197D8C">
      <w:pPr>
        <w:tabs>
          <w:tab w:val="left" w:pos="2043"/>
        </w:tabs>
        <w:rPr>
          <w:rFonts w:cstheme="minorHAnsi"/>
          <w:b/>
          <w:sz w:val="28"/>
        </w:rPr>
      </w:pPr>
    </w:p>
    <w:p w14:paraId="71956F98" w14:textId="77777777" w:rsidR="005514A5" w:rsidRPr="00F274AE" w:rsidRDefault="005514A5" w:rsidP="00197D8C">
      <w:pPr>
        <w:tabs>
          <w:tab w:val="left" w:pos="2043"/>
        </w:tabs>
        <w:rPr>
          <w:rFonts w:cstheme="minorHAnsi"/>
          <w:b/>
          <w:sz w:val="28"/>
        </w:rPr>
      </w:pPr>
    </w:p>
    <w:p w14:paraId="79F9B625" w14:textId="78E5CECE" w:rsidR="00756270" w:rsidRPr="00F274AE" w:rsidRDefault="00283AEA" w:rsidP="00197D8C">
      <w:pPr>
        <w:tabs>
          <w:tab w:val="left" w:pos="2043"/>
        </w:tabs>
        <w:rPr>
          <w:rFonts w:cstheme="minorHAnsi"/>
          <w:b/>
          <w:sz w:val="28"/>
        </w:rPr>
      </w:pPr>
      <w:r w:rsidRPr="00283AEA">
        <w:rPr>
          <w:rFonts w:ascii="Calibri" w:eastAsia="Times New Roman" w:hAnsi="Calibri" w:cs="Calibri"/>
          <w:b/>
          <w:noProof/>
          <w:spacing w:val="-3"/>
          <w:lang w:eastAsia="en-GB"/>
        </w:rPr>
        <mc:AlternateContent>
          <mc:Choice Requires="wps">
            <w:drawing>
              <wp:anchor distT="0" distB="0" distL="114300" distR="114300" simplePos="0" relativeHeight="251767808" behindDoc="0" locked="0" layoutInCell="1" allowOverlap="1" wp14:anchorId="233BA501" wp14:editId="4235EE0E">
                <wp:simplePos x="0" y="0"/>
                <wp:positionH relativeFrom="column">
                  <wp:posOffset>0</wp:posOffset>
                </wp:positionH>
                <wp:positionV relativeFrom="paragraph">
                  <wp:posOffset>-635</wp:posOffset>
                </wp:positionV>
                <wp:extent cx="5867400" cy="1104900"/>
                <wp:effectExtent l="0" t="0" r="0" b="0"/>
                <wp:wrapNone/>
                <wp:docPr id="4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7400" cy="1104900"/>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12F29753" w14:textId="77777777" w:rsidR="00C172B9" w:rsidRDefault="00C172B9" w:rsidP="00283AEA">
                            <w:pPr>
                              <w:widowControl w:val="0"/>
                              <w:rPr>
                                <w:rFonts w:ascii="Arial Narrow" w:hAnsi="Arial Narrow"/>
                                <w:b/>
                                <w:bCs/>
                                <w:sz w:val="44"/>
                                <w:szCs w:val="44"/>
                              </w:rPr>
                            </w:pPr>
                            <w:r>
                              <w:t xml:space="preserve"> </w:t>
                            </w:r>
                            <w:r>
                              <w:rPr>
                                <w:noProof/>
                                <w:lang w:eastAsia="en-GB"/>
                              </w:rPr>
                              <w:t xml:space="preserve">  </w:t>
                            </w:r>
                            <w:r>
                              <w:t xml:space="preserve"> </w:t>
                            </w:r>
                            <w:r w:rsidRPr="004A752C">
                              <w:rPr>
                                <w:noProof/>
                                <w:lang w:eastAsia="en-GB"/>
                              </w:rPr>
                              <w:drawing>
                                <wp:inline distT="0" distB="0" distL="0" distR="0" wp14:anchorId="5844E3B7" wp14:editId="65E0B753">
                                  <wp:extent cx="857250" cy="6858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57250" cy="685800"/>
                                          </a:xfrm>
                                          <a:prstGeom prst="rect">
                                            <a:avLst/>
                                          </a:prstGeom>
                                          <a:noFill/>
                                          <a:ln>
                                            <a:noFill/>
                                          </a:ln>
                                        </pic:spPr>
                                      </pic:pic>
                                    </a:graphicData>
                                  </a:graphic>
                                </wp:inline>
                              </w:drawing>
                            </w:r>
                            <w:r>
                              <w:rPr>
                                <w:noProof/>
                                <w:lang w:eastAsia="en-GB"/>
                              </w:rPr>
                              <w:t xml:space="preserve">  </w:t>
                            </w:r>
                            <w:r w:rsidRPr="002C1180">
                              <w:rPr>
                                <w:rFonts w:ascii="Arial Narrow" w:hAnsi="Arial Narrow"/>
                                <w:b/>
                                <w:bCs/>
                                <w:sz w:val="44"/>
                                <w:szCs w:val="44"/>
                              </w:rPr>
                              <w:t>St John Henry Newman Catholic School</w:t>
                            </w:r>
                          </w:p>
                          <w:p w14:paraId="7FA408AA" w14:textId="77777777" w:rsidR="00C172B9" w:rsidRDefault="00C172B9" w:rsidP="00283AEA">
                            <w:pPr>
                              <w:widowControl w:val="0"/>
                              <w:rPr>
                                <w:rFonts w:ascii="Arial Narrow" w:hAnsi="Arial Narrow"/>
                                <w:b/>
                                <w:bCs/>
                                <w:sz w:val="44"/>
                                <w:szCs w:val="44"/>
                              </w:rPr>
                            </w:pPr>
                          </w:p>
                          <w:p w14:paraId="52ED66D4" w14:textId="77777777" w:rsidR="00C172B9" w:rsidRDefault="00C172B9" w:rsidP="00283AEA">
                            <w:pPr>
                              <w:widowControl w:val="0"/>
                              <w:rPr>
                                <w:rFonts w:ascii="Arial Narrow" w:hAnsi="Arial Narrow"/>
                                <w:sz w:val="52"/>
                                <w:szCs w:val="52"/>
                              </w:rPr>
                            </w:pPr>
                          </w:p>
                          <w:p w14:paraId="788EC3A1" w14:textId="77777777" w:rsidR="00C172B9" w:rsidRDefault="00C172B9" w:rsidP="00283AEA">
                            <w:pPr>
                              <w:widowControl w:val="0"/>
                              <w:tabs>
                                <w:tab w:val="left" w:pos="-31680"/>
                                <w:tab w:val="left" w:pos="1469"/>
                              </w:tabs>
                              <w:rPr>
                                <w:rFonts w:ascii="Times New Roman" w:hAnsi="Times New Roman"/>
                                <w:szCs w:val="24"/>
                              </w:rPr>
                            </w:pPr>
                            <w:r>
                              <w:rPr>
                                <w:rFonts w:ascii="Times New Roman" w:hAnsi="Times New Roman" w:cs="Times New Roman"/>
                                <w:sz w:val="24"/>
                                <w:szCs w:val="24"/>
                              </w:rPr>
                              <w:t> </w:t>
                            </w:r>
                          </w:p>
                          <w:p w14:paraId="17F3F7EB" w14:textId="77777777" w:rsidR="00C172B9" w:rsidRDefault="00C172B9" w:rsidP="00283AEA">
                            <w:pPr>
                              <w:widowControl w:val="0"/>
                              <w:tabs>
                                <w:tab w:val="left" w:pos="-31680"/>
                                <w:tab w:val="left" w:pos="1469"/>
                              </w:tabs>
                              <w:rPr>
                                <w:rFonts w:ascii="Times New Roman" w:hAnsi="Times New Roman"/>
                                <w:szCs w:val="24"/>
                              </w:rPr>
                            </w:pPr>
                          </w:p>
                          <w:p w14:paraId="057AB2BD" w14:textId="77777777" w:rsidR="00C172B9" w:rsidRDefault="00C172B9" w:rsidP="00283AEA">
                            <w:pPr>
                              <w:widowControl w:val="0"/>
                              <w:tabs>
                                <w:tab w:val="left" w:pos="-31680"/>
                                <w:tab w:val="left" w:pos="1469"/>
                              </w:tabs>
                              <w:rPr>
                                <w:rFonts w:ascii="Times New Roman" w:hAnsi="Times New Roman"/>
                                <w:szCs w:val="24"/>
                              </w:rPr>
                            </w:pPr>
                          </w:p>
                          <w:p w14:paraId="4F27B142" w14:textId="77777777" w:rsidR="00C172B9" w:rsidRDefault="00C172B9" w:rsidP="00283AEA">
                            <w:pPr>
                              <w:widowControl w:val="0"/>
                              <w:tabs>
                                <w:tab w:val="left" w:pos="-31680"/>
                                <w:tab w:val="left" w:pos="1469"/>
                              </w:tabs>
                              <w:rPr>
                                <w:rFonts w:ascii="Times New Roman" w:hAnsi="Times New Roman"/>
                                <w:szCs w:val="24"/>
                              </w:rPr>
                            </w:pPr>
                          </w:p>
                          <w:p w14:paraId="40C81E72" w14:textId="77777777" w:rsidR="00C172B9" w:rsidRDefault="00C172B9" w:rsidP="00283AEA">
                            <w:pPr>
                              <w:widowControl w:val="0"/>
                              <w:tabs>
                                <w:tab w:val="left" w:pos="-31680"/>
                                <w:tab w:val="left" w:pos="1469"/>
                              </w:tabs>
                              <w:rPr>
                                <w:rFonts w:ascii="Times New Roman" w:hAnsi="Times New Roman" w:cs="Times New Roman"/>
                                <w:sz w:val="24"/>
                                <w:szCs w:val="24"/>
                              </w:rPr>
                            </w:pPr>
                          </w:p>
                        </w:txbxContent>
                      </wps:txbx>
                      <wps:bodyPr rot="0" vert="horz" wrap="square" lIns="36576" tIns="36576" rIns="36576" bIns="36576" anchor="t" anchorCtr="0" upright="1">
                        <a:noAutofit/>
                      </wps:bodyPr>
                    </wps:wsp>
                  </a:graphicData>
                </a:graphic>
                <wp14:sizeRelH relativeFrom="margin">
                  <wp14:pctWidth>0</wp14:pctWidth>
                </wp14:sizeRelH>
                <wp14:sizeRelV relativeFrom="margin">
                  <wp14:pctHeight>0</wp14:pctHeight>
                </wp14:sizeRelV>
              </wp:anchor>
            </w:drawing>
          </mc:Choice>
          <mc:Fallback xmlns="">
            <w:pict>
              <v:shape w14:anchorId="233BA501" id="Text Box 40" o:spid="_x0000_s1030" type="#_x0000_t202" style="position:absolute;margin-left:0;margin-top:-.05pt;width:462pt;height:87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RgHDQMAALcGAAAOAAAAZHJzL2Uyb0RvYy54bWysVW1vmzAQ/j5p/8HydwokvAWVVgmEaVL3&#10;IrX7AQ6YYA1sZjsl3bT/vrNJU9rtw7QuH5DvfL6757mXXF4f+w7dU6mY4Bn2LzyMKK9Ezfg+w1/u&#10;SifBSGnCa9IJTjP8QBW+vnr75nIcUroQrehqKhE44Sodhwy3Wg+p66qqpT1RF2KgHC4bIXuiQZR7&#10;t5ZkBO995y48L3JHIetBiooqBdpiusRX1n/T0Ep/ahpFNeoyDLlp+5X2uzNf9+qSpHtJhpZVpzTI&#10;P2TRE8Yh6NlVQTRBB8l+c9WzSgolGn1Rid4VTcMqajEAGt97gea2JQO1WIAcNZxpUv/PbfXx/rNE&#10;rM5wAPRw0kON7uhRo404IlABP+OgUjC7HcBQH0EPdbZY1XAjqq8KcZG3hO/pWkoxtpTUkJ9vXrqz&#10;p5MfZZzsxg+ihjjkoIV1dGxkb8gDOhB4h0QezrUxuVSgDJMoDjy4quDO971gBYKJQdLH54NU+h0V&#10;PTKHDEsovnVP7m+UnkwfTUw0LkrWdaAnacefKcDnpKG2g6bXJIVU4GgsTVK2uj9W3mqbbJPACRbR&#10;1gm8onDWZR44UenHYbEs8rzwf5os/CBtWV1TboI+dpof/F0lTz0/9ci515ToWG3cmZSU3O/yTqJ7&#10;Ap0eblabIjzRMzNzn6dh2QMsLyD5i8DbLFZOGSWxE5RB6KxiL3E8f7VZRUB8UJTPId0wTl8PCY0Z&#10;XoSmxhbPM3BmHdAzvPrr1IDdoYdOmiCfRhlUMPAzFdTSLhPz2uKd0UHSnmlYPx3rM5x45mc4I6lp&#10;4i2v7VkT1k3nGXsG8Z/ZW5ehFwfLxInjcOkEy63nbJIyd9a5H0XxdpNvti8aYmubTL2eQFvGWcfO&#10;8j3FeEoZaHlsZzulZjCnEdXH3XFaCIYLM8E7UT/A2EoBQwUDCNseDq2Q3zEaYXNmWH07EEkx6t5z&#10;GP1lFMYRrNq5IOfCbi4QXoGrDGuMpmOup/V8GCTbtxBpqjUXa1gXDbOD/JQVIDICbEeL7bTJzfqd&#10;y9bq6f/m6hcAAAD//wMAUEsDBBQABgAIAAAAIQDSlU+g2wAAAAYBAAAPAAAAZHJzL2Rvd25yZXYu&#10;eG1sTI/BTsMwEETvSPyDtUhcUOu0RZSEOFWFhMShF9Jw38QmiWqvo9hNwt+znOA4mtHMm/ywOCsm&#10;M4bek4LNOgFhqPG6p1ZBdX5bPYMIEUmj9WQUfJsAh+L2JsdM+5k+zFTGVnAJhQwVdDEOmZSh6YzD&#10;sPaDIfa+/OgwshxbqUecudxZuU2SJ+mwJ17ocDCvnWku5dUpwHEq05M9+Yrq/efDpZp37+lRqfu7&#10;5fgCIpol/oXhF5/RoWCm2l9JB2EV8JGoYLUBwWa6fWRdc2q/S0EWufyPX/wAAAD//wMAUEsBAi0A&#10;FAAGAAgAAAAhALaDOJL+AAAA4QEAABMAAAAAAAAAAAAAAAAAAAAAAFtDb250ZW50X1R5cGVzXS54&#10;bWxQSwECLQAUAAYACAAAACEAOP0h/9YAAACUAQAACwAAAAAAAAAAAAAAAAAvAQAAX3JlbHMvLnJl&#10;bHNQSwECLQAUAAYACAAAACEAZZEYBw0DAAC3BgAADgAAAAAAAAAAAAAAAAAuAgAAZHJzL2Uyb0Rv&#10;Yy54bWxQSwECLQAUAAYACAAAACEA0pVPoNsAAAAGAQAADwAAAAAAAAAAAAAAAABnBQAAZHJzL2Rv&#10;d25yZXYueG1sUEsFBgAAAAAEAAQA8wAAAG8GAAAAAA==&#10;" filled="f" fillcolor="#5b9bd5" stroked="f" strokecolor="black [0]" strokeweight="2pt">
                <v:textbox inset="2.88pt,2.88pt,2.88pt,2.88pt">
                  <w:txbxContent>
                    <w:p w14:paraId="12F29753" w14:textId="77777777" w:rsidR="00C172B9" w:rsidRDefault="00C172B9" w:rsidP="00283AEA">
                      <w:pPr>
                        <w:widowControl w:val="0"/>
                        <w:rPr>
                          <w:rFonts w:ascii="Arial Narrow" w:hAnsi="Arial Narrow"/>
                          <w:b/>
                          <w:bCs/>
                          <w:sz w:val="44"/>
                          <w:szCs w:val="44"/>
                        </w:rPr>
                      </w:pPr>
                      <w:r>
                        <w:t xml:space="preserve"> </w:t>
                      </w:r>
                      <w:r>
                        <w:rPr>
                          <w:noProof/>
                          <w:lang w:eastAsia="en-GB"/>
                        </w:rPr>
                        <w:t xml:space="preserve">  </w:t>
                      </w:r>
                      <w:r>
                        <w:t xml:space="preserve"> </w:t>
                      </w:r>
                      <w:r w:rsidRPr="004A752C">
                        <w:rPr>
                          <w:noProof/>
                          <w:lang w:eastAsia="en-GB"/>
                        </w:rPr>
                        <w:drawing>
                          <wp:inline distT="0" distB="0" distL="0" distR="0" wp14:anchorId="5844E3B7" wp14:editId="65E0B753">
                            <wp:extent cx="857250" cy="6858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57250" cy="685800"/>
                                    </a:xfrm>
                                    <a:prstGeom prst="rect">
                                      <a:avLst/>
                                    </a:prstGeom>
                                    <a:noFill/>
                                    <a:ln>
                                      <a:noFill/>
                                    </a:ln>
                                  </pic:spPr>
                                </pic:pic>
                              </a:graphicData>
                            </a:graphic>
                          </wp:inline>
                        </w:drawing>
                      </w:r>
                      <w:r>
                        <w:rPr>
                          <w:noProof/>
                          <w:lang w:eastAsia="en-GB"/>
                        </w:rPr>
                        <w:t xml:space="preserve">  </w:t>
                      </w:r>
                      <w:r w:rsidRPr="002C1180">
                        <w:rPr>
                          <w:rFonts w:ascii="Arial Narrow" w:hAnsi="Arial Narrow"/>
                          <w:b/>
                          <w:bCs/>
                          <w:sz w:val="44"/>
                          <w:szCs w:val="44"/>
                        </w:rPr>
                        <w:t>St John Henry Newman Catholic School</w:t>
                      </w:r>
                    </w:p>
                    <w:p w14:paraId="7FA408AA" w14:textId="77777777" w:rsidR="00C172B9" w:rsidRDefault="00C172B9" w:rsidP="00283AEA">
                      <w:pPr>
                        <w:widowControl w:val="0"/>
                        <w:rPr>
                          <w:rFonts w:ascii="Arial Narrow" w:hAnsi="Arial Narrow"/>
                          <w:b/>
                          <w:bCs/>
                          <w:sz w:val="44"/>
                          <w:szCs w:val="44"/>
                        </w:rPr>
                      </w:pPr>
                    </w:p>
                    <w:p w14:paraId="52ED66D4" w14:textId="77777777" w:rsidR="00C172B9" w:rsidRDefault="00C172B9" w:rsidP="00283AEA">
                      <w:pPr>
                        <w:widowControl w:val="0"/>
                        <w:rPr>
                          <w:rFonts w:ascii="Arial Narrow" w:hAnsi="Arial Narrow"/>
                          <w:sz w:val="52"/>
                          <w:szCs w:val="52"/>
                        </w:rPr>
                      </w:pPr>
                    </w:p>
                    <w:p w14:paraId="788EC3A1" w14:textId="77777777" w:rsidR="00C172B9" w:rsidRDefault="00C172B9" w:rsidP="00283AEA">
                      <w:pPr>
                        <w:widowControl w:val="0"/>
                        <w:tabs>
                          <w:tab w:val="left" w:pos="-31680"/>
                          <w:tab w:val="left" w:pos="1469"/>
                        </w:tabs>
                        <w:rPr>
                          <w:rFonts w:ascii="Times New Roman" w:hAnsi="Times New Roman"/>
                          <w:szCs w:val="24"/>
                        </w:rPr>
                      </w:pPr>
                      <w:r>
                        <w:rPr>
                          <w:rFonts w:ascii="Times New Roman" w:hAnsi="Times New Roman" w:cs="Times New Roman"/>
                          <w:sz w:val="24"/>
                          <w:szCs w:val="24"/>
                        </w:rPr>
                        <w:t> </w:t>
                      </w:r>
                    </w:p>
                    <w:p w14:paraId="17F3F7EB" w14:textId="77777777" w:rsidR="00C172B9" w:rsidRDefault="00C172B9" w:rsidP="00283AEA">
                      <w:pPr>
                        <w:widowControl w:val="0"/>
                        <w:tabs>
                          <w:tab w:val="left" w:pos="-31680"/>
                          <w:tab w:val="left" w:pos="1469"/>
                        </w:tabs>
                        <w:rPr>
                          <w:rFonts w:ascii="Times New Roman" w:hAnsi="Times New Roman"/>
                          <w:szCs w:val="24"/>
                        </w:rPr>
                      </w:pPr>
                    </w:p>
                    <w:p w14:paraId="057AB2BD" w14:textId="77777777" w:rsidR="00C172B9" w:rsidRDefault="00C172B9" w:rsidP="00283AEA">
                      <w:pPr>
                        <w:widowControl w:val="0"/>
                        <w:tabs>
                          <w:tab w:val="left" w:pos="-31680"/>
                          <w:tab w:val="left" w:pos="1469"/>
                        </w:tabs>
                        <w:rPr>
                          <w:rFonts w:ascii="Times New Roman" w:hAnsi="Times New Roman"/>
                          <w:szCs w:val="24"/>
                        </w:rPr>
                      </w:pPr>
                    </w:p>
                    <w:p w14:paraId="4F27B142" w14:textId="77777777" w:rsidR="00C172B9" w:rsidRDefault="00C172B9" w:rsidP="00283AEA">
                      <w:pPr>
                        <w:widowControl w:val="0"/>
                        <w:tabs>
                          <w:tab w:val="left" w:pos="-31680"/>
                          <w:tab w:val="left" w:pos="1469"/>
                        </w:tabs>
                        <w:rPr>
                          <w:rFonts w:ascii="Times New Roman" w:hAnsi="Times New Roman"/>
                          <w:szCs w:val="24"/>
                        </w:rPr>
                      </w:pPr>
                    </w:p>
                    <w:p w14:paraId="40C81E72" w14:textId="77777777" w:rsidR="00C172B9" w:rsidRDefault="00C172B9" w:rsidP="00283AEA">
                      <w:pPr>
                        <w:widowControl w:val="0"/>
                        <w:tabs>
                          <w:tab w:val="left" w:pos="-31680"/>
                          <w:tab w:val="left" w:pos="1469"/>
                        </w:tabs>
                        <w:rPr>
                          <w:rFonts w:ascii="Times New Roman" w:hAnsi="Times New Roman" w:cs="Times New Roman"/>
                          <w:sz w:val="24"/>
                          <w:szCs w:val="24"/>
                        </w:rPr>
                      </w:pPr>
                    </w:p>
                  </w:txbxContent>
                </v:textbox>
              </v:shape>
            </w:pict>
          </mc:Fallback>
        </mc:AlternateContent>
      </w:r>
    </w:p>
    <w:p w14:paraId="7BCD9004" w14:textId="77777777" w:rsidR="00756270" w:rsidRPr="00F274AE" w:rsidRDefault="00756270" w:rsidP="00344CC5">
      <w:pPr>
        <w:tabs>
          <w:tab w:val="left" w:pos="2043"/>
        </w:tabs>
        <w:spacing w:after="0" w:line="240" w:lineRule="auto"/>
        <w:rPr>
          <w:rFonts w:cstheme="minorHAnsi"/>
          <w:b/>
          <w:sz w:val="28"/>
        </w:rPr>
      </w:pPr>
    </w:p>
    <w:p w14:paraId="0491A18E" w14:textId="77777777" w:rsidR="00344CC5" w:rsidRDefault="00344CC5" w:rsidP="00344CC5">
      <w:pPr>
        <w:tabs>
          <w:tab w:val="left" w:pos="2043"/>
        </w:tabs>
        <w:spacing w:after="0" w:line="240" w:lineRule="auto"/>
        <w:rPr>
          <w:rFonts w:cstheme="minorHAnsi"/>
          <w:b/>
          <w:sz w:val="28"/>
        </w:rPr>
      </w:pPr>
    </w:p>
    <w:p w14:paraId="3482E2A5" w14:textId="690F21D4" w:rsidR="00344CC5" w:rsidRPr="00344CC5" w:rsidRDefault="00344CC5" w:rsidP="00344CC5">
      <w:pPr>
        <w:tabs>
          <w:tab w:val="left" w:pos="2043"/>
        </w:tabs>
        <w:spacing w:after="0" w:line="240" w:lineRule="auto"/>
        <w:rPr>
          <w:rFonts w:cstheme="minorHAnsi"/>
          <w:b/>
          <w:color w:val="C00000"/>
          <w:sz w:val="32"/>
          <w:szCs w:val="32"/>
          <w:u w:val="single"/>
        </w:rPr>
      </w:pPr>
      <w:r w:rsidRPr="00344CC5">
        <w:rPr>
          <w:rFonts w:cstheme="minorHAnsi"/>
          <w:b/>
          <w:color w:val="C00000"/>
          <w:sz w:val="32"/>
          <w:szCs w:val="32"/>
          <w:u w:val="single"/>
        </w:rPr>
        <w:t xml:space="preserve">About our School </w:t>
      </w:r>
    </w:p>
    <w:p w14:paraId="3C6B6B82" w14:textId="77777777" w:rsidR="00344CC5" w:rsidRDefault="00A31EF3" w:rsidP="00344CC5">
      <w:pPr>
        <w:tabs>
          <w:tab w:val="left" w:pos="2043"/>
        </w:tabs>
        <w:jc w:val="center"/>
        <w:rPr>
          <w:rFonts w:cstheme="minorHAnsi"/>
        </w:rPr>
      </w:pPr>
      <w:r w:rsidRPr="00F274AE">
        <w:rPr>
          <w:rFonts w:cstheme="minorHAnsi"/>
          <w:noProof/>
          <w:sz w:val="24"/>
          <w:szCs w:val="24"/>
          <w:lang w:eastAsia="en-GB"/>
        </w:rPr>
        <w:drawing>
          <wp:inline distT="0" distB="0" distL="0" distR="0" wp14:anchorId="429926E9" wp14:editId="110D782D">
            <wp:extent cx="3274236" cy="1717482"/>
            <wp:effectExtent l="152400" t="152400" r="364490" b="359410"/>
            <wp:docPr id="11" name="Picture 11" descr="cid:image001.png@01D70064.5AB4FF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1.png@01D70064.5AB4FFE0"/>
                    <pic:cNvPicPr>
                      <a:picLocks noChangeAspect="1" noChangeArrowheads="1"/>
                    </pic:cNvPicPr>
                  </pic:nvPicPr>
                  <pic:blipFill>
                    <a:blip r:embed="rId27" r:link="rId28">
                      <a:extLst>
                        <a:ext uri="{28A0092B-C50C-407E-A947-70E740481C1C}">
                          <a14:useLocalDpi xmlns:a14="http://schemas.microsoft.com/office/drawing/2010/main" val="0"/>
                        </a:ext>
                      </a:extLst>
                    </a:blip>
                    <a:srcRect/>
                    <a:stretch>
                      <a:fillRect/>
                    </a:stretch>
                  </pic:blipFill>
                  <pic:spPr bwMode="auto">
                    <a:xfrm>
                      <a:off x="0" y="0"/>
                      <a:ext cx="3294009" cy="1727854"/>
                    </a:xfrm>
                    <a:prstGeom prst="rect">
                      <a:avLst/>
                    </a:prstGeom>
                    <a:ln>
                      <a:noFill/>
                    </a:ln>
                    <a:effectLst>
                      <a:outerShdw blurRad="292100" dist="139700" dir="2700000" algn="tl" rotWithShape="0">
                        <a:srgbClr val="333333">
                          <a:alpha val="65000"/>
                        </a:srgbClr>
                      </a:outerShdw>
                    </a:effectLst>
                  </pic:spPr>
                </pic:pic>
              </a:graphicData>
            </a:graphic>
          </wp:inline>
        </w:drawing>
      </w:r>
    </w:p>
    <w:p w14:paraId="047F5498" w14:textId="70E98740" w:rsidR="00A31EF3" w:rsidRPr="00F274AE" w:rsidRDefault="00A31EF3" w:rsidP="004737A4">
      <w:pPr>
        <w:tabs>
          <w:tab w:val="left" w:pos="2043"/>
        </w:tabs>
        <w:jc w:val="both"/>
        <w:rPr>
          <w:rFonts w:cstheme="minorHAnsi"/>
        </w:rPr>
      </w:pPr>
      <w:r w:rsidRPr="00F274AE">
        <w:rPr>
          <w:rFonts w:cstheme="minorHAnsi"/>
        </w:rPr>
        <w:t xml:space="preserve">It is an exciting time for </w:t>
      </w:r>
      <w:r w:rsidR="00FB77BE">
        <w:rPr>
          <w:rFonts w:cstheme="minorHAnsi"/>
        </w:rPr>
        <w:t>St John Henry Newman Catholic School</w:t>
      </w:r>
      <w:r w:rsidRPr="00F274AE">
        <w:rPr>
          <w:rFonts w:cstheme="minorHAnsi"/>
        </w:rPr>
        <w:t>, as we have moved to a new build school in the “garden village” area of Carlisle. Our school is a £15million new build in a rural locati</w:t>
      </w:r>
      <w:r w:rsidR="00344CC5">
        <w:rPr>
          <w:rFonts w:cstheme="minorHAnsi"/>
        </w:rPr>
        <w:t xml:space="preserve">on on the edge of the city. The </w:t>
      </w:r>
      <w:r w:rsidRPr="00F274AE">
        <w:rPr>
          <w:rFonts w:cstheme="minorHAnsi"/>
        </w:rPr>
        <w:t xml:space="preserve">school has been designed to provide the highest standards of education for our pupils and areas have been purpose built to allow staff to teach effectively in their subject areas. </w:t>
      </w:r>
    </w:p>
    <w:p w14:paraId="78C005BF" w14:textId="5540FD9C" w:rsidR="00344CC5" w:rsidRPr="00344CC5" w:rsidRDefault="00344CC5" w:rsidP="00344CC5">
      <w:pPr>
        <w:tabs>
          <w:tab w:val="left" w:pos="2043"/>
        </w:tabs>
        <w:rPr>
          <w:rFonts w:cstheme="minorHAnsi"/>
          <w:b/>
          <w:color w:val="C00000"/>
          <w:sz w:val="32"/>
          <w:szCs w:val="32"/>
          <w:u w:val="single"/>
        </w:rPr>
      </w:pPr>
      <w:r w:rsidRPr="00344CC5">
        <w:rPr>
          <w:rFonts w:cstheme="minorHAnsi"/>
          <w:b/>
          <w:color w:val="C00000"/>
          <w:sz w:val="32"/>
          <w:szCs w:val="32"/>
          <w:u w:val="single"/>
        </w:rPr>
        <w:t>St John Henry N</w:t>
      </w:r>
      <w:r>
        <w:rPr>
          <w:rFonts w:cstheme="minorHAnsi"/>
          <w:b/>
          <w:color w:val="C00000"/>
          <w:sz w:val="32"/>
          <w:szCs w:val="32"/>
          <w:u w:val="single"/>
        </w:rPr>
        <w:t xml:space="preserve">ewman Catholic School </w:t>
      </w:r>
      <w:r w:rsidR="00AE6B05">
        <w:rPr>
          <w:rFonts w:cstheme="minorHAnsi"/>
          <w:b/>
          <w:color w:val="C00000"/>
          <w:sz w:val="32"/>
          <w:szCs w:val="32"/>
          <w:u w:val="single"/>
        </w:rPr>
        <w:t>o</w:t>
      </w:r>
      <w:r>
        <w:rPr>
          <w:rFonts w:cstheme="minorHAnsi"/>
          <w:b/>
          <w:color w:val="C00000"/>
          <w:sz w:val="32"/>
          <w:szCs w:val="32"/>
          <w:u w:val="single"/>
        </w:rPr>
        <w:t>ffers</w:t>
      </w:r>
      <w:r w:rsidR="00AC5761">
        <w:rPr>
          <w:rFonts w:cstheme="minorHAnsi"/>
          <w:b/>
          <w:color w:val="C00000"/>
          <w:sz w:val="32"/>
          <w:szCs w:val="32"/>
          <w:u w:val="single"/>
        </w:rPr>
        <w:t>:</w:t>
      </w:r>
    </w:p>
    <w:p w14:paraId="59517BD8" w14:textId="7CC0A13B" w:rsidR="003B4A30" w:rsidRPr="00344CC5" w:rsidRDefault="00344CC5" w:rsidP="00AC303E">
      <w:pPr>
        <w:pStyle w:val="ListParagraph"/>
        <w:widowControl w:val="0"/>
        <w:numPr>
          <w:ilvl w:val="0"/>
          <w:numId w:val="3"/>
        </w:numPr>
        <w:ind w:left="284" w:hanging="284"/>
        <w:jc w:val="both"/>
        <w:rPr>
          <w:rFonts w:cstheme="minorHAnsi"/>
          <w:i/>
        </w:rPr>
      </w:pPr>
      <w:r w:rsidRPr="00344CC5">
        <w:rPr>
          <w:rFonts w:cstheme="minorHAnsi"/>
          <w:i/>
        </w:rPr>
        <w:t>An exciting, engaging curriculum underpinned by excellent teaching</w:t>
      </w:r>
    </w:p>
    <w:p w14:paraId="04F63FA9" w14:textId="285D6760" w:rsidR="00344CC5" w:rsidRPr="00344CC5" w:rsidRDefault="00344CC5" w:rsidP="00AC303E">
      <w:pPr>
        <w:pStyle w:val="ListParagraph"/>
        <w:widowControl w:val="0"/>
        <w:numPr>
          <w:ilvl w:val="0"/>
          <w:numId w:val="3"/>
        </w:numPr>
        <w:ind w:left="284" w:hanging="284"/>
        <w:jc w:val="both"/>
        <w:rPr>
          <w:rFonts w:cstheme="minorHAnsi"/>
          <w:i/>
        </w:rPr>
      </w:pPr>
      <w:r w:rsidRPr="00344CC5">
        <w:rPr>
          <w:rFonts w:cstheme="minorHAnsi"/>
          <w:i/>
        </w:rPr>
        <w:t>Committed and caring staff</w:t>
      </w:r>
    </w:p>
    <w:p w14:paraId="22538985" w14:textId="3C5F90F9" w:rsidR="00344CC5" w:rsidRDefault="00AC5761" w:rsidP="00AC303E">
      <w:pPr>
        <w:pStyle w:val="ListParagraph"/>
        <w:widowControl w:val="0"/>
        <w:numPr>
          <w:ilvl w:val="0"/>
          <w:numId w:val="3"/>
        </w:numPr>
        <w:ind w:left="284" w:hanging="284"/>
        <w:jc w:val="both"/>
        <w:rPr>
          <w:rFonts w:cstheme="minorHAnsi"/>
          <w:i/>
        </w:rPr>
      </w:pPr>
      <w:r>
        <w:rPr>
          <w:rFonts w:cstheme="minorHAnsi"/>
          <w:i/>
        </w:rPr>
        <w:t>Continual Professional Development</w:t>
      </w:r>
    </w:p>
    <w:p w14:paraId="3949701B" w14:textId="11AD0BE5" w:rsidR="00AC5761" w:rsidRPr="00344CC5" w:rsidRDefault="00AC5761" w:rsidP="00AC303E">
      <w:pPr>
        <w:pStyle w:val="ListParagraph"/>
        <w:widowControl w:val="0"/>
        <w:numPr>
          <w:ilvl w:val="0"/>
          <w:numId w:val="3"/>
        </w:numPr>
        <w:ind w:left="284" w:hanging="284"/>
        <w:jc w:val="both"/>
        <w:rPr>
          <w:rFonts w:cstheme="minorHAnsi"/>
          <w:i/>
        </w:rPr>
      </w:pPr>
      <w:r>
        <w:rPr>
          <w:rFonts w:cstheme="minorHAnsi"/>
          <w:i/>
        </w:rPr>
        <w:t>Governor support</w:t>
      </w:r>
    </w:p>
    <w:p w14:paraId="580C0206" w14:textId="1C5A38E3" w:rsidR="00344CC5" w:rsidRPr="00344CC5" w:rsidRDefault="00344CC5" w:rsidP="004737A4">
      <w:pPr>
        <w:pStyle w:val="NormalWeb"/>
        <w:shd w:val="clear" w:color="auto" w:fill="FFFFFF"/>
        <w:spacing w:before="0" w:beforeAutospacing="0" w:after="150" w:afterAutospacing="0"/>
        <w:jc w:val="both"/>
        <w:rPr>
          <w:rFonts w:ascii="Calibri" w:hAnsi="Calibri" w:cs="Calibri"/>
          <w:sz w:val="22"/>
          <w:szCs w:val="22"/>
        </w:rPr>
      </w:pPr>
      <w:r w:rsidRPr="00344CC5">
        <w:rPr>
          <w:rFonts w:ascii="Calibri" w:hAnsi="Calibri" w:cs="Calibri"/>
          <w:sz w:val="22"/>
          <w:szCs w:val="22"/>
        </w:rPr>
        <w:t xml:space="preserve">At St John Henry Newman Catholic </w:t>
      </w:r>
      <w:r w:rsidR="00084DB4" w:rsidRPr="00344CC5">
        <w:rPr>
          <w:rFonts w:ascii="Calibri" w:hAnsi="Calibri" w:cs="Calibri"/>
          <w:sz w:val="22"/>
          <w:szCs w:val="22"/>
        </w:rPr>
        <w:t>School,</w:t>
      </w:r>
      <w:r w:rsidRPr="00344CC5">
        <w:rPr>
          <w:rFonts w:ascii="Calibri" w:hAnsi="Calibri" w:cs="Calibri"/>
          <w:sz w:val="22"/>
          <w:szCs w:val="22"/>
        </w:rPr>
        <w:t xml:space="preserve"> we are committed to the high achievement of all our pupils. We cultivate success and foster the highest aspirations through excellent teaching. We are a learning community which has high expectations and actively seeks to celebrate the good in every individual. St John Henry Newman Catholic School is built on the Christian values of trust, respect and compassion.</w:t>
      </w:r>
    </w:p>
    <w:p w14:paraId="5FB69657" w14:textId="77777777" w:rsidR="00344CC5" w:rsidRPr="00344CC5" w:rsidRDefault="00344CC5" w:rsidP="004737A4">
      <w:pPr>
        <w:pStyle w:val="NormalWeb"/>
        <w:shd w:val="clear" w:color="auto" w:fill="FFFFFF"/>
        <w:spacing w:before="0" w:beforeAutospacing="0" w:after="150" w:afterAutospacing="0"/>
        <w:jc w:val="both"/>
        <w:rPr>
          <w:rFonts w:ascii="Calibri" w:hAnsi="Calibri" w:cs="Calibri"/>
          <w:sz w:val="22"/>
          <w:szCs w:val="22"/>
        </w:rPr>
      </w:pPr>
      <w:r w:rsidRPr="00344CC5">
        <w:rPr>
          <w:rFonts w:ascii="Calibri" w:hAnsi="Calibri" w:cs="Calibri"/>
          <w:sz w:val="22"/>
          <w:szCs w:val="22"/>
        </w:rPr>
        <w:t>We inspire an enthusiasm for life-long learning and are committed to success for all.</w:t>
      </w:r>
    </w:p>
    <w:p w14:paraId="7AB2729A" w14:textId="77777777" w:rsidR="00344CC5" w:rsidRPr="00344CC5" w:rsidRDefault="00344CC5" w:rsidP="004737A4">
      <w:pPr>
        <w:pStyle w:val="NormalWeb"/>
        <w:shd w:val="clear" w:color="auto" w:fill="FFFFFF"/>
        <w:spacing w:before="0" w:beforeAutospacing="0" w:after="150" w:afterAutospacing="0"/>
        <w:jc w:val="both"/>
        <w:rPr>
          <w:rFonts w:ascii="Calibri" w:hAnsi="Calibri" w:cs="Calibri"/>
          <w:sz w:val="22"/>
          <w:szCs w:val="22"/>
        </w:rPr>
      </w:pPr>
      <w:r w:rsidRPr="00344CC5">
        <w:rPr>
          <w:rFonts w:ascii="Calibri" w:hAnsi="Calibri" w:cs="Calibri"/>
          <w:sz w:val="22"/>
          <w:szCs w:val="22"/>
        </w:rPr>
        <w:t>St John Henry Newman Catholic School opened in 1967 and we are very proud of the long history of achievements gained by our pupils. Our expectations are high and we continue to ‘raise the bar’.</w:t>
      </w:r>
    </w:p>
    <w:p w14:paraId="7A3B76DB" w14:textId="77777777" w:rsidR="00344CC5" w:rsidRPr="00344CC5" w:rsidRDefault="00344CC5" w:rsidP="004737A4">
      <w:pPr>
        <w:shd w:val="clear" w:color="auto" w:fill="FFFFFF"/>
        <w:spacing w:after="150" w:line="240" w:lineRule="auto"/>
        <w:jc w:val="both"/>
        <w:rPr>
          <w:rFonts w:ascii="Calibri" w:eastAsia="Times New Roman" w:hAnsi="Calibri" w:cs="Calibri"/>
          <w:lang w:eastAsia="en-GB"/>
        </w:rPr>
      </w:pPr>
      <w:r w:rsidRPr="00344CC5">
        <w:rPr>
          <w:rFonts w:ascii="Calibri" w:eastAsia="Times New Roman" w:hAnsi="Calibri" w:cs="Calibri"/>
          <w:lang w:eastAsia="en-GB"/>
        </w:rPr>
        <w:t>Our small sixth form ensures that all of our pupils’ individual needs are catered for which in turn ensures we are well placed to help each individual to make their expected progress.</w:t>
      </w:r>
    </w:p>
    <w:p w14:paraId="564B95E9" w14:textId="77777777" w:rsidR="00344CC5" w:rsidRPr="00344CC5" w:rsidRDefault="00344CC5" w:rsidP="004737A4">
      <w:pPr>
        <w:shd w:val="clear" w:color="auto" w:fill="FFFFFF"/>
        <w:spacing w:after="150" w:line="240" w:lineRule="auto"/>
        <w:jc w:val="both"/>
        <w:rPr>
          <w:rFonts w:ascii="Calibri" w:eastAsia="Times New Roman" w:hAnsi="Calibri" w:cs="Calibri"/>
          <w:lang w:eastAsia="en-GB"/>
        </w:rPr>
      </w:pPr>
      <w:r w:rsidRPr="00344CC5">
        <w:rPr>
          <w:rFonts w:ascii="Calibri" w:eastAsia="Times New Roman" w:hAnsi="Calibri" w:cs="Calibri"/>
          <w:lang w:eastAsia="en-GB"/>
        </w:rPr>
        <w:t>Supported by a strong careers programme, our pupils continue to be successful in their transition from school to employment, apprenticeships and further education and training. Pupils receive individual guidance on their next steps and we are proud to say that our school leaver statistics are above the national average with close to 100% of our pupils selecting appropriate future steps.</w:t>
      </w:r>
    </w:p>
    <w:p w14:paraId="45173090" w14:textId="36AE19D9" w:rsidR="000D7340" w:rsidRDefault="00344CC5" w:rsidP="004737A4">
      <w:pPr>
        <w:shd w:val="clear" w:color="auto" w:fill="FFFFFF"/>
        <w:spacing w:after="150" w:line="240" w:lineRule="auto"/>
        <w:jc w:val="both"/>
        <w:rPr>
          <w:rFonts w:ascii="Calibri" w:eastAsia="Times New Roman" w:hAnsi="Calibri" w:cs="Calibri"/>
          <w:lang w:eastAsia="en-GB"/>
        </w:rPr>
      </w:pPr>
      <w:r w:rsidRPr="00344CC5">
        <w:rPr>
          <w:rFonts w:ascii="Calibri" w:eastAsia="Times New Roman" w:hAnsi="Calibri" w:cs="Calibri"/>
          <w:lang w:eastAsia="en-GB"/>
        </w:rPr>
        <w:t>St John Henry Newman Catholic School seeks to provide a distinctly Catholic education in partnership with parents, families, the local Church and wider community. Everyone is encouraged to be the best person that they can be and is both nurtured and challenged in a safe and secure environment. Mutual respect is at the heart of our school community and Gospel values of peace, justice and reconciliation are of paramount importance.</w:t>
      </w:r>
    </w:p>
    <w:p w14:paraId="50226283" w14:textId="77777777" w:rsidR="00AC5761" w:rsidRPr="00FB77BE" w:rsidRDefault="00AC5761" w:rsidP="00FB77BE">
      <w:pPr>
        <w:shd w:val="clear" w:color="auto" w:fill="FFFFFF"/>
        <w:spacing w:after="150" w:line="240" w:lineRule="auto"/>
        <w:rPr>
          <w:rFonts w:ascii="Calibri" w:eastAsia="Times New Roman" w:hAnsi="Calibri" w:cs="Calibri"/>
          <w:lang w:eastAsia="en-GB"/>
        </w:rPr>
      </w:pPr>
    </w:p>
    <w:p w14:paraId="50762D58" w14:textId="78AB6B29" w:rsidR="00606C57" w:rsidRPr="00F274AE" w:rsidRDefault="00283AEA" w:rsidP="00C00804">
      <w:pPr>
        <w:widowControl w:val="0"/>
        <w:ind w:right="614"/>
        <w:rPr>
          <w:rFonts w:cstheme="minorHAnsi"/>
          <w:sz w:val="24"/>
          <w:szCs w:val="24"/>
        </w:rPr>
      </w:pPr>
      <w:r w:rsidRPr="00283AEA">
        <w:rPr>
          <w:rFonts w:ascii="Calibri" w:eastAsia="Times New Roman" w:hAnsi="Calibri" w:cs="Calibri"/>
          <w:b/>
          <w:noProof/>
          <w:spacing w:val="-3"/>
          <w:lang w:eastAsia="en-GB"/>
        </w:rPr>
        <mc:AlternateContent>
          <mc:Choice Requires="wps">
            <w:drawing>
              <wp:anchor distT="0" distB="0" distL="114300" distR="114300" simplePos="0" relativeHeight="251771904" behindDoc="0" locked="0" layoutInCell="1" allowOverlap="1" wp14:anchorId="633AF33C" wp14:editId="46D04E1A">
                <wp:simplePos x="0" y="0"/>
                <wp:positionH relativeFrom="column">
                  <wp:posOffset>0</wp:posOffset>
                </wp:positionH>
                <wp:positionV relativeFrom="paragraph">
                  <wp:posOffset>3009</wp:posOffset>
                </wp:positionV>
                <wp:extent cx="5867400" cy="890546"/>
                <wp:effectExtent l="0" t="0" r="0" b="5080"/>
                <wp:wrapNone/>
                <wp:docPr id="42"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7400" cy="890546"/>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2AF51F7E" w14:textId="77777777" w:rsidR="00C172B9" w:rsidRDefault="00C172B9" w:rsidP="00283AEA">
                            <w:pPr>
                              <w:widowControl w:val="0"/>
                              <w:rPr>
                                <w:rFonts w:ascii="Arial Narrow" w:hAnsi="Arial Narrow"/>
                                <w:b/>
                                <w:bCs/>
                                <w:sz w:val="44"/>
                                <w:szCs w:val="44"/>
                              </w:rPr>
                            </w:pPr>
                            <w:r>
                              <w:t xml:space="preserve"> </w:t>
                            </w:r>
                            <w:r>
                              <w:rPr>
                                <w:noProof/>
                                <w:lang w:eastAsia="en-GB"/>
                              </w:rPr>
                              <w:t xml:space="preserve">  </w:t>
                            </w:r>
                            <w:r>
                              <w:t xml:space="preserve"> </w:t>
                            </w:r>
                            <w:r w:rsidRPr="004A752C">
                              <w:rPr>
                                <w:noProof/>
                                <w:lang w:eastAsia="en-GB"/>
                              </w:rPr>
                              <w:drawing>
                                <wp:inline distT="0" distB="0" distL="0" distR="0" wp14:anchorId="7AC69AA4" wp14:editId="30278F26">
                                  <wp:extent cx="857250" cy="6858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57250" cy="685800"/>
                                          </a:xfrm>
                                          <a:prstGeom prst="rect">
                                            <a:avLst/>
                                          </a:prstGeom>
                                          <a:noFill/>
                                          <a:ln>
                                            <a:noFill/>
                                          </a:ln>
                                        </pic:spPr>
                                      </pic:pic>
                                    </a:graphicData>
                                  </a:graphic>
                                </wp:inline>
                              </w:drawing>
                            </w:r>
                            <w:r>
                              <w:rPr>
                                <w:noProof/>
                                <w:lang w:eastAsia="en-GB"/>
                              </w:rPr>
                              <w:t xml:space="preserve">  </w:t>
                            </w:r>
                            <w:r w:rsidRPr="002C1180">
                              <w:rPr>
                                <w:rFonts w:ascii="Arial Narrow" w:hAnsi="Arial Narrow"/>
                                <w:b/>
                                <w:bCs/>
                                <w:sz w:val="44"/>
                                <w:szCs w:val="44"/>
                              </w:rPr>
                              <w:t>St John Henry Newman Catholic School</w:t>
                            </w:r>
                          </w:p>
                          <w:p w14:paraId="18C5E73D" w14:textId="77777777" w:rsidR="00C172B9" w:rsidRDefault="00C172B9" w:rsidP="00283AEA">
                            <w:pPr>
                              <w:widowControl w:val="0"/>
                              <w:rPr>
                                <w:rFonts w:ascii="Arial Narrow" w:hAnsi="Arial Narrow"/>
                                <w:b/>
                                <w:bCs/>
                                <w:sz w:val="44"/>
                                <w:szCs w:val="44"/>
                              </w:rPr>
                            </w:pPr>
                          </w:p>
                          <w:p w14:paraId="7B44C70E" w14:textId="77777777" w:rsidR="00C172B9" w:rsidRDefault="00C172B9" w:rsidP="00283AEA">
                            <w:pPr>
                              <w:widowControl w:val="0"/>
                              <w:rPr>
                                <w:rFonts w:ascii="Arial Narrow" w:hAnsi="Arial Narrow"/>
                                <w:sz w:val="52"/>
                                <w:szCs w:val="52"/>
                              </w:rPr>
                            </w:pPr>
                          </w:p>
                          <w:p w14:paraId="18955142" w14:textId="77777777" w:rsidR="00C172B9" w:rsidRDefault="00C172B9" w:rsidP="00283AEA">
                            <w:pPr>
                              <w:widowControl w:val="0"/>
                              <w:tabs>
                                <w:tab w:val="left" w:pos="-31680"/>
                                <w:tab w:val="left" w:pos="1469"/>
                              </w:tabs>
                              <w:rPr>
                                <w:rFonts w:ascii="Times New Roman" w:hAnsi="Times New Roman"/>
                                <w:szCs w:val="24"/>
                              </w:rPr>
                            </w:pPr>
                            <w:r>
                              <w:rPr>
                                <w:rFonts w:ascii="Times New Roman" w:hAnsi="Times New Roman" w:cs="Times New Roman"/>
                                <w:sz w:val="24"/>
                                <w:szCs w:val="24"/>
                              </w:rPr>
                              <w:t> </w:t>
                            </w:r>
                          </w:p>
                          <w:p w14:paraId="335B1D7B" w14:textId="77777777" w:rsidR="00C172B9" w:rsidRDefault="00C172B9" w:rsidP="00283AEA">
                            <w:pPr>
                              <w:widowControl w:val="0"/>
                              <w:tabs>
                                <w:tab w:val="left" w:pos="-31680"/>
                                <w:tab w:val="left" w:pos="1469"/>
                              </w:tabs>
                              <w:rPr>
                                <w:rFonts w:ascii="Times New Roman" w:hAnsi="Times New Roman"/>
                                <w:szCs w:val="24"/>
                              </w:rPr>
                            </w:pPr>
                          </w:p>
                          <w:p w14:paraId="4986BC9E" w14:textId="77777777" w:rsidR="00C172B9" w:rsidRDefault="00C172B9" w:rsidP="00283AEA">
                            <w:pPr>
                              <w:widowControl w:val="0"/>
                              <w:tabs>
                                <w:tab w:val="left" w:pos="-31680"/>
                                <w:tab w:val="left" w:pos="1469"/>
                              </w:tabs>
                              <w:rPr>
                                <w:rFonts w:ascii="Times New Roman" w:hAnsi="Times New Roman"/>
                                <w:szCs w:val="24"/>
                              </w:rPr>
                            </w:pPr>
                          </w:p>
                          <w:p w14:paraId="50FED76F" w14:textId="77777777" w:rsidR="00C172B9" w:rsidRDefault="00C172B9" w:rsidP="00283AEA">
                            <w:pPr>
                              <w:widowControl w:val="0"/>
                              <w:tabs>
                                <w:tab w:val="left" w:pos="-31680"/>
                                <w:tab w:val="left" w:pos="1469"/>
                              </w:tabs>
                              <w:rPr>
                                <w:rFonts w:ascii="Times New Roman" w:hAnsi="Times New Roman"/>
                                <w:szCs w:val="24"/>
                              </w:rPr>
                            </w:pPr>
                          </w:p>
                          <w:p w14:paraId="5B9B9597" w14:textId="77777777" w:rsidR="00C172B9" w:rsidRDefault="00C172B9" w:rsidP="00283AEA">
                            <w:pPr>
                              <w:widowControl w:val="0"/>
                              <w:tabs>
                                <w:tab w:val="left" w:pos="-31680"/>
                                <w:tab w:val="left" w:pos="1469"/>
                              </w:tabs>
                              <w:rPr>
                                <w:rFonts w:ascii="Times New Roman" w:hAnsi="Times New Roman" w:cs="Times New Roman"/>
                                <w:sz w:val="24"/>
                                <w:szCs w:val="24"/>
                              </w:rPr>
                            </w:pPr>
                          </w:p>
                        </w:txbxContent>
                      </wps:txbx>
                      <wps:bodyPr rot="0" vert="horz" wrap="square" lIns="36576" tIns="36576" rIns="36576" bIns="36576" anchor="t" anchorCtr="0" upright="1">
                        <a:noAutofit/>
                      </wps:bodyPr>
                    </wps:wsp>
                  </a:graphicData>
                </a:graphic>
                <wp14:sizeRelH relativeFrom="margin">
                  <wp14:pctWidth>0</wp14:pctWidth>
                </wp14:sizeRelH>
                <wp14:sizeRelV relativeFrom="margin">
                  <wp14:pctHeight>0</wp14:pctHeight>
                </wp14:sizeRelV>
              </wp:anchor>
            </w:drawing>
          </mc:Choice>
          <mc:Fallback xmlns="">
            <w:pict>
              <v:shape w14:anchorId="633AF33C" id="Text Box 42" o:spid="_x0000_s1031" type="#_x0000_t202" style="position:absolute;margin-left:0;margin-top:.25pt;width:462pt;height:70.1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YbBDQMAALYGAAAOAAAAZHJzL2Uyb0RvYy54bWysVduO0zAQfUfiHyy/Z5O0uWuzqE0ahLRc&#10;JOAD3MRpLBI72O6mC+LfGTvdbnbhAQF9iOyxPXPOzJnp9avT0KM7KhUTPMf+lYcR5bVoGD/k+POn&#10;ykkwUprwhvSC0xzfU4Vf3bx8cT2NGV2JTvQNlQiccJVNY447rcfMdVXd0YGoKzFSDoetkAPRsJUH&#10;t5FkAu9D7648L3InIZtRipoqBdZyPsQ31n/b0lq/b1tFNepzDNi0/Ur73Zuve3NNsoMkY8fqMwzy&#10;FygGwjgEvbgqiSboKNkvrgZWS6FEq69qMbiibVlNLQdg43vP2HzsyEgtF0iOGi9pUv/Pbf3u7oNE&#10;rMlxsMKIkwFq9ImeNNqKEwIT5GcaVQbXPo5wUZ/ADnW2XNV4K+ovCnFRdIQf6EZKMXWUNIDPNy/d&#10;xdPZjzJO9tNb0UAcctTCOjq1cjDJg3Qg8A51ur/UxmCpwRgmURx4cFTDWZJ6YRDZECR7eD1KpV9T&#10;MSCzyLGE2lvv5O5WaYOGZA9XTDAuKtb3tv49f2KAi7OFWgHNr0kGSGBpbhpMtrjfUy/dJbskcIJV&#10;tHMCryydTVUETlT5cViuy6Io/R8GhR9kHWsayk3QB6H5wZ8V8iz5WSIXqSnRs8a4M5CUPOyLXqI7&#10;AkIPt+m2DM/pWVxzn8KwKQEuzyj5q8DbrlKnipLYCaogdNLYSxzPT7dp5AVpUFZPKd0yTv+dEppy&#10;vApNiS2fJ+TMNKAXes2XWX/9cQAhzZTPnQwm6PeFCWppZ4l5bfku0kGygWmYPj0bQFKe+Zmckcxo&#10;eMcbu9aE9fN6kT3D+PfZ21ShFwfrxInjcO0E653nbJOqcDaFH0Xxbltsd88EsbMiU/+eQFvGhWIX&#10;eM8xHiFDWh7kbJvU9OXcofq0P9l5YPVjGngvmnvoWimgqaD/YNjDohPyG0YTDM4cq69HIilG/RsO&#10;nb+OwjiCSbvcyOVmv9wQXoOrHGuM5mWh5+l8HCU7dBBprjUXG5gWLbON/IgKGJkNDEfL7TzIzfRd&#10;7u2tx7+bm58AAAD//wMAUEsDBBQABgAIAAAAIQCY/Mav2gAAAAUBAAAPAAAAZHJzL2Rvd25yZXYu&#10;eG1sTI/BTsMwEETvSPyDtUhcKupQCiUhTlUhIXHohRDum9gkUeN1ZLtJ+HuWUzmOZjTzJt8vdhCT&#10;8aF3pOB+nYAw1DjdU6ug+ny7ewYRIpLGwZFR8GMC7Ivrqxwz7Wb6MFMZW8ElFDJU0MU4ZlKGpjMW&#10;w9qNhtj7dt5iZOlbqT3OXG4HuUmSJ2mxJ17ocDSvnWlO5dkqQD+V6XE4uorq3dfqVM0P7+lBqdub&#10;5fACIpolXsLwh8/oUDBT7c6kgxgU8JGo4BEEe+lmy7Lm0DbZgSxy+Z+++AUAAP//AwBQSwECLQAU&#10;AAYACAAAACEAtoM4kv4AAADhAQAAEwAAAAAAAAAAAAAAAAAAAAAAW0NvbnRlbnRfVHlwZXNdLnht&#10;bFBLAQItABQABgAIAAAAIQA4/SH/1gAAAJQBAAALAAAAAAAAAAAAAAAAAC8BAABfcmVscy8ucmVs&#10;c1BLAQItABQABgAIAAAAIQBUIYbBDQMAALYGAAAOAAAAAAAAAAAAAAAAAC4CAABkcnMvZTJvRG9j&#10;LnhtbFBLAQItABQABgAIAAAAIQCY/Mav2gAAAAUBAAAPAAAAAAAAAAAAAAAAAGcFAABkcnMvZG93&#10;bnJldi54bWxQSwUGAAAAAAQABADzAAAAbgYAAAAA&#10;" filled="f" fillcolor="#5b9bd5" stroked="f" strokecolor="black [0]" strokeweight="2pt">
                <v:textbox inset="2.88pt,2.88pt,2.88pt,2.88pt">
                  <w:txbxContent>
                    <w:p w14:paraId="2AF51F7E" w14:textId="77777777" w:rsidR="00C172B9" w:rsidRDefault="00C172B9" w:rsidP="00283AEA">
                      <w:pPr>
                        <w:widowControl w:val="0"/>
                        <w:rPr>
                          <w:rFonts w:ascii="Arial Narrow" w:hAnsi="Arial Narrow"/>
                          <w:b/>
                          <w:bCs/>
                          <w:sz w:val="44"/>
                          <w:szCs w:val="44"/>
                        </w:rPr>
                      </w:pPr>
                      <w:r>
                        <w:t xml:space="preserve"> </w:t>
                      </w:r>
                      <w:r>
                        <w:rPr>
                          <w:noProof/>
                          <w:lang w:eastAsia="en-GB"/>
                        </w:rPr>
                        <w:t xml:space="preserve">  </w:t>
                      </w:r>
                      <w:r>
                        <w:t xml:space="preserve"> </w:t>
                      </w:r>
                      <w:r w:rsidRPr="004A752C">
                        <w:rPr>
                          <w:noProof/>
                          <w:lang w:eastAsia="en-GB"/>
                        </w:rPr>
                        <w:drawing>
                          <wp:inline distT="0" distB="0" distL="0" distR="0" wp14:anchorId="7AC69AA4" wp14:editId="30278F26">
                            <wp:extent cx="857250" cy="6858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57250" cy="685800"/>
                                    </a:xfrm>
                                    <a:prstGeom prst="rect">
                                      <a:avLst/>
                                    </a:prstGeom>
                                    <a:noFill/>
                                    <a:ln>
                                      <a:noFill/>
                                    </a:ln>
                                  </pic:spPr>
                                </pic:pic>
                              </a:graphicData>
                            </a:graphic>
                          </wp:inline>
                        </w:drawing>
                      </w:r>
                      <w:r>
                        <w:rPr>
                          <w:noProof/>
                          <w:lang w:eastAsia="en-GB"/>
                        </w:rPr>
                        <w:t xml:space="preserve">  </w:t>
                      </w:r>
                      <w:r w:rsidRPr="002C1180">
                        <w:rPr>
                          <w:rFonts w:ascii="Arial Narrow" w:hAnsi="Arial Narrow"/>
                          <w:b/>
                          <w:bCs/>
                          <w:sz w:val="44"/>
                          <w:szCs w:val="44"/>
                        </w:rPr>
                        <w:t>St John Henry Newman Catholic School</w:t>
                      </w:r>
                    </w:p>
                    <w:p w14:paraId="18C5E73D" w14:textId="77777777" w:rsidR="00C172B9" w:rsidRDefault="00C172B9" w:rsidP="00283AEA">
                      <w:pPr>
                        <w:widowControl w:val="0"/>
                        <w:rPr>
                          <w:rFonts w:ascii="Arial Narrow" w:hAnsi="Arial Narrow"/>
                          <w:b/>
                          <w:bCs/>
                          <w:sz w:val="44"/>
                          <w:szCs w:val="44"/>
                        </w:rPr>
                      </w:pPr>
                    </w:p>
                    <w:p w14:paraId="7B44C70E" w14:textId="77777777" w:rsidR="00C172B9" w:rsidRDefault="00C172B9" w:rsidP="00283AEA">
                      <w:pPr>
                        <w:widowControl w:val="0"/>
                        <w:rPr>
                          <w:rFonts w:ascii="Arial Narrow" w:hAnsi="Arial Narrow"/>
                          <w:sz w:val="52"/>
                          <w:szCs w:val="52"/>
                        </w:rPr>
                      </w:pPr>
                    </w:p>
                    <w:p w14:paraId="18955142" w14:textId="77777777" w:rsidR="00C172B9" w:rsidRDefault="00C172B9" w:rsidP="00283AEA">
                      <w:pPr>
                        <w:widowControl w:val="0"/>
                        <w:tabs>
                          <w:tab w:val="left" w:pos="-31680"/>
                          <w:tab w:val="left" w:pos="1469"/>
                        </w:tabs>
                        <w:rPr>
                          <w:rFonts w:ascii="Times New Roman" w:hAnsi="Times New Roman"/>
                          <w:szCs w:val="24"/>
                        </w:rPr>
                      </w:pPr>
                      <w:r>
                        <w:rPr>
                          <w:rFonts w:ascii="Times New Roman" w:hAnsi="Times New Roman" w:cs="Times New Roman"/>
                          <w:sz w:val="24"/>
                          <w:szCs w:val="24"/>
                        </w:rPr>
                        <w:t> </w:t>
                      </w:r>
                    </w:p>
                    <w:p w14:paraId="335B1D7B" w14:textId="77777777" w:rsidR="00C172B9" w:rsidRDefault="00C172B9" w:rsidP="00283AEA">
                      <w:pPr>
                        <w:widowControl w:val="0"/>
                        <w:tabs>
                          <w:tab w:val="left" w:pos="-31680"/>
                          <w:tab w:val="left" w:pos="1469"/>
                        </w:tabs>
                        <w:rPr>
                          <w:rFonts w:ascii="Times New Roman" w:hAnsi="Times New Roman"/>
                          <w:szCs w:val="24"/>
                        </w:rPr>
                      </w:pPr>
                    </w:p>
                    <w:p w14:paraId="4986BC9E" w14:textId="77777777" w:rsidR="00C172B9" w:rsidRDefault="00C172B9" w:rsidP="00283AEA">
                      <w:pPr>
                        <w:widowControl w:val="0"/>
                        <w:tabs>
                          <w:tab w:val="left" w:pos="-31680"/>
                          <w:tab w:val="left" w:pos="1469"/>
                        </w:tabs>
                        <w:rPr>
                          <w:rFonts w:ascii="Times New Roman" w:hAnsi="Times New Roman"/>
                          <w:szCs w:val="24"/>
                        </w:rPr>
                      </w:pPr>
                    </w:p>
                    <w:p w14:paraId="50FED76F" w14:textId="77777777" w:rsidR="00C172B9" w:rsidRDefault="00C172B9" w:rsidP="00283AEA">
                      <w:pPr>
                        <w:widowControl w:val="0"/>
                        <w:tabs>
                          <w:tab w:val="left" w:pos="-31680"/>
                          <w:tab w:val="left" w:pos="1469"/>
                        </w:tabs>
                        <w:rPr>
                          <w:rFonts w:ascii="Times New Roman" w:hAnsi="Times New Roman"/>
                          <w:szCs w:val="24"/>
                        </w:rPr>
                      </w:pPr>
                    </w:p>
                    <w:p w14:paraId="5B9B9597" w14:textId="77777777" w:rsidR="00C172B9" w:rsidRDefault="00C172B9" w:rsidP="00283AEA">
                      <w:pPr>
                        <w:widowControl w:val="0"/>
                        <w:tabs>
                          <w:tab w:val="left" w:pos="-31680"/>
                          <w:tab w:val="left" w:pos="1469"/>
                        </w:tabs>
                        <w:rPr>
                          <w:rFonts w:ascii="Times New Roman" w:hAnsi="Times New Roman" w:cs="Times New Roman"/>
                          <w:sz w:val="24"/>
                          <w:szCs w:val="24"/>
                        </w:rPr>
                      </w:pPr>
                    </w:p>
                  </w:txbxContent>
                </v:textbox>
              </v:shape>
            </w:pict>
          </mc:Fallback>
        </mc:AlternateContent>
      </w:r>
    </w:p>
    <w:p w14:paraId="3BFDB3CB" w14:textId="77777777" w:rsidR="00606C57" w:rsidRPr="00F274AE" w:rsidRDefault="00606C57" w:rsidP="00C00804">
      <w:pPr>
        <w:widowControl w:val="0"/>
        <w:ind w:right="614"/>
        <w:rPr>
          <w:rFonts w:cstheme="minorHAnsi"/>
          <w:sz w:val="24"/>
          <w:szCs w:val="24"/>
        </w:rPr>
      </w:pPr>
    </w:p>
    <w:p w14:paraId="626A67F2" w14:textId="2DA8458A" w:rsidR="00A31EF3" w:rsidRPr="00F274AE" w:rsidRDefault="00A31EF3" w:rsidP="00FE4DAE">
      <w:pPr>
        <w:widowControl w:val="0"/>
        <w:ind w:right="614"/>
        <w:rPr>
          <w:rFonts w:eastAsia="Times New Roman" w:cstheme="minorHAnsi"/>
          <w:sz w:val="24"/>
          <w:szCs w:val="24"/>
          <w:lang w:eastAsia="en-GB"/>
        </w:rPr>
      </w:pPr>
    </w:p>
    <w:p w14:paraId="47154004" w14:textId="77777777" w:rsidR="00620B8C" w:rsidRDefault="00620B8C" w:rsidP="00C172B9">
      <w:pPr>
        <w:tabs>
          <w:tab w:val="left" w:pos="555"/>
        </w:tabs>
        <w:spacing w:before="100" w:after="100" w:line="240" w:lineRule="auto"/>
        <w:ind w:left="360" w:right="614" w:hanging="218"/>
        <w:jc w:val="center"/>
        <w:rPr>
          <w:rFonts w:eastAsia="Times New Roman" w:cstheme="minorHAnsi"/>
          <w:b/>
          <w:bCs/>
          <w:sz w:val="24"/>
          <w:szCs w:val="24"/>
          <w:u w:val="single"/>
          <w:lang w:eastAsia="en-GB"/>
        </w:rPr>
      </w:pPr>
    </w:p>
    <w:p w14:paraId="6ADE0416" w14:textId="401D821C" w:rsidR="00C172B9" w:rsidRPr="00B53E66" w:rsidRDefault="00C172B9" w:rsidP="00C172B9">
      <w:pPr>
        <w:tabs>
          <w:tab w:val="left" w:pos="555"/>
        </w:tabs>
        <w:spacing w:before="100" w:after="100" w:line="240" w:lineRule="auto"/>
        <w:ind w:left="360" w:right="614" w:hanging="218"/>
        <w:jc w:val="center"/>
        <w:rPr>
          <w:rFonts w:eastAsia="Times New Roman" w:cstheme="minorHAnsi"/>
          <w:b/>
          <w:bCs/>
          <w:sz w:val="24"/>
          <w:szCs w:val="24"/>
          <w:u w:val="single"/>
          <w:lang w:eastAsia="en-GB"/>
        </w:rPr>
      </w:pPr>
      <w:r w:rsidRPr="00B53E66">
        <w:rPr>
          <w:rFonts w:eastAsia="Times New Roman" w:cstheme="minorHAnsi"/>
          <w:b/>
          <w:bCs/>
          <w:sz w:val="24"/>
          <w:szCs w:val="24"/>
          <w:u w:val="single"/>
          <w:lang w:eastAsia="en-GB"/>
        </w:rPr>
        <w:t>Science Teacher</w:t>
      </w:r>
    </w:p>
    <w:p w14:paraId="27E097AC" w14:textId="26E2D737" w:rsidR="00C172B9" w:rsidRPr="00B53E66" w:rsidRDefault="00C172B9" w:rsidP="00C172B9">
      <w:pPr>
        <w:tabs>
          <w:tab w:val="left" w:pos="555"/>
        </w:tabs>
        <w:spacing w:before="100" w:after="100" w:line="240" w:lineRule="auto"/>
        <w:ind w:left="360" w:right="614" w:hanging="218"/>
        <w:jc w:val="center"/>
        <w:rPr>
          <w:rFonts w:eastAsia="Times New Roman" w:cstheme="minorHAnsi"/>
          <w:b/>
          <w:bCs/>
          <w:sz w:val="24"/>
          <w:szCs w:val="24"/>
          <w:lang w:eastAsia="en-GB"/>
        </w:rPr>
      </w:pPr>
      <w:r w:rsidRPr="00B53E66">
        <w:rPr>
          <w:rFonts w:eastAsia="Times New Roman" w:cstheme="minorHAnsi"/>
          <w:b/>
          <w:bCs/>
          <w:sz w:val="24"/>
          <w:szCs w:val="24"/>
          <w:lang w:eastAsia="en-GB"/>
        </w:rPr>
        <w:t>MP</w:t>
      </w:r>
      <w:r w:rsidR="00881FE9">
        <w:rPr>
          <w:rFonts w:eastAsia="Times New Roman" w:cstheme="minorHAnsi"/>
          <w:b/>
          <w:bCs/>
          <w:sz w:val="24"/>
          <w:szCs w:val="24"/>
          <w:lang w:eastAsia="en-GB"/>
        </w:rPr>
        <w:t>S</w:t>
      </w:r>
      <w:r w:rsidRPr="00B53E66">
        <w:rPr>
          <w:rFonts w:eastAsia="Times New Roman" w:cstheme="minorHAnsi"/>
          <w:b/>
          <w:bCs/>
          <w:sz w:val="24"/>
          <w:szCs w:val="24"/>
          <w:lang w:eastAsia="en-GB"/>
        </w:rPr>
        <w:t>/UP</w:t>
      </w:r>
      <w:r w:rsidR="00881FE9">
        <w:rPr>
          <w:rFonts w:eastAsia="Times New Roman" w:cstheme="minorHAnsi"/>
          <w:b/>
          <w:bCs/>
          <w:sz w:val="24"/>
          <w:szCs w:val="24"/>
          <w:lang w:eastAsia="en-GB"/>
        </w:rPr>
        <w:t>S</w:t>
      </w:r>
    </w:p>
    <w:p w14:paraId="6E276C8F" w14:textId="7A1E961A" w:rsidR="00C172B9" w:rsidRPr="00B53E66" w:rsidRDefault="00C172B9" w:rsidP="00C172B9">
      <w:pPr>
        <w:spacing w:after="100" w:line="240" w:lineRule="auto"/>
        <w:ind w:left="360" w:right="614" w:hanging="218"/>
        <w:jc w:val="center"/>
        <w:rPr>
          <w:rFonts w:eastAsia="Times New Roman" w:cstheme="minorHAnsi"/>
          <w:b/>
          <w:bCs/>
          <w:sz w:val="24"/>
          <w:szCs w:val="24"/>
          <w:u w:val="single"/>
          <w:lang w:eastAsia="en-GB"/>
        </w:rPr>
      </w:pPr>
      <w:r w:rsidRPr="00B53E66">
        <w:rPr>
          <w:rFonts w:eastAsia="Times New Roman" w:cstheme="minorHAnsi"/>
          <w:b/>
          <w:bCs/>
          <w:sz w:val="24"/>
          <w:szCs w:val="24"/>
          <w:u w:val="single"/>
          <w:lang w:eastAsia="en-GB"/>
        </w:rPr>
        <w:t>Required September 202</w:t>
      </w:r>
      <w:r w:rsidR="00881FE9">
        <w:rPr>
          <w:rFonts w:eastAsia="Times New Roman" w:cstheme="minorHAnsi"/>
          <w:b/>
          <w:bCs/>
          <w:sz w:val="24"/>
          <w:szCs w:val="24"/>
          <w:u w:val="single"/>
          <w:lang w:eastAsia="en-GB"/>
        </w:rPr>
        <w:t>5</w:t>
      </w:r>
    </w:p>
    <w:p w14:paraId="3D3A06EB" w14:textId="77777777" w:rsidR="00A845A2" w:rsidRPr="00571D1B" w:rsidRDefault="00A845A2" w:rsidP="00A845A2">
      <w:pPr>
        <w:ind w:right="-46"/>
        <w:rPr>
          <w:rFonts w:eastAsia="Arial Unicode MS"/>
          <w:color w:val="000000" w:themeColor="text1"/>
        </w:rPr>
      </w:pPr>
      <w:r w:rsidRPr="19B38FE3">
        <w:t xml:space="preserve">St John Henry Newman Catholic School is situated on the edge of the Great Border City of Carlisle, on an elevated site with open views over the countryside and city. Located within a short drive from the Lake District National Park and easy access to M6 motorway providing links to both South West Scottish Borders and beautiful Cumbria. Our brand-new school offers a modern, airy environment with excellent facilities. Ofsted recently judged the school as “good” in all areas with the Science Department in particular a strength of the school. </w:t>
      </w:r>
      <w:r w:rsidRPr="19B38FE3">
        <w:rPr>
          <w:rFonts w:eastAsia="Arial Unicode MS"/>
        </w:rPr>
        <w:t xml:space="preserve">We are seeking to appoint a creative, forward </w:t>
      </w:r>
      <w:r w:rsidRPr="19B38FE3">
        <w:rPr>
          <w:rFonts w:eastAsia="Arial Unicode MS"/>
          <w:color w:val="000000" w:themeColor="text1"/>
        </w:rPr>
        <w:t xml:space="preserve">thinking and dynamic </w:t>
      </w:r>
      <w:r>
        <w:rPr>
          <w:rFonts w:eastAsia="Arial Unicode MS"/>
          <w:color w:val="000000" w:themeColor="text1"/>
        </w:rPr>
        <w:t>Science Teacher</w:t>
      </w:r>
      <w:r w:rsidRPr="19B38FE3">
        <w:rPr>
          <w:rFonts w:eastAsia="Arial Unicode MS"/>
          <w:color w:val="000000" w:themeColor="text1"/>
        </w:rPr>
        <w:t xml:space="preserve"> on a permanent, full time basis.</w:t>
      </w:r>
      <w:r>
        <w:rPr>
          <w:rFonts w:eastAsia="Arial Unicode MS"/>
          <w:color w:val="000000" w:themeColor="text1"/>
        </w:rPr>
        <w:t xml:space="preserve"> </w:t>
      </w:r>
      <w:r w:rsidRPr="006C676D">
        <w:rPr>
          <w:rFonts w:eastAsia="Arial Unicode MS"/>
          <w:color w:val="000000" w:themeColor="text1"/>
        </w:rPr>
        <w:t>From September</w:t>
      </w:r>
      <w:r>
        <w:rPr>
          <w:rFonts w:eastAsia="Arial Unicode MS"/>
          <w:color w:val="000000" w:themeColor="text1"/>
        </w:rPr>
        <w:t xml:space="preserve"> 2024</w:t>
      </w:r>
      <w:r w:rsidRPr="006C676D">
        <w:rPr>
          <w:rFonts w:eastAsia="Arial Unicode MS"/>
          <w:color w:val="000000" w:themeColor="text1"/>
        </w:rPr>
        <w:t>, up to £6000 will be available for teachers working in key STEM and technical subjects</w:t>
      </w:r>
      <w:r>
        <w:rPr>
          <w:rFonts w:eastAsia="Arial Unicode MS"/>
          <w:color w:val="000000" w:themeColor="text1"/>
        </w:rPr>
        <w:t xml:space="preserve">. For more information, please visit </w:t>
      </w:r>
      <w:hyperlink r:id="rId29" w:history="1">
        <w:r w:rsidRPr="00F8517C">
          <w:rPr>
            <w:rStyle w:val="Hyperlink"/>
            <w:rFonts w:eastAsia="Arial Unicode MS"/>
          </w:rPr>
          <w:t>www.gov.uk/government/news/teachers-to-get-up-to-6000-extra-to-teach-vital-subjects</w:t>
        </w:r>
      </w:hyperlink>
      <w:r>
        <w:rPr>
          <w:rFonts w:eastAsia="Arial Unicode MS"/>
          <w:color w:val="000000" w:themeColor="text1"/>
        </w:rPr>
        <w:t xml:space="preserve"> </w:t>
      </w:r>
    </w:p>
    <w:p w14:paraId="76282AAD" w14:textId="77777777" w:rsidR="00A845A2" w:rsidRPr="002961EF" w:rsidRDefault="00A845A2" w:rsidP="00A845A2">
      <w:pPr>
        <w:ind w:right="-46"/>
        <w:rPr>
          <w:rFonts w:cstheme="minorHAnsi"/>
        </w:rPr>
      </w:pPr>
      <w:r>
        <w:rPr>
          <w:rFonts w:cstheme="minorHAnsi"/>
        </w:rPr>
        <w:t>Our Science department comprises of specialist teachers in Biology, Chemistry and Physics</w:t>
      </w:r>
      <w:r w:rsidRPr="00B53E66">
        <w:rPr>
          <w:rFonts w:cstheme="minorHAnsi"/>
        </w:rPr>
        <w:t xml:space="preserve">. </w:t>
      </w:r>
      <w:r>
        <w:rPr>
          <w:rFonts w:cstheme="minorHAnsi"/>
        </w:rPr>
        <w:t>We deliver the National Curriculum using Activate resources to KS3, then we move on to AQA Trilogy supported by AQA Triple Award. As we have specialists in all fields we are able to deliver A Level Biology, Chemistry, Physics and Applied Science.</w:t>
      </w:r>
      <w:r w:rsidRPr="00B53E66">
        <w:rPr>
          <w:rFonts w:cstheme="minorHAnsi"/>
        </w:rPr>
        <w:t xml:space="preserve"> </w:t>
      </w:r>
      <w:r>
        <w:rPr>
          <w:rFonts w:cstheme="minorHAnsi"/>
        </w:rPr>
        <w:t xml:space="preserve">As a department we are lucky to be supported by two excellent technicians who support us with our practical work, they are always on hand to try new practicals and enjoy coming up with new ways to carry out practicals.  In our new school building we are all located on the same floor, with six large science labs and an enviably large prep room, all with views across the playing fields and farm fields. </w:t>
      </w:r>
    </w:p>
    <w:p w14:paraId="7DFA2FB9" w14:textId="77777777" w:rsidR="00A845A2" w:rsidRPr="00B53E66" w:rsidRDefault="00A845A2" w:rsidP="00A845A2">
      <w:pPr>
        <w:tabs>
          <w:tab w:val="left" w:pos="1080"/>
          <w:tab w:val="left" w:pos="8364"/>
        </w:tabs>
        <w:spacing w:beforeAutospacing="1" w:afterAutospacing="1" w:line="240" w:lineRule="auto"/>
        <w:ind w:right="614"/>
        <w:rPr>
          <w:lang w:val="en"/>
        </w:rPr>
      </w:pPr>
      <w:r w:rsidRPr="19B38FE3">
        <w:rPr>
          <w:lang w:val="en"/>
        </w:rPr>
        <w:t>St John Henry Newman Catholic School is committed to safeguarding and promoting the welfare of young people. This post will be subject to satisfactory DBS and health checks.</w:t>
      </w:r>
    </w:p>
    <w:p w14:paraId="0205B63C" w14:textId="77777777" w:rsidR="00A845A2" w:rsidRPr="00B53E66" w:rsidRDefault="00A845A2" w:rsidP="00A845A2">
      <w:r w:rsidRPr="19B38FE3">
        <w:t>For an informal chat about the post or to request to visit our school please contact Declan McArdle, Deputy Headteacher on 01228 404942 or dmcardle@newman.cumbria.sch.uk</w:t>
      </w:r>
    </w:p>
    <w:p w14:paraId="302CD02C" w14:textId="77777777" w:rsidR="00A845A2" w:rsidRPr="00B53E66" w:rsidRDefault="00A845A2" w:rsidP="00A845A2">
      <w:pPr>
        <w:rPr>
          <w:shd w:val="clear" w:color="auto" w:fill="FFFFFF"/>
          <w:lang w:val="en"/>
        </w:rPr>
      </w:pPr>
      <w:r w:rsidRPr="19B38FE3">
        <w:t xml:space="preserve">Application packs can be requested by emailing vacancies@newman.cumbria.sch.uk or downloaded from our website at </w:t>
      </w:r>
      <w:hyperlink r:id="rId30">
        <w:r w:rsidRPr="19B38FE3">
          <w:rPr>
            <w:color w:val="085296"/>
            <w:u w:val="single"/>
            <w:lang w:val="en"/>
          </w:rPr>
          <w:t>http://newman.cumbria.sch.uk/Vacancies/</w:t>
        </w:r>
      </w:hyperlink>
    </w:p>
    <w:p w14:paraId="423B008D" w14:textId="77777777" w:rsidR="00A845A2" w:rsidRPr="00B53E66" w:rsidRDefault="00A845A2" w:rsidP="00A845A2">
      <w:pPr>
        <w:tabs>
          <w:tab w:val="left" w:pos="1080"/>
          <w:tab w:val="left" w:pos="8364"/>
        </w:tabs>
        <w:spacing w:after="0" w:line="240" w:lineRule="auto"/>
        <w:ind w:left="-284" w:right="-46"/>
        <w:rPr>
          <w:rFonts w:eastAsia="Times New Roman" w:cstheme="minorHAnsi"/>
          <w:shd w:val="clear" w:color="auto" w:fill="FFFFFF"/>
          <w:lang w:val="en" w:eastAsia="en-GB"/>
        </w:rPr>
      </w:pPr>
    </w:p>
    <w:p w14:paraId="6C910686" w14:textId="77777777" w:rsidR="00A845A2" w:rsidRPr="00B53E66" w:rsidRDefault="00A845A2" w:rsidP="00A845A2">
      <w:pPr>
        <w:tabs>
          <w:tab w:val="left" w:pos="8364"/>
        </w:tabs>
        <w:jc w:val="center"/>
        <w:rPr>
          <w:rFonts w:cstheme="minorHAnsi"/>
        </w:rPr>
      </w:pPr>
      <w:r w:rsidRPr="00B53E66">
        <w:rPr>
          <w:rFonts w:cstheme="minorHAnsi"/>
        </w:rPr>
        <w:t>Your application form should be supported by a letter of no more than two pages of A4.</w:t>
      </w:r>
    </w:p>
    <w:p w14:paraId="12B432B3" w14:textId="77777777" w:rsidR="00A845A2" w:rsidRPr="00B53E66" w:rsidRDefault="00A845A2" w:rsidP="00A845A2">
      <w:pPr>
        <w:tabs>
          <w:tab w:val="left" w:pos="1080"/>
          <w:tab w:val="left" w:pos="8364"/>
          <w:tab w:val="left" w:pos="8931"/>
        </w:tabs>
        <w:spacing w:before="100" w:after="100" w:line="320" w:lineRule="atLeast"/>
        <w:ind w:left="-284" w:right="614" w:firstLine="284"/>
        <w:jc w:val="center"/>
        <w:rPr>
          <w:rFonts w:eastAsia="Times New Roman" w:cstheme="minorHAnsi"/>
          <w:lang w:eastAsia="en-GB"/>
        </w:rPr>
      </w:pPr>
      <w:r w:rsidRPr="00B53E66">
        <w:rPr>
          <w:rFonts w:eastAsia="Times New Roman" w:cstheme="minorHAnsi"/>
          <w:lang w:eastAsia="en-GB"/>
        </w:rPr>
        <w:t>Completed application forms can either be forwarded to the email address above or by post addressed to Finance.</w:t>
      </w:r>
    </w:p>
    <w:p w14:paraId="2609C5C9" w14:textId="77777777" w:rsidR="00A845A2" w:rsidRPr="00B53E66" w:rsidRDefault="00A845A2" w:rsidP="00A845A2">
      <w:pPr>
        <w:tabs>
          <w:tab w:val="left" w:pos="1080"/>
          <w:tab w:val="left" w:pos="8364"/>
          <w:tab w:val="left" w:pos="8931"/>
        </w:tabs>
        <w:spacing w:before="100" w:after="100" w:line="320" w:lineRule="atLeast"/>
        <w:ind w:left="-284" w:right="614" w:firstLine="284"/>
        <w:jc w:val="center"/>
        <w:rPr>
          <w:rFonts w:eastAsia="Times New Roman" w:cstheme="minorHAnsi"/>
          <w:lang w:eastAsia="en-GB"/>
        </w:rPr>
      </w:pPr>
    </w:p>
    <w:p w14:paraId="5FF571CE" w14:textId="77777777" w:rsidR="00A845A2" w:rsidRPr="00B53E66" w:rsidRDefault="00A845A2" w:rsidP="00A845A2">
      <w:pPr>
        <w:tabs>
          <w:tab w:val="left" w:pos="1080"/>
          <w:tab w:val="left" w:pos="8364"/>
          <w:tab w:val="left" w:pos="8931"/>
        </w:tabs>
        <w:spacing w:before="100" w:after="100" w:line="320" w:lineRule="atLeast"/>
        <w:ind w:left="-284" w:right="614" w:firstLine="284"/>
        <w:jc w:val="center"/>
        <w:rPr>
          <w:rFonts w:eastAsia="Times New Roman"/>
          <w:lang w:eastAsia="en-GB"/>
        </w:rPr>
      </w:pPr>
      <w:r w:rsidRPr="19B38FE3">
        <w:rPr>
          <w:rFonts w:eastAsia="Times New Roman"/>
          <w:lang w:eastAsia="en-GB"/>
        </w:rPr>
        <w:t xml:space="preserve"> The closing date for applications is 12 noon </w:t>
      </w:r>
      <w:r>
        <w:rPr>
          <w:rFonts w:eastAsia="Times New Roman"/>
          <w:lang w:eastAsia="en-GB"/>
        </w:rPr>
        <w:t>Monday 2</w:t>
      </w:r>
      <w:r w:rsidRPr="0003696B">
        <w:rPr>
          <w:rFonts w:eastAsia="Times New Roman"/>
          <w:vertAlign w:val="superscript"/>
          <w:lang w:eastAsia="en-GB"/>
        </w:rPr>
        <w:t>nd</w:t>
      </w:r>
      <w:r>
        <w:rPr>
          <w:rFonts w:eastAsia="Times New Roman"/>
          <w:lang w:eastAsia="en-GB"/>
        </w:rPr>
        <w:t xml:space="preserve"> December</w:t>
      </w:r>
      <w:r w:rsidRPr="19B38FE3">
        <w:rPr>
          <w:rFonts w:eastAsia="Times New Roman"/>
          <w:lang w:eastAsia="en-GB"/>
        </w:rPr>
        <w:t xml:space="preserve"> 2024.</w:t>
      </w:r>
    </w:p>
    <w:p w14:paraId="661BD81B" w14:textId="77777777" w:rsidR="00A845A2" w:rsidRDefault="00A845A2" w:rsidP="00A845A2">
      <w:pPr>
        <w:tabs>
          <w:tab w:val="left" w:pos="1080"/>
          <w:tab w:val="left" w:pos="8364"/>
          <w:tab w:val="left" w:pos="8931"/>
        </w:tabs>
        <w:spacing w:before="100" w:after="100" w:line="320" w:lineRule="atLeast"/>
        <w:ind w:left="-284" w:right="614" w:firstLine="284"/>
        <w:jc w:val="center"/>
      </w:pPr>
      <w:r w:rsidRPr="00B53E66">
        <w:rPr>
          <w:rFonts w:eastAsia="Times New Roman" w:cstheme="minorHAnsi"/>
          <w:lang w:eastAsia="en-GB"/>
        </w:rPr>
        <w:t>Short listed candidates will be contacted by telephone or email</w:t>
      </w:r>
    </w:p>
    <w:p w14:paraId="46B31CD3" w14:textId="454078DB" w:rsidR="00A869DB" w:rsidRPr="00B53E66" w:rsidRDefault="00A869DB" w:rsidP="003340A3">
      <w:pPr>
        <w:pStyle w:val="NormalWeb"/>
        <w:tabs>
          <w:tab w:val="left" w:pos="1080"/>
          <w:tab w:val="left" w:pos="8364"/>
          <w:tab w:val="left" w:pos="8931"/>
        </w:tabs>
        <w:spacing w:line="320" w:lineRule="atLeast"/>
        <w:ind w:right="614"/>
        <w:jc w:val="center"/>
        <w:rPr>
          <w:rFonts w:asciiTheme="minorHAnsi" w:hAnsiTheme="minorHAnsi" w:cstheme="minorHAnsi"/>
          <w:sz w:val="22"/>
          <w:szCs w:val="22"/>
        </w:rPr>
      </w:pPr>
    </w:p>
    <w:p w14:paraId="2AEAEA3B" w14:textId="35AFD29C" w:rsidR="00B53E66" w:rsidRDefault="00B53E66" w:rsidP="003340A3">
      <w:pPr>
        <w:pStyle w:val="NormalWeb"/>
        <w:tabs>
          <w:tab w:val="left" w:pos="1080"/>
          <w:tab w:val="left" w:pos="8364"/>
          <w:tab w:val="left" w:pos="8931"/>
        </w:tabs>
        <w:spacing w:line="320" w:lineRule="atLeast"/>
        <w:ind w:right="614"/>
        <w:jc w:val="center"/>
        <w:rPr>
          <w:rFonts w:asciiTheme="minorHAnsi" w:hAnsiTheme="minorHAnsi" w:cstheme="minorHAnsi"/>
          <w:sz w:val="22"/>
          <w:szCs w:val="22"/>
        </w:rPr>
      </w:pPr>
    </w:p>
    <w:p w14:paraId="352F821D" w14:textId="77777777" w:rsidR="00620B8C" w:rsidRDefault="00620B8C" w:rsidP="003340A3">
      <w:pPr>
        <w:pStyle w:val="NormalWeb"/>
        <w:tabs>
          <w:tab w:val="left" w:pos="1080"/>
          <w:tab w:val="left" w:pos="8364"/>
          <w:tab w:val="left" w:pos="8931"/>
        </w:tabs>
        <w:spacing w:line="320" w:lineRule="atLeast"/>
        <w:ind w:right="614"/>
        <w:jc w:val="center"/>
        <w:rPr>
          <w:rFonts w:asciiTheme="minorHAnsi" w:hAnsiTheme="minorHAnsi" w:cstheme="minorHAnsi"/>
          <w:sz w:val="22"/>
          <w:szCs w:val="22"/>
        </w:rPr>
      </w:pPr>
    </w:p>
    <w:p w14:paraId="4388FF2B" w14:textId="29EAF87A" w:rsidR="005514A5" w:rsidRPr="00B54A4E" w:rsidRDefault="00283AEA" w:rsidP="005514A5">
      <w:pPr>
        <w:tabs>
          <w:tab w:val="left" w:pos="-720"/>
        </w:tabs>
        <w:suppressAutoHyphens/>
        <w:spacing w:after="0" w:line="240" w:lineRule="auto"/>
        <w:jc w:val="center"/>
        <w:rPr>
          <w:rFonts w:ascii="Calibri" w:eastAsia="Times New Roman" w:hAnsi="Calibri" w:cs="Calibri"/>
          <w:b/>
          <w:spacing w:val="-3"/>
        </w:rPr>
      </w:pPr>
      <w:r w:rsidRPr="00283AEA">
        <w:rPr>
          <w:rFonts w:ascii="Calibri" w:eastAsia="Times New Roman" w:hAnsi="Calibri" w:cs="Calibri"/>
          <w:b/>
          <w:noProof/>
          <w:spacing w:val="-3"/>
          <w:lang w:eastAsia="en-GB"/>
        </w:rPr>
        <mc:AlternateContent>
          <mc:Choice Requires="wps">
            <w:drawing>
              <wp:anchor distT="0" distB="0" distL="114300" distR="114300" simplePos="0" relativeHeight="251769856" behindDoc="0" locked="0" layoutInCell="1" allowOverlap="1" wp14:anchorId="364B3511" wp14:editId="707E0EB6">
                <wp:simplePos x="0" y="0"/>
                <wp:positionH relativeFrom="column">
                  <wp:posOffset>0</wp:posOffset>
                </wp:positionH>
                <wp:positionV relativeFrom="paragraph">
                  <wp:posOffset>-2871</wp:posOffset>
                </wp:positionV>
                <wp:extent cx="5867400" cy="818984"/>
                <wp:effectExtent l="0" t="0" r="0" b="635"/>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7400" cy="818984"/>
                        </a:xfrm>
                        <a:prstGeom prst="rect">
                          <a:avLst/>
                        </a:prstGeom>
                        <a:noFill/>
                        <a:ln>
                          <a:noFill/>
                        </a:ln>
                        <a:effectLst/>
                        <a:extLst>
                          <a:ext uri="{909E8E84-426E-40DD-AFC4-6F175D3DCCD1}">
                            <a14:hiddenFill xmlns:a14="http://schemas.microsoft.com/office/drawing/2010/main">
                              <a:solidFill>
                                <a:srgbClr val="5B9BD5"/>
                              </a:solidFill>
                            </a14:hiddenFill>
                          </a:ext>
                          <a:ext uri="{91240B29-F687-4F45-9708-019B960494DF}">
                            <a14:hiddenLine xmlns:a14="http://schemas.microsoft.com/office/drawing/2010/main" w="25400">
                              <a:solidFill>
                                <a:schemeClr val="dk1">
                                  <a:lumMod val="0"/>
                                  <a:lumOff val="0"/>
                                </a:schemeClr>
                              </a:solidFill>
                              <a:miter lim="800000"/>
                              <a:headEnd/>
                              <a:tailEnd/>
                            </a14:hiddenLine>
                          </a:ext>
                          <a:ext uri="{AF507438-7753-43E0-B8FC-AC1667EBCBE1}">
                            <a14:hiddenEffects xmlns:a14="http://schemas.microsoft.com/office/drawing/2010/main">
                              <a:effectLst/>
                            </a14:hiddenEffects>
                          </a:ext>
                        </a:extLst>
                      </wps:spPr>
                      <wps:txbx>
                        <w:txbxContent>
                          <w:p w14:paraId="1B6A736B" w14:textId="2B905E4D" w:rsidR="00C172B9" w:rsidRDefault="00C172B9" w:rsidP="00283AEA">
                            <w:pPr>
                              <w:widowControl w:val="0"/>
                              <w:rPr>
                                <w:rFonts w:ascii="Arial Narrow" w:hAnsi="Arial Narrow"/>
                                <w:b/>
                                <w:bCs/>
                                <w:sz w:val="44"/>
                                <w:szCs w:val="44"/>
                              </w:rPr>
                            </w:pPr>
                            <w:r>
                              <w:t xml:space="preserve"> </w:t>
                            </w:r>
                            <w:r>
                              <w:rPr>
                                <w:noProof/>
                                <w:lang w:eastAsia="en-GB"/>
                              </w:rPr>
                              <w:t xml:space="preserve">  </w:t>
                            </w:r>
                            <w:r>
                              <w:t xml:space="preserve"> </w:t>
                            </w:r>
                            <w:r w:rsidRPr="004A752C">
                              <w:rPr>
                                <w:noProof/>
                                <w:lang w:eastAsia="en-GB"/>
                              </w:rPr>
                              <w:drawing>
                                <wp:inline distT="0" distB="0" distL="0" distR="0" wp14:anchorId="5743E6F8" wp14:editId="63009F45">
                                  <wp:extent cx="857250" cy="6858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57250" cy="685800"/>
                                          </a:xfrm>
                                          <a:prstGeom prst="rect">
                                            <a:avLst/>
                                          </a:prstGeom>
                                          <a:noFill/>
                                          <a:ln>
                                            <a:noFill/>
                                          </a:ln>
                                        </pic:spPr>
                                      </pic:pic>
                                    </a:graphicData>
                                  </a:graphic>
                                </wp:inline>
                              </w:drawing>
                            </w:r>
                            <w:r>
                              <w:rPr>
                                <w:noProof/>
                                <w:lang w:eastAsia="en-GB"/>
                              </w:rPr>
                              <w:t xml:space="preserve">  </w:t>
                            </w:r>
                            <w:r w:rsidRPr="002C1180">
                              <w:rPr>
                                <w:rFonts w:ascii="Arial Narrow" w:hAnsi="Arial Narrow"/>
                                <w:b/>
                                <w:bCs/>
                                <w:sz w:val="44"/>
                                <w:szCs w:val="44"/>
                              </w:rPr>
                              <w:t>St John Henry Newman Catholic School</w:t>
                            </w:r>
                          </w:p>
                          <w:p w14:paraId="2682B5C0" w14:textId="77777777" w:rsidR="00C172B9" w:rsidRDefault="00C172B9" w:rsidP="00283AEA">
                            <w:pPr>
                              <w:widowControl w:val="0"/>
                              <w:tabs>
                                <w:tab w:val="left" w:pos="-31680"/>
                                <w:tab w:val="left" w:pos="1469"/>
                              </w:tabs>
                              <w:rPr>
                                <w:rFonts w:ascii="Times New Roman" w:hAnsi="Times New Roman"/>
                                <w:szCs w:val="24"/>
                              </w:rPr>
                            </w:pPr>
                            <w:r>
                              <w:rPr>
                                <w:rFonts w:ascii="Times New Roman" w:hAnsi="Times New Roman" w:cs="Times New Roman"/>
                                <w:sz w:val="24"/>
                                <w:szCs w:val="24"/>
                              </w:rPr>
                              <w:t> </w:t>
                            </w:r>
                          </w:p>
                          <w:p w14:paraId="7F8355DF" w14:textId="77777777" w:rsidR="00C172B9" w:rsidRDefault="00C172B9" w:rsidP="00283AEA">
                            <w:pPr>
                              <w:widowControl w:val="0"/>
                              <w:tabs>
                                <w:tab w:val="left" w:pos="-31680"/>
                                <w:tab w:val="left" w:pos="1469"/>
                              </w:tabs>
                              <w:rPr>
                                <w:rFonts w:ascii="Times New Roman" w:hAnsi="Times New Roman"/>
                                <w:szCs w:val="24"/>
                              </w:rPr>
                            </w:pPr>
                          </w:p>
                          <w:p w14:paraId="6C824505" w14:textId="77777777" w:rsidR="00C172B9" w:rsidRDefault="00C172B9" w:rsidP="00283AEA">
                            <w:pPr>
                              <w:widowControl w:val="0"/>
                              <w:tabs>
                                <w:tab w:val="left" w:pos="-31680"/>
                                <w:tab w:val="left" w:pos="1469"/>
                              </w:tabs>
                              <w:rPr>
                                <w:rFonts w:ascii="Times New Roman" w:hAnsi="Times New Roman"/>
                                <w:szCs w:val="24"/>
                              </w:rPr>
                            </w:pPr>
                          </w:p>
                          <w:p w14:paraId="5C9EB824" w14:textId="77777777" w:rsidR="00C172B9" w:rsidRDefault="00C172B9" w:rsidP="00283AEA">
                            <w:pPr>
                              <w:widowControl w:val="0"/>
                              <w:tabs>
                                <w:tab w:val="left" w:pos="-31680"/>
                                <w:tab w:val="left" w:pos="1469"/>
                              </w:tabs>
                              <w:rPr>
                                <w:rFonts w:ascii="Times New Roman" w:hAnsi="Times New Roman"/>
                                <w:szCs w:val="24"/>
                              </w:rPr>
                            </w:pPr>
                          </w:p>
                          <w:p w14:paraId="500B2980" w14:textId="77777777" w:rsidR="00C172B9" w:rsidRDefault="00C172B9" w:rsidP="00283AEA">
                            <w:pPr>
                              <w:widowControl w:val="0"/>
                              <w:tabs>
                                <w:tab w:val="left" w:pos="-31680"/>
                                <w:tab w:val="left" w:pos="1469"/>
                              </w:tabs>
                              <w:rPr>
                                <w:rFonts w:ascii="Times New Roman" w:hAnsi="Times New Roman" w:cs="Times New Roman"/>
                                <w:sz w:val="24"/>
                                <w:szCs w:val="24"/>
                              </w:rPr>
                            </w:pPr>
                          </w:p>
                        </w:txbxContent>
                      </wps:txbx>
                      <wps:bodyPr rot="0" vert="horz" wrap="square" lIns="36576" tIns="36576" rIns="36576" bIns="36576" anchor="t" anchorCtr="0" upright="1">
                        <a:noAutofit/>
                      </wps:bodyPr>
                    </wps:wsp>
                  </a:graphicData>
                </a:graphic>
                <wp14:sizeRelH relativeFrom="margin">
                  <wp14:pctWidth>0</wp14:pctWidth>
                </wp14:sizeRelH>
                <wp14:sizeRelV relativeFrom="margin">
                  <wp14:pctHeight>0</wp14:pctHeight>
                </wp14:sizeRelV>
              </wp:anchor>
            </w:drawing>
          </mc:Choice>
          <mc:Fallback xmlns="">
            <w:pict>
              <v:shape w14:anchorId="364B3511" id="Text Box 3" o:spid="_x0000_s1032" type="#_x0000_t202" style="position:absolute;left:0;text-align:left;margin-left:0;margin-top:-.25pt;width:462pt;height:64.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4ndDAMAALQGAAAOAAAAZHJzL2Uyb0RvYy54bWysVduO0zAQfUfiHyy/Z5O0uWuzqE0ahLRc&#10;JOAD3MRpLBI72O6mC+LfGTvdbnbhAQF9iOyxPTPnzJnp9avT0KM7KhUTPMf+lYcR5bVoGD/k+POn&#10;ykkwUprwhvSC0xzfU4Vf3bx8cT2NGV2JTvQNlQiccJVNY447rcfMdVXd0YGoKzFSDoetkAPRsJUH&#10;t5FkAu9D7648L3InIZtRipoqBdZyPsQ31n/b0lq/b1tFNepzDLlp+5X2uzdf9+aaZAdJxo7V5zTI&#10;X2QxEMYh6MVVSTRBR8l+cTWwWgolWn1Vi8EVbctqajEAGt97huZjR0ZqsQA5arzQpP6f2/rd3QeJ&#10;WJPjNUacDFCiT/Sk0Vac0NqwM40qg0sfR7imT2CGKlukarwV9ReFuCg6wg90I6WYOkoayM43L93F&#10;09mPMk7201vRQBhy1MI6OrVyMNQBGQi8Q5XuL5UxqdRgDJMoDjw4quEs8ZM0CWwIkj28HqXSr6kY&#10;kFnkWELlrXdyd6u0yYZkD1dMMC4q1ve2+j1/YoCLs4Va+cyvSQaZwNLcNDnZ0n5PvXSX7JLACVbR&#10;zgm8snQ2VRE4UeXHYbkui6L0f5gs/CDrWNNQboI+yMwP/qyMZ8HPArkITYmeNcadSUnJw77oJboj&#10;IPNwm27L8EzP4pr7NA1LCWB5BslfBd52lTpVlMROUAWhk8Ze4nh+uk0jL0iDsnoK6ZZx+u+Q0JTj&#10;VWhKbPE8AWdmAb3Aa77M+uuPAwhphnzuYzBBty9MUEs7Scxri3dBB8kGpmH29GwASXnmZzgjmdHw&#10;jjd2rQnr5/WCPYP49+xtqtCLg3XixHG4doL1znO2SVU4m8KPoni3Lba7Z4LYWZGpfyfQlnGh2EW+&#10;5xiPKQMtD3K2TWr6cu5Qfdqf7DSIDBemgfeiuYeulQKaCvoPRj0sOiG/YTTB2Myx+nokkmLUv+HQ&#10;+esojCOYs8uNXG72yw3hNbjKscZoXhZ6ns3HUbJDB5HmWnOxgWnRMtvIj1kBIrOB0Wixnce4mb3L&#10;vb31+Gdz8xMAAP//AwBQSwMEFAAGAAgAAAAhAFfPhJHbAAAABgEAAA8AAABkcnMvZG93bnJldi54&#10;bWxMjzFPwzAUhHck/oP1kFhQ6xAobUKcqkJCYuhCCLsTu0lU+zmy3ST8ex4THU93uvuu2C/WsEn7&#10;MDgU8LhOgGlsnRqwE1B/va92wEKUqKRxqAX86AD78vamkLlyM37qqYodoxIMuRTQxzjmnIe211aG&#10;tRs1kndy3spI0ndceTlTuTU8TZIXbuWAtNDLUb/1uj1XFytA+qnKjuboamy23w/nen76yA5C3N8t&#10;h1dgUS/xPwx/+IQOJTE17oIqMCOAjkQBqw0wMrP0mXRDqXS3AV4W/Bq//AUAAP//AwBQSwECLQAU&#10;AAYACAAAACEAtoM4kv4AAADhAQAAEwAAAAAAAAAAAAAAAAAAAAAAW0NvbnRlbnRfVHlwZXNdLnht&#10;bFBLAQItABQABgAIAAAAIQA4/SH/1gAAAJQBAAALAAAAAAAAAAAAAAAAAC8BAABfcmVscy8ucmVs&#10;c1BLAQItABQABgAIAAAAIQDqY4ndDAMAALQGAAAOAAAAAAAAAAAAAAAAAC4CAABkcnMvZTJvRG9j&#10;LnhtbFBLAQItABQABgAIAAAAIQBXz4SR2wAAAAYBAAAPAAAAAAAAAAAAAAAAAGYFAABkcnMvZG93&#10;bnJldi54bWxQSwUGAAAAAAQABADzAAAAbgYAAAAA&#10;" filled="f" fillcolor="#5b9bd5" stroked="f" strokecolor="black [0]" strokeweight="2pt">
                <v:textbox inset="2.88pt,2.88pt,2.88pt,2.88pt">
                  <w:txbxContent>
                    <w:p w14:paraId="1B6A736B" w14:textId="2B905E4D" w:rsidR="00C172B9" w:rsidRDefault="00C172B9" w:rsidP="00283AEA">
                      <w:pPr>
                        <w:widowControl w:val="0"/>
                        <w:rPr>
                          <w:rFonts w:ascii="Arial Narrow" w:hAnsi="Arial Narrow"/>
                          <w:b/>
                          <w:bCs/>
                          <w:sz w:val="44"/>
                          <w:szCs w:val="44"/>
                        </w:rPr>
                      </w:pPr>
                      <w:r>
                        <w:t xml:space="preserve"> </w:t>
                      </w:r>
                      <w:r>
                        <w:rPr>
                          <w:noProof/>
                          <w:lang w:eastAsia="en-GB"/>
                        </w:rPr>
                        <w:t xml:space="preserve">  </w:t>
                      </w:r>
                      <w:r>
                        <w:t xml:space="preserve"> </w:t>
                      </w:r>
                      <w:r w:rsidRPr="004A752C">
                        <w:rPr>
                          <w:noProof/>
                          <w:lang w:eastAsia="en-GB"/>
                        </w:rPr>
                        <w:drawing>
                          <wp:inline distT="0" distB="0" distL="0" distR="0" wp14:anchorId="5743E6F8" wp14:editId="63009F45">
                            <wp:extent cx="857250" cy="6858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57250" cy="685800"/>
                                    </a:xfrm>
                                    <a:prstGeom prst="rect">
                                      <a:avLst/>
                                    </a:prstGeom>
                                    <a:noFill/>
                                    <a:ln>
                                      <a:noFill/>
                                    </a:ln>
                                  </pic:spPr>
                                </pic:pic>
                              </a:graphicData>
                            </a:graphic>
                          </wp:inline>
                        </w:drawing>
                      </w:r>
                      <w:r>
                        <w:rPr>
                          <w:noProof/>
                          <w:lang w:eastAsia="en-GB"/>
                        </w:rPr>
                        <w:t xml:space="preserve">  </w:t>
                      </w:r>
                      <w:r w:rsidRPr="002C1180">
                        <w:rPr>
                          <w:rFonts w:ascii="Arial Narrow" w:hAnsi="Arial Narrow"/>
                          <w:b/>
                          <w:bCs/>
                          <w:sz w:val="44"/>
                          <w:szCs w:val="44"/>
                        </w:rPr>
                        <w:t>St John Henry Newman Catholic School</w:t>
                      </w:r>
                    </w:p>
                    <w:p w14:paraId="2682B5C0" w14:textId="77777777" w:rsidR="00C172B9" w:rsidRDefault="00C172B9" w:rsidP="00283AEA">
                      <w:pPr>
                        <w:widowControl w:val="0"/>
                        <w:tabs>
                          <w:tab w:val="left" w:pos="-31680"/>
                          <w:tab w:val="left" w:pos="1469"/>
                        </w:tabs>
                        <w:rPr>
                          <w:rFonts w:ascii="Times New Roman" w:hAnsi="Times New Roman"/>
                          <w:szCs w:val="24"/>
                        </w:rPr>
                      </w:pPr>
                      <w:r>
                        <w:rPr>
                          <w:rFonts w:ascii="Times New Roman" w:hAnsi="Times New Roman" w:cs="Times New Roman"/>
                          <w:sz w:val="24"/>
                          <w:szCs w:val="24"/>
                        </w:rPr>
                        <w:t> </w:t>
                      </w:r>
                    </w:p>
                    <w:p w14:paraId="7F8355DF" w14:textId="77777777" w:rsidR="00C172B9" w:rsidRDefault="00C172B9" w:rsidP="00283AEA">
                      <w:pPr>
                        <w:widowControl w:val="0"/>
                        <w:tabs>
                          <w:tab w:val="left" w:pos="-31680"/>
                          <w:tab w:val="left" w:pos="1469"/>
                        </w:tabs>
                        <w:rPr>
                          <w:rFonts w:ascii="Times New Roman" w:hAnsi="Times New Roman"/>
                          <w:szCs w:val="24"/>
                        </w:rPr>
                      </w:pPr>
                    </w:p>
                    <w:p w14:paraId="6C824505" w14:textId="77777777" w:rsidR="00C172B9" w:rsidRDefault="00C172B9" w:rsidP="00283AEA">
                      <w:pPr>
                        <w:widowControl w:val="0"/>
                        <w:tabs>
                          <w:tab w:val="left" w:pos="-31680"/>
                          <w:tab w:val="left" w:pos="1469"/>
                        </w:tabs>
                        <w:rPr>
                          <w:rFonts w:ascii="Times New Roman" w:hAnsi="Times New Roman"/>
                          <w:szCs w:val="24"/>
                        </w:rPr>
                      </w:pPr>
                    </w:p>
                    <w:p w14:paraId="5C9EB824" w14:textId="77777777" w:rsidR="00C172B9" w:rsidRDefault="00C172B9" w:rsidP="00283AEA">
                      <w:pPr>
                        <w:widowControl w:val="0"/>
                        <w:tabs>
                          <w:tab w:val="left" w:pos="-31680"/>
                          <w:tab w:val="left" w:pos="1469"/>
                        </w:tabs>
                        <w:rPr>
                          <w:rFonts w:ascii="Times New Roman" w:hAnsi="Times New Roman"/>
                          <w:szCs w:val="24"/>
                        </w:rPr>
                      </w:pPr>
                    </w:p>
                    <w:p w14:paraId="500B2980" w14:textId="77777777" w:rsidR="00C172B9" w:rsidRDefault="00C172B9" w:rsidP="00283AEA">
                      <w:pPr>
                        <w:widowControl w:val="0"/>
                        <w:tabs>
                          <w:tab w:val="left" w:pos="-31680"/>
                          <w:tab w:val="left" w:pos="1469"/>
                        </w:tabs>
                        <w:rPr>
                          <w:rFonts w:ascii="Times New Roman" w:hAnsi="Times New Roman" w:cs="Times New Roman"/>
                          <w:sz w:val="24"/>
                          <w:szCs w:val="24"/>
                        </w:rPr>
                      </w:pPr>
                    </w:p>
                  </w:txbxContent>
                </v:textbox>
              </v:shape>
            </w:pict>
          </mc:Fallback>
        </mc:AlternateContent>
      </w:r>
    </w:p>
    <w:p w14:paraId="79B1E072" w14:textId="77777777" w:rsidR="005514A5" w:rsidRPr="00B54A4E" w:rsidRDefault="005514A5" w:rsidP="005514A5">
      <w:pPr>
        <w:tabs>
          <w:tab w:val="left" w:pos="-720"/>
        </w:tabs>
        <w:suppressAutoHyphens/>
        <w:spacing w:after="0" w:line="240" w:lineRule="auto"/>
        <w:jc w:val="center"/>
        <w:rPr>
          <w:rFonts w:ascii="Calibri" w:eastAsia="Times New Roman" w:hAnsi="Calibri" w:cs="Calibri"/>
          <w:b/>
          <w:spacing w:val="-3"/>
        </w:rPr>
      </w:pPr>
    </w:p>
    <w:p w14:paraId="37FC6EB9" w14:textId="77777777" w:rsidR="005514A5" w:rsidRPr="00B54A4E" w:rsidRDefault="005514A5" w:rsidP="005514A5">
      <w:pPr>
        <w:tabs>
          <w:tab w:val="left" w:pos="-720"/>
        </w:tabs>
        <w:suppressAutoHyphens/>
        <w:spacing w:after="0" w:line="240" w:lineRule="auto"/>
        <w:jc w:val="center"/>
        <w:rPr>
          <w:rFonts w:ascii="Calibri" w:eastAsia="Times New Roman" w:hAnsi="Calibri" w:cs="Calibri"/>
          <w:b/>
          <w:spacing w:val="-3"/>
        </w:rPr>
      </w:pPr>
    </w:p>
    <w:p w14:paraId="6A308C0A" w14:textId="77777777" w:rsidR="005514A5" w:rsidRDefault="005514A5" w:rsidP="005514A5">
      <w:pPr>
        <w:tabs>
          <w:tab w:val="left" w:pos="-720"/>
        </w:tabs>
        <w:suppressAutoHyphens/>
        <w:spacing w:after="0" w:line="240" w:lineRule="auto"/>
        <w:jc w:val="center"/>
        <w:rPr>
          <w:rFonts w:ascii="Calibri" w:eastAsia="Times New Roman" w:hAnsi="Calibri" w:cs="Calibri"/>
          <w:b/>
          <w:spacing w:val="-3"/>
        </w:rPr>
      </w:pPr>
    </w:p>
    <w:p w14:paraId="63795DDB" w14:textId="77777777" w:rsidR="005514A5" w:rsidRDefault="005514A5" w:rsidP="005514A5">
      <w:pPr>
        <w:tabs>
          <w:tab w:val="left" w:pos="-720"/>
        </w:tabs>
        <w:suppressAutoHyphens/>
        <w:spacing w:after="0" w:line="240" w:lineRule="auto"/>
        <w:jc w:val="center"/>
        <w:rPr>
          <w:rFonts w:ascii="Calibri" w:eastAsia="Times New Roman" w:hAnsi="Calibri" w:cs="Calibri"/>
          <w:b/>
          <w:spacing w:val="-3"/>
        </w:rPr>
      </w:pPr>
    </w:p>
    <w:p w14:paraId="2E48C158" w14:textId="77777777" w:rsidR="00015221" w:rsidRDefault="00015221" w:rsidP="005514A5">
      <w:pPr>
        <w:rPr>
          <w:rFonts w:ascii="Calibri" w:hAnsi="Calibri" w:cs="Calibri"/>
          <w:b/>
        </w:rPr>
      </w:pPr>
    </w:p>
    <w:p w14:paraId="1F9F3B7F" w14:textId="636AAB9D" w:rsidR="00B53E66" w:rsidRPr="00B53E66" w:rsidRDefault="00B53E66" w:rsidP="00B53E66">
      <w:pPr>
        <w:tabs>
          <w:tab w:val="left" w:pos="-720"/>
        </w:tabs>
        <w:suppressAutoHyphens/>
        <w:spacing w:after="0" w:line="240" w:lineRule="auto"/>
        <w:ind w:right="-330"/>
        <w:jc w:val="both"/>
        <w:rPr>
          <w:rFonts w:eastAsia="Times New Roman" w:cstheme="minorHAnsi"/>
          <w:b/>
          <w:spacing w:val="-3"/>
        </w:rPr>
      </w:pPr>
      <w:r w:rsidRPr="00B53E66">
        <w:rPr>
          <w:rFonts w:eastAsia="Times New Roman" w:cstheme="minorHAnsi"/>
          <w:b/>
          <w:spacing w:val="-3"/>
        </w:rPr>
        <w:t>Job Description</w:t>
      </w:r>
    </w:p>
    <w:p w14:paraId="3ABA39E6" w14:textId="77777777" w:rsidR="00B53E66" w:rsidRPr="00B53E66" w:rsidRDefault="00B53E66" w:rsidP="00B53E66">
      <w:pPr>
        <w:tabs>
          <w:tab w:val="left" w:pos="-720"/>
        </w:tabs>
        <w:suppressAutoHyphens/>
        <w:spacing w:after="0" w:line="240" w:lineRule="auto"/>
        <w:ind w:right="-472"/>
        <w:jc w:val="both"/>
        <w:rPr>
          <w:rFonts w:eastAsia="Times New Roman" w:cstheme="minorHAnsi"/>
          <w:spacing w:val="-3"/>
        </w:rPr>
      </w:pPr>
    </w:p>
    <w:p w14:paraId="154C0054" w14:textId="77777777" w:rsidR="00B53E66" w:rsidRPr="00B53E66" w:rsidRDefault="00B53E66" w:rsidP="00B53E66">
      <w:pPr>
        <w:tabs>
          <w:tab w:val="left" w:pos="-720"/>
        </w:tabs>
        <w:suppressAutoHyphens/>
        <w:spacing w:line="240" w:lineRule="auto"/>
        <w:ind w:right="-472"/>
        <w:rPr>
          <w:rFonts w:cstheme="minorHAnsi"/>
          <w:spacing w:val="-3"/>
        </w:rPr>
      </w:pPr>
      <w:r w:rsidRPr="00B53E66">
        <w:rPr>
          <w:rFonts w:cstheme="minorHAnsi"/>
          <w:spacing w:val="-3"/>
        </w:rPr>
        <w:t>Post:</w:t>
      </w:r>
      <w:r w:rsidRPr="00B53E66">
        <w:rPr>
          <w:rFonts w:cstheme="minorHAnsi"/>
          <w:spacing w:val="-3"/>
        </w:rPr>
        <w:tab/>
      </w:r>
      <w:r w:rsidRPr="00B53E66">
        <w:rPr>
          <w:rFonts w:cstheme="minorHAnsi"/>
          <w:spacing w:val="-3"/>
        </w:rPr>
        <w:tab/>
      </w:r>
      <w:r w:rsidRPr="00B53E66">
        <w:rPr>
          <w:rFonts w:cstheme="minorHAnsi"/>
          <w:spacing w:val="-3"/>
        </w:rPr>
        <w:tab/>
      </w:r>
      <w:r w:rsidRPr="00B53E66">
        <w:rPr>
          <w:rFonts w:cstheme="minorHAnsi"/>
          <w:b/>
          <w:spacing w:val="-3"/>
        </w:rPr>
        <w:t xml:space="preserve">Teacher </w:t>
      </w:r>
      <w:r w:rsidRPr="00B53E66">
        <w:rPr>
          <w:rFonts w:cstheme="minorHAnsi"/>
          <w:b/>
          <w:spacing w:val="-3"/>
        </w:rPr>
        <w:tab/>
      </w:r>
      <w:r w:rsidRPr="00B53E66">
        <w:rPr>
          <w:rFonts w:cstheme="minorHAnsi"/>
          <w:spacing w:val="-3"/>
        </w:rPr>
        <w:tab/>
      </w:r>
    </w:p>
    <w:p w14:paraId="1FB54CD7" w14:textId="4BB1D48B" w:rsidR="00B53E66" w:rsidRPr="00B53E66" w:rsidRDefault="00B53E66" w:rsidP="00B53E66">
      <w:pPr>
        <w:tabs>
          <w:tab w:val="left" w:pos="-720"/>
        </w:tabs>
        <w:suppressAutoHyphens/>
        <w:spacing w:line="240" w:lineRule="auto"/>
        <w:ind w:right="-472"/>
        <w:rPr>
          <w:rFonts w:cstheme="minorHAnsi"/>
          <w:spacing w:val="-3"/>
        </w:rPr>
      </w:pPr>
      <w:r w:rsidRPr="00B53E66">
        <w:rPr>
          <w:rFonts w:cstheme="minorHAnsi"/>
          <w:spacing w:val="-3"/>
        </w:rPr>
        <w:t>Responsible to:</w:t>
      </w:r>
      <w:r w:rsidRPr="00B53E66">
        <w:rPr>
          <w:rFonts w:cstheme="minorHAnsi"/>
          <w:spacing w:val="-3"/>
        </w:rPr>
        <w:tab/>
      </w:r>
      <w:r>
        <w:rPr>
          <w:rFonts w:cstheme="minorHAnsi"/>
          <w:spacing w:val="-3"/>
        </w:rPr>
        <w:tab/>
      </w:r>
      <w:r w:rsidRPr="00B53E66">
        <w:rPr>
          <w:rFonts w:cstheme="minorHAnsi"/>
          <w:b/>
          <w:spacing w:val="-3"/>
        </w:rPr>
        <w:t>Subject leader</w:t>
      </w:r>
      <w:r w:rsidRPr="00B53E66">
        <w:rPr>
          <w:rFonts w:cstheme="minorHAnsi"/>
          <w:b/>
          <w:spacing w:val="-3"/>
        </w:rPr>
        <w:tab/>
      </w:r>
    </w:p>
    <w:p w14:paraId="0951A209" w14:textId="45D285C4" w:rsidR="00B53E66" w:rsidRPr="00B53E66" w:rsidRDefault="00B53E66" w:rsidP="00B53E66">
      <w:pPr>
        <w:tabs>
          <w:tab w:val="left" w:pos="-720"/>
        </w:tabs>
        <w:suppressAutoHyphens/>
        <w:spacing w:line="240" w:lineRule="auto"/>
        <w:ind w:left="2160" w:right="-472" w:hanging="2160"/>
        <w:rPr>
          <w:rFonts w:cstheme="minorHAnsi"/>
          <w:spacing w:val="-3"/>
        </w:rPr>
      </w:pPr>
      <w:r w:rsidRPr="00B53E66">
        <w:rPr>
          <w:rFonts w:cstheme="minorHAnsi"/>
          <w:spacing w:val="-3"/>
        </w:rPr>
        <w:t>Responsible for:</w:t>
      </w:r>
      <w:r w:rsidRPr="00B53E66">
        <w:rPr>
          <w:rFonts w:cstheme="minorHAnsi"/>
          <w:spacing w:val="-3"/>
        </w:rPr>
        <w:tab/>
        <w:t>Teaching across the age and ability range of the school as directed by the Headteacher</w:t>
      </w:r>
      <w:r w:rsidRPr="00B53E66">
        <w:rPr>
          <w:rFonts w:cstheme="minorHAnsi"/>
          <w:spacing w:val="-3"/>
        </w:rPr>
        <w:tab/>
      </w:r>
    </w:p>
    <w:p w14:paraId="1BC1E327" w14:textId="0523BB05" w:rsidR="00B53E66" w:rsidRPr="00B53E66" w:rsidRDefault="00B53E66" w:rsidP="00B53E66">
      <w:pPr>
        <w:tabs>
          <w:tab w:val="left" w:pos="-720"/>
        </w:tabs>
        <w:suppressAutoHyphens/>
        <w:spacing w:line="240" w:lineRule="auto"/>
        <w:ind w:right="-472"/>
        <w:outlineLvl w:val="0"/>
        <w:rPr>
          <w:rFonts w:cstheme="minorHAnsi"/>
          <w:b/>
          <w:spacing w:val="-3"/>
        </w:rPr>
      </w:pPr>
      <w:r w:rsidRPr="00B53E66">
        <w:rPr>
          <w:rFonts w:cstheme="minorHAnsi"/>
          <w:spacing w:val="-3"/>
        </w:rPr>
        <w:t>Professional duties:</w:t>
      </w:r>
      <w:r w:rsidRPr="00B53E66">
        <w:rPr>
          <w:rFonts w:cstheme="minorHAnsi"/>
          <w:b/>
          <w:spacing w:val="-3"/>
        </w:rPr>
        <w:t xml:space="preserve"> </w:t>
      </w:r>
      <w:r w:rsidRPr="00B53E66">
        <w:rPr>
          <w:rFonts w:cstheme="minorHAnsi"/>
          <w:b/>
          <w:spacing w:val="-3"/>
        </w:rPr>
        <w:tab/>
      </w:r>
      <w:r w:rsidRPr="00B53E66">
        <w:rPr>
          <w:rFonts w:cstheme="minorHAnsi"/>
          <w:spacing w:val="-3"/>
        </w:rPr>
        <w:t xml:space="preserve">(These duties relate directly to the School Teachers’ Pay and </w:t>
      </w:r>
      <w:r w:rsidRPr="00B53E66">
        <w:rPr>
          <w:rFonts w:cstheme="minorHAnsi"/>
          <w:spacing w:val="-3"/>
        </w:rPr>
        <w:tab/>
      </w:r>
      <w:r w:rsidRPr="00B53E66">
        <w:rPr>
          <w:rFonts w:cstheme="minorHAnsi"/>
          <w:spacing w:val="-3"/>
        </w:rPr>
        <w:tab/>
      </w:r>
      <w:r w:rsidRPr="00B53E66">
        <w:rPr>
          <w:rFonts w:cstheme="minorHAnsi"/>
          <w:spacing w:val="-3"/>
        </w:rPr>
        <w:tab/>
      </w:r>
      <w:r w:rsidRPr="00B53E66">
        <w:rPr>
          <w:rFonts w:cstheme="minorHAnsi"/>
          <w:spacing w:val="-3"/>
        </w:rPr>
        <w:tab/>
      </w:r>
      <w:r w:rsidRPr="00B53E66">
        <w:rPr>
          <w:rFonts w:cstheme="minorHAnsi"/>
          <w:spacing w:val="-3"/>
        </w:rPr>
        <w:tab/>
      </w:r>
      <w:r>
        <w:rPr>
          <w:rFonts w:cstheme="minorHAnsi"/>
          <w:spacing w:val="-3"/>
        </w:rPr>
        <w:tab/>
      </w:r>
      <w:r w:rsidRPr="00B53E66">
        <w:rPr>
          <w:rFonts w:cstheme="minorHAnsi"/>
          <w:spacing w:val="-3"/>
        </w:rPr>
        <w:t>Conditions Document)</w:t>
      </w:r>
    </w:p>
    <w:p w14:paraId="78340543" w14:textId="77777777" w:rsidR="00B53E66" w:rsidRPr="00B53E66" w:rsidRDefault="00B53E66" w:rsidP="00B53E66">
      <w:pPr>
        <w:tabs>
          <w:tab w:val="left" w:pos="-720"/>
        </w:tabs>
        <w:suppressAutoHyphens/>
        <w:spacing w:line="240" w:lineRule="auto"/>
        <w:ind w:right="-472"/>
        <w:outlineLvl w:val="0"/>
        <w:rPr>
          <w:rFonts w:cstheme="minorHAnsi"/>
          <w:b/>
          <w:spacing w:val="-3"/>
        </w:rPr>
      </w:pPr>
    </w:p>
    <w:p w14:paraId="7EBAE115" w14:textId="4269F8C0" w:rsidR="00B53E66" w:rsidRPr="00B53E66" w:rsidRDefault="00B53E66" w:rsidP="00B53E66">
      <w:pPr>
        <w:tabs>
          <w:tab w:val="left" w:pos="-720"/>
        </w:tabs>
        <w:suppressAutoHyphens/>
        <w:spacing w:line="240" w:lineRule="auto"/>
        <w:ind w:right="-472"/>
        <w:outlineLvl w:val="0"/>
        <w:rPr>
          <w:rFonts w:cstheme="minorHAnsi"/>
          <w:b/>
          <w:spacing w:val="-3"/>
        </w:rPr>
      </w:pPr>
      <w:r w:rsidRPr="00B53E66">
        <w:rPr>
          <w:rFonts w:cstheme="minorHAnsi"/>
          <w:b/>
          <w:spacing w:val="-3"/>
        </w:rPr>
        <w:t>Mission Statement:</w:t>
      </w:r>
    </w:p>
    <w:p w14:paraId="6259EBAC" w14:textId="77777777" w:rsidR="00B53E66" w:rsidRPr="00B53E66" w:rsidRDefault="00B53E66" w:rsidP="00B53E66">
      <w:pPr>
        <w:tabs>
          <w:tab w:val="left" w:pos="-720"/>
        </w:tabs>
        <w:suppressAutoHyphens/>
        <w:spacing w:after="0" w:line="240" w:lineRule="auto"/>
        <w:ind w:right="-471"/>
        <w:outlineLvl w:val="0"/>
        <w:rPr>
          <w:rFonts w:cstheme="minorHAnsi"/>
          <w:spacing w:val="-3"/>
        </w:rPr>
      </w:pPr>
      <w:r w:rsidRPr="00B53E66">
        <w:rPr>
          <w:rFonts w:cstheme="minorHAnsi"/>
          <w:spacing w:val="-3"/>
        </w:rPr>
        <w:t>Working with the Headteacher and Senior Leadership Team in implementing the school’s mission statement.</w:t>
      </w:r>
    </w:p>
    <w:p w14:paraId="2EB307DE" w14:textId="77777777" w:rsidR="00B53E66" w:rsidRPr="00B53E66" w:rsidRDefault="00B53E66" w:rsidP="00B53E66">
      <w:pPr>
        <w:tabs>
          <w:tab w:val="left" w:pos="-720"/>
        </w:tabs>
        <w:suppressAutoHyphens/>
        <w:spacing w:after="0" w:line="240" w:lineRule="auto"/>
        <w:ind w:right="-471"/>
        <w:outlineLvl w:val="0"/>
        <w:rPr>
          <w:rFonts w:cstheme="minorHAnsi"/>
          <w:spacing w:val="-3"/>
        </w:rPr>
      </w:pPr>
      <w:r w:rsidRPr="00B53E66">
        <w:rPr>
          <w:rFonts w:cstheme="minorHAnsi"/>
          <w:spacing w:val="-3"/>
        </w:rPr>
        <w:t xml:space="preserve">From time to time contributing to the review of the mission statement. </w:t>
      </w:r>
    </w:p>
    <w:p w14:paraId="25419615" w14:textId="77777777" w:rsidR="00B53E66" w:rsidRPr="00B53E66" w:rsidRDefault="00B53E66" w:rsidP="00B53E66">
      <w:pPr>
        <w:tabs>
          <w:tab w:val="left" w:pos="-720"/>
        </w:tabs>
        <w:suppressAutoHyphens/>
        <w:spacing w:line="240" w:lineRule="auto"/>
        <w:ind w:right="-472"/>
        <w:outlineLvl w:val="0"/>
        <w:rPr>
          <w:rFonts w:cstheme="minorHAnsi"/>
          <w:spacing w:val="-3"/>
        </w:rPr>
      </w:pPr>
    </w:p>
    <w:p w14:paraId="60277393" w14:textId="792D5D3B" w:rsidR="00B53E66" w:rsidRPr="00B53E66" w:rsidRDefault="00B53E66" w:rsidP="00B53E66">
      <w:pPr>
        <w:tabs>
          <w:tab w:val="left" w:pos="-720"/>
        </w:tabs>
        <w:suppressAutoHyphens/>
        <w:spacing w:line="240" w:lineRule="auto"/>
        <w:ind w:right="-472"/>
        <w:outlineLvl w:val="0"/>
        <w:rPr>
          <w:rFonts w:cstheme="minorHAnsi"/>
          <w:spacing w:val="-3"/>
        </w:rPr>
      </w:pPr>
      <w:r w:rsidRPr="00B53E66">
        <w:rPr>
          <w:rFonts w:cstheme="minorHAnsi"/>
          <w:b/>
          <w:spacing w:val="-3"/>
        </w:rPr>
        <w:t>Teaching:</w:t>
      </w:r>
    </w:p>
    <w:p w14:paraId="6489C756" w14:textId="77777777" w:rsidR="00B53E66" w:rsidRPr="00B53E66" w:rsidRDefault="00B53E66" w:rsidP="00B53E66">
      <w:pPr>
        <w:tabs>
          <w:tab w:val="left" w:pos="-720"/>
          <w:tab w:val="left" w:pos="0"/>
          <w:tab w:val="left" w:pos="720"/>
        </w:tabs>
        <w:suppressAutoHyphens/>
        <w:spacing w:line="240" w:lineRule="auto"/>
        <w:ind w:right="-472"/>
        <w:rPr>
          <w:rFonts w:cstheme="minorHAnsi"/>
          <w:spacing w:val="-3"/>
        </w:rPr>
      </w:pPr>
      <w:r w:rsidRPr="00B53E66">
        <w:rPr>
          <w:rFonts w:cstheme="minorHAnsi"/>
          <w:spacing w:val="-3"/>
        </w:rPr>
        <w:t>In each case having regard to the curriculum for the school, and with a view to promoting the development of the abilities and aptitudes of the pupils in the class or group assigned to her/him:</w:t>
      </w:r>
    </w:p>
    <w:p w14:paraId="14B10E87" w14:textId="0F6B5368" w:rsidR="00B53E66" w:rsidRPr="00B53E66" w:rsidRDefault="00AC303E" w:rsidP="00AC303E">
      <w:pPr>
        <w:numPr>
          <w:ilvl w:val="0"/>
          <w:numId w:val="4"/>
        </w:numPr>
        <w:tabs>
          <w:tab w:val="left" w:pos="-720"/>
          <w:tab w:val="left" w:pos="0"/>
        </w:tabs>
        <w:suppressAutoHyphens/>
        <w:spacing w:after="0" w:line="240" w:lineRule="auto"/>
        <w:ind w:right="-472"/>
        <w:rPr>
          <w:rFonts w:cstheme="minorHAnsi"/>
          <w:spacing w:val="-3"/>
        </w:rPr>
      </w:pPr>
      <w:r>
        <w:rPr>
          <w:rFonts w:cstheme="minorHAnsi"/>
          <w:spacing w:val="-3"/>
        </w:rPr>
        <w:t>P</w:t>
      </w:r>
      <w:r w:rsidR="00B53E66" w:rsidRPr="00B53E66">
        <w:rPr>
          <w:rFonts w:cstheme="minorHAnsi"/>
          <w:spacing w:val="-3"/>
        </w:rPr>
        <w:t xml:space="preserve">lanning and preparing courses and lessons </w:t>
      </w:r>
      <w:r w:rsidR="00B53E66">
        <w:rPr>
          <w:rFonts w:cstheme="minorHAnsi"/>
          <w:spacing w:val="-3"/>
        </w:rPr>
        <w:t>according to the school formats</w:t>
      </w:r>
    </w:p>
    <w:p w14:paraId="6787142D" w14:textId="7037CB57" w:rsidR="00B53E66" w:rsidRPr="00B53E66" w:rsidRDefault="00AC303E" w:rsidP="00AC303E">
      <w:pPr>
        <w:numPr>
          <w:ilvl w:val="0"/>
          <w:numId w:val="4"/>
        </w:numPr>
        <w:tabs>
          <w:tab w:val="left" w:pos="-720"/>
          <w:tab w:val="left" w:pos="0"/>
        </w:tabs>
        <w:suppressAutoHyphens/>
        <w:spacing w:after="0" w:line="240" w:lineRule="auto"/>
        <w:ind w:right="-472"/>
        <w:rPr>
          <w:rFonts w:cstheme="minorHAnsi"/>
          <w:spacing w:val="-3"/>
        </w:rPr>
      </w:pPr>
      <w:r>
        <w:rPr>
          <w:rFonts w:cstheme="minorHAnsi"/>
          <w:spacing w:val="-3"/>
        </w:rPr>
        <w:t>R</w:t>
      </w:r>
      <w:r w:rsidR="00B53E66" w:rsidRPr="00B53E66">
        <w:rPr>
          <w:rFonts w:cstheme="minorHAnsi"/>
          <w:spacing w:val="-3"/>
        </w:rPr>
        <w:t>egistering pupils in line with s</w:t>
      </w:r>
      <w:r w:rsidR="00B53E66">
        <w:rPr>
          <w:rFonts w:cstheme="minorHAnsi"/>
          <w:spacing w:val="-3"/>
        </w:rPr>
        <w:t>chool protocol</w:t>
      </w:r>
    </w:p>
    <w:p w14:paraId="441DF8F6" w14:textId="2084F216" w:rsidR="00B53E66" w:rsidRPr="00B53E66" w:rsidRDefault="00AC303E" w:rsidP="00AC303E">
      <w:pPr>
        <w:numPr>
          <w:ilvl w:val="0"/>
          <w:numId w:val="4"/>
        </w:numPr>
        <w:tabs>
          <w:tab w:val="left" w:pos="-720"/>
          <w:tab w:val="left" w:pos="0"/>
        </w:tabs>
        <w:suppressAutoHyphens/>
        <w:spacing w:after="0" w:line="240" w:lineRule="auto"/>
        <w:ind w:right="-472"/>
        <w:rPr>
          <w:rFonts w:cstheme="minorHAnsi"/>
          <w:spacing w:val="-3"/>
        </w:rPr>
      </w:pPr>
      <w:r>
        <w:rPr>
          <w:rFonts w:cstheme="minorHAnsi"/>
          <w:spacing w:val="-3"/>
        </w:rPr>
        <w:t>T</w:t>
      </w:r>
      <w:r w:rsidR="00B53E66" w:rsidRPr="00B53E66">
        <w:rPr>
          <w:rFonts w:cstheme="minorHAnsi"/>
          <w:spacing w:val="-3"/>
        </w:rPr>
        <w:t>eaching, according to their educational needs, the pupils assigned to her/him, including the setting and marking of work to be carried out by the pupil</w:t>
      </w:r>
      <w:r w:rsidR="00B53E66">
        <w:rPr>
          <w:rFonts w:cstheme="minorHAnsi"/>
          <w:spacing w:val="-3"/>
        </w:rPr>
        <w:t xml:space="preserve"> in school and elsewhere</w:t>
      </w:r>
    </w:p>
    <w:p w14:paraId="4CE4BD73" w14:textId="1A546BFB" w:rsidR="00B53E66" w:rsidRPr="00B53E66" w:rsidRDefault="00AC303E" w:rsidP="00AC303E">
      <w:pPr>
        <w:numPr>
          <w:ilvl w:val="0"/>
          <w:numId w:val="4"/>
        </w:numPr>
        <w:tabs>
          <w:tab w:val="left" w:pos="-720"/>
          <w:tab w:val="left" w:pos="0"/>
        </w:tabs>
        <w:suppressAutoHyphens/>
        <w:spacing w:after="0" w:line="240" w:lineRule="auto"/>
        <w:ind w:right="-472"/>
        <w:rPr>
          <w:rFonts w:cstheme="minorHAnsi"/>
          <w:spacing w:val="-3"/>
        </w:rPr>
      </w:pPr>
      <w:r>
        <w:rPr>
          <w:rFonts w:cstheme="minorHAnsi"/>
          <w:spacing w:val="-3"/>
        </w:rPr>
        <w:t>M</w:t>
      </w:r>
      <w:r w:rsidR="00B53E66" w:rsidRPr="00B53E66">
        <w:rPr>
          <w:rFonts w:cstheme="minorHAnsi"/>
          <w:spacing w:val="-3"/>
        </w:rPr>
        <w:t>onitoring, assessing, recording and reporting on the development, progress and attainment of pupi</w:t>
      </w:r>
      <w:r w:rsidR="00B53E66">
        <w:rPr>
          <w:rFonts w:cstheme="minorHAnsi"/>
          <w:spacing w:val="-3"/>
        </w:rPr>
        <w:t>ls, following school procedures</w:t>
      </w:r>
    </w:p>
    <w:p w14:paraId="745F5A78" w14:textId="77777777" w:rsidR="00B53E66" w:rsidRDefault="00B53E66" w:rsidP="00B53E66">
      <w:pPr>
        <w:tabs>
          <w:tab w:val="left" w:pos="-720"/>
        </w:tabs>
        <w:suppressAutoHyphens/>
        <w:spacing w:line="240" w:lineRule="auto"/>
        <w:ind w:right="-472"/>
        <w:outlineLvl w:val="0"/>
        <w:rPr>
          <w:rFonts w:cstheme="minorHAnsi"/>
          <w:spacing w:val="-3"/>
        </w:rPr>
      </w:pPr>
    </w:p>
    <w:p w14:paraId="2CD05667" w14:textId="2D2EB841" w:rsidR="00B53E66" w:rsidRPr="00B53E66" w:rsidRDefault="00B53E66" w:rsidP="00B53E66">
      <w:pPr>
        <w:tabs>
          <w:tab w:val="left" w:pos="-720"/>
        </w:tabs>
        <w:suppressAutoHyphens/>
        <w:spacing w:line="240" w:lineRule="auto"/>
        <w:ind w:right="-472"/>
        <w:outlineLvl w:val="0"/>
        <w:rPr>
          <w:rFonts w:cstheme="minorHAnsi"/>
          <w:b/>
          <w:spacing w:val="-3"/>
        </w:rPr>
      </w:pPr>
      <w:r w:rsidRPr="00B53E66">
        <w:rPr>
          <w:rFonts w:cstheme="minorHAnsi"/>
          <w:b/>
          <w:spacing w:val="-3"/>
        </w:rPr>
        <w:t>Other activities:</w:t>
      </w:r>
    </w:p>
    <w:p w14:paraId="4F8F6F94" w14:textId="20F2C092" w:rsidR="00B53E66" w:rsidRPr="00B53E66" w:rsidRDefault="00AC303E" w:rsidP="00AC303E">
      <w:pPr>
        <w:numPr>
          <w:ilvl w:val="0"/>
          <w:numId w:val="6"/>
        </w:numPr>
        <w:tabs>
          <w:tab w:val="left" w:pos="-720"/>
        </w:tabs>
        <w:suppressAutoHyphens/>
        <w:spacing w:after="0" w:line="240" w:lineRule="auto"/>
        <w:ind w:right="-472"/>
        <w:outlineLvl w:val="0"/>
        <w:rPr>
          <w:rFonts w:cstheme="minorHAnsi"/>
          <w:spacing w:val="-3"/>
        </w:rPr>
      </w:pPr>
      <w:r>
        <w:rPr>
          <w:rFonts w:cstheme="minorHAnsi"/>
          <w:spacing w:val="-3"/>
        </w:rPr>
        <w:t>M</w:t>
      </w:r>
      <w:r w:rsidR="00B53E66" w:rsidRPr="00B53E66">
        <w:rPr>
          <w:rFonts w:cstheme="minorHAnsi"/>
          <w:spacing w:val="-3"/>
        </w:rPr>
        <w:t>aintaining and promoting the good name of the school</w:t>
      </w:r>
    </w:p>
    <w:p w14:paraId="4CB86984" w14:textId="32C2F437" w:rsidR="00B53E66" w:rsidRPr="00B53E66" w:rsidRDefault="00AC303E" w:rsidP="00AC303E">
      <w:pPr>
        <w:numPr>
          <w:ilvl w:val="0"/>
          <w:numId w:val="5"/>
        </w:numPr>
        <w:tabs>
          <w:tab w:val="left" w:pos="-720"/>
          <w:tab w:val="left" w:pos="0"/>
        </w:tabs>
        <w:suppressAutoHyphens/>
        <w:spacing w:after="0" w:line="240" w:lineRule="auto"/>
        <w:ind w:right="-472"/>
        <w:jc w:val="both"/>
        <w:rPr>
          <w:rFonts w:cstheme="minorHAnsi"/>
          <w:spacing w:val="-3"/>
        </w:rPr>
      </w:pPr>
      <w:r>
        <w:rPr>
          <w:rFonts w:cstheme="minorHAnsi"/>
          <w:spacing w:val="-3"/>
        </w:rPr>
        <w:t>P</w:t>
      </w:r>
      <w:r w:rsidR="00B53E66" w:rsidRPr="00B53E66">
        <w:rPr>
          <w:rFonts w:cstheme="minorHAnsi"/>
          <w:spacing w:val="-3"/>
        </w:rPr>
        <w:t>romoting the general progress and well-being of individual pupils and of any class or grou</w:t>
      </w:r>
      <w:r w:rsidR="00B53E66">
        <w:rPr>
          <w:rFonts w:cstheme="minorHAnsi"/>
          <w:spacing w:val="-3"/>
        </w:rPr>
        <w:t>p of pupils assigned to her/him</w:t>
      </w:r>
    </w:p>
    <w:p w14:paraId="59B4C43E" w14:textId="41FF9B06" w:rsidR="00B53E66" w:rsidRDefault="00AC303E" w:rsidP="00AC303E">
      <w:pPr>
        <w:numPr>
          <w:ilvl w:val="0"/>
          <w:numId w:val="5"/>
        </w:numPr>
        <w:tabs>
          <w:tab w:val="left" w:pos="-720"/>
          <w:tab w:val="left" w:pos="0"/>
        </w:tabs>
        <w:suppressAutoHyphens/>
        <w:spacing w:after="0" w:line="240" w:lineRule="auto"/>
        <w:ind w:right="-472"/>
        <w:jc w:val="both"/>
        <w:rPr>
          <w:rFonts w:cstheme="minorHAnsi"/>
          <w:spacing w:val="-3"/>
        </w:rPr>
      </w:pPr>
      <w:r>
        <w:rPr>
          <w:rFonts w:cstheme="minorHAnsi"/>
          <w:spacing w:val="-3"/>
        </w:rPr>
        <w:t>P</w:t>
      </w:r>
      <w:r w:rsidR="00B53E66" w:rsidRPr="00B53E66">
        <w:rPr>
          <w:rFonts w:cstheme="minorHAnsi"/>
          <w:spacing w:val="-3"/>
        </w:rPr>
        <w:t>roviding guidance and advice to pupils on educational and social matters and on their further education and future careers, including informa</w:t>
      </w:r>
      <w:r w:rsidR="00B53E66" w:rsidRPr="00B53E66">
        <w:rPr>
          <w:rFonts w:cstheme="minorHAnsi"/>
          <w:spacing w:val="-3"/>
        </w:rPr>
        <w:softHyphen/>
        <w:t>tion about sources of more expert advice on specific questions; maki</w:t>
      </w:r>
      <w:r w:rsidR="00B53E66">
        <w:rPr>
          <w:rFonts w:cstheme="minorHAnsi"/>
          <w:spacing w:val="-3"/>
        </w:rPr>
        <w:t>ng relevant records and reports</w:t>
      </w:r>
    </w:p>
    <w:p w14:paraId="333FE708" w14:textId="78A10056" w:rsidR="00B53E66" w:rsidRPr="00B53E66" w:rsidRDefault="00AC303E" w:rsidP="00AC303E">
      <w:pPr>
        <w:numPr>
          <w:ilvl w:val="0"/>
          <w:numId w:val="5"/>
        </w:numPr>
        <w:tabs>
          <w:tab w:val="left" w:pos="-720"/>
        </w:tabs>
        <w:suppressAutoHyphens/>
        <w:spacing w:after="0" w:line="240" w:lineRule="auto"/>
        <w:ind w:right="-472"/>
        <w:rPr>
          <w:rFonts w:cstheme="minorHAnsi"/>
          <w:spacing w:val="-3"/>
        </w:rPr>
      </w:pPr>
      <w:r>
        <w:rPr>
          <w:rFonts w:cstheme="minorHAnsi"/>
          <w:spacing w:val="-3"/>
        </w:rPr>
        <w:t>M</w:t>
      </w:r>
      <w:r w:rsidR="00B53E66" w:rsidRPr="00B53E66">
        <w:rPr>
          <w:rFonts w:cstheme="minorHAnsi"/>
          <w:spacing w:val="-3"/>
        </w:rPr>
        <w:t>aking records of and reports on the educational personal and social needs of pupils u</w:t>
      </w:r>
      <w:r w:rsidR="00B53E66">
        <w:rPr>
          <w:rFonts w:cstheme="minorHAnsi"/>
          <w:spacing w:val="-3"/>
        </w:rPr>
        <w:t>sing school systems and formats</w:t>
      </w:r>
    </w:p>
    <w:p w14:paraId="21185D1A" w14:textId="2C78777A" w:rsidR="00B53E66" w:rsidRPr="00B53E66" w:rsidRDefault="00AC303E" w:rsidP="00AC303E">
      <w:pPr>
        <w:numPr>
          <w:ilvl w:val="0"/>
          <w:numId w:val="5"/>
        </w:numPr>
        <w:tabs>
          <w:tab w:val="left" w:pos="-720"/>
          <w:tab w:val="left" w:pos="0"/>
          <w:tab w:val="left" w:pos="720"/>
        </w:tabs>
        <w:suppressAutoHyphens/>
        <w:spacing w:after="0" w:line="240" w:lineRule="auto"/>
        <w:ind w:right="-472"/>
        <w:rPr>
          <w:rFonts w:cstheme="minorHAnsi"/>
          <w:spacing w:val="-3"/>
        </w:rPr>
      </w:pPr>
      <w:r>
        <w:rPr>
          <w:rFonts w:cstheme="minorHAnsi"/>
          <w:spacing w:val="-3"/>
        </w:rPr>
        <w:t>C</w:t>
      </w:r>
      <w:r w:rsidR="00B53E66" w:rsidRPr="00B53E66">
        <w:rPr>
          <w:rFonts w:cstheme="minorHAnsi"/>
          <w:spacing w:val="-3"/>
        </w:rPr>
        <w:t>ommunicating and consulting with the parents o</w:t>
      </w:r>
      <w:r w:rsidR="00B53E66">
        <w:rPr>
          <w:rFonts w:cstheme="minorHAnsi"/>
          <w:spacing w:val="-3"/>
        </w:rPr>
        <w:t>f pupils</w:t>
      </w:r>
    </w:p>
    <w:p w14:paraId="6D86F28B" w14:textId="762E4A55" w:rsidR="00B53E66" w:rsidRPr="00B53E66" w:rsidRDefault="00AC303E" w:rsidP="00AC303E">
      <w:pPr>
        <w:numPr>
          <w:ilvl w:val="0"/>
          <w:numId w:val="5"/>
        </w:numPr>
        <w:tabs>
          <w:tab w:val="left" w:pos="-720"/>
        </w:tabs>
        <w:suppressAutoHyphens/>
        <w:spacing w:after="0" w:line="240" w:lineRule="auto"/>
        <w:ind w:right="-472"/>
        <w:rPr>
          <w:rFonts w:cstheme="minorHAnsi"/>
          <w:spacing w:val="-3"/>
        </w:rPr>
      </w:pPr>
      <w:r>
        <w:rPr>
          <w:rFonts w:cstheme="minorHAnsi"/>
          <w:spacing w:val="-3"/>
        </w:rPr>
        <w:t>C</w:t>
      </w:r>
      <w:r w:rsidR="00B53E66" w:rsidRPr="00B53E66">
        <w:rPr>
          <w:rFonts w:cstheme="minorHAnsi"/>
          <w:spacing w:val="-3"/>
        </w:rPr>
        <w:t>ommunicating and co-operating with persons or bodies outside the school; and</w:t>
      </w:r>
    </w:p>
    <w:p w14:paraId="0307B7BC" w14:textId="480E571D" w:rsidR="00B53E66" w:rsidRPr="00B53E66" w:rsidRDefault="00AC303E" w:rsidP="00AC303E">
      <w:pPr>
        <w:numPr>
          <w:ilvl w:val="0"/>
          <w:numId w:val="5"/>
        </w:numPr>
        <w:tabs>
          <w:tab w:val="left" w:pos="-720"/>
          <w:tab w:val="left" w:pos="0"/>
        </w:tabs>
        <w:suppressAutoHyphens/>
        <w:spacing w:after="0" w:line="240" w:lineRule="auto"/>
        <w:ind w:right="-472"/>
        <w:rPr>
          <w:rFonts w:cstheme="minorHAnsi"/>
          <w:spacing w:val="-3"/>
        </w:rPr>
      </w:pPr>
      <w:r>
        <w:rPr>
          <w:rFonts w:cstheme="minorHAnsi"/>
          <w:spacing w:val="-3"/>
        </w:rPr>
        <w:t>W</w:t>
      </w:r>
      <w:r w:rsidR="00B53E66" w:rsidRPr="00B53E66">
        <w:rPr>
          <w:rFonts w:cstheme="minorHAnsi"/>
          <w:spacing w:val="-3"/>
        </w:rPr>
        <w:t xml:space="preserve">ithin the 1265 hours participating in meetings arranged for any </w:t>
      </w:r>
      <w:r w:rsidR="00B53E66">
        <w:rPr>
          <w:rFonts w:cstheme="minorHAnsi"/>
          <w:spacing w:val="-3"/>
        </w:rPr>
        <w:t>of the purposes described above</w:t>
      </w:r>
    </w:p>
    <w:p w14:paraId="371A301F" w14:textId="77777777" w:rsidR="00B53E66" w:rsidRPr="00B53E66" w:rsidRDefault="00B53E66" w:rsidP="00B53E66">
      <w:pPr>
        <w:tabs>
          <w:tab w:val="left" w:pos="-720"/>
          <w:tab w:val="left" w:pos="0"/>
        </w:tabs>
        <w:suppressAutoHyphens/>
        <w:spacing w:after="0" w:line="240" w:lineRule="auto"/>
        <w:ind w:left="720" w:right="-472"/>
        <w:rPr>
          <w:rFonts w:cstheme="minorHAnsi"/>
          <w:spacing w:val="-3"/>
        </w:rPr>
      </w:pPr>
    </w:p>
    <w:p w14:paraId="02B4DCD3" w14:textId="15C6F08A" w:rsidR="00B53E66" w:rsidRDefault="00B53E66" w:rsidP="00B53E66">
      <w:pPr>
        <w:tabs>
          <w:tab w:val="left" w:pos="-720"/>
        </w:tabs>
        <w:suppressAutoHyphens/>
        <w:spacing w:line="240" w:lineRule="auto"/>
        <w:ind w:right="-472"/>
        <w:outlineLvl w:val="0"/>
        <w:rPr>
          <w:rFonts w:cstheme="minorHAnsi"/>
          <w:b/>
          <w:spacing w:val="-3"/>
        </w:rPr>
      </w:pPr>
      <w:r w:rsidRPr="00B53E66">
        <w:rPr>
          <w:rFonts w:cstheme="minorHAnsi"/>
          <w:b/>
          <w:spacing w:val="-3"/>
        </w:rPr>
        <w:t>Assessments and reports:</w:t>
      </w:r>
    </w:p>
    <w:p w14:paraId="583E320F" w14:textId="602EA699" w:rsidR="00B53E66" w:rsidRPr="00B53E66" w:rsidRDefault="00AC303E" w:rsidP="00AC303E">
      <w:pPr>
        <w:numPr>
          <w:ilvl w:val="0"/>
          <w:numId w:val="7"/>
        </w:numPr>
        <w:tabs>
          <w:tab w:val="left" w:pos="-720"/>
          <w:tab w:val="left" w:pos="0"/>
        </w:tabs>
        <w:suppressAutoHyphens/>
        <w:spacing w:after="0" w:line="240" w:lineRule="auto"/>
        <w:ind w:right="-472"/>
        <w:rPr>
          <w:rFonts w:cstheme="minorHAnsi"/>
          <w:spacing w:val="-3"/>
        </w:rPr>
      </w:pPr>
      <w:r>
        <w:rPr>
          <w:rFonts w:cstheme="minorHAnsi"/>
          <w:spacing w:val="-3"/>
        </w:rPr>
        <w:t>P</w:t>
      </w:r>
      <w:r w:rsidR="00B53E66" w:rsidRPr="00B53E66">
        <w:rPr>
          <w:rFonts w:cstheme="minorHAnsi"/>
          <w:spacing w:val="-3"/>
        </w:rPr>
        <w:t>roviding, recording and contributing to oral and written assessments reports and references relating to individ</w:t>
      </w:r>
      <w:r w:rsidR="00B53E66">
        <w:rPr>
          <w:rFonts w:cstheme="minorHAnsi"/>
          <w:spacing w:val="-3"/>
        </w:rPr>
        <w:t>ual pupils and groups of pupils</w:t>
      </w:r>
    </w:p>
    <w:p w14:paraId="74A84B02" w14:textId="77777777" w:rsidR="00B53E66" w:rsidRPr="00B53E66" w:rsidRDefault="00B53E66" w:rsidP="00B53E66">
      <w:pPr>
        <w:pStyle w:val="ListParagraph"/>
        <w:tabs>
          <w:tab w:val="left" w:pos="-720"/>
        </w:tabs>
        <w:suppressAutoHyphens/>
        <w:spacing w:line="240" w:lineRule="auto"/>
        <w:ind w:right="-472"/>
        <w:outlineLvl w:val="0"/>
        <w:rPr>
          <w:rFonts w:cstheme="minorHAnsi"/>
          <w:spacing w:val="-3"/>
        </w:rPr>
      </w:pPr>
    </w:p>
    <w:p w14:paraId="55B38CF8" w14:textId="77777777" w:rsidR="00B53E66" w:rsidRPr="00B53E66" w:rsidRDefault="00B53E66" w:rsidP="00B53E66">
      <w:pPr>
        <w:tabs>
          <w:tab w:val="left" w:pos="-720"/>
        </w:tabs>
        <w:suppressAutoHyphens/>
        <w:spacing w:line="240" w:lineRule="auto"/>
        <w:ind w:right="-472"/>
        <w:rPr>
          <w:rFonts w:cstheme="minorHAnsi"/>
          <w:spacing w:val="-3"/>
        </w:rPr>
      </w:pPr>
    </w:p>
    <w:p w14:paraId="24C92EBB" w14:textId="77777777" w:rsidR="00B53E66" w:rsidRDefault="00B53E66" w:rsidP="00B53E66">
      <w:pPr>
        <w:tabs>
          <w:tab w:val="left" w:pos="-720"/>
        </w:tabs>
        <w:suppressAutoHyphens/>
        <w:spacing w:line="240" w:lineRule="auto"/>
        <w:ind w:left="720" w:right="-472"/>
        <w:outlineLvl w:val="0"/>
        <w:rPr>
          <w:rFonts w:cstheme="minorHAnsi"/>
          <w:b/>
          <w:spacing w:val="-3"/>
        </w:rPr>
      </w:pPr>
    </w:p>
    <w:p w14:paraId="6433DCA2" w14:textId="28C2AC37" w:rsidR="00B53E66" w:rsidRDefault="00B53E66" w:rsidP="00B53E66">
      <w:pPr>
        <w:tabs>
          <w:tab w:val="left" w:pos="-720"/>
        </w:tabs>
        <w:suppressAutoHyphens/>
        <w:spacing w:line="240" w:lineRule="auto"/>
        <w:ind w:right="-472"/>
        <w:outlineLvl w:val="0"/>
        <w:rPr>
          <w:rFonts w:cstheme="minorHAnsi"/>
          <w:b/>
          <w:spacing w:val="-3"/>
        </w:rPr>
      </w:pPr>
      <w:r w:rsidRPr="00B53E66">
        <w:rPr>
          <w:rFonts w:cstheme="minorHAnsi"/>
          <w:b/>
          <w:spacing w:val="-3"/>
        </w:rPr>
        <w:t>Continuous Professional Development:</w:t>
      </w:r>
    </w:p>
    <w:p w14:paraId="4F558F53" w14:textId="72AF3C48" w:rsidR="00B53E66" w:rsidRPr="00B53E66" w:rsidRDefault="00AC303E" w:rsidP="00AC303E">
      <w:pPr>
        <w:numPr>
          <w:ilvl w:val="0"/>
          <w:numId w:val="7"/>
        </w:numPr>
        <w:tabs>
          <w:tab w:val="left" w:pos="-720"/>
        </w:tabs>
        <w:suppressAutoHyphens/>
        <w:spacing w:after="0" w:line="240" w:lineRule="auto"/>
        <w:ind w:right="-472"/>
        <w:rPr>
          <w:rFonts w:cstheme="minorHAnsi"/>
          <w:spacing w:val="-3"/>
        </w:rPr>
      </w:pPr>
      <w:r>
        <w:rPr>
          <w:rFonts w:cstheme="minorHAnsi"/>
          <w:spacing w:val="-3"/>
        </w:rPr>
        <w:t>P</w:t>
      </w:r>
      <w:r w:rsidR="00B53E66" w:rsidRPr="00B53E66">
        <w:rPr>
          <w:rFonts w:cstheme="minorHAnsi"/>
          <w:spacing w:val="-3"/>
        </w:rPr>
        <w:t>articipating in arrangements made in accordance with regulations made for the appraisal of her/his performance and that of other teachers.</w:t>
      </w:r>
    </w:p>
    <w:p w14:paraId="19199F57" w14:textId="77777777" w:rsidR="00B53E66" w:rsidRPr="00B53E66" w:rsidRDefault="00B53E66" w:rsidP="00B53E66">
      <w:pPr>
        <w:tabs>
          <w:tab w:val="left" w:pos="-720"/>
        </w:tabs>
        <w:suppressAutoHyphens/>
        <w:spacing w:line="240" w:lineRule="auto"/>
        <w:ind w:right="-472"/>
        <w:rPr>
          <w:rFonts w:cstheme="minorHAnsi"/>
          <w:spacing w:val="-3"/>
        </w:rPr>
      </w:pPr>
    </w:p>
    <w:p w14:paraId="07028A5A" w14:textId="3F98D23F" w:rsidR="00B53E66" w:rsidRDefault="00B53E66" w:rsidP="00B53E66">
      <w:pPr>
        <w:tabs>
          <w:tab w:val="left" w:pos="-720"/>
        </w:tabs>
        <w:suppressAutoHyphens/>
        <w:spacing w:line="240" w:lineRule="auto"/>
        <w:ind w:right="-472"/>
        <w:outlineLvl w:val="0"/>
        <w:rPr>
          <w:rFonts w:cstheme="minorHAnsi"/>
          <w:b/>
          <w:spacing w:val="-3"/>
        </w:rPr>
      </w:pPr>
      <w:r w:rsidRPr="00B53E66">
        <w:rPr>
          <w:rFonts w:cstheme="minorHAnsi"/>
          <w:b/>
          <w:spacing w:val="-3"/>
        </w:rPr>
        <w:t>Review, induction, further training and development:</w:t>
      </w:r>
    </w:p>
    <w:p w14:paraId="0B033223" w14:textId="191EFAB8" w:rsidR="00B53E66" w:rsidRPr="00B53E66" w:rsidRDefault="00AC303E" w:rsidP="00AC303E">
      <w:pPr>
        <w:numPr>
          <w:ilvl w:val="0"/>
          <w:numId w:val="7"/>
        </w:numPr>
        <w:tabs>
          <w:tab w:val="left" w:pos="-720"/>
          <w:tab w:val="left" w:pos="0"/>
        </w:tabs>
        <w:suppressAutoHyphens/>
        <w:spacing w:after="0" w:line="240" w:lineRule="auto"/>
        <w:ind w:right="-472"/>
        <w:rPr>
          <w:rFonts w:cstheme="minorHAnsi"/>
          <w:spacing w:val="-3"/>
        </w:rPr>
      </w:pPr>
      <w:r>
        <w:rPr>
          <w:rFonts w:cstheme="minorHAnsi"/>
          <w:spacing w:val="-3"/>
        </w:rPr>
        <w:t>R</w:t>
      </w:r>
      <w:r w:rsidR="00B53E66" w:rsidRPr="00B53E66">
        <w:rPr>
          <w:rFonts w:cstheme="minorHAnsi"/>
          <w:spacing w:val="-3"/>
        </w:rPr>
        <w:t>eviewing from time to time her/his methods of teaching, pupil monitoring and as</w:t>
      </w:r>
      <w:r w:rsidR="00B53E66">
        <w:rPr>
          <w:rFonts w:cstheme="minorHAnsi"/>
          <w:spacing w:val="-3"/>
        </w:rPr>
        <w:t>sessment and programmes of work</w:t>
      </w:r>
      <w:r w:rsidR="00B53E66" w:rsidRPr="00B53E66">
        <w:rPr>
          <w:rFonts w:cstheme="minorHAnsi"/>
          <w:spacing w:val="-3"/>
        </w:rPr>
        <w:t xml:space="preserve"> </w:t>
      </w:r>
    </w:p>
    <w:p w14:paraId="4C8A7AF1" w14:textId="6A8B575F" w:rsidR="00B53E66" w:rsidRDefault="00AC303E" w:rsidP="00AC303E">
      <w:pPr>
        <w:numPr>
          <w:ilvl w:val="0"/>
          <w:numId w:val="7"/>
        </w:numPr>
        <w:tabs>
          <w:tab w:val="left" w:pos="-720"/>
          <w:tab w:val="left" w:pos="0"/>
        </w:tabs>
        <w:suppressAutoHyphens/>
        <w:spacing w:after="0" w:line="240" w:lineRule="auto"/>
        <w:ind w:right="-472"/>
        <w:rPr>
          <w:rFonts w:cstheme="minorHAnsi"/>
          <w:b/>
          <w:spacing w:val="-3"/>
        </w:rPr>
      </w:pPr>
      <w:r>
        <w:rPr>
          <w:rFonts w:cstheme="minorHAnsi"/>
          <w:spacing w:val="-3"/>
        </w:rPr>
        <w:t>P</w:t>
      </w:r>
      <w:r w:rsidR="00B53E66" w:rsidRPr="00B53E66">
        <w:rPr>
          <w:rFonts w:cstheme="minorHAnsi"/>
          <w:spacing w:val="-3"/>
        </w:rPr>
        <w:t>articipating in arrangements for her/his further training and professional development as a teacher including undertaking training and professional development which aim to meet needs identified in appraisal / performance management objectives or in appraisal / p</w:t>
      </w:r>
      <w:r w:rsidR="00B53E66">
        <w:rPr>
          <w:rFonts w:cstheme="minorHAnsi"/>
          <w:spacing w:val="-3"/>
        </w:rPr>
        <w:t>erformance management statements</w:t>
      </w:r>
      <w:r w:rsidR="00B53E66" w:rsidRPr="00B53E66">
        <w:rPr>
          <w:rFonts w:cstheme="minorHAnsi"/>
          <w:b/>
          <w:spacing w:val="-3"/>
        </w:rPr>
        <w:t xml:space="preserve"> </w:t>
      </w:r>
    </w:p>
    <w:p w14:paraId="2813088C" w14:textId="215EC930" w:rsidR="00B53E66" w:rsidRPr="00B53E66" w:rsidRDefault="00AC303E" w:rsidP="00AC303E">
      <w:pPr>
        <w:numPr>
          <w:ilvl w:val="0"/>
          <w:numId w:val="7"/>
        </w:numPr>
        <w:tabs>
          <w:tab w:val="left" w:pos="-720"/>
          <w:tab w:val="left" w:pos="0"/>
          <w:tab w:val="num" w:pos="720"/>
        </w:tabs>
        <w:suppressAutoHyphens/>
        <w:spacing w:after="0" w:line="240" w:lineRule="auto"/>
        <w:ind w:right="-472"/>
        <w:rPr>
          <w:rFonts w:cstheme="minorHAnsi"/>
          <w:spacing w:val="-3"/>
        </w:rPr>
      </w:pPr>
      <w:r>
        <w:rPr>
          <w:rFonts w:cstheme="minorHAnsi"/>
          <w:spacing w:val="-3"/>
        </w:rPr>
        <w:t>I</w:t>
      </w:r>
      <w:r w:rsidR="00B53E66" w:rsidRPr="00B53E66">
        <w:rPr>
          <w:rFonts w:cstheme="minorHAnsi"/>
          <w:spacing w:val="-3"/>
        </w:rPr>
        <w:t>n the case of a teacher serving an induction period, participating in arrangements for her/his super</w:t>
      </w:r>
      <w:r w:rsidR="00B53E66">
        <w:rPr>
          <w:rFonts w:cstheme="minorHAnsi"/>
          <w:spacing w:val="-3"/>
        </w:rPr>
        <w:t>vision, training and well-being</w:t>
      </w:r>
    </w:p>
    <w:p w14:paraId="64C695D9" w14:textId="77777777" w:rsidR="00B53E66" w:rsidRPr="00B53E66" w:rsidRDefault="00B53E66" w:rsidP="00B53E66">
      <w:pPr>
        <w:tabs>
          <w:tab w:val="left" w:pos="-720"/>
        </w:tabs>
        <w:suppressAutoHyphens/>
        <w:spacing w:line="240" w:lineRule="auto"/>
        <w:ind w:left="360" w:right="-472"/>
        <w:outlineLvl w:val="0"/>
        <w:rPr>
          <w:rFonts w:cstheme="minorHAnsi"/>
          <w:spacing w:val="-3"/>
        </w:rPr>
      </w:pPr>
    </w:p>
    <w:p w14:paraId="52BBC2A1" w14:textId="0C34CE46" w:rsidR="00B53E66" w:rsidRDefault="00B53E66" w:rsidP="00B53E66">
      <w:pPr>
        <w:tabs>
          <w:tab w:val="left" w:pos="-720"/>
          <w:tab w:val="left" w:pos="0"/>
        </w:tabs>
        <w:suppressAutoHyphens/>
        <w:spacing w:line="240" w:lineRule="auto"/>
        <w:ind w:right="-472"/>
        <w:outlineLvl w:val="0"/>
        <w:rPr>
          <w:rFonts w:cstheme="minorHAnsi"/>
          <w:b/>
          <w:spacing w:val="-3"/>
        </w:rPr>
      </w:pPr>
      <w:r w:rsidRPr="00B53E66">
        <w:rPr>
          <w:rFonts w:cstheme="minorHAnsi"/>
          <w:b/>
          <w:spacing w:val="-3"/>
        </w:rPr>
        <w:t>Educational methods:</w:t>
      </w:r>
    </w:p>
    <w:p w14:paraId="7ABD5DF4" w14:textId="078DB351" w:rsidR="00B53E66" w:rsidRPr="00B53E66" w:rsidRDefault="00AC303E" w:rsidP="00AC303E">
      <w:pPr>
        <w:numPr>
          <w:ilvl w:val="0"/>
          <w:numId w:val="8"/>
        </w:numPr>
        <w:tabs>
          <w:tab w:val="left" w:pos="-720"/>
          <w:tab w:val="left" w:pos="0"/>
        </w:tabs>
        <w:suppressAutoHyphens/>
        <w:spacing w:after="0" w:line="240" w:lineRule="auto"/>
        <w:ind w:right="-472"/>
        <w:rPr>
          <w:rFonts w:cstheme="minorHAnsi"/>
          <w:spacing w:val="-3"/>
        </w:rPr>
      </w:pPr>
      <w:r>
        <w:rPr>
          <w:rFonts w:cstheme="minorHAnsi"/>
          <w:spacing w:val="-3"/>
        </w:rPr>
        <w:t>A</w:t>
      </w:r>
      <w:r w:rsidR="00B53E66" w:rsidRPr="00B53E66">
        <w:rPr>
          <w:rFonts w:cstheme="minorHAnsi"/>
          <w:spacing w:val="-3"/>
        </w:rPr>
        <w:t>dvising and co-operating with the head teacher and other teachers on the preparation and development of courses of study, teaching materials, teaching programmes, methods of teaching and asses</w:t>
      </w:r>
      <w:r w:rsidR="00B53E66">
        <w:rPr>
          <w:rFonts w:cstheme="minorHAnsi"/>
          <w:spacing w:val="-3"/>
        </w:rPr>
        <w:t>sment and pastoral arrangements</w:t>
      </w:r>
    </w:p>
    <w:p w14:paraId="45919477" w14:textId="1F1A6EA5" w:rsidR="00B53E66" w:rsidRPr="00B53E66" w:rsidRDefault="00B53E66" w:rsidP="00B53E66">
      <w:pPr>
        <w:tabs>
          <w:tab w:val="left" w:pos="-720"/>
        </w:tabs>
        <w:suppressAutoHyphens/>
        <w:spacing w:line="240" w:lineRule="auto"/>
        <w:ind w:right="-472"/>
        <w:rPr>
          <w:rFonts w:cstheme="minorHAnsi"/>
          <w:spacing w:val="-3"/>
        </w:rPr>
      </w:pPr>
    </w:p>
    <w:p w14:paraId="7CF96DD2" w14:textId="08626947" w:rsidR="00B53E66" w:rsidRDefault="00B53E66" w:rsidP="00B53E66">
      <w:pPr>
        <w:tabs>
          <w:tab w:val="left" w:pos="-720"/>
        </w:tabs>
        <w:suppressAutoHyphens/>
        <w:spacing w:line="240" w:lineRule="auto"/>
        <w:ind w:right="-472"/>
        <w:outlineLvl w:val="0"/>
        <w:rPr>
          <w:rFonts w:cstheme="minorHAnsi"/>
          <w:b/>
          <w:spacing w:val="-3"/>
        </w:rPr>
      </w:pPr>
      <w:r w:rsidRPr="00B53E66">
        <w:rPr>
          <w:rFonts w:cstheme="minorHAnsi"/>
          <w:b/>
          <w:spacing w:val="-3"/>
        </w:rPr>
        <w:t>Discipline, health and safety:</w:t>
      </w:r>
    </w:p>
    <w:p w14:paraId="2CBD9EF3" w14:textId="3E79B7D9" w:rsidR="00B53E66" w:rsidRPr="00B53E66" w:rsidRDefault="00B53E66" w:rsidP="00AC303E">
      <w:pPr>
        <w:numPr>
          <w:ilvl w:val="0"/>
          <w:numId w:val="8"/>
        </w:numPr>
        <w:tabs>
          <w:tab w:val="left" w:pos="-720"/>
          <w:tab w:val="left" w:pos="0"/>
        </w:tabs>
        <w:suppressAutoHyphens/>
        <w:spacing w:after="0" w:line="240" w:lineRule="auto"/>
        <w:ind w:right="-472"/>
        <w:rPr>
          <w:rFonts w:cstheme="minorHAnsi"/>
          <w:spacing w:val="-3"/>
        </w:rPr>
      </w:pPr>
      <w:r>
        <w:rPr>
          <w:rFonts w:cstheme="minorHAnsi"/>
          <w:spacing w:val="-3"/>
        </w:rPr>
        <w:t>C</w:t>
      </w:r>
      <w:r w:rsidRPr="00B53E66">
        <w:rPr>
          <w:rFonts w:cstheme="minorHAnsi"/>
          <w:spacing w:val="-3"/>
        </w:rPr>
        <w:t>ontributing to risk assessments and promoting a healthy and safe working environment</w:t>
      </w:r>
    </w:p>
    <w:p w14:paraId="71EA9CC1" w14:textId="21C3BABD" w:rsidR="00B53E66" w:rsidRDefault="00B53E66" w:rsidP="00AC303E">
      <w:pPr>
        <w:numPr>
          <w:ilvl w:val="0"/>
          <w:numId w:val="8"/>
        </w:numPr>
        <w:tabs>
          <w:tab w:val="left" w:pos="-720"/>
          <w:tab w:val="left" w:pos="0"/>
        </w:tabs>
        <w:suppressAutoHyphens/>
        <w:spacing w:after="0" w:line="240" w:lineRule="auto"/>
        <w:ind w:right="-472"/>
        <w:rPr>
          <w:rFonts w:cstheme="minorHAnsi"/>
          <w:spacing w:val="-3"/>
        </w:rPr>
      </w:pPr>
      <w:r>
        <w:rPr>
          <w:rFonts w:cstheme="minorHAnsi"/>
          <w:spacing w:val="-3"/>
        </w:rPr>
        <w:t>M</w:t>
      </w:r>
      <w:r w:rsidRPr="00B53E66">
        <w:rPr>
          <w:rFonts w:cstheme="minorHAnsi"/>
          <w:spacing w:val="-3"/>
        </w:rPr>
        <w:t>aintaining good order and discipline among the pupils and safeguarding their health and safety both when they are authorised to be on the school premises and when they are engaged in authori</w:t>
      </w:r>
      <w:r>
        <w:rPr>
          <w:rFonts w:cstheme="minorHAnsi"/>
          <w:spacing w:val="-3"/>
        </w:rPr>
        <w:t>sed school activities elsewhere</w:t>
      </w:r>
    </w:p>
    <w:p w14:paraId="73D51CE8" w14:textId="77777777" w:rsidR="00B53E66" w:rsidRPr="00B53E66" w:rsidRDefault="00B53E66" w:rsidP="00B53E66">
      <w:pPr>
        <w:tabs>
          <w:tab w:val="left" w:pos="-720"/>
          <w:tab w:val="left" w:pos="0"/>
        </w:tabs>
        <w:suppressAutoHyphens/>
        <w:spacing w:after="0" w:line="240" w:lineRule="auto"/>
        <w:ind w:left="720" w:right="-472"/>
        <w:rPr>
          <w:rFonts w:cstheme="minorHAnsi"/>
          <w:spacing w:val="-3"/>
        </w:rPr>
      </w:pPr>
    </w:p>
    <w:p w14:paraId="508C9A90" w14:textId="1AD1B046" w:rsidR="00B53E66" w:rsidRDefault="00B53E66" w:rsidP="00B53E66">
      <w:pPr>
        <w:keepNext/>
        <w:keepLines/>
        <w:tabs>
          <w:tab w:val="left" w:pos="-720"/>
        </w:tabs>
        <w:suppressAutoHyphens/>
        <w:spacing w:line="240" w:lineRule="auto"/>
        <w:ind w:right="-472"/>
        <w:outlineLvl w:val="0"/>
        <w:rPr>
          <w:rFonts w:cstheme="minorHAnsi"/>
          <w:b/>
          <w:spacing w:val="-3"/>
        </w:rPr>
      </w:pPr>
      <w:r>
        <w:rPr>
          <w:rFonts w:cstheme="minorHAnsi"/>
          <w:b/>
          <w:spacing w:val="-3"/>
        </w:rPr>
        <w:t xml:space="preserve">  </w:t>
      </w:r>
      <w:r w:rsidRPr="00B53E66">
        <w:rPr>
          <w:rFonts w:cstheme="minorHAnsi"/>
          <w:b/>
          <w:spacing w:val="-3"/>
        </w:rPr>
        <w:t>Staff meetings:</w:t>
      </w:r>
    </w:p>
    <w:p w14:paraId="539B35B9" w14:textId="0AF1A1D5" w:rsidR="00B53E66" w:rsidRPr="00B53E66" w:rsidRDefault="00B53E66" w:rsidP="00AC303E">
      <w:pPr>
        <w:keepLines/>
        <w:numPr>
          <w:ilvl w:val="0"/>
          <w:numId w:val="9"/>
        </w:numPr>
        <w:tabs>
          <w:tab w:val="left" w:pos="-720"/>
          <w:tab w:val="left" w:pos="0"/>
        </w:tabs>
        <w:suppressAutoHyphens/>
        <w:spacing w:after="0" w:line="240" w:lineRule="auto"/>
        <w:ind w:right="-472"/>
        <w:rPr>
          <w:rFonts w:cstheme="minorHAnsi"/>
          <w:spacing w:val="-3"/>
        </w:rPr>
      </w:pPr>
      <w:r>
        <w:rPr>
          <w:rFonts w:cstheme="minorHAnsi"/>
          <w:spacing w:val="-3"/>
        </w:rPr>
        <w:t>P</w:t>
      </w:r>
      <w:r w:rsidRPr="00B53E66">
        <w:rPr>
          <w:rFonts w:cstheme="minorHAnsi"/>
          <w:spacing w:val="-3"/>
        </w:rPr>
        <w:t xml:space="preserve">articipating in meetings at the school which relate to the curriculum for the school or the administration or organisation of the school, including pastoral and pupil </w:t>
      </w:r>
      <w:r>
        <w:rPr>
          <w:rFonts w:cstheme="minorHAnsi"/>
          <w:spacing w:val="-3"/>
        </w:rPr>
        <w:t>progress arrangements</w:t>
      </w:r>
    </w:p>
    <w:p w14:paraId="28397FB3" w14:textId="6739CAD0" w:rsidR="00B53E66" w:rsidRDefault="00B53E66" w:rsidP="00B53E66">
      <w:pPr>
        <w:tabs>
          <w:tab w:val="left" w:pos="-720"/>
        </w:tabs>
        <w:suppressAutoHyphens/>
        <w:spacing w:line="240" w:lineRule="auto"/>
        <w:ind w:right="-472"/>
        <w:outlineLvl w:val="0"/>
        <w:rPr>
          <w:rFonts w:cstheme="minorHAnsi"/>
          <w:b/>
          <w:spacing w:val="-3"/>
        </w:rPr>
      </w:pPr>
      <w:r w:rsidRPr="00B53E66">
        <w:rPr>
          <w:rFonts w:cstheme="minorHAnsi"/>
          <w:b/>
          <w:spacing w:val="-3"/>
        </w:rPr>
        <w:t xml:space="preserve">Cover </w:t>
      </w:r>
    </w:p>
    <w:p w14:paraId="40E4AEE6" w14:textId="29BC2193" w:rsidR="00B53E66" w:rsidRPr="00B53E66" w:rsidRDefault="00B53E66" w:rsidP="00AC303E">
      <w:pPr>
        <w:pStyle w:val="ListParagraph"/>
        <w:numPr>
          <w:ilvl w:val="0"/>
          <w:numId w:val="9"/>
        </w:numPr>
        <w:tabs>
          <w:tab w:val="left" w:pos="-720"/>
        </w:tabs>
        <w:suppressAutoHyphens/>
        <w:spacing w:line="240" w:lineRule="auto"/>
        <w:ind w:right="-472"/>
        <w:outlineLvl w:val="0"/>
        <w:rPr>
          <w:rFonts w:cstheme="minorHAnsi"/>
          <w:spacing w:val="-3"/>
        </w:rPr>
      </w:pPr>
      <w:r>
        <w:rPr>
          <w:rFonts w:cstheme="minorHAnsi"/>
        </w:rPr>
        <w:t>N</w:t>
      </w:r>
      <w:r w:rsidRPr="00B53E66">
        <w:rPr>
          <w:rFonts w:cstheme="minorHAnsi"/>
        </w:rPr>
        <w:t xml:space="preserve">o teacher shall be required to provide such cover for more than 38 hours in any school </w:t>
      </w:r>
      <w:r>
        <w:rPr>
          <w:rFonts w:cstheme="minorHAnsi"/>
        </w:rPr>
        <w:t>year</w:t>
      </w:r>
    </w:p>
    <w:p w14:paraId="1A8EA84A" w14:textId="7460452D" w:rsidR="00B53E66" w:rsidRDefault="00B53E66" w:rsidP="00B53E66">
      <w:pPr>
        <w:tabs>
          <w:tab w:val="left" w:pos="-720"/>
        </w:tabs>
        <w:suppressAutoHyphens/>
        <w:spacing w:line="240" w:lineRule="auto"/>
        <w:ind w:right="-472"/>
        <w:outlineLvl w:val="0"/>
        <w:rPr>
          <w:rFonts w:cstheme="minorHAnsi"/>
          <w:b/>
          <w:spacing w:val="-3"/>
        </w:rPr>
      </w:pPr>
      <w:r w:rsidRPr="00B53E66">
        <w:rPr>
          <w:rFonts w:cstheme="minorHAnsi"/>
          <w:b/>
          <w:spacing w:val="-3"/>
        </w:rPr>
        <w:t>Public examinations:</w:t>
      </w:r>
    </w:p>
    <w:p w14:paraId="6DDAE1B7" w14:textId="0B9639AF" w:rsidR="00B53E66" w:rsidRPr="00B53E66" w:rsidRDefault="00B53E66" w:rsidP="00AC303E">
      <w:pPr>
        <w:pStyle w:val="ListParagraph"/>
        <w:numPr>
          <w:ilvl w:val="0"/>
          <w:numId w:val="9"/>
        </w:numPr>
        <w:tabs>
          <w:tab w:val="left" w:pos="-720"/>
        </w:tabs>
        <w:suppressAutoHyphens/>
        <w:spacing w:line="240" w:lineRule="auto"/>
        <w:ind w:right="-472"/>
        <w:outlineLvl w:val="0"/>
        <w:rPr>
          <w:rFonts w:cstheme="minorHAnsi"/>
          <w:spacing w:val="-3"/>
        </w:rPr>
      </w:pPr>
      <w:r>
        <w:rPr>
          <w:rFonts w:cstheme="minorHAnsi"/>
          <w:spacing w:val="-3"/>
        </w:rPr>
        <w:t>P</w:t>
      </w:r>
      <w:r w:rsidRPr="00B53E66">
        <w:rPr>
          <w:rFonts w:cstheme="minorHAnsi"/>
          <w:spacing w:val="-3"/>
        </w:rPr>
        <w:t>articipating in arrangements for preparing pupils for public examinations, in monitoring and assessing pupils for the purposes of such examinations and recording and reporting such assessments, and participating in arrangements for pupils’ pre</w:t>
      </w:r>
      <w:r>
        <w:rPr>
          <w:rFonts w:cstheme="minorHAnsi"/>
          <w:spacing w:val="-3"/>
        </w:rPr>
        <w:t>sentation for such examinations</w:t>
      </w:r>
    </w:p>
    <w:p w14:paraId="30F86EC5" w14:textId="20B0CD16" w:rsidR="00B53E66" w:rsidRDefault="00B53E66" w:rsidP="00B53E66">
      <w:pPr>
        <w:tabs>
          <w:tab w:val="left" w:pos="-720"/>
        </w:tabs>
        <w:suppressAutoHyphens/>
        <w:spacing w:line="240" w:lineRule="auto"/>
        <w:ind w:right="-472"/>
        <w:outlineLvl w:val="0"/>
        <w:rPr>
          <w:rFonts w:cstheme="minorHAnsi"/>
          <w:b/>
          <w:spacing w:val="-3"/>
        </w:rPr>
      </w:pPr>
      <w:r w:rsidRPr="00B53E66">
        <w:rPr>
          <w:rFonts w:cstheme="minorHAnsi"/>
          <w:b/>
          <w:spacing w:val="-3"/>
        </w:rPr>
        <w:t>Management:</w:t>
      </w:r>
    </w:p>
    <w:p w14:paraId="27374F14" w14:textId="738BE2A1" w:rsidR="00B53E66" w:rsidRPr="00B53E66" w:rsidRDefault="00B53E66" w:rsidP="00AC303E">
      <w:pPr>
        <w:numPr>
          <w:ilvl w:val="0"/>
          <w:numId w:val="9"/>
        </w:numPr>
        <w:tabs>
          <w:tab w:val="left" w:pos="-720"/>
        </w:tabs>
        <w:suppressAutoHyphens/>
        <w:spacing w:after="0" w:line="240" w:lineRule="auto"/>
        <w:ind w:right="-472"/>
        <w:jc w:val="both"/>
        <w:rPr>
          <w:rFonts w:cstheme="minorHAnsi"/>
          <w:spacing w:val="-3"/>
        </w:rPr>
      </w:pPr>
      <w:r>
        <w:rPr>
          <w:rFonts w:cstheme="minorHAnsi"/>
          <w:spacing w:val="-3"/>
        </w:rPr>
        <w:t>C</w:t>
      </w:r>
      <w:r w:rsidRPr="00B53E66">
        <w:rPr>
          <w:rFonts w:cstheme="minorHAnsi"/>
          <w:spacing w:val="-3"/>
        </w:rPr>
        <w:t xml:space="preserve">ontributing to the selection for appointment and professional development of other teachers and support staff, including the induction and assessment of new teachers and teachers serving </w:t>
      </w:r>
      <w:r>
        <w:rPr>
          <w:rFonts w:cstheme="minorHAnsi"/>
          <w:spacing w:val="-3"/>
        </w:rPr>
        <w:t>induction periods</w:t>
      </w:r>
    </w:p>
    <w:p w14:paraId="32E00773" w14:textId="2C54F1DF" w:rsidR="00B53E66" w:rsidRPr="00B53E66" w:rsidRDefault="00B53E66" w:rsidP="00AC303E">
      <w:pPr>
        <w:numPr>
          <w:ilvl w:val="0"/>
          <w:numId w:val="9"/>
        </w:numPr>
        <w:tabs>
          <w:tab w:val="left" w:pos="-720"/>
        </w:tabs>
        <w:suppressAutoHyphens/>
        <w:spacing w:after="0" w:line="240" w:lineRule="auto"/>
        <w:ind w:right="-472"/>
        <w:jc w:val="both"/>
        <w:rPr>
          <w:rFonts w:cstheme="minorHAnsi"/>
          <w:spacing w:val="-3"/>
        </w:rPr>
      </w:pPr>
      <w:r>
        <w:rPr>
          <w:rFonts w:cstheme="minorHAnsi"/>
        </w:rPr>
        <w:t>A</w:t>
      </w:r>
      <w:r w:rsidRPr="00B53E66">
        <w:rPr>
          <w:rFonts w:cstheme="minorHAnsi"/>
        </w:rPr>
        <w:t>ssisting the head teacher in carrying out threshold assessments of other teachers for whom h</w:t>
      </w:r>
      <w:r>
        <w:rPr>
          <w:rFonts w:cstheme="minorHAnsi"/>
        </w:rPr>
        <w:t>e has management responsibility</w:t>
      </w:r>
    </w:p>
    <w:p w14:paraId="408904FB" w14:textId="50010EE2" w:rsidR="00B53E66" w:rsidRPr="00B53E66" w:rsidRDefault="00B53E66" w:rsidP="00AC303E">
      <w:pPr>
        <w:numPr>
          <w:ilvl w:val="0"/>
          <w:numId w:val="9"/>
        </w:numPr>
        <w:tabs>
          <w:tab w:val="left" w:pos="-720"/>
        </w:tabs>
        <w:suppressAutoHyphens/>
        <w:spacing w:after="0" w:line="240" w:lineRule="auto"/>
        <w:ind w:right="-472"/>
        <w:jc w:val="both"/>
        <w:rPr>
          <w:rFonts w:cstheme="minorHAnsi"/>
          <w:spacing w:val="-3"/>
        </w:rPr>
      </w:pPr>
      <w:r>
        <w:rPr>
          <w:rFonts w:cstheme="minorHAnsi"/>
          <w:spacing w:val="-3"/>
        </w:rPr>
        <w:t>C</w:t>
      </w:r>
      <w:r w:rsidRPr="00B53E66">
        <w:rPr>
          <w:rFonts w:cstheme="minorHAnsi"/>
          <w:spacing w:val="-3"/>
        </w:rPr>
        <w:t>o-ordinating or m</w:t>
      </w:r>
      <w:r>
        <w:rPr>
          <w:rFonts w:cstheme="minorHAnsi"/>
          <w:spacing w:val="-3"/>
        </w:rPr>
        <w:t>anaging the work of other staff</w:t>
      </w:r>
    </w:p>
    <w:p w14:paraId="4316C438" w14:textId="514199B3" w:rsidR="00B53E66" w:rsidRPr="00B53E66" w:rsidRDefault="00B53E66" w:rsidP="00AC303E">
      <w:pPr>
        <w:numPr>
          <w:ilvl w:val="0"/>
          <w:numId w:val="9"/>
        </w:numPr>
        <w:tabs>
          <w:tab w:val="left" w:pos="-720"/>
        </w:tabs>
        <w:suppressAutoHyphens/>
        <w:spacing w:after="0" w:line="240" w:lineRule="auto"/>
        <w:ind w:right="-472"/>
        <w:jc w:val="both"/>
        <w:rPr>
          <w:rFonts w:cstheme="minorHAnsi"/>
          <w:spacing w:val="-3"/>
        </w:rPr>
      </w:pPr>
      <w:r>
        <w:rPr>
          <w:rFonts w:cstheme="minorHAnsi"/>
          <w:spacing w:val="-3"/>
        </w:rPr>
        <w:t>T</w:t>
      </w:r>
      <w:r w:rsidRPr="00B53E66">
        <w:rPr>
          <w:rFonts w:cstheme="minorHAnsi"/>
          <w:spacing w:val="-3"/>
        </w:rPr>
        <w:t>aking such part as may be required of her/him in the review, development and management of activities relating to the curriculum, organisation and p</w:t>
      </w:r>
      <w:r>
        <w:rPr>
          <w:rFonts w:cstheme="minorHAnsi"/>
          <w:spacing w:val="-3"/>
        </w:rPr>
        <w:t>astoral functions of the school</w:t>
      </w:r>
    </w:p>
    <w:p w14:paraId="39B89B89" w14:textId="77777777" w:rsidR="00B53E66" w:rsidRPr="00B53E66" w:rsidRDefault="00B53E66" w:rsidP="00B53E66">
      <w:pPr>
        <w:pStyle w:val="ListParagraph"/>
        <w:tabs>
          <w:tab w:val="left" w:pos="-720"/>
        </w:tabs>
        <w:suppressAutoHyphens/>
        <w:spacing w:line="240" w:lineRule="auto"/>
        <w:ind w:right="-472"/>
        <w:outlineLvl w:val="0"/>
        <w:rPr>
          <w:rFonts w:cstheme="minorHAnsi"/>
          <w:spacing w:val="-3"/>
        </w:rPr>
      </w:pPr>
    </w:p>
    <w:p w14:paraId="2326DB2B" w14:textId="77777777" w:rsidR="00B53E66" w:rsidRPr="00B53E66" w:rsidRDefault="00B53E66" w:rsidP="00B53E66">
      <w:pPr>
        <w:tabs>
          <w:tab w:val="left" w:pos="-720"/>
        </w:tabs>
        <w:suppressAutoHyphens/>
        <w:spacing w:line="240" w:lineRule="auto"/>
        <w:ind w:right="-472"/>
        <w:rPr>
          <w:rFonts w:cstheme="minorHAnsi"/>
          <w:b/>
          <w:spacing w:val="-3"/>
        </w:rPr>
      </w:pPr>
    </w:p>
    <w:p w14:paraId="24B2C03D" w14:textId="66B7B36B" w:rsidR="00B53E66" w:rsidRDefault="00B53E66" w:rsidP="00B53E66">
      <w:pPr>
        <w:tabs>
          <w:tab w:val="left" w:pos="-720"/>
        </w:tabs>
        <w:suppressAutoHyphens/>
        <w:spacing w:line="240" w:lineRule="auto"/>
        <w:ind w:right="-472"/>
        <w:outlineLvl w:val="0"/>
        <w:rPr>
          <w:rFonts w:cstheme="minorHAnsi"/>
          <w:b/>
          <w:spacing w:val="-3"/>
        </w:rPr>
      </w:pPr>
      <w:r w:rsidRPr="00B53E66">
        <w:rPr>
          <w:rFonts w:cstheme="minorHAnsi"/>
          <w:b/>
          <w:spacing w:val="-3"/>
        </w:rPr>
        <w:t>Administration:</w:t>
      </w:r>
    </w:p>
    <w:p w14:paraId="6192870F" w14:textId="0548A6A7" w:rsidR="00B53E66" w:rsidRPr="00B53E66" w:rsidRDefault="00B53E66" w:rsidP="00AC303E">
      <w:pPr>
        <w:numPr>
          <w:ilvl w:val="0"/>
          <w:numId w:val="10"/>
        </w:numPr>
        <w:tabs>
          <w:tab w:val="left" w:pos="-720"/>
          <w:tab w:val="left" w:pos="0"/>
        </w:tabs>
        <w:suppressAutoHyphens/>
        <w:spacing w:after="0" w:line="240" w:lineRule="auto"/>
        <w:ind w:right="-472"/>
        <w:rPr>
          <w:rFonts w:cstheme="minorHAnsi"/>
          <w:spacing w:val="-3"/>
        </w:rPr>
      </w:pPr>
      <w:r>
        <w:rPr>
          <w:rFonts w:cstheme="minorHAnsi"/>
          <w:spacing w:val="-3"/>
        </w:rPr>
        <w:t>P</w:t>
      </w:r>
      <w:r w:rsidRPr="00B53E66">
        <w:rPr>
          <w:rFonts w:cstheme="minorHAnsi"/>
          <w:spacing w:val="-3"/>
        </w:rPr>
        <w:t xml:space="preserve">articipating in administrative and organisational tasks related to such duties as are described above, including the direction or supervision of persons providing support </w:t>
      </w:r>
      <w:r>
        <w:rPr>
          <w:rFonts w:cstheme="minorHAnsi"/>
          <w:spacing w:val="-3"/>
        </w:rPr>
        <w:t>for the teachers in the school</w:t>
      </w:r>
    </w:p>
    <w:p w14:paraId="3827FFC6" w14:textId="110FFB96" w:rsidR="00B53E66" w:rsidRPr="00B53E66" w:rsidRDefault="00B53E66" w:rsidP="00AC303E">
      <w:pPr>
        <w:numPr>
          <w:ilvl w:val="0"/>
          <w:numId w:val="10"/>
        </w:numPr>
        <w:tabs>
          <w:tab w:val="left" w:pos="-720"/>
          <w:tab w:val="left" w:pos="0"/>
        </w:tabs>
        <w:suppressAutoHyphens/>
        <w:spacing w:after="0" w:line="240" w:lineRule="auto"/>
        <w:ind w:right="-472"/>
        <w:rPr>
          <w:rFonts w:cstheme="minorHAnsi"/>
          <w:spacing w:val="-3"/>
        </w:rPr>
      </w:pPr>
      <w:r>
        <w:rPr>
          <w:rFonts w:cstheme="minorHAnsi"/>
          <w:spacing w:val="-3"/>
        </w:rPr>
        <w:t>A</w:t>
      </w:r>
      <w:r w:rsidRPr="00B53E66">
        <w:rPr>
          <w:rFonts w:cstheme="minorHAnsi"/>
          <w:spacing w:val="-3"/>
        </w:rPr>
        <w:t xml:space="preserve">ttending assemblies, registering the attendance of pupils and supervising pupils, whether these duties are to be performed before, </w:t>
      </w:r>
      <w:r>
        <w:rPr>
          <w:rFonts w:cstheme="minorHAnsi"/>
          <w:spacing w:val="-3"/>
        </w:rPr>
        <w:t>during or after school sessions</w:t>
      </w:r>
    </w:p>
    <w:p w14:paraId="0F56B6B1" w14:textId="30636CD5" w:rsidR="00B53E66" w:rsidRDefault="00B53E66" w:rsidP="00AC303E">
      <w:pPr>
        <w:numPr>
          <w:ilvl w:val="0"/>
          <w:numId w:val="10"/>
        </w:numPr>
        <w:tabs>
          <w:tab w:val="left" w:pos="-720"/>
          <w:tab w:val="left" w:pos="0"/>
        </w:tabs>
        <w:suppressAutoHyphens/>
        <w:spacing w:after="0" w:line="240" w:lineRule="auto"/>
        <w:ind w:right="-472"/>
        <w:rPr>
          <w:rFonts w:cstheme="minorHAnsi"/>
          <w:spacing w:val="-3"/>
        </w:rPr>
      </w:pPr>
      <w:r>
        <w:rPr>
          <w:rFonts w:cstheme="minorHAnsi"/>
          <w:spacing w:val="-3"/>
        </w:rPr>
        <w:t>A</w:t>
      </w:r>
      <w:r w:rsidRPr="00B53E66">
        <w:rPr>
          <w:rFonts w:cstheme="minorHAnsi"/>
          <w:spacing w:val="-3"/>
        </w:rPr>
        <w:t xml:space="preserve"> teacher should not routinely undertake tasks of a clerical or administrative nature which do not call for the exercise of a teacher’s p</w:t>
      </w:r>
      <w:r>
        <w:rPr>
          <w:rFonts w:cstheme="minorHAnsi"/>
          <w:spacing w:val="-3"/>
        </w:rPr>
        <w:t>rofessional skills and judgment</w:t>
      </w:r>
    </w:p>
    <w:p w14:paraId="7152F454" w14:textId="77777777" w:rsidR="00B53E66" w:rsidRPr="00B53E66" w:rsidRDefault="00B53E66" w:rsidP="00B53E66">
      <w:pPr>
        <w:tabs>
          <w:tab w:val="left" w:pos="-720"/>
          <w:tab w:val="left" w:pos="0"/>
        </w:tabs>
        <w:suppressAutoHyphens/>
        <w:spacing w:after="0" w:line="240" w:lineRule="auto"/>
        <w:ind w:left="720" w:right="-472"/>
        <w:rPr>
          <w:rFonts w:cstheme="minorHAnsi"/>
          <w:spacing w:val="-3"/>
        </w:rPr>
      </w:pPr>
    </w:p>
    <w:p w14:paraId="0CAB53BC" w14:textId="77777777" w:rsidR="00B53E66" w:rsidRPr="00B53E66" w:rsidRDefault="00B53E66" w:rsidP="00B53E66">
      <w:pPr>
        <w:spacing w:line="240" w:lineRule="auto"/>
        <w:ind w:right="-472"/>
        <w:rPr>
          <w:rFonts w:cstheme="minorHAnsi"/>
          <w:b/>
        </w:rPr>
      </w:pPr>
      <w:r w:rsidRPr="00B53E66">
        <w:rPr>
          <w:rFonts w:cstheme="minorHAnsi"/>
          <w:b/>
        </w:rPr>
        <w:t>Other duties:</w:t>
      </w:r>
    </w:p>
    <w:p w14:paraId="23B805F3" w14:textId="77777777" w:rsidR="00B53E66" w:rsidRPr="00B53E66" w:rsidRDefault="00B53E66" w:rsidP="00B53E66">
      <w:pPr>
        <w:spacing w:line="240" w:lineRule="auto"/>
        <w:ind w:right="-472"/>
        <w:rPr>
          <w:rFonts w:cstheme="minorHAnsi"/>
        </w:rPr>
      </w:pPr>
      <w:r w:rsidRPr="00B53E66">
        <w:rPr>
          <w:rFonts w:cstheme="minorHAnsi"/>
        </w:rPr>
        <w:t>Any other duties the head may direct within the conditions of service.</w:t>
      </w:r>
    </w:p>
    <w:p w14:paraId="6D057F89" w14:textId="0AE2C863" w:rsidR="00B53E66" w:rsidRPr="00B53E66" w:rsidRDefault="00B53E66" w:rsidP="00B53E66">
      <w:pPr>
        <w:spacing w:line="240" w:lineRule="auto"/>
        <w:ind w:right="-472"/>
        <w:rPr>
          <w:rFonts w:cstheme="minorHAnsi"/>
          <w:b/>
        </w:rPr>
      </w:pPr>
      <w:r w:rsidRPr="00B53E66">
        <w:rPr>
          <w:rFonts w:cstheme="minorHAnsi"/>
          <w:b/>
        </w:rPr>
        <w:t>Review</w:t>
      </w:r>
    </w:p>
    <w:p w14:paraId="06FA9B3E" w14:textId="77777777" w:rsidR="00B53E66" w:rsidRPr="00B53E66" w:rsidRDefault="00B53E66" w:rsidP="00B53E66">
      <w:pPr>
        <w:spacing w:line="240" w:lineRule="auto"/>
        <w:ind w:right="-472"/>
        <w:rPr>
          <w:rFonts w:cstheme="minorHAnsi"/>
        </w:rPr>
      </w:pPr>
      <w:r w:rsidRPr="00B53E66">
        <w:rPr>
          <w:rFonts w:cstheme="minorHAnsi"/>
        </w:rPr>
        <w:t>This job description will be reviewed annually or sooner if required.</w:t>
      </w:r>
    </w:p>
    <w:p w14:paraId="57223F5C" w14:textId="77777777" w:rsidR="00B53E66" w:rsidRPr="00B53E66" w:rsidRDefault="00B53E66" w:rsidP="00B53E66">
      <w:pPr>
        <w:spacing w:line="240" w:lineRule="auto"/>
        <w:ind w:right="-472"/>
        <w:rPr>
          <w:rFonts w:cstheme="minorHAnsi"/>
        </w:rPr>
      </w:pPr>
    </w:p>
    <w:p w14:paraId="57E5A235" w14:textId="77777777" w:rsidR="00B53E66" w:rsidRPr="00B53E66" w:rsidRDefault="00B53E66" w:rsidP="00B53E66">
      <w:pPr>
        <w:spacing w:after="0" w:line="240" w:lineRule="auto"/>
        <w:ind w:right="-471"/>
        <w:rPr>
          <w:rFonts w:cstheme="minorHAnsi"/>
        </w:rPr>
      </w:pPr>
      <w:r w:rsidRPr="00B53E66">
        <w:rPr>
          <w:rFonts w:cstheme="minorHAnsi"/>
        </w:rPr>
        <w:t>J D McAuley</w:t>
      </w:r>
    </w:p>
    <w:p w14:paraId="1F8CB9C7" w14:textId="2DAA9141" w:rsidR="00B53E66" w:rsidRPr="00B53E66" w:rsidRDefault="00B55629" w:rsidP="00B53E66">
      <w:pPr>
        <w:spacing w:after="0" w:line="240" w:lineRule="auto"/>
        <w:ind w:right="-471"/>
        <w:rPr>
          <w:rFonts w:cstheme="minorHAnsi"/>
        </w:rPr>
      </w:pPr>
      <w:r>
        <w:rPr>
          <w:rFonts w:cstheme="minorHAnsi"/>
        </w:rPr>
        <w:t>September 2024</w:t>
      </w:r>
    </w:p>
    <w:p w14:paraId="74BFB7B2" w14:textId="77777777" w:rsidR="00B53E66" w:rsidRPr="00B53E66" w:rsidRDefault="00B53E66" w:rsidP="00B53E66">
      <w:pPr>
        <w:spacing w:line="240" w:lineRule="auto"/>
        <w:ind w:right="-472"/>
        <w:rPr>
          <w:rFonts w:ascii="Arial" w:hAnsi="Arial" w:cs="Arial"/>
          <w:sz w:val="24"/>
          <w:szCs w:val="24"/>
        </w:rPr>
      </w:pPr>
    </w:p>
    <w:p w14:paraId="79F70E8A" w14:textId="77777777" w:rsidR="00B53E66" w:rsidRPr="00B53E66" w:rsidRDefault="00B53E66" w:rsidP="00B53E66">
      <w:pPr>
        <w:spacing w:line="240" w:lineRule="auto"/>
        <w:ind w:right="-472"/>
        <w:rPr>
          <w:rFonts w:ascii="Arial" w:hAnsi="Arial" w:cs="Arial"/>
          <w:sz w:val="24"/>
          <w:szCs w:val="24"/>
        </w:rPr>
      </w:pPr>
    </w:p>
    <w:p w14:paraId="15F5AD1C" w14:textId="77777777" w:rsidR="00B53E66" w:rsidRPr="00B53E66" w:rsidRDefault="00B53E66" w:rsidP="00B53E66">
      <w:pPr>
        <w:ind w:right="-472"/>
        <w:rPr>
          <w:rFonts w:ascii="Arial" w:hAnsi="Arial" w:cs="Arial"/>
          <w:sz w:val="24"/>
          <w:szCs w:val="24"/>
        </w:rPr>
      </w:pPr>
    </w:p>
    <w:p w14:paraId="6FE81D8E" w14:textId="1B478E61" w:rsidR="00B30F5A" w:rsidRPr="00B54A4E" w:rsidRDefault="00B30F5A" w:rsidP="00B30F5A">
      <w:pPr>
        <w:rPr>
          <w:rFonts w:ascii="Calibri" w:hAnsi="Calibri" w:cs="Calibri"/>
          <w:b/>
        </w:rPr>
      </w:pPr>
    </w:p>
    <w:p w14:paraId="649CA2E8" w14:textId="77777777" w:rsidR="00015221" w:rsidRPr="00015221" w:rsidRDefault="00015221" w:rsidP="00015221">
      <w:pPr>
        <w:widowControl w:val="0"/>
        <w:kinsoku w:val="0"/>
        <w:overflowPunct w:val="0"/>
        <w:spacing w:after="0" w:line="253" w:lineRule="exact"/>
        <w:ind w:right="216"/>
        <w:jc w:val="both"/>
        <w:textAlignment w:val="baseline"/>
        <w:rPr>
          <w:rFonts w:ascii="Calibri" w:eastAsia="Times New Roman" w:hAnsi="Calibri" w:cs="Calibri"/>
          <w:lang w:eastAsia="en-GB"/>
        </w:rPr>
      </w:pPr>
    </w:p>
    <w:p w14:paraId="049A1C3C" w14:textId="2739CB84" w:rsidR="00B30F5A" w:rsidRDefault="00B30F5A" w:rsidP="00015221">
      <w:pPr>
        <w:widowControl w:val="0"/>
        <w:tabs>
          <w:tab w:val="left" w:pos="3816"/>
        </w:tabs>
        <w:kinsoku w:val="0"/>
        <w:overflowPunct w:val="0"/>
        <w:spacing w:after="0" w:line="279" w:lineRule="exact"/>
        <w:ind w:left="216"/>
        <w:textAlignment w:val="baseline"/>
        <w:rPr>
          <w:rFonts w:ascii="Calibri" w:eastAsia="Times New Roman" w:hAnsi="Calibri" w:cs="Calibri"/>
          <w:lang w:eastAsia="en-GB"/>
        </w:rPr>
      </w:pPr>
    </w:p>
    <w:p w14:paraId="6F4156C0" w14:textId="38A9EEC0" w:rsidR="00B30F5A" w:rsidRDefault="00B30F5A" w:rsidP="00015221">
      <w:pPr>
        <w:widowControl w:val="0"/>
        <w:tabs>
          <w:tab w:val="left" w:pos="3816"/>
        </w:tabs>
        <w:kinsoku w:val="0"/>
        <w:overflowPunct w:val="0"/>
        <w:spacing w:after="0" w:line="279" w:lineRule="exact"/>
        <w:ind w:left="216"/>
        <w:textAlignment w:val="baseline"/>
        <w:rPr>
          <w:rFonts w:ascii="Calibri" w:eastAsia="Times New Roman" w:hAnsi="Calibri" w:cs="Calibri"/>
          <w:lang w:eastAsia="en-GB"/>
        </w:rPr>
      </w:pPr>
    </w:p>
    <w:p w14:paraId="6A38FDE9" w14:textId="2771BC65" w:rsidR="00B30F5A" w:rsidRDefault="00B30F5A" w:rsidP="00015221">
      <w:pPr>
        <w:widowControl w:val="0"/>
        <w:tabs>
          <w:tab w:val="left" w:pos="3816"/>
        </w:tabs>
        <w:kinsoku w:val="0"/>
        <w:overflowPunct w:val="0"/>
        <w:spacing w:after="0" w:line="279" w:lineRule="exact"/>
        <w:ind w:left="216"/>
        <w:textAlignment w:val="baseline"/>
        <w:rPr>
          <w:rFonts w:ascii="Calibri" w:eastAsia="Times New Roman" w:hAnsi="Calibri" w:cs="Calibri"/>
          <w:lang w:eastAsia="en-GB"/>
        </w:rPr>
      </w:pPr>
    </w:p>
    <w:p w14:paraId="515545FB" w14:textId="4F6A9F79" w:rsidR="00B30F5A" w:rsidRDefault="00B30F5A" w:rsidP="00015221">
      <w:pPr>
        <w:widowControl w:val="0"/>
        <w:tabs>
          <w:tab w:val="left" w:pos="3816"/>
        </w:tabs>
        <w:kinsoku w:val="0"/>
        <w:overflowPunct w:val="0"/>
        <w:spacing w:after="0" w:line="279" w:lineRule="exact"/>
        <w:ind w:left="216"/>
        <w:textAlignment w:val="baseline"/>
        <w:rPr>
          <w:rFonts w:ascii="Calibri" w:eastAsia="Times New Roman" w:hAnsi="Calibri" w:cs="Calibri"/>
          <w:lang w:eastAsia="en-GB"/>
        </w:rPr>
      </w:pPr>
    </w:p>
    <w:p w14:paraId="4874D75F" w14:textId="45773F5D" w:rsidR="00B30F5A" w:rsidRDefault="00B30F5A" w:rsidP="00015221">
      <w:pPr>
        <w:widowControl w:val="0"/>
        <w:tabs>
          <w:tab w:val="left" w:pos="3816"/>
        </w:tabs>
        <w:kinsoku w:val="0"/>
        <w:overflowPunct w:val="0"/>
        <w:spacing w:after="0" w:line="279" w:lineRule="exact"/>
        <w:ind w:left="216"/>
        <w:textAlignment w:val="baseline"/>
        <w:rPr>
          <w:rFonts w:ascii="Calibri" w:eastAsia="Times New Roman" w:hAnsi="Calibri" w:cs="Calibri"/>
          <w:lang w:eastAsia="en-GB"/>
        </w:rPr>
      </w:pPr>
    </w:p>
    <w:p w14:paraId="0AC6A330" w14:textId="77777777" w:rsidR="00B30F5A" w:rsidRPr="00015221" w:rsidRDefault="00B30F5A" w:rsidP="00015221">
      <w:pPr>
        <w:widowControl w:val="0"/>
        <w:tabs>
          <w:tab w:val="left" w:pos="3816"/>
        </w:tabs>
        <w:kinsoku w:val="0"/>
        <w:overflowPunct w:val="0"/>
        <w:spacing w:after="0" w:line="279" w:lineRule="exact"/>
        <w:ind w:left="216"/>
        <w:textAlignment w:val="baseline"/>
        <w:rPr>
          <w:rFonts w:ascii="Calibri" w:eastAsia="Times New Roman" w:hAnsi="Calibri" w:cs="Calibri"/>
          <w:lang w:eastAsia="en-GB"/>
        </w:rPr>
      </w:pPr>
    </w:p>
    <w:p w14:paraId="7555817C" w14:textId="77777777" w:rsidR="00015221" w:rsidRPr="00015221" w:rsidRDefault="00015221" w:rsidP="00015221">
      <w:pPr>
        <w:widowControl w:val="0"/>
        <w:tabs>
          <w:tab w:val="left" w:pos="864"/>
        </w:tabs>
        <w:kinsoku w:val="0"/>
        <w:overflowPunct w:val="0"/>
        <w:spacing w:after="0" w:line="257" w:lineRule="exact"/>
        <w:ind w:left="426" w:right="-138" w:hanging="426"/>
        <w:jc w:val="both"/>
        <w:textAlignment w:val="baseline"/>
        <w:rPr>
          <w:rFonts w:ascii="Calibri" w:eastAsia="Times New Roman" w:hAnsi="Calibri" w:cs="Calibri"/>
          <w:b/>
          <w:bCs/>
          <w:spacing w:val="1"/>
          <w:lang w:eastAsia="en-GB"/>
        </w:rPr>
      </w:pPr>
    </w:p>
    <w:sectPr w:rsidR="00015221" w:rsidRPr="00015221" w:rsidSect="00846D4B">
      <w:footerReference w:type="default" r:id="rId31"/>
      <w:pgSz w:w="11906" w:h="16838"/>
      <w:pgMar w:top="568" w:right="1440" w:bottom="0" w:left="1440" w:header="708" w:footer="2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79FC20B" w14:textId="77777777" w:rsidR="00C172B9" w:rsidRDefault="00C172B9" w:rsidP="00045253">
      <w:pPr>
        <w:spacing w:after="0" w:line="240" w:lineRule="auto"/>
      </w:pPr>
      <w:r>
        <w:separator/>
      </w:r>
    </w:p>
  </w:endnote>
  <w:endnote w:type="continuationSeparator" w:id="0">
    <w:p w14:paraId="62D1D9F7" w14:textId="77777777" w:rsidR="00C172B9" w:rsidRDefault="00C172B9" w:rsidP="000452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G Times">
    <w:charset w:val="00"/>
    <w:family w:val="roman"/>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FD7CAA" w14:textId="3CCCE7EA" w:rsidR="00C172B9" w:rsidRDefault="00C172B9">
    <w:pPr>
      <w:pStyle w:val="Footer"/>
    </w:pPr>
    <w:r>
      <w:t>Scalegate Road, Carlisle, Cumbria, CA2 4NL   l 01228 404942</w:t>
    </w:r>
    <w:r>
      <w:tab/>
    </w:r>
    <w:r w:rsidRPr="00FA68EB">
      <w:t xml:space="preserve"> </w:t>
    </w:r>
    <w:sdt>
      <w:sdtPr>
        <w:id w:val="531687038"/>
        <w:docPartObj>
          <w:docPartGallery w:val="Page Numbers (Bottom of Page)"/>
          <w:docPartUnique/>
        </w:docPartObj>
      </w:sdtPr>
      <w:sdtEndPr>
        <w:rPr>
          <w:noProof/>
        </w:rPr>
      </w:sdtEndPr>
      <w:sdtContent>
        <w:r>
          <w:t xml:space="preserve">Page | </w:t>
        </w:r>
        <w:r>
          <w:fldChar w:fldCharType="begin"/>
        </w:r>
        <w:r>
          <w:instrText xml:space="preserve"> PAGE   \* MERGEFORMAT </w:instrText>
        </w:r>
        <w:r>
          <w:fldChar w:fldCharType="separate"/>
        </w:r>
        <w:r w:rsidR="00375D6D">
          <w:rPr>
            <w:noProof/>
          </w:rPr>
          <w:t>8</w:t>
        </w:r>
        <w:r>
          <w:rPr>
            <w:noProof/>
          </w:rPr>
          <w:fldChar w:fldCharType="end"/>
        </w:r>
      </w:sdtContent>
    </w:sdt>
  </w:p>
  <w:p w14:paraId="0990222B" w14:textId="2DE32BF3" w:rsidR="00C172B9" w:rsidRDefault="00C172B9">
    <w:pPr>
      <w:pStyle w:val="Footer"/>
    </w:pPr>
    <w:r>
      <w:tab/>
    </w:r>
    <w:r>
      <w:tab/>
    </w:r>
  </w:p>
  <w:p w14:paraId="0BD74B6C" w14:textId="1F7FEC12" w:rsidR="00C172B9" w:rsidRPr="00696AD7" w:rsidRDefault="00C172B9">
    <w:pPr>
      <w:pStyle w:val="Footer"/>
      <w:rPr>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D4F091E" w14:textId="77777777" w:rsidR="00C172B9" w:rsidRDefault="00C172B9" w:rsidP="00045253">
      <w:pPr>
        <w:spacing w:after="0" w:line="240" w:lineRule="auto"/>
      </w:pPr>
      <w:r>
        <w:separator/>
      </w:r>
    </w:p>
  </w:footnote>
  <w:footnote w:type="continuationSeparator" w:id="0">
    <w:p w14:paraId="58A63CE8" w14:textId="77777777" w:rsidR="00C172B9" w:rsidRDefault="00C172B9" w:rsidP="0004525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4CB4A33"/>
    <w:multiLevelType w:val="hybridMultilevel"/>
    <w:tmpl w:val="2E1EBABE"/>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3BDD5C11"/>
    <w:multiLevelType w:val="hybridMultilevel"/>
    <w:tmpl w:val="6792BCE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42EA4577"/>
    <w:multiLevelType w:val="hybridMultilevel"/>
    <w:tmpl w:val="191E1C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4444229B"/>
    <w:multiLevelType w:val="hybridMultilevel"/>
    <w:tmpl w:val="1286F5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63F2AC1"/>
    <w:multiLevelType w:val="hybridMultilevel"/>
    <w:tmpl w:val="D958A4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589B03EC"/>
    <w:multiLevelType w:val="hybridMultilevel"/>
    <w:tmpl w:val="5ABC7A6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5E8E4031"/>
    <w:multiLevelType w:val="hybridMultilevel"/>
    <w:tmpl w:val="A57C0E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63EA587A"/>
    <w:multiLevelType w:val="hybridMultilevel"/>
    <w:tmpl w:val="3828B3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712A21E8"/>
    <w:multiLevelType w:val="hybridMultilevel"/>
    <w:tmpl w:val="FECA2B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85F30B1"/>
    <w:multiLevelType w:val="hybridMultilevel"/>
    <w:tmpl w:val="1B2021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396629513">
    <w:abstractNumId w:val="6"/>
  </w:num>
  <w:num w:numId="2" w16cid:durableId="1920945844">
    <w:abstractNumId w:val="2"/>
  </w:num>
  <w:num w:numId="3" w16cid:durableId="402872297">
    <w:abstractNumId w:val="7"/>
  </w:num>
  <w:num w:numId="4" w16cid:durableId="2079132886">
    <w:abstractNumId w:val="0"/>
  </w:num>
  <w:num w:numId="5" w16cid:durableId="2092308061">
    <w:abstractNumId w:val="1"/>
  </w:num>
  <w:num w:numId="6" w16cid:durableId="1326318090">
    <w:abstractNumId w:val="5"/>
  </w:num>
  <w:num w:numId="7" w16cid:durableId="1768847250">
    <w:abstractNumId w:val="4"/>
  </w:num>
  <w:num w:numId="8" w16cid:durableId="1493836866">
    <w:abstractNumId w:val="9"/>
  </w:num>
  <w:num w:numId="9" w16cid:durableId="1484662659">
    <w:abstractNumId w:val="3"/>
  </w:num>
  <w:num w:numId="10" w16cid:durableId="225067041">
    <w:abstractNumId w:val="8"/>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70"/>
  <w:defaultTabStop w:val="720"/>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B6666"/>
    <w:rsid w:val="00004BE4"/>
    <w:rsid w:val="00011B7E"/>
    <w:rsid w:val="00015221"/>
    <w:rsid w:val="0001566C"/>
    <w:rsid w:val="000205B6"/>
    <w:rsid w:val="000416BC"/>
    <w:rsid w:val="00045253"/>
    <w:rsid w:val="00051250"/>
    <w:rsid w:val="000614D7"/>
    <w:rsid w:val="00063981"/>
    <w:rsid w:val="00081893"/>
    <w:rsid w:val="00084DB4"/>
    <w:rsid w:val="000A440A"/>
    <w:rsid w:val="000A646D"/>
    <w:rsid w:val="000B5317"/>
    <w:rsid w:val="000D4D94"/>
    <w:rsid w:val="000D7340"/>
    <w:rsid w:val="000D764D"/>
    <w:rsid w:val="000E10FD"/>
    <w:rsid w:val="000F69F8"/>
    <w:rsid w:val="0010213D"/>
    <w:rsid w:val="00117F76"/>
    <w:rsid w:val="001333BD"/>
    <w:rsid w:val="00135081"/>
    <w:rsid w:val="00147EAE"/>
    <w:rsid w:val="001706E3"/>
    <w:rsid w:val="001923C7"/>
    <w:rsid w:val="00197D8C"/>
    <w:rsid w:val="001A6A1B"/>
    <w:rsid w:val="001A7AAB"/>
    <w:rsid w:val="001B445B"/>
    <w:rsid w:val="001B536F"/>
    <w:rsid w:val="001C2183"/>
    <w:rsid w:val="001D13A7"/>
    <w:rsid w:val="001D2195"/>
    <w:rsid w:val="001D5C62"/>
    <w:rsid w:val="001E086C"/>
    <w:rsid w:val="001E3A1B"/>
    <w:rsid w:val="001E57CB"/>
    <w:rsid w:val="001E5E11"/>
    <w:rsid w:val="0022537C"/>
    <w:rsid w:val="00237347"/>
    <w:rsid w:val="00237F0E"/>
    <w:rsid w:val="00262FE4"/>
    <w:rsid w:val="002750E0"/>
    <w:rsid w:val="00275400"/>
    <w:rsid w:val="002772D4"/>
    <w:rsid w:val="00283AEA"/>
    <w:rsid w:val="002924FC"/>
    <w:rsid w:val="002C1180"/>
    <w:rsid w:val="002D2F8F"/>
    <w:rsid w:val="002E35CF"/>
    <w:rsid w:val="002E4FC8"/>
    <w:rsid w:val="002F6924"/>
    <w:rsid w:val="003158EB"/>
    <w:rsid w:val="00317AE2"/>
    <w:rsid w:val="00324849"/>
    <w:rsid w:val="003271A2"/>
    <w:rsid w:val="003340A3"/>
    <w:rsid w:val="00344CC5"/>
    <w:rsid w:val="00375D6D"/>
    <w:rsid w:val="00380938"/>
    <w:rsid w:val="00386D63"/>
    <w:rsid w:val="00393400"/>
    <w:rsid w:val="003A2E8D"/>
    <w:rsid w:val="003B4A30"/>
    <w:rsid w:val="003B75EC"/>
    <w:rsid w:val="003E6A10"/>
    <w:rsid w:val="003F23A1"/>
    <w:rsid w:val="003F4C63"/>
    <w:rsid w:val="00422A9F"/>
    <w:rsid w:val="00432E30"/>
    <w:rsid w:val="00467C16"/>
    <w:rsid w:val="004737A4"/>
    <w:rsid w:val="00481874"/>
    <w:rsid w:val="004917BA"/>
    <w:rsid w:val="00492971"/>
    <w:rsid w:val="0049395E"/>
    <w:rsid w:val="004A1EBD"/>
    <w:rsid w:val="004A7446"/>
    <w:rsid w:val="004B612F"/>
    <w:rsid w:val="004C4BD5"/>
    <w:rsid w:val="004F30EF"/>
    <w:rsid w:val="004F3BC3"/>
    <w:rsid w:val="004F445C"/>
    <w:rsid w:val="005015FC"/>
    <w:rsid w:val="00515F35"/>
    <w:rsid w:val="00522FA2"/>
    <w:rsid w:val="005514A5"/>
    <w:rsid w:val="005559F1"/>
    <w:rsid w:val="005715E4"/>
    <w:rsid w:val="00573F35"/>
    <w:rsid w:val="00576703"/>
    <w:rsid w:val="005824C8"/>
    <w:rsid w:val="0059511F"/>
    <w:rsid w:val="005A75D6"/>
    <w:rsid w:val="005C52C6"/>
    <w:rsid w:val="005E4409"/>
    <w:rsid w:val="005E4B9C"/>
    <w:rsid w:val="005F25C7"/>
    <w:rsid w:val="00606C57"/>
    <w:rsid w:val="00620B8C"/>
    <w:rsid w:val="00624201"/>
    <w:rsid w:val="00635CBC"/>
    <w:rsid w:val="00642939"/>
    <w:rsid w:val="006516E4"/>
    <w:rsid w:val="0066336B"/>
    <w:rsid w:val="00666A87"/>
    <w:rsid w:val="00696AD7"/>
    <w:rsid w:val="006A49AD"/>
    <w:rsid w:val="006B6666"/>
    <w:rsid w:val="006E2DC6"/>
    <w:rsid w:val="006F78DE"/>
    <w:rsid w:val="00717073"/>
    <w:rsid w:val="00727DD7"/>
    <w:rsid w:val="00756270"/>
    <w:rsid w:val="0075753A"/>
    <w:rsid w:val="007852F9"/>
    <w:rsid w:val="007E4352"/>
    <w:rsid w:val="008042A7"/>
    <w:rsid w:val="008220BC"/>
    <w:rsid w:val="008319A7"/>
    <w:rsid w:val="00835AA0"/>
    <w:rsid w:val="00846D4B"/>
    <w:rsid w:val="0086317F"/>
    <w:rsid w:val="00874277"/>
    <w:rsid w:val="00881FE9"/>
    <w:rsid w:val="00885846"/>
    <w:rsid w:val="0089097C"/>
    <w:rsid w:val="008C361B"/>
    <w:rsid w:val="008E6F14"/>
    <w:rsid w:val="00900EB6"/>
    <w:rsid w:val="009163CD"/>
    <w:rsid w:val="009244F7"/>
    <w:rsid w:val="00932E45"/>
    <w:rsid w:val="0093512F"/>
    <w:rsid w:val="00964634"/>
    <w:rsid w:val="009A54C1"/>
    <w:rsid w:val="009C1E4C"/>
    <w:rsid w:val="009F4D04"/>
    <w:rsid w:val="00A02A08"/>
    <w:rsid w:val="00A06B4E"/>
    <w:rsid w:val="00A10515"/>
    <w:rsid w:val="00A12974"/>
    <w:rsid w:val="00A16BAA"/>
    <w:rsid w:val="00A31EF3"/>
    <w:rsid w:val="00A40E71"/>
    <w:rsid w:val="00A41CB2"/>
    <w:rsid w:val="00A73B0D"/>
    <w:rsid w:val="00A845A2"/>
    <w:rsid w:val="00A869DB"/>
    <w:rsid w:val="00A91D1A"/>
    <w:rsid w:val="00AB22CF"/>
    <w:rsid w:val="00AB4990"/>
    <w:rsid w:val="00AC303E"/>
    <w:rsid w:val="00AC5761"/>
    <w:rsid w:val="00AE25EF"/>
    <w:rsid w:val="00AE6B05"/>
    <w:rsid w:val="00B0378F"/>
    <w:rsid w:val="00B140BA"/>
    <w:rsid w:val="00B2369D"/>
    <w:rsid w:val="00B30F5A"/>
    <w:rsid w:val="00B43907"/>
    <w:rsid w:val="00B53E66"/>
    <w:rsid w:val="00B55629"/>
    <w:rsid w:val="00B643CB"/>
    <w:rsid w:val="00B90ED1"/>
    <w:rsid w:val="00BC177E"/>
    <w:rsid w:val="00BC2944"/>
    <w:rsid w:val="00BC6660"/>
    <w:rsid w:val="00C00804"/>
    <w:rsid w:val="00C03737"/>
    <w:rsid w:val="00C172B9"/>
    <w:rsid w:val="00C42C0C"/>
    <w:rsid w:val="00C572A1"/>
    <w:rsid w:val="00C70890"/>
    <w:rsid w:val="00C75812"/>
    <w:rsid w:val="00CD33D1"/>
    <w:rsid w:val="00D8403A"/>
    <w:rsid w:val="00DA3959"/>
    <w:rsid w:val="00DA3B6C"/>
    <w:rsid w:val="00DB6289"/>
    <w:rsid w:val="00DD1CB5"/>
    <w:rsid w:val="00DE2111"/>
    <w:rsid w:val="00DF032F"/>
    <w:rsid w:val="00E13E7E"/>
    <w:rsid w:val="00E2512B"/>
    <w:rsid w:val="00E61CC2"/>
    <w:rsid w:val="00E636D7"/>
    <w:rsid w:val="00E91679"/>
    <w:rsid w:val="00EC1484"/>
    <w:rsid w:val="00ED43FE"/>
    <w:rsid w:val="00EF0839"/>
    <w:rsid w:val="00F274AE"/>
    <w:rsid w:val="00F446A9"/>
    <w:rsid w:val="00F471EE"/>
    <w:rsid w:val="00F74D30"/>
    <w:rsid w:val="00F7559C"/>
    <w:rsid w:val="00F8708D"/>
    <w:rsid w:val="00F93DAC"/>
    <w:rsid w:val="00FA68EB"/>
    <w:rsid w:val="00FB77BE"/>
    <w:rsid w:val="00FC09BD"/>
    <w:rsid w:val="00FE4DA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3FB19FCA"/>
  <w15:chartTrackingRefBased/>
  <w15:docId w15:val="{CF996DC9-6F1B-49DE-8451-9671C7E1D5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link w:val="Heading1Char"/>
    <w:uiPriority w:val="9"/>
    <w:qFormat/>
    <w:rsid w:val="009A54C1"/>
    <w:pPr>
      <w:spacing w:after="0" w:line="285" w:lineRule="auto"/>
      <w:outlineLvl w:val="0"/>
    </w:pPr>
    <w:rPr>
      <w:rFonts w:ascii="Cambria" w:eastAsia="Times New Roman" w:hAnsi="Cambria" w:cs="Times New Roman"/>
      <w:color w:val="000000"/>
      <w:kern w:val="28"/>
      <w:sz w:val="36"/>
      <w:szCs w:val="36"/>
      <w:lang w:eastAsia="en-GB"/>
      <w14:ligatures w14:val="standard"/>
      <w14:cntxtAlts/>
    </w:rPr>
  </w:style>
  <w:style w:type="paragraph" w:styleId="Heading3">
    <w:name w:val="heading 3"/>
    <w:basedOn w:val="Normal"/>
    <w:next w:val="Normal"/>
    <w:link w:val="Heading3Char"/>
    <w:uiPriority w:val="9"/>
    <w:semiHidden/>
    <w:unhideWhenUsed/>
    <w:qFormat/>
    <w:rsid w:val="00344CC5"/>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5">
    <w:name w:val="heading 5"/>
    <w:basedOn w:val="Normal"/>
    <w:next w:val="Normal"/>
    <w:link w:val="Heading5Char"/>
    <w:uiPriority w:val="9"/>
    <w:semiHidden/>
    <w:unhideWhenUsed/>
    <w:qFormat/>
    <w:rsid w:val="005514A5"/>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8">
    <w:name w:val="heading 8"/>
    <w:basedOn w:val="Normal"/>
    <w:next w:val="Normal"/>
    <w:link w:val="Heading8Char"/>
    <w:qFormat/>
    <w:rsid w:val="00DA3B6C"/>
    <w:pPr>
      <w:spacing w:before="240" w:after="60" w:line="240" w:lineRule="auto"/>
      <w:outlineLvl w:val="7"/>
    </w:pPr>
    <w:rPr>
      <w:rFonts w:ascii="Times New Roman" w:eastAsia="Times New Roman" w:hAnsi="Times New Roman" w:cs="Times New Roman"/>
      <w:i/>
      <w:i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B666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B6666"/>
    <w:rPr>
      <w:rFonts w:ascii="Segoe UI" w:hAnsi="Segoe UI" w:cs="Segoe UI"/>
      <w:sz w:val="18"/>
      <w:szCs w:val="18"/>
    </w:rPr>
  </w:style>
  <w:style w:type="table" w:styleId="TableGrid">
    <w:name w:val="Table Grid"/>
    <w:basedOn w:val="TableNormal"/>
    <w:uiPriority w:val="39"/>
    <w:rsid w:val="000F69F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0F69F8"/>
    <w:pPr>
      <w:ind w:left="720"/>
      <w:contextualSpacing/>
    </w:pPr>
  </w:style>
  <w:style w:type="paragraph" w:customStyle="1" w:styleId="article-first-paragraph">
    <w:name w:val="article-first-paragraph"/>
    <w:basedOn w:val="Normal"/>
    <w:rsid w:val="003B4A30"/>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NormalWeb">
    <w:name w:val="Normal (Web)"/>
    <w:basedOn w:val="Normal"/>
    <w:uiPriority w:val="99"/>
    <w:unhideWhenUsed/>
    <w:rsid w:val="003B4A30"/>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nhideWhenUsed/>
    <w:rsid w:val="009A54C1"/>
    <w:rPr>
      <w:color w:val="085296"/>
      <w:u w:val="single"/>
    </w:rPr>
  </w:style>
  <w:style w:type="paragraph" w:styleId="BodyText">
    <w:name w:val="Body Text"/>
    <w:link w:val="BodyTextChar"/>
    <w:uiPriority w:val="99"/>
    <w:unhideWhenUsed/>
    <w:rsid w:val="009A54C1"/>
    <w:pPr>
      <w:spacing w:after="120" w:line="264" w:lineRule="auto"/>
    </w:pPr>
    <w:rPr>
      <w:rFonts w:ascii="Calibri" w:eastAsia="Times New Roman" w:hAnsi="Calibri" w:cs="Calibri"/>
      <w:color w:val="000000"/>
      <w:kern w:val="28"/>
      <w:sz w:val="20"/>
      <w:szCs w:val="20"/>
      <w:lang w:eastAsia="en-GB"/>
      <w14:ligatures w14:val="standard"/>
      <w14:cntxtAlts/>
    </w:rPr>
  </w:style>
  <w:style w:type="character" w:customStyle="1" w:styleId="BodyTextChar">
    <w:name w:val="Body Text Char"/>
    <w:basedOn w:val="DefaultParagraphFont"/>
    <w:link w:val="BodyText"/>
    <w:uiPriority w:val="99"/>
    <w:rsid w:val="009A54C1"/>
    <w:rPr>
      <w:rFonts w:ascii="Calibri" w:eastAsia="Times New Roman" w:hAnsi="Calibri" w:cs="Calibri"/>
      <w:color w:val="000000"/>
      <w:kern w:val="28"/>
      <w:sz w:val="20"/>
      <w:szCs w:val="20"/>
      <w:lang w:eastAsia="en-GB"/>
      <w14:ligatures w14:val="standard"/>
      <w14:cntxtAlts/>
    </w:rPr>
  </w:style>
  <w:style w:type="paragraph" w:customStyle="1" w:styleId="DefaultText">
    <w:name w:val="Default Text"/>
    <w:basedOn w:val="Normal"/>
    <w:rsid w:val="009A54C1"/>
    <w:pPr>
      <w:spacing w:after="0" w:line="285" w:lineRule="auto"/>
      <w:jc w:val="both"/>
    </w:pPr>
    <w:rPr>
      <w:rFonts w:ascii="CG Times" w:eastAsia="Times New Roman" w:hAnsi="CG Times" w:cs="Times New Roman"/>
      <w:color w:val="000000"/>
      <w:kern w:val="28"/>
      <w:sz w:val="24"/>
      <w:szCs w:val="20"/>
      <w:lang w:eastAsia="en-GB"/>
      <w14:ligatures w14:val="standard"/>
      <w14:cntxtAlts/>
    </w:rPr>
  </w:style>
  <w:style w:type="character" w:customStyle="1" w:styleId="Heading1Char">
    <w:name w:val="Heading 1 Char"/>
    <w:basedOn w:val="DefaultParagraphFont"/>
    <w:link w:val="Heading1"/>
    <w:uiPriority w:val="9"/>
    <w:rsid w:val="009A54C1"/>
    <w:rPr>
      <w:rFonts w:ascii="Cambria" w:eastAsia="Times New Roman" w:hAnsi="Cambria" w:cs="Times New Roman"/>
      <w:color w:val="000000"/>
      <w:kern w:val="28"/>
      <w:sz w:val="36"/>
      <w:szCs w:val="36"/>
      <w:lang w:eastAsia="en-GB"/>
      <w14:ligatures w14:val="standard"/>
      <w14:cntxtAlts/>
    </w:rPr>
  </w:style>
  <w:style w:type="paragraph" w:styleId="BodyTextIndent">
    <w:name w:val="Body Text Indent"/>
    <w:basedOn w:val="Normal"/>
    <w:link w:val="BodyTextIndentChar"/>
    <w:uiPriority w:val="99"/>
    <w:semiHidden/>
    <w:unhideWhenUsed/>
    <w:rsid w:val="009A54C1"/>
    <w:pPr>
      <w:spacing w:after="120"/>
      <w:ind w:left="283"/>
    </w:pPr>
  </w:style>
  <w:style w:type="character" w:customStyle="1" w:styleId="BodyTextIndentChar">
    <w:name w:val="Body Text Indent Char"/>
    <w:basedOn w:val="DefaultParagraphFont"/>
    <w:link w:val="BodyTextIndent"/>
    <w:uiPriority w:val="99"/>
    <w:semiHidden/>
    <w:rsid w:val="009A54C1"/>
  </w:style>
  <w:style w:type="paragraph" w:styleId="Header">
    <w:name w:val="header"/>
    <w:basedOn w:val="Normal"/>
    <w:link w:val="HeaderChar"/>
    <w:unhideWhenUsed/>
    <w:rsid w:val="00045253"/>
    <w:pPr>
      <w:tabs>
        <w:tab w:val="center" w:pos="4513"/>
        <w:tab w:val="right" w:pos="9026"/>
      </w:tabs>
      <w:spacing w:after="0" w:line="240" w:lineRule="auto"/>
    </w:pPr>
  </w:style>
  <w:style w:type="character" w:customStyle="1" w:styleId="HeaderChar">
    <w:name w:val="Header Char"/>
    <w:basedOn w:val="DefaultParagraphFont"/>
    <w:link w:val="Header"/>
    <w:uiPriority w:val="99"/>
    <w:rsid w:val="00045253"/>
  </w:style>
  <w:style w:type="paragraph" w:styleId="Footer">
    <w:name w:val="footer"/>
    <w:basedOn w:val="Normal"/>
    <w:link w:val="FooterChar"/>
    <w:uiPriority w:val="99"/>
    <w:unhideWhenUsed/>
    <w:rsid w:val="00045253"/>
    <w:pPr>
      <w:tabs>
        <w:tab w:val="center" w:pos="4513"/>
        <w:tab w:val="right" w:pos="9026"/>
      </w:tabs>
      <w:spacing w:after="0" w:line="240" w:lineRule="auto"/>
    </w:pPr>
  </w:style>
  <w:style w:type="character" w:customStyle="1" w:styleId="FooterChar">
    <w:name w:val="Footer Char"/>
    <w:basedOn w:val="DefaultParagraphFont"/>
    <w:link w:val="Footer"/>
    <w:uiPriority w:val="99"/>
    <w:rsid w:val="00045253"/>
  </w:style>
  <w:style w:type="character" w:customStyle="1" w:styleId="content1">
    <w:name w:val="content1"/>
    <w:rsid w:val="00A02A08"/>
    <w:rPr>
      <w:rFonts w:ascii="Verdana" w:hAnsi="Verdana" w:hint="default"/>
      <w:b w:val="0"/>
      <w:bCs w:val="0"/>
      <w:sz w:val="24"/>
      <w:szCs w:val="24"/>
    </w:rPr>
  </w:style>
  <w:style w:type="character" w:customStyle="1" w:styleId="Heading8Char">
    <w:name w:val="Heading 8 Char"/>
    <w:basedOn w:val="DefaultParagraphFont"/>
    <w:link w:val="Heading8"/>
    <w:rsid w:val="00DA3B6C"/>
    <w:rPr>
      <w:rFonts w:ascii="Times New Roman" w:eastAsia="Times New Roman" w:hAnsi="Times New Roman" w:cs="Times New Roman"/>
      <w:i/>
      <w:iCs/>
      <w:sz w:val="24"/>
      <w:szCs w:val="24"/>
    </w:rPr>
  </w:style>
  <w:style w:type="paragraph" w:customStyle="1" w:styleId="Label">
    <w:name w:val="Label"/>
    <w:basedOn w:val="Normal"/>
    <w:qFormat/>
    <w:rsid w:val="0075753A"/>
    <w:pPr>
      <w:spacing w:before="40" w:after="20" w:line="240" w:lineRule="auto"/>
    </w:pPr>
    <w:rPr>
      <w:rFonts w:ascii="Calibri" w:eastAsia="Calibri" w:hAnsi="Calibri" w:cs="Times New Roman"/>
      <w:b/>
      <w:color w:val="262626"/>
      <w:sz w:val="20"/>
      <w:lang w:val="en-US"/>
    </w:rPr>
  </w:style>
  <w:style w:type="character" w:styleId="CommentReference">
    <w:name w:val="annotation reference"/>
    <w:basedOn w:val="DefaultParagraphFont"/>
    <w:uiPriority w:val="99"/>
    <w:semiHidden/>
    <w:unhideWhenUsed/>
    <w:rsid w:val="00004BE4"/>
    <w:rPr>
      <w:sz w:val="16"/>
      <w:szCs w:val="16"/>
    </w:rPr>
  </w:style>
  <w:style w:type="paragraph" w:styleId="CommentText">
    <w:name w:val="annotation text"/>
    <w:basedOn w:val="Normal"/>
    <w:link w:val="CommentTextChar"/>
    <w:uiPriority w:val="99"/>
    <w:semiHidden/>
    <w:unhideWhenUsed/>
    <w:rsid w:val="00004BE4"/>
    <w:pPr>
      <w:spacing w:line="240" w:lineRule="auto"/>
    </w:pPr>
    <w:rPr>
      <w:sz w:val="20"/>
      <w:szCs w:val="20"/>
    </w:rPr>
  </w:style>
  <w:style w:type="character" w:customStyle="1" w:styleId="CommentTextChar">
    <w:name w:val="Comment Text Char"/>
    <w:basedOn w:val="DefaultParagraphFont"/>
    <w:link w:val="CommentText"/>
    <w:uiPriority w:val="99"/>
    <w:semiHidden/>
    <w:rsid w:val="00004BE4"/>
    <w:rPr>
      <w:sz w:val="20"/>
      <w:szCs w:val="20"/>
    </w:rPr>
  </w:style>
  <w:style w:type="paragraph" w:styleId="CommentSubject">
    <w:name w:val="annotation subject"/>
    <w:basedOn w:val="CommentText"/>
    <w:next w:val="CommentText"/>
    <w:link w:val="CommentSubjectChar"/>
    <w:uiPriority w:val="99"/>
    <w:semiHidden/>
    <w:unhideWhenUsed/>
    <w:rsid w:val="00004BE4"/>
    <w:rPr>
      <w:b/>
      <w:bCs/>
    </w:rPr>
  </w:style>
  <w:style w:type="character" w:customStyle="1" w:styleId="CommentSubjectChar">
    <w:name w:val="Comment Subject Char"/>
    <w:basedOn w:val="CommentTextChar"/>
    <w:link w:val="CommentSubject"/>
    <w:uiPriority w:val="99"/>
    <w:semiHidden/>
    <w:rsid w:val="00004BE4"/>
    <w:rPr>
      <w:b/>
      <w:bCs/>
      <w:sz w:val="20"/>
      <w:szCs w:val="20"/>
    </w:rPr>
  </w:style>
  <w:style w:type="paragraph" w:customStyle="1" w:styleId="content-heading">
    <w:name w:val="content-heading"/>
    <w:basedOn w:val="Normal"/>
    <w:rsid w:val="005824C8"/>
    <w:pPr>
      <w:spacing w:before="100" w:beforeAutospacing="1" w:after="100" w:afterAutospacing="1" w:line="240" w:lineRule="auto"/>
    </w:pPr>
    <w:rPr>
      <w:rFonts w:ascii="Verdana" w:eastAsia="Times New Roman" w:hAnsi="Verdana" w:cs="Times New Roman"/>
      <w:b/>
      <w:bCs/>
      <w:sz w:val="24"/>
      <w:szCs w:val="24"/>
      <w:lang w:eastAsia="en-GB"/>
    </w:rPr>
  </w:style>
  <w:style w:type="paragraph" w:styleId="PlainText">
    <w:name w:val="Plain Text"/>
    <w:basedOn w:val="Normal"/>
    <w:link w:val="PlainTextChar"/>
    <w:semiHidden/>
    <w:rsid w:val="00324849"/>
    <w:pPr>
      <w:spacing w:after="0" w:line="240" w:lineRule="auto"/>
    </w:pPr>
    <w:rPr>
      <w:rFonts w:ascii="Courier New" w:eastAsia="Times New Roman" w:hAnsi="Courier New" w:cs="Times New Roman"/>
      <w:sz w:val="20"/>
      <w:szCs w:val="20"/>
    </w:rPr>
  </w:style>
  <w:style w:type="character" w:customStyle="1" w:styleId="PlainTextChar">
    <w:name w:val="Plain Text Char"/>
    <w:basedOn w:val="DefaultParagraphFont"/>
    <w:link w:val="PlainText"/>
    <w:semiHidden/>
    <w:rsid w:val="00324849"/>
    <w:rPr>
      <w:rFonts w:ascii="Courier New" w:eastAsia="Times New Roman" w:hAnsi="Courier New" w:cs="Times New Roman"/>
      <w:sz w:val="20"/>
      <w:szCs w:val="20"/>
    </w:rPr>
  </w:style>
  <w:style w:type="paragraph" w:styleId="NoSpacing">
    <w:name w:val="No Spacing"/>
    <w:uiPriority w:val="1"/>
    <w:qFormat/>
    <w:rsid w:val="000D7340"/>
    <w:pPr>
      <w:spacing w:after="0" w:line="240" w:lineRule="auto"/>
    </w:pPr>
  </w:style>
  <w:style w:type="character" w:customStyle="1" w:styleId="Heading5Char">
    <w:name w:val="Heading 5 Char"/>
    <w:basedOn w:val="DefaultParagraphFont"/>
    <w:link w:val="Heading5"/>
    <w:uiPriority w:val="9"/>
    <w:semiHidden/>
    <w:rsid w:val="005514A5"/>
    <w:rPr>
      <w:rFonts w:asciiTheme="majorHAnsi" w:eastAsiaTheme="majorEastAsia" w:hAnsiTheme="majorHAnsi" w:cstheme="majorBidi"/>
      <w:color w:val="2F5496" w:themeColor="accent1" w:themeShade="BF"/>
    </w:rPr>
  </w:style>
  <w:style w:type="character" w:customStyle="1" w:styleId="Heading3Char">
    <w:name w:val="Heading 3 Char"/>
    <w:basedOn w:val="DefaultParagraphFont"/>
    <w:link w:val="Heading3"/>
    <w:uiPriority w:val="9"/>
    <w:semiHidden/>
    <w:rsid w:val="00344CC5"/>
    <w:rPr>
      <w:rFonts w:asciiTheme="majorHAnsi" w:eastAsiaTheme="majorEastAsia" w:hAnsiTheme="majorHAnsi" w:cstheme="majorBidi"/>
      <w:color w:val="1F3763" w:themeColor="accent1" w:themeShade="7F"/>
      <w:sz w:val="24"/>
      <w:szCs w:val="24"/>
    </w:rPr>
  </w:style>
  <w:style w:type="character" w:customStyle="1" w:styleId="UnresolvedMention1">
    <w:name w:val="Unresolved Mention1"/>
    <w:basedOn w:val="DefaultParagraphFont"/>
    <w:uiPriority w:val="99"/>
    <w:semiHidden/>
    <w:unhideWhenUsed/>
    <w:rsid w:val="00727DD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6374821">
      <w:bodyDiv w:val="1"/>
      <w:marLeft w:val="0"/>
      <w:marRight w:val="0"/>
      <w:marTop w:val="0"/>
      <w:marBottom w:val="0"/>
      <w:divBdr>
        <w:top w:val="none" w:sz="0" w:space="0" w:color="auto"/>
        <w:left w:val="none" w:sz="0" w:space="0" w:color="auto"/>
        <w:bottom w:val="none" w:sz="0" w:space="0" w:color="auto"/>
        <w:right w:val="none" w:sz="0" w:space="0" w:color="auto"/>
      </w:divBdr>
    </w:div>
    <w:div w:id="56169984">
      <w:bodyDiv w:val="1"/>
      <w:marLeft w:val="0"/>
      <w:marRight w:val="0"/>
      <w:marTop w:val="0"/>
      <w:marBottom w:val="0"/>
      <w:divBdr>
        <w:top w:val="none" w:sz="0" w:space="0" w:color="auto"/>
        <w:left w:val="none" w:sz="0" w:space="0" w:color="auto"/>
        <w:bottom w:val="none" w:sz="0" w:space="0" w:color="auto"/>
        <w:right w:val="none" w:sz="0" w:space="0" w:color="auto"/>
      </w:divBdr>
    </w:div>
    <w:div w:id="123738730">
      <w:bodyDiv w:val="1"/>
      <w:marLeft w:val="0"/>
      <w:marRight w:val="0"/>
      <w:marTop w:val="0"/>
      <w:marBottom w:val="0"/>
      <w:divBdr>
        <w:top w:val="none" w:sz="0" w:space="0" w:color="auto"/>
        <w:left w:val="none" w:sz="0" w:space="0" w:color="auto"/>
        <w:bottom w:val="none" w:sz="0" w:space="0" w:color="auto"/>
        <w:right w:val="none" w:sz="0" w:space="0" w:color="auto"/>
      </w:divBdr>
    </w:div>
    <w:div w:id="124129315">
      <w:bodyDiv w:val="1"/>
      <w:marLeft w:val="0"/>
      <w:marRight w:val="0"/>
      <w:marTop w:val="0"/>
      <w:marBottom w:val="0"/>
      <w:divBdr>
        <w:top w:val="none" w:sz="0" w:space="0" w:color="auto"/>
        <w:left w:val="none" w:sz="0" w:space="0" w:color="auto"/>
        <w:bottom w:val="none" w:sz="0" w:space="0" w:color="auto"/>
        <w:right w:val="none" w:sz="0" w:space="0" w:color="auto"/>
      </w:divBdr>
    </w:div>
    <w:div w:id="226577528">
      <w:bodyDiv w:val="1"/>
      <w:marLeft w:val="0"/>
      <w:marRight w:val="0"/>
      <w:marTop w:val="0"/>
      <w:marBottom w:val="0"/>
      <w:divBdr>
        <w:top w:val="none" w:sz="0" w:space="0" w:color="auto"/>
        <w:left w:val="none" w:sz="0" w:space="0" w:color="auto"/>
        <w:bottom w:val="none" w:sz="0" w:space="0" w:color="auto"/>
        <w:right w:val="none" w:sz="0" w:space="0" w:color="auto"/>
      </w:divBdr>
    </w:div>
    <w:div w:id="260527589">
      <w:bodyDiv w:val="1"/>
      <w:marLeft w:val="0"/>
      <w:marRight w:val="0"/>
      <w:marTop w:val="0"/>
      <w:marBottom w:val="0"/>
      <w:divBdr>
        <w:top w:val="none" w:sz="0" w:space="0" w:color="auto"/>
        <w:left w:val="none" w:sz="0" w:space="0" w:color="auto"/>
        <w:bottom w:val="none" w:sz="0" w:space="0" w:color="auto"/>
        <w:right w:val="none" w:sz="0" w:space="0" w:color="auto"/>
      </w:divBdr>
    </w:div>
    <w:div w:id="264770450">
      <w:bodyDiv w:val="1"/>
      <w:marLeft w:val="0"/>
      <w:marRight w:val="0"/>
      <w:marTop w:val="0"/>
      <w:marBottom w:val="0"/>
      <w:divBdr>
        <w:top w:val="none" w:sz="0" w:space="0" w:color="auto"/>
        <w:left w:val="none" w:sz="0" w:space="0" w:color="auto"/>
        <w:bottom w:val="none" w:sz="0" w:space="0" w:color="auto"/>
        <w:right w:val="none" w:sz="0" w:space="0" w:color="auto"/>
      </w:divBdr>
    </w:div>
    <w:div w:id="321197139">
      <w:bodyDiv w:val="1"/>
      <w:marLeft w:val="0"/>
      <w:marRight w:val="0"/>
      <w:marTop w:val="0"/>
      <w:marBottom w:val="0"/>
      <w:divBdr>
        <w:top w:val="none" w:sz="0" w:space="0" w:color="auto"/>
        <w:left w:val="none" w:sz="0" w:space="0" w:color="auto"/>
        <w:bottom w:val="none" w:sz="0" w:space="0" w:color="auto"/>
        <w:right w:val="none" w:sz="0" w:space="0" w:color="auto"/>
      </w:divBdr>
    </w:div>
    <w:div w:id="359161710">
      <w:bodyDiv w:val="1"/>
      <w:marLeft w:val="0"/>
      <w:marRight w:val="0"/>
      <w:marTop w:val="0"/>
      <w:marBottom w:val="0"/>
      <w:divBdr>
        <w:top w:val="none" w:sz="0" w:space="0" w:color="auto"/>
        <w:left w:val="none" w:sz="0" w:space="0" w:color="auto"/>
        <w:bottom w:val="none" w:sz="0" w:space="0" w:color="auto"/>
        <w:right w:val="none" w:sz="0" w:space="0" w:color="auto"/>
      </w:divBdr>
    </w:div>
    <w:div w:id="383871228">
      <w:bodyDiv w:val="1"/>
      <w:marLeft w:val="0"/>
      <w:marRight w:val="0"/>
      <w:marTop w:val="0"/>
      <w:marBottom w:val="0"/>
      <w:divBdr>
        <w:top w:val="none" w:sz="0" w:space="0" w:color="auto"/>
        <w:left w:val="none" w:sz="0" w:space="0" w:color="auto"/>
        <w:bottom w:val="none" w:sz="0" w:space="0" w:color="auto"/>
        <w:right w:val="none" w:sz="0" w:space="0" w:color="auto"/>
      </w:divBdr>
      <w:divsChild>
        <w:div w:id="1108893972">
          <w:marLeft w:val="0"/>
          <w:marRight w:val="0"/>
          <w:marTop w:val="0"/>
          <w:marBottom w:val="0"/>
          <w:divBdr>
            <w:top w:val="none" w:sz="0" w:space="0" w:color="auto"/>
            <w:left w:val="none" w:sz="0" w:space="0" w:color="auto"/>
            <w:bottom w:val="none" w:sz="0" w:space="0" w:color="auto"/>
            <w:right w:val="none" w:sz="0" w:space="0" w:color="auto"/>
          </w:divBdr>
          <w:divsChild>
            <w:div w:id="1463616384">
              <w:marLeft w:val="0"/>
              <w:marRight w:val="0"/>
              <w:marTop w:val="0"/>
              <w:marBottom w:val="0"/>
              <w:divBdr>
                <w:top w:val="none" w:sz="0" w:space="0" w:color="auto"/>
                <w:left w:val="none" w:sz="0" w:space="0" w:color="auto"/>
                <w:bottom w:val="none" w:sz="0" w:space="0" w:color="auto"/>
                <w:right w:val="none" w:sz="0" w:space="0" w:color="auto"/>
              </w:divBdr>
              <w:divsChild>
                <w:div w:id="8412182">
                  <w:marLeft w:val="0"/>
                  <w:marRight w:val="0"/>
                  <w:marTop w:val="0"/>
                  <w:marBottom w:val="0"/>
                  <w:divBdr>
                    <w:top w:val="none" w:sz="0" w:space="0" w:color="auto"/>
                    <w:left w:val="none" w:sz="0" w:space="0" w:color="auto"/>
                    <w:bottom w:val="none" w:sz="0" w:space="0" w:color="auto"/>
                    <w:right w:val="none" w:sz="0" w:space="0" w:color="auto"/>
                  </w:divBdr>
                  <w:divsChild>
                    <w:div w:id="1602449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5780461">
          <w:marLeft w:val="0"/>
          <w:marRight w:val="0"/>
          <w:marTop w:val="0"/>
          <w:marBottom w:val="0"/>
          <w:divBdr>
            <w:top w:val="none" w:sz="0" w:space="0" w:color="auto"/>
            <w:left w:val="none" w:sz="0" w:space="0" w:color="auto"/>
            <w:bottom w:val="none" w:sz="0" w:space="0" w:color="auto"/>
            <w:right w:val="none" w:sz="0" w:space="0" w:color="auto"/>
          </w:divBdr>
          <w:divsChild>
            <w:div w:id="930623860">
              <w:marLeft w:val="0"/>
              <w:marRight w:val="0"/>
              <w:marTop w:val="0"/>
              <w:marBottom w:val="0"/>
              <w:divBdr>
                <w:top w:val="none" w:sz="0" w:space="0" w:color="auto"/>
                <w:left w:val="none" w:sz="0" w:space="0" w:color="auto"/>
                <w:bottom w:val="none" w:sz="0" w:space="0" w:color="auto"/>
                <w:right w:val="none" w:sz="0" w:space="0" w:color="auto"/>
              </w:divBdr>
              <w:divsChild>
                <w:div w:id="1074856454">
                  <w:marLeft w:val="0"/>
                  <w:marRight w:val="0"/>
                  <w:marTop w:val="0"/>
                  <w:marBottom w:val="0"/>
                  <w:divBdr>
                    <w:top w:val="none" w:sz="0" w:space="0" w:color="auto"/>
                    <w:left w:val="none" w:sz="0" w:space="0" w:color="auto"/>
                    <w:bottom w:val="none" w:sz="0" w:space="0" w:color="auto"/>
                    <w:right w:val="none" w:sz="0" w:space="0" w:color="auto"/>
                  </w:divBdr>
                  <w:divsChild>
                    <w:div w:id="1554926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4246164">
      <w:bodyDiv w:val="1"/>
      <w:marLeft w:val="0"/>
      <w:marRight w:val="0"/>
      <w:marTop w:val="0"/>
      <w:marBottom w:val="0"/>
      <w:divBdr>
        <w:top w:val="none" w:sz="0" w:space="0" w:color="auto"/>
        <w:left w:val="none" w:sz="0" w:space="0" w:color="auto"/>
        <w:bottom w:val="none" w:sz="0" w:space="0" w:color="auto"/>
        <w:right w:val="none" w:sz="0" w:space="0" w:color="auto"/>
      </w:divBdr>
      <w:divsChild>
        <w:div w:id="1504196906">
          <w:marLeft w:val="0"/>
          <w:marRight w:val="0"/>
          <w:marTop w:val="0"/>
          <w:marBottom w:val="300"/>
          <w:divBdr>
            <w:top w:val="none" w:sz="0" w:space="0" w:color="auto"/>
            <w:left w:val="none" w:sz="0" w:space="0" w:color="auto"/>
            <w:bottom w:val="none" w:sz="0" w:space="0" w:color="auto"/>
            <w:right w:val="none" w:sz="0" w:space="0" w:color="auto"/>
          </w:divBdr>
        </w:div>
      </w:divsChild>
    </w:div>
    <w:div w:id="627855093">
      <w:bodyDiv w:val="1"/>
      <w:marLeft w:val="0"/>
      <w:marRight w:val="0"/>
      <w:marTop w:val="0"/>
      <w:marBottom w:val="0"/>
      <w:divBdr>
        <w:top w:val="none" w:sz="0" w:space="0" w:color="auto"/>
        <w:left w:val="none" w:sz="0" w:space="0" w:color="auto"/>
        <w:bottom w:val="none" w:sz="0" w:space="0" w:color="auto"/>
        <w:right w:val="none" w:sz="0" w:space="0" w:color="auto"/>
      </w:divBdr>
    </w:div>
    <w:div w:id="632715208">
      <w:bodyDiv w:val="1"/>
      <w:marLeft w:val="0"/>
      <w:marRight w:val="0"/>
      <w:marTop w:val="0"/>
      <w:marBottom w:val="0"/>
      <w:divBdr>
        <w:top w:val="none" w:sz="0" w:space="0" w:color="auto"/>
        <w:left w:val="none" w:sz="0" w:space="0" w:color="auto"/>
        <w:bottom w:val="none" w:sz="0" w:space="0" w:color="auto"/>
        <w:right w:val="none" w:sz="0" w:space="0" w:color="auto"/>
      </w:divBdr>
    </w:div>
    <w:div w:id="750154044">
      <w:bodyDiv w:val="1"/>
      <w:marLeft w:val="0"/>
      <w:marRight w:val="0"/>
      <w:marTop w:val="0"/>
      <w:marBottom w:val="0"/>
      <w:divBdr>
        <w:top w:val="none" w:sz="0" w:space="0" w:color="auto"/>
        <w:left w:val="none" w:sz="0" w:space="0" w:color="auto"/>
        <w:bottom w:val="none" w:sz="0" w:space="0" w:color="auto"/>
        <w:right w:val="none" w:sz="0" w:space="0" w:color="auto"/>
      </w:divBdr>
    </w:div>
    <w:div w:id="767197039">
      <w:bodyDiv w:val="1"/>
      <w:marLeft w:val="0"/>
      <w:marRight w:val="0"/>
      <w:marTop w:val="0"/>
      <w:marBottom w:val="0"/>
      <w:divBdr>
        <w:top w:val="none" w:sz="0" w:space="0" w:color="auto"/>
        <w:left w:val="none" w:sz="0" w:space="0" w:color="auto"/>
        <w:bottom w:val="none" w:sz="0" w:space="0" w:color="auto"/>
        <w:right w:val="none" w:sz="0" w:space="0" w:color="auto"/>
      </w:divBdr>
    </w:div>
    <w:div w:id="903951550">
      <w:bodyDiv w:val="1"/>
      <w:marLeft w:val="0"/>
      <w:marRight w:val="0"/>
      <w:marTop w:val="0"/>
      <w:marBottom w:val="0"/>
      <w:divBdr>
        <w:top w:val="none" w:sz="0" w:space="0" w:color="auto"/>
        <w:left w:val="none" w:sz="0" w:space="0" w:color="auto"/>
        <w:bottom w:val="none" w:sz="0" w:space="0" w:color="auto"/>
        <w:right w:val="none" w:sz="0" w:space="0" w:color="auto"/>
      </w:divBdr>
    </w:div>
    <w:div w:id="922420521">
      <w:bodyDiv w:val="1"/>
      <w:marLeft w:val="0"/>
      <w:marRight w:val="0"/>
      <w:marTop w:val="0"/>
      <w:marBottom w:val="0"/>
      <w:divBdr>
        <w:top w:val="none" w:sz="0" w:space="0" w:color="auto"/>
        <w:left w:val="none" w:sz="0" w:space="0" w:color="auto"/>
        <w:bottom w:val="none" w:sz="0" w:space="0" w:color="auto"/>
        <w:right w:val="none" w:sz="0" w:space="0" w:color="auto"/>
      </w:divBdr>
    </w:div>
    <w:div w:id="1089235511">
      <w:bodyDiv w:val="1"/>
      <w:marLeft w:val="0"/>
      <w:marRight w:val="0"/>
      <w:marTop w:val="0"/>
      <w:marBottom w:val="0"/>
      <w:divBdr>
        <w:top w:val="none" w:sz="0" w:space="0" w:color="auto"/>
        <w:left w:val="none" w:sz="0" w:space="0" w:color="auto"/>
        <w:bottom w:val="none" w:sz="0" w:space="0" w:color="auto"/>
        <w:right w:val="none" w:sz="0" w:space="0" w:color="auto"/>
      </w:divBdr>
      <w:divsChild>
        <w:div w:id="1883051955">
          <w:marLeft w:val="0"/>
          <w:marRight w:val="0"/>
          <w:marTop w:val="0"/>
          <w:marBottom w:val="300"/>
          <w:divBdr>
            <w:top w:val="none" w:sz="0" w:space="0" w:color="auto"/>
            <w:left w:val="none" w:sz="0" w:space="0" w:color="auto"/>
            <w:bottom w:val="none" w:sz="0" w:space="0" w:color="auto"/>
            <w:right w:val="none" w:sz="0" w:space="0" w:color="auto"/>
          </w:divBdr>
        </w:div>
      </w:divsChild>
    </w:div>
    <w:div w:id="1200433976">
      <w:bodyDiv w:val="1"/>
      <w:marLeft w:val="0"/>
      <w:marRight w:val="0"/>
      <w:marTop w:val="0"/>
      <w:marBottom w:val="0"/>
      <w:divBdr>
        <w:top w:val="none" w:sz="0" w:space="0" w:color="auto"/>
        <w:left w:val="none" w:sz="0" w:space="0" w:color="auto"/>
        <w:bottom w:val="none" w:sz="0" w:space="0" w:color="auto"/>
        <w:right w:val="none" w:sz="0" w:space="0" w:color="auto"/>
      </w:divBdr>
    </w:div>
    <w:div w:id="1224562220">
      <w:bodyDiv w:val="1"/>
      <w:marLeft w:val="0"/>
      <w:marRight w:val="0"/>
      <w:marTop w:val="0"/>
      <w:marBottom w:val="0"/>
      <w:divBdr>
        <w:top w:val="none" w:sz="0" w:space="0" w:color="auto"/>
        <w:left w:val="none" w:sz="0" w:space="0" w:color="auto"/>
        <w:bottom w:val="none" w:sz="0" w:space="0" w:color="auto"/>
        <w:right w:val="none" w:sz="0" w:space="0" w:color="auto"/>
      </w:divBdr>
    </w:div>
    <w:div w:id="1317881865">
      <w:bodyDiv w:val="1"/>
      <w:marLeft w:val="0"/>
      <w:marRight w:val="0"/>
      <w:marTop w:val="0"/>
      <w:marBottom w:val="0"/>
      <w:divBdr>
        <w:top w:val="none" w:sz="0" w:space="0" w:color="auto"/>
        <w:left w:val="none" w:sz="0" w:space="0" w:color="auto"/>
        <w:bottom w:val="none" w:sz="0" w:space="0" w:color="auto"/>
        <w:right w:val="none" w:sz="0" w:space="0" w:color="auto"/>
      </w:divBdr>
      <w:divsChild>
        <w:div w:id="1989821060">
          <w:marLeft w:val="0"/>
          <w:marRight w:val="0"/>
          <w:marTop w:val="0"/>
          <w:marBottom w:val="300"/>
          <w:divBdr>
            <w:top w:val="none" w:sz="0" w:space="0" w:color="auto"/>
            <w:left w:val="none" w:sz="0" w:space="0" w:color="auto"/>
            <w:bottom w:val="none" w:sz="0" w:space="0" w:color="auto"/>
            <w:right w:val="none" w:sz="0" w:space="0" w:color="auto"/>
          </w:divBdr>
        </w:div>
      </w:divsChild>
    </w:div>
    <w:div w:id="1382634339">
      <w:bodyDiv w:val="1"/>
      <w:marLeft w:val="0"/>
      <w:marRight w:val="0"/>
      <w:marTop w:val="0"/>
      <w:marBottom w:val="0"/>
      <w:divBdr>
        <w:top w:val="none" w:sz="0" w:space="0" w:color="auto"/>
        <w:left w:val="none" w:sz="0" w:space="0" w:color="auto"/>
        <w:bottom w:val="none" w:sz="0" w:space="0" w:color="auto"/>
        <w:right w:val="none" w:sz="0" w:space="0" w:color="auto"/>
      </w:divBdr>
    </w:div>
    <w:div w:id="1560481210">
      <w:bodyDiv w:val="1"/>
      <w:marLeft w:val="0"/>
      <w:marRight w:val="0"/>
      <w:marTop w:val="0"/>
      <w:marBottom w:val="0"/>
      <w:divBdr>
        <w:top w:val="none" w:sz="0" w:space="0" w:color="auto"/>
        <w:left w:val="none" w:sz="0" w:space="0" w:color="auto"/>
        <w:bottom w:val="none" w:sz="0" w:space="0" w:color="auto"/>
        <w:right w:val="none" w:sz="0" w:space="0" w:color="auto"/>
      </w:divBdr>
    </w:div>
    <w:div w:id="1668633045">
      <w:bodyDiv w:val="1"/>
      <w:marLeft w:val="0"/>
      <w:marRight w:val="0"/>
      <w:marTop w:val="0"/>
      <w:marBottom w:val="0"/>
      <w:divBdr>
        <w:top w:val="none" w:sz="0" w:space="0" w:color="auto"/>
        <w:left w:val="none" w:sz="0" w:space="0" w:color="auto"/>
        <w:bottom w:val="none" w:sz="0" w:space="0" w:color="auto"/>
        <w:right w:val="none" w:sz="0" w:space="0" w:color="auto"/>
      </w:divBdr>
    </w:div>
    <w:div w:id="1710255931">
      <w:bodyDiv w:val="1"/>
      <w:marLeft w:val="0"/>
      <w:marRight w:val="0"/>
      <w:marTop w:val="0"/>
      <w:marBottom w:val="0"/>
      <w:divBdr>
        <w:top w:val="none" w:sz="0" w:space="0" w:color="auto"/>
        <w:left w:val="none" w:sz="0" w:space="0" w:color="auto"/>
        <w:bottom w:val="none" w:sz="0" w:space="0" w:color="auto"/>
        <w:right w:val="none" w:sz="0" w:space="0" w:color="auto"/>
      </w:divBdr>
    </w:div>
    <w:div w:id="1784956587">
      <w:bodyDiv w:val="1"/>
      <w:marLeft w:val="0"/>
      <w:marRight w:val="0"/>
      <w:marTop w:val="0"/>
      <w:marBottom w:val="0"/>
      <w:divBdr>
        <w:top w:val="none" w:sz="0" w:space="0" w:color="auto"/>
        <w:left w:val="none" w:sz="0" w:space="0" w:color="auto"/>
        <w:bottom w:val="none" w:sz="0" w:space="0" w:color="auto"/>
        <w:right w:val="none" w:sz="0" w:space="0" w:color="auto"/>
      </w:divBdr>
    </w:div>
    <w:div w:id="2094931603">
      <w:bodyDiv w:val="1"/>
      <w:marLeft w:val="0"/>
      <w:marRight w:val="0"/>
      <w:marTop w:val="0"/>
      <w:marBottom w:val="0"/>
      <w:divBdr>
        <w:top w:val="none" w:sz="0" w:space="0" w:color="auto"/>
        <w:left w:val="none" w:sz="0" w:space="0" w:color="auto"/>
        <w:bottom w:val="none" w:sz="0" w:space="0" w:color="auto"/>
        <w:right w:val="none" w:sz="0" w:space="0" w:color="auto"/>
      </w:divBdr>
    </w:div>
    <w:div w:id="21116569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image" Target="media/image7.png"/><Relationship Id="rId26" Type="http://schemas.openxmlformats.org/officeDocument/2006/relationships/image" Target="media/image17.jpeg"/><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10.png"/><Relationship Id="rId17" Type="http://schemas.openxmlformats.org/officeDocument/2006/relationships/image" Target="media/image6.jpeg"/><Relationship Id="rId25" Type="http://schemas.openxmlformats.org/officeDocument/2006/relationships/image" Target="media/image16.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jpeg"/><Relationship Id="rId29" Type="http://schemas.openxmlformats.org/officeDocument/2006/relationships/hyperlink" Target="http://www.gov.uk/government/news/teachers-to-get-up-to-6000-extra-to-teach-vital-subject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5.jpe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image" Target="cid:image001.png@01D70064.5AB4FFE0" TargetMode="External"/><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image" Target="media/image11.png"/><Relationship Id="rId27" Type="http://schemas.openxmlformats.org/officeDocument/2006/relationships/image" Target="media/image13.png"/><Relationship Id="rId30" Type="http://schemas.openxmlformats.org/officeDocument/2006/relationships/hyperlink" Target="http://newman.cumbria.sch.uk/Vacancie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35CFBA89AFCF414CB6912E8993AA4832" ma:contentTypeVersion="12" ma:contentTypeDescription="Create a new document." ma:contentTypeScope="" ma:versionID="465931f6b64d0c94437e309c4109a06d">
  <xsd:schema xmlns:xsd="http://www.w3.org/2001/XMLSchema" xmlns:xs="http://www.w3.org/2001/XMLSchema" xmlns:p="http://schemas.microsoft.com/office/2006/metadata/properties" xmlns:ns2="4557b621-63a3-4f18-a925-af18b803f840" xmlns:ns3="b1a4df69-5ef1-45b0-8ef0-8752a5a08c35" targetNamespace="http://schemas.microsoft.com/office/2006/metadata/properties" ma:root="true" ma:fieldsID="43379e48e4354810cdef26cfd041f3dc" ns2:_="" ns3:_="">
    <xsd:import namespace="4557b621-63a3-4f18-a925-af18b803f840"/>
    <xsd:import namespace="b1a4df69-5ef1-45b0-8ef0-8752a5a08c3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557b621-63a3-4f18-a925-af18b803f84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b90f9a9a-cf56-4bd2-b166-dc11b66c54a6"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descriptio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1a4df69-5ef1-45b0-8ef0-8752a5a08c3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0ee12c98-a9c4-49c7-8cbd-5a64644f2a1f}" ma:internalName="TaxCatchAll" ma:showField="CatchAllData" ma:web="b1a4df69-5ef1-45b0-8ef0-8752a5a08c3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b1a4df69-5ef1-45b0-8ef0-8752a5a08c35" xsi:nil="true"/>
    <lcf76f155ced4ddcb4097134ff3c332f xmlns="4557b621-63a3-4f18-a925-af18b803f840">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DEDD1649-FD72-4993-8BCB-C9B42ADCCB33}">
  <ds:schemaRefs>
    <ds:schemaRef ds:uri="http://schemas.openxmlformats.org/officeDocument/2006/bibliography"/>
  </ds:schemaRefs>
</ds:datastoreItem>
</file>

<file path=customXml/itemProps2.xml><?xml version="1.0" encoding="utf-8"?>
<ds:datastoreItem xmlns:ds="http://schemas.openxmlformats.org/officeDocument/2006/customXml" ds:itemID="{B979A280-175F-4682-BF4D-D6D5644F2A40}">
  <ds:schemaRefs>
    <ds:schemaRef ds:uri="http://schemas.microsoft.com/sharepoint/v3/contenttype/forms"/>
  </ds:schemaRefs>
</ds:datastoreItem>
</file>

<file path=customXml/itemProps3.xml><?xml version="1.0" encoding="utf-8"?>
<ds:datastoreItem xmlns:ds="http://schemas.openxmlformats.org/officeDocument/2006/customXml" ds:itemID="{BEFD006E-BC38-4A35-8C65-F2B15FB56EA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557b621-63a3-4f18-a925-af18b803f840"/>
    <ds:schemaRef ds:uri="b1a4df69-5ef1-45b0-8ef0-8752a5a08c3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FCBDF60-4513-4B95-80AD-DEDC23E69CA0}">
  <ds:schemaRefs>
    <ds:schemaRef ds:uri="http://schemas.microsoft.com/office/2006/metadata/properties"/>
    <ds:schemaRef ds:uri="http://schemas.microsoft.com/office/infopath/2007/PartnerControls"/>
    <ds:schemaRef ds:uri="b1a4df69-5ef1-45b0-8ef0-8752a5a08c35"/>
    <ds:schemaRef ds:uri="4557b621-63a3-4f18-a925-af18b803f840"/>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11</Pages>
  <Words>2832</Words>
  <Characters>16148</Characters>
  <Application>Microsoft Office Word</Application>
  <DocSecurity>0</DocSecurity>
  <Lines>134</Lines>
  <Paragraphs>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18943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Jackie Brough</dc:creator>
  <cp:keywords/>
  <dc:description/>
  <cp:lastModifiedBy>Hayley Kenny</cp:lastModifiedBy>
  <cp:revision>9</cp:revision>
  <cp:lastPrinted>2022-04-21T08:37:00Z</cp:lastPrinted>
  <dcterms:created xsi:type="dcterms:W3CDTF">2022-04-21T08:14:00Z</dcterms:created>
  <dcterms:modified xsi:type="dcterms:W3CDTF">2024-11-15T14:40:00Z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0x01010035CFBA89AFCF414CB6912E8993AA4832</vt:lpwstr>
  </property>
  <property fmtid="{D5CDD505-2E9C-101B-9397-08002B2CF9AE}" pid="3" name="Order">
    <vt:r8>6261400</vt:r8>
  </property>
</Properties>
</file>